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83"/>
      </w:tblGrid>
      <w:tr w:rsidR="003C67FF" w14:paraId="11062ECA" w14:textId="77777777">
        <w:trPr>
          <w:trHeight w:val="12987"/>
        </w:trPr>
        <w:tc>
          <w:tcPr>
            <w:tcW w:w="9383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45"/>
              <w:gridCol w:w="7429"/>
            </w:tblGrid>
            <w:tr w:rsidR="00253115" w:rsidRPr="00982433" w14:paraId="7CEFCD92" w14:textId="77777777" w:rsidTr="00253115">
              <w:trPr>
                <w:trHeight w:val="267"/>
              </w:trPr>
              <w:tc>
                <w:tcPr>
                  <w:tcW w:w="1845" w:type="dxa"/>
                  <w:vMerge w:val="restart"/>
                  <w:vAlign w:val="center"/>
                </w:tcPr>
                <w:p w14:paraId="408D36C7" w14:textId="77777777" w:rsidR="00253115" w:rsidRDefault="00253115" w:rsidP="00862CF2">
                  <w:pPr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noProof/>
                      <w:sz w:val="20"/>
                      <w:szCs w:val="20"/>
                    </w:rPr>
                    <w:drawing>
                      <wp:inline distT="0" distB="0" distL="0" distR="0" wp14:anchorId="62AC262E" wp14:editId="178D6871">
                        <wp:extent cx="719455" cy="657225"/>
                        <wp:effectExtent l="0" t="0" r="4445" b="9525"/>
                        <wp:docPr id="2010289489" name="Imagen 1" descr="Logotipo&#10;&#10;Descripción generada automáticamente con confianza medi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010289489" name="Imagen 1" descr="Logotipo&#10;&#10;Descripción generada automáticamente con confianza medi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20000" cy="65772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7429" w:type="dxa"/>
                  <w:vMerge w:val="restart"/>
                  <w:vAlign w:val="center"/>
                </w:tcPr>
                <w:p w14:paraId="047B53BA" w14:textId="77777777" w:rsidR="00253115" w:rsidRPr="00640127" w:rsidRDefault="00253115" w:rsidP="00862CF2">
                  <w:pPr>
                    <w:jc w:val="center"/>
                    <w:rPr>
                      <w:rFonts w:ascii="Calibri" w:hAnsi="Calibri" w:cs="Calibri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20"/>
                      <w:szCs w:val="20"/>
                    </w:rPr>
                    <w:t xml:space="preserve">PROCESO </w:t>
                  </w:r>
                  <w:r w:rsidRPr="00640127">
                    <w:rPr>
                      <w:rFonts w:ascii="Calibri" w:hAnsi="Calibri" w:cs="Calibri"/>
                      <w:b/>
                      <w:bCs/>
                      <w:sz w:val="20"/>
                      <w:szCs w:val="20"/>
                    </w:rPr>
                    <w:t xml:space="preserve">GESTIÓN </w:t>
                  </w:r>
                  <w:r>
                    <w:rPr>
                      <w:rFonts w:ascii="Calibri" w:hAnsi="Calibri" w:cs="Calibri"/>
                      <w:b/>
                      <w:bCs/>
                      <w:sz w:val="20"/>
                      <w:szCs w:val="20"/>
                    </w:rPr>
                    <w:t xml:space="preserve">DE </w:t>
                  </w:r>
                  <w:r w:rsidRPr="00640127">
                    <w:rPr>
                      <w:rFonts w:ascii="Calibri" w:hAnsi="Calibri" w:cs="Calibri"/>
                      <w:b/>
                      <w:bCs/>
                      <w:sz w:val="20"/>
                      <w:szCs w:val="20"/>
                    </w:rPr>
                    <w:t>CONVENIOS Y CONTRATOS</w:t>
                  </w:r>
                </w:p>
              </w:tc>
            </w:tr>
            <w:tr w:rsidR="00253115" w:rsidRPr="00982433" w14:paraId="6E22F955" w14:textId="77777777" w:rsidTr="00253115">
              <w:trPr>
                <w:trHeight w:val="267"/>
              </w:trPr>
              <w:tc>
                <w:tcPr>
                  <w:tcW w:w="1845" w:type="dxa"/>
                  <w:vMerge/>
                  <w:vAlign w:val="center"/>
                </w:tcPr>
                <w:p w14:paraId="16AE5839" w14:textId="77777777" w:rsidR="00253115" w:rsidRDefault="00253115" w:rsidP="00862CF2">
                  <w:pPr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7429" w:type="dxa"/>
                  <w:vMerge/>
                  <w:vAlign w:val="center"/>
                </w:tcPr>
                <w:p w14:paraId="397B31B0" w14:textId="77777777" w:rsidR="00253115" w:rsidRPr="00640127" w:rsidRDefault="00253115" w:rsidP="00862CF2">
                  <w:pPr>
                    <w:jc w:val="center"/>
                    <w:rPr>
                      <w:rFonts w:ascii="Calibri" w:hAnsi="Calibri" w:cs="Calibri"/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253115" w:rsidRPr="00982433" w14:paraId="266F7992" w14:textId="77777777" w:rsidTr="00253115">
              <w:trPr>
                <w:trHeight w:val="267"/>
              </w:trPr>
              <w:tc>
                <w:tcPr>
                  <w:tcW w:w="1845" w:type="dxa"/>
                  <w:vMerge/>
                  <w:vAlign w:val="center"/>
                </w:tcPr>
                <w:p w14:paraId="4EC4365A" w14:textId="77777777" w:rsidR="00253115" w:rsidRDefault="00253115" w:rsidP="00862CF2">
                  <w:pPr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7429" w:type="dxa"/>
                  <w:vMerge w:val="restart"/>
                  <w:vAlign w:val="center"/>
                </w:tcPr>
                <w:p w14:paraId="5865F9EE" w14:textId="77777777" w:rsidR="00253115" w:rsidRPr="00640127" w:rsidRDefault="00253115" w:rsidP="00862CF2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106E17">
                    <w:rPr>
                      <w:rFonts w:ascii="Calibri" w:hAnsi="Calibri" w:cs="Calibri"/>
                      <w:b/>
                      <w:bCs/>
                      <w:sz w:val="20"/>
                      <w:szCs w:val="20"/>
                    </w:rPr>
                    <w:t>SELECCIÓN ABREVIADA PARA LA ADQUISICIÓN DE BIENES Y SERVICIOS DE CARACTERÍSTICAS TÉCNICAS UNIFORMES POR SUBASTA INVERSA</w:t>
                  </w:r>
                </w:p>
              </w:tc>
            </w:tr>
            <w:tr w:rsidR="00253115" w:rsidRPr="00982433" w14:paraId="797A44BE" w14:textId="77777777" w:rsidTr="00253115">
              <w:trPr>
                <w:trHeight w:val="267"/>
              </w:trPr>
              <w:tc>
                <w:tcPr>
                  <w:tcW w:w="1845" w:type="dxa"/>
                  <w:vMerge/>
                  <w:vAlign w:val="center"/>
                </w:tcPr>
                <w:p w14:paraId="1D9798E1" w14:textId="77777777" w:rsidR="00253115" w:rsidRDefault="00253115" w:rsidP="00862CF2">
                  <w:pPr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7429" w:type="dxa"/>
                  <w:vMerge/>
                  <w:vAlign w:val="center"/>
                </w:tcPr>
                <w:p w14:paraId="5BD0A41D" w14:textId="77777777" w:rsidR="00253115" w:rsidRPr="00640127" w:rsidRDefault="00253115" w:rsidP="00862CF2">
                  <w:pPr>
                    <w:rPr>
                      <w:rFonts w:ascii="Calibri" w:hAnsi="Calibri" w:cs="Calibri"/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372A9870" w14:textId="77777777" w:rsidR="003C67FF" w:rsidRDefault="003C67FF">
            <w:pPr>
              <w:pStyle w:val="TableParagraph"/>
              <w:rPr>
                <w:rFonts w:ascii="Times New Roman"/>
                <w:sz w:val="24"/>
              </w:rPr>
            </w:pPr>
          </w:p>
          <w:p w14:paraId="7826C01C" w14:textId="77777777" w:rsidR="003C67FF" w:rsidRPr="002105DC" w:rsidRDefault="00967DE5" w:rsidP="002105DC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bookmarkStart w:id="0" w:name="_Hlk191380949"/>
            <w:r w:rsidRPr="002105DC">
              <w:rPr>
                <w:rFonts w:ascii="Calibri" w:hAnsi="Calibri" w:cs="Calibri"/>
                <w:b/>
                <w:bCs/>
                <w:sz w:val="20"/>
                <w:szCs w:val="20"/>
              </w:rPr>
              <w:t>ANEXO No. 12</w:t>
            </w:r>
          </w:p>
          <w:p w14:paraId="01A4FC58" w14:textId="77777777" w:rsidR="003C67FF" w:rsidRPr="002105DC" w:rsidRDefault="003C67FF" w:rsidP="002105DC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31716D59" w14:textId="77777777" w:rsidR="003C67FF" w:rsidRPr="002105DC" w:rsidRDefault="00967DE5" w:rsidP="002105DC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105DC">
              <w:rPr>
                <w:rFonts w:ascii="Calibri" w:hAnsi="Calibri" w:cs="Calibri"/>
                <w:b/>
                <w:bCs/>
                <w:sz w:val="20"/>
                <w:szCs w:val="20"/>
              </w:rPr>
              <w:t>DECLARACIÓN SOBRE LISTADOS RESTRICTIVOS</w:t>
            </w:r>
          </w:p>
          <w:p w14:paraId="677CBDB5" w14:textId="77777777" w:rsidR="003C67FF" w:rsidRPr="002105DC" w:rsidRDefault="003C67FF" w:rsidP="002105D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3786ADF2" w14:textId="77777777" w:rsidR="003C67FF" w:rsidRPr="002105DC" w:rsidRDefault="003C67FF" w:rsidP="002105D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44CBEF56" w14:textId="77777777" w:rsidR="003C67FF" w:rsidRPr="002105DC" w:rsidRDefault="00967DE5" w:rsidP="002105D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105DC">
              <w:rPr>
                <w:rFonts w:ascii="Calibri" w:hAnsi="Calibri" w:cs="Calibri"/>
                <w:sz w:val="20"/>
                <w:szCs w:val="20"/>
              </w:rPr>
              <w:t>Bogotá D.C.</w:t>
            </w:r>
          </w:p>
          <w:p w14:paraId="5EA98896" w14:textId="77777777" w:rsidR="003C67FF" w:rsidRPr="002105DC" w:rsidRDefault="003C67FF" w:rsidP="002105D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100741F2" w14:textId="77777777" w:rsidR="003C67FF" w:rsidRPr="002105DC" w:rsidRDefault="00967DE5" w:rsidP="002105D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105DC">
              <w:rPr>
                <w:rFonts w:ascii="Calibri" w:hAnsi="Calibri" w:cs="Calibri"/>
                <w:sz w:val="20"/>
                <w:szCs w:val="20"/>
              </w:rPr>
              <w:t>El suscrito</w:t>
            </w:r>
            <w:r w:rsidRPr="002105DC">
              <w:rPr>
                <w:rFonts w:ascii="Calibri" w:hAnsi="Calibri" w:cs="Calibri"/>
                <w:sz w:val="20"/>
                <w:szCs w:val="20"/>
              </w:rPr>
              <w:tab/>
              <w:t>, identificado con cédula de ciudadanía N°</w:t>
            </w:r>
            <w:r w:rsidRPr="002105DC">
              <w:rPr>
                <w:rFonts w:ascii="Calibri" w:hAnsi="Calibri" w:cs="Calibri"/>
                <w:sz w:val="20"/>
                <w:szCs w:val="20"/>
              </w:rPr>
              <w:tab/>
              <w:t>de</w:t>
            </w:r>
          </w:p>
          <w:p w14:paraId="0179A1CE" w14:textId="77777777" w:rsidR="003C67FF" w:rsidRPr="002105DC" w:rsidRDefault="00967DE5" w:rsidP="002105D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105DC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2105DC">
              <w:rPr>
                <w:rFonts w:ascii="Calibri" w:hAnsi="Calibri" w:cs="Calibri"/>
                <w:sz w:val="20"/>
                <w:szCs w:val="20"/>
              </w:rPr>
              <w:tab/>
              <w:t>, actuando en nombre propio o en mi calidad de representante legal de la sociedad</w:t>
            </w:r>
          </w:p>
          <w:p w14:paraId="32411ADA" w14:textId="77777777" w:rsidR="003C67FF" w:rsidRPr="002105DC" w:rsidRDefault="00967DE5" w:rsidP="002105D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105DC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2105DC">
              <w:rPr>
                <w:rFonts w:ascii="Calibri" w:hAnsi="Calibri" w:cs="Calibri"/>
                <w:sz w:val="20"/>
                <w:szCs w:val="20"/>
              </w:rPr>
              <w:tab/>
              <w:t>, Manifiesto en forma expresa que, ni quien suscribe la presente carta, ni la (s) persona (s) jurídica (s) por mi representada (s), ni los integrantes del consorcio o unión temporal se encuentran relacionadas en ninguna lista restrictiva de lavado de activos de ningún país, como las denominadas listas OFAC, listas Clinton, o en listas nacionales o internacionales de organismos policiales o judiciales</w:t>
            </w:r>
          </w:p>
          <w:p w14:paraId="06AFEDD3" w14:textId="77777777" w:rsidR="003C67FF" w:rsidRPr="002105DC" w:rsidRDefault="003C67FF" w:rsidP="002105D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2643615A" w14:textId="77777777" w:rsidR="003C67FF" w:rsidRPr="002105DC" w:rsidRDefault="003C67FF" w:rsidP="002105D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01FA838B" w14:textId="4D3A6376" w:rsidR="003C67FF" w:rsidRPr="002105DC" w:rsidRDefault="00967DE5" w:rsidP="002105D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105DC">
              <w:rPr>
                <w:rFonts w:ascii="Calibri" w:hAnsi="Calibri" w:cs="Calibri"/>
                <w:sz w:val="20"/>
                <w:szCs w:val="20"/>
              </w:rPr>
              <w:t>La presente certificación se expide a los</w:t>
            </w:r>
            <w:r w:rsidR="00862CF2" w:rsidRPr="002105DC">
              <w:rPr>
                <w:rFonts w:ascii="Calibri" w:hAnsi="Calibri" w:cs="Calibri"/>
                <w:sz w:val="20"/>
                <w:szCs w:val="20"/>
              </w:rPr>
              <w:tab/>
              <w:t>()</w:t>
            </w:r>
            <w:r w:rsidRPr="002105DC">
              <w:rPr>
                <w:rFonts w:ascii="Calibri" w:hAnsi="Calibri" w:cs="Calibri"/>
                <w:sz w:val="20"/>
                <w:szCs w:val="20"/>
              </w:rPr>
              <w:t xml:space="preserve"> días del mes de</w:t>
            </w:r>
            <w:r w:rsidRPr="002105DC">
              <w:rPr>
                <w:rFonts w:ascii="Calibri" w:hAnsi="Calibri" w:cs="Calibri"/>
                <w:sz w:val="20"/>
                <w:szCs w:val="20"/>
              </w:rPr>
              <w:tab/>
              <w:t xml:space="preserve">dos </w:t>
            </w:r>
            <w:proofErr w:type="gramStart"/>
            <w:r w:rsidRPr="002105DC">
              <w:rPr>
                <w:rFonts w:ascii="Calibri" w:hAnsi="Calibri" w:cs="Calibri"/>
                <w:sz w:val="20"/>
                <w:szCs w:val="20"/>
              </w:rPr>
              <w:t>mil  (  )</w:t>
            </w:r>
            <w:proofErr w:type="gramEnd"/>
            <w:r w:rsidRPr="002105DC">
              <w:rPr>
                <w:rFonts w:ascii="Calibri" w:hAnsi="Calibri" w:cs="Calibri"/>
                <w:sz w:val="20"/>
                <w:szCs w:val="20"/>
              </w:rPr>
              <w:t>, para efectos de la presente invitación que cursa el Fondo Rotatorio de la Policía.</w:t>
            </w:r>
          </w:p>
          <w:p w14:paraId="02950C0E" w14:textId="77777777" w:rsidR="003C67FF" w:rsidRPr="002105DC" w:rsidRDefault="003C67FF" w:rsidP="002105D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2AFC38CA" w14:textId="77777777" w:rsidR="003C67FF" w:rsidRPr="002105DC" w:rsidRDefault="003C67FF" w:rsidP="002105D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291B58FC" w14:textId="77777777" w:rsidR="003C67FF" w:rsidRPr="002105DC" w:rsidRDefault="00967DE5" w:rsidP="002105D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105DC">
              <w:rPr>
                <w:rFonts w:ascii="Calibri" w:hAnsi="Calibri" w:cs="Calibri"/>
                <w:sz w:val="20"/>
                <w:szCs w:val="20"/>
              </w:rPr>
              <w:t>Atentamente,</w:t>
            </w:r>
          </w:p>
          <w:p w14:paraId="19318D8F" w14:textId="77777777" w:rsidR="003C67FF" w:rsidRPr="002105DC" w:rsidRDefault="003C67FF" w:rsidP="002105D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1D106627" w14:textId="77777777" w:rsidR="003C67FF" w:rsidRPr="002105DC" w:rsidRDefault="003C67FF" w:rsidP="002105D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192BB508" w14:textId="77777777" w:rsidR="003C67FF" w:rsidRPr="002105DC" w:rsidRDefault="003C67FF" w:rsidP="002105D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3CCCC158" w14:textId="77777777" w:rsidR="003C67FF" w:rsidRPr="002105DC" w:rsidRDefault="003C67FF" w:rsidP="002105D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16222F77" w14:textId="77777777" w:rsidR="003C67FF" w:rsidRPr="002105DC" w:rsidRDefault="003C67FF" w:rsidP="002105D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3883A5F9" w14:textId="77777777" w:rsidR="003C67FF" w:rsidRPr="002105DC" w:rsidRDefault="003C67FF" w:rsidP="002105D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2D830EB6" w14:textId="77777777" w:rsidR="003C67FF" w:rsidRPr="002105DC" w:rsidRDefault="006548D7" w:rsidP="002105D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105DC">
              <w:rPr>
                <w:rFonts w:ascii="Calibri" w:hAnsi="Calibri" w:cs="Calibri"/>
                <w:b/>
                <w:bCs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70742CCA" wp14:editId="33E72EDB">
                      <wp:extent cx="3568065" cy="7620"/>
                      <wp:effectExtent l="8255" t="1905" r="5080" b="9525"/>
                      <wp:docPr id="1827399487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568065" cy="7620"/>
                                <a:chOff x="0" y="0"/>
                                <a:chExt cx="5619" cy="12"/>
                              </a:xfrm>
                            </wpg:grpSpPr>
                            <wps:wsp>
                              <wps:cNvPr id="1813372180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561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01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66363EC" id="Group 2" o:spid="_x0000_s1026" style="width:280.95pt;height:.6pt;mso-position-horizontal-relative:char;mso-position-vertical-relative:line" coordsize="5619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">
                      <v:line id="Line 3" o:spid="_x0000_s1027" style="position:absolute;visibility:visible;mso-wrap-style:square" from="0,6" to="5618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" strokeweight=".19472mm"/>
                      <w10:anchorlock/>
                    </v:group>
                  </w:pict>
                </mc:Fallback>
              </mc:AlternateContent>
            </w:r>
          </w:p>
          <w:p w14:paraId="17D81A03" w14:textId="77777777" w:rsidR="003C67FF" w:rsidRPr="002105DC" w:rsidRDefault="00967DE5" w:rsidP="002105D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105DC">
              <w:rPr>
                <w:rFonts w:ascii="Calibri" w:hAnsi="Calibri" w:cs="Calibri"/>
                <w:b/>
                <w:bCs/>
                <w:sz w:val="20"/>
                <w:szCs w:val="20"/>
              </w:rPr>
              <w:t>FIRMA PROPONENTE, REPRESENTANTE LEGAL O APODERADO NOMBRE O RAZÓN SOCIAL DEL OFERENTE</w:t>
            </w:r>
          </w:p>
          <w:p w14:paraId="586A99EA" w14:textId="77777777" w:rsidR="003C67FF" w:rsidRPr="002105DC" w:rsidRDefault="00967DE5" w:rsidP="002105D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105DC">
              <w:rPr>
                <w:rFonts w:ascii="Calibri" w:hAnsi="Calibri" w:cs="Calibri"/>
                <w:b/>
                <w:bCs/>
                <w:sz w:val="20"/>
                <w:szCs w:val="20"/>
              </w:rPr>
              <w:t>IDENTIFICACIÓN (NIT, C.C. O C.E.) NOMBRE REPRESENTANTE LEGAL IDENTIFICACIÓN (C.C. O C.E.) DIRECCIÓN:</w:t>
            </w:r>
          </w:p>
          <w:p w14:paraId="0C9F8206" w14:textId="77777777" w:rsidR="003C67FF" w:rsidRPr="002105DC" w:rsidRDefault="00967DE5" w:rsidP="002105D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105DC">
              <w:rPr>
                <w:rFonts w:ascii="Calibri" w:hAnsi="Calibri" w:cs="Calibri"/>
                <w:b/>
                <w:bCs/>
                <w:sz w:val="20"/>
                <w:szCs w:val="20"/>
              </w:rPr>
              <w:t>TELÉFONO:</w:t>
            </w:r>
          </w:p>
          <w:p w14:paraId="5E4BD5C0" w14:textId="77777777" w:rsidR="003C67FF" w:rsidRPr="002105DC" w:rsidRDefault="00967DE5" w:rsidP="002105D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105DC">
              <w:rPr>
                <w:rFonts w:ascii="Calibri" w:hAnsi="Calibri" w:cs="Calibri"/>
                <w:b/>
                <w:bCs/>
                <w:sz w:val="20"/>
                <w:szCs w:val="20"/>
              </w:rPr>
              <w:t>EMAIL:</w:t>
            </w:r>
          </w:p>
          <w:p w14:paraId="1E542216" w14:textId="77777777" w:rsidR="003C67FF" w:rsidRPr="002105DC" w:rsidRDefault="003C67FF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  <w:p w14:paraId="1CAC58B9" w14:textId="77777777" w:rsidR="003C67FF" w:rsidRPr="002105DC" w:rsidRDefault="003C67FF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  <w:p w14:paraId="1AD46390" w14:textId="77777777" w:rsidR="003C67FF" w:rsidRPr="002105DC" w:rsidRDefault="003C67FF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  <w:p w14:paraId="60FC412F" w14:textId="77777777" w:rsidR="003C67FF" w:rsidRPr="002105DC" w:rsidRDefault="003C67FF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  <w:bookmarkEnd w:id="0"/>
          <w:p w14:paraId="485D98EB" w14:textId="77777777" w:rsidR="003C67FF" w:rsidRPr="002105DC" w:rsidRDefault="003C67FF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  <w:p w14:paraId="49C037FA" w14:textId="77777777" w:rsidR="003C67FF" w:rsidRPr="002105DC" w:rsidRDefault="003C67FF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  <w:p w14:paraId="6E304C08" w14:textId="77777777" w:rsidR="003C67FF" w:rsidRDefault="003C67FF">
            <w:pPr>
              <w:pStyle w:val="TableParagraph"/>
              <w:rPr>
                <w:rFonts w:ascii="Times New Roman"/>
                <w:sz w:val="24"/>
              </w:rPr>
            </w:pPr>
          </w:p>
          <w:p w14:paraId="4DE1C36B" w14:textId="77777777" w:rsidR="003C67FF" w:rsidRDefault="003C67FF">
            <w:pPr>
              <w:pStyle w:val="TableParagraph"/>
              <w:spacing w:before="2"/>
              <w:rPr>
                <w:rFonts w:ascii="Times New Roman"/>
                <w:sz w:val="19"/>
              </w:rPr>
            </w:pPr>
          </w:p>
          <w:p w14:paraId="6912CB17" w14:textId="08322441" w:rsidR="003C67FF" w:rsidRDefault="003C67FF">
            <w:pPr>
              <w:pStyle w:val="TableParagraph"/>
              <w:spacing w:before="1"/>
              <w:ind w:right="74"/>
              <w:jc w:val="right"/>
              <w:rPr>
                <w:sz w:val="13"/>
              </w:rPr>
            </w:pPr>
          </w:p>
        </w:tc>
      </w:tr>
    </w:tbl>
    <w:p w14:paraId="353DB168" w14:textId="77777777" w:rsidR="00464D24" w:rsidRDefault="00464D24"/>
    <w:sectPr w:rsidR="00464D24">
      <w:type w:val="continuous"/>
      <w:pgSz w:w="12240" w:h="15840"/>
      <w:pgMar w:top="700" w:right="1260" w:bottom="280" w:left="13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B07D3" w14:textId="77777777" w:rsidR="00864D4D" w:rsidRDefault="00864D4D" w:rsidP="00862CF2">
      <w:r>
        <w:separator/>
      </w:r>
    </w:p>
  </w:endnote>
  <w:endnote w:type="continuationSeparator" w:id="0">
    <w:p w14:paraId="1BCF9795" w14:textId="77777777" w:rsidR="00864D4D" w:rsidRDefault="00864D4D" w:rsidP="00862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FB5E3C" w14:textId="77777777" w:rsidR="00864D4D" w:rsidRDefault="00864D4D" w:rsidP="00862CF2">
      <w:r>
        <w:separator/>
      </w:r>
    </w:p>
  </w:footnote>
  <w:footnote w:type="continuationSeparator" w:id="0">
    <w:p w14:paraId="7CFAFC51" w14:textId="77777777" w:rsidR="00864D4D" w:rsidRDefault="00864D4D" w:rsidP="00862C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7FF"/>
    <w:rsid w:val="00065586"/>
    <w:rsid w:val="00080D0F"/>
    <w:rsid w:val="002105DC"/>
    <w:rsid w:val="00253115"/>
    <w:rsid w:val="003C67FF"/>
    <w:rsid w:val="00454468"/>
    <w:rsid w:val="00464D24"/>
    <w:rsid w:val="004766F7"/>
    <w:rsid w:val="006548D7"/>
    <w:rsid w:val="007033F3"/>
    <w:rsid w:val="00862CF2"/>
    <w:rsid w:val="00864D4D"/>
    <w:rsid w:val="00967DE5"/>
    <w:rsid w:val="00B56237"/>
    <w:rsid w:val="00CB7B2C"/>
    <w:rsid w:val="00D55977"/>
    <w:rsid w:val="00EB0616"/>
    <w:rsid w:val="00F85DC7"/>
    <w:rsid w:val="00FA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0CABA"/>
  <w15:docId w15:val="{77ED38A4-1DBF-445C-9D93-DF7779224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862CF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62CF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62CF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62CF2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1006</Characters>
  <Application>Microsoft Office Word</Application>
  <DocSecurity>0</DocSecurity>
  <Lines>8</Lines>
  <Paragraphs>2</Paragraphs>
  <ScaleCrop>false</ScaleCrop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Yanira Forero Perez</dc:creator>
  <cp:lastModifiedBy>Maria Fernanda Castañeda Avendaño</cp:lastModifiedBy>
  <cp:revision>4</cp:revision>
  <dcterms:created xsi:type="dcterms:W3CDTF">2025-03-14T15:10:00Z</dcterms:created>
  <dcterms:modified xsi:type="dcterms:W3CDTF">2026-08-03T14:34:00Z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2024-09-30T00:00:00Z</vt:filetime>
  </property>
</Properties>
</file>