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F838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  <w:bookmarkStart w:id="0" w:name="_GoBack"/>
      <w:bookmarkEnd w:id="0"/>
    </w:p>
    <w:p w14:paraId="7CD53771" w14:textId="77777777" w:rsidR="000832A6" w:rsidRPr="00D10030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D10030">
        <w:rPr>
          <w:rFonts w:ascii="Arial" w:hAnsi="Arial" w:cs="Arial"/>
          <w:b/>
          <w:lang w:val="es-ES_tradnl"/>
        </w:rPr>
        <w:t>PROPUESTA ECONOMICA</w:t>
      </w:r>
    </w:p>
    <w:p w14:paraId="1ABCD7C0" w14:textId="77777777" w:rsidR="000832A6" w:rsidRPr="00D10030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lang w:val="es-ES_tradnl" w:eastAsia="es-CO"/>
        </w:rPr>
      </w:pPr>
    </w:p>
    <w:p w14:paraId="59AD913A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2A94BEA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63D234C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Señores </w:t>
      </w:r>
    </w:p>
    <w:p w14:paraId="123FE8B3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38CEE12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Alcaldía de Cartago</w:t>
      </w:r>
    </w:p>
    <w:p w14:paraId="73A0BC55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 xml:space="preserve">Cartago. </w:t>
      </w:r>
    </w:p>
    <w:p w14:paraId="7865EBEE" w14:textId="77777777" w:rsidR="007F3FC1" w:rsidRPr="00D10030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726BE418" w14:textId="77777777" w:rsidR="00EA3B0E" w:rsidRPr="00D10030" w:rsidRDefault="00EA3B0E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515807B6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D10030">
        <w:rPr>
          <w:rFonts w:ascii="Arial" w:hAnsi="Arial" w:cs="Arial"/>
          <w:b/>
          <w:bCs/>
          <w:lang w:val="es-ES_tradnl" w:eastAsia="es-CO"/>
        </w:rPr>
        <w:tab/>
      </w:r>
      <w:r w:rsidRPr="00D10030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392CA5DD" w14:textId="7868CF21" w:rsidR="00935BE6" w:rsidRPr="00D10030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No. PSMC-</w:t>
      </w:r>
      <w:r w:rsidR="000178C1">
        <w:rPr>
          <w:rFonts w:ascii="Arial" w:hAnsi="Arial" w:cs="Arial"/>
          <w:bCs/>
          <w:lang w:val="es-ES_tradnl" w:eastAsia="es-CO"/>
        </w:rPr>
        <w:t>0</w:t>
      </w:r>
      <w:r w:rsidR="00A85706">
        <w:rPr>
          <w:rFonts w:ascii="Arial" w:hAnsi="Arial" w:cs="Arial"/>
          <w:bCs/>
          <w:lang w:val="es-ES_tradnl" w:eastAsia="es-CO"/>
        </w:rPr>
        <w:t>46</w:t>
      </w:r>
      <w:r w:rsidR="000178C1">
        <w:rPr>
          <w:rFonts w:ascii="Arial" w:hAnsi="Arial" w:cs="Arial"/>
          <w:bCs/>
          <w:lang w:val="es-ES_tradnl" w:eastAsia="es-CO"/>
        </w:rPr>
        <w:t>-</w:t>
      </w:r>
      <w:r w:rsidRPr="00D10030">
        <w:rPr>
          <w:rFonts w:ascii="Arial" w:hAnsi="Arial" w:cs="Arial"/>
          <w:bCs/>
          <w:lang w:val="es-ES_tradnl" w:eastAsia="es-CO"/>
        </w:rPr>
        <w:t>202</w:t>
      </w:r>
      <w:r w:rsidR="001337C6">
        <w:rPr>
          <w:rFonts w:ascii="Arial" w:hAnsi="Arial" w:cs="Arial"/>
          <w:bCs/>
          <w:lang w:val="es-ES_tradnl" w:eastAsia="es-CO"/>
        </w:rPr>
        <w:t>6</w:t>
      </w:r>
    </w:p>
    <w:p w14:paraId="00E3D379" w14:textId="3F7AA905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3F3487AC" w14:textId="0F629A35" w:rsidR="00935BE6" w:rsidRPr="00D10030" w:rsidRDefault="00935BE6" w:rsidP="00A85706">
      <w:pPr>
        <w:ind w:left="2124" w:hanging="2124"/>
        <w:jc w:val="both"/>
        <w:rPr>
          <w:rFonts w:ascii="Arial" w:hAnsi="Arial" w:cs="Arial"/>
          <w:bCs/>
          <w:color w:val="FF0000"/>
          <w:lang w:val="es-ES_tradnl" w:eastAsia="es-CO"/>
        </w:rPr>
      </w:pPr>
      <w:r w:rsidRPr="00D10030">
        <w:rPr>
          <w:rFonts w:ascii="Arial" w:hAnsi="Arial" w:cs="Arial"/>
          <w:b/>
          <w:lang w:val="es-ES_tradnl"/>
        </w:rPr>
        <w:t>OBJETO</w:t>
      </w:r>
      <w:r w:rsidRPr="00D10030">
        <w:rPr>
          <w:rFonts w:ascii="Arial" w:hAnsi="Arial" w:cs="Arial"/>
          <w:lang w:val="es-ES_tradnl"/>
        </w:rPr>
        <w:t xml:space="preserve">: </w:t>
      </w:r>
      <w:r w:rsidRPr="00D10030">
        <w:rPr>
          <w:rFonts w:ascii="Arial" w:hAnsi="Arial" w:cs="Arial"/>
          <w:lang w:val="es-ES_tradnl"/>
        </w:rPr>
        <w:tab/>
      </w:r>
      <w:r w:rsidR="00A85706" w:rsidRPr="008E4ECC">
        <w:rPr>
          <w:rFonts w:ascii="Arial" w:hAnsi="Arial" w:cs="Arial"/>
          <w:bCs/>
        </w:rPr>
        <w:t>ADQUISICIÓN DE LICENCIAS DE USO DE CUENTAS BUSINESS STARTER, DE LA PLATAFORMA DE COMUNICACIONES Y COLABORACIÓN GOOGLE WORKSPACE, PARA LA PRESTACIÓN DE SERVICIOS ADMINISTRATIVOS DEL MUNICIPIO DE CARTAGO, VALLE DEL CAUCA</w:t>
      </w:r>
    </w:p>
    <w:p w14:paraId="5D45AC99" w14:textId="77777777" w:rsidR="00935BE6" w:rsidRPr="00D10030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54FB4A17" w14:textId="03B5F00F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D10030">
        <w:rPr>
          <w:rFonts w:ascii="Arial" w:hAnsi="Arial" w:cs="Arial"/>
          <w:bCs/>
          <w:lang w:val="es-ES_tradnl" w:eastAsia="es-CO"/>
        </w:rPr>
        <w:t>Por medio del presente me permito presentar propuesta económica y técnica para el proceso de la referencia:</w:t>
      </w:r>
    </w:p>
    <w:p w14:paraId="74796884" w14:textId="0D238462" w:rsidR="00DF2DC5" w:rsidRDefault="00DF2DC5" w:rsidP="000E053F">
      <w:pPr>
        <w:pStyle w:val="Prrafodelista"/>
        <w:ind w:left="0"/>
        <w:jc w:val="both"/>
        <w:rPr>
          <w:rFonts w:ascii="Arial" w:hAnsi="Arial" w:cs="Arial"/>
        </w:rPr>
      </w:pPr>
    </w:p>
    <w:tbl>
      <w:tblPr>
        <w:tblW w:w="106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21"/>
        <w:gridCol w:w="6123"/>
        <w:gridCol w:w="941"/>
        <w:gridCol w:w="495"/>
        <w:gridCol w:w="495"/>
        <w:gridCol w:w="1247"/>
      </w:tblGrid>
      <w:tr w:rsidR="00A85706" w:rsidRPr="00AF7C14" w14:paraId="499C1FB8" w14:textId="153AE03A" w:rsidTr="00DA2A85">
        <w:trPr>
          <w:trHeight w:val="930"/>
          <w:jc w:val="center"/>
        </w:trPr>
        <w:tc>
          <w:tcPr>
            <w:tcW w:w="13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EEAF6"/>
            <w:textDirection w:val="btLr"/>
            <w:vAlign w:val="center"/>
            <w:hideMark/>
          </w:tcPr>
          <w:p w14:paraId="6B24D772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>ITEM</w:t>
            </w:r>
          </w:p>
        </w:tc>
        <w:tc>
          <w:tcPr>
            <w:tcW w:w="6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noWrap/>
            <w:vAlign w:val="center"/>
            <w:hideMark/>
          </w:tcPr>
          <w:p w14:paraId="7F6A1F4E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DESCRIPCION 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vAlign w:val="center"/>
            <w:hideMark/>
          </w:tcPr>
          <w:p w14:paraId="253FECF2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textDirection w:val="btLr"/>
            <w:vAlign w:val="center"/>
            <w:hideMark/>
          </w:tcPr>
          <w:p w14:paraId="2071D243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4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textDirection w:val="btLr"/>
          </w:tcPr>
          <w:p w14:paraId="2E57C877" w14:textId="1230B523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VALOR UNITARIO 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EEAF6"/>
            <w:textDirection w:val="btLr"/>
          </w:tcPr>
          <w:p w14:paraId="0EB8D974" w14:textId="6DD5E00D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ES"/>
              </w:rPr>
              <w:t>VALOR TOTAL</w:t>
            </w:r>
          </w:p>
        </w:tc>
      </w:tr>
      <w:tr w:rsidR="00A85706" w:rsidRPr="00AF7C14" w14:paraId="31080CA6" w14:textId="647AFC73" w:rsidTr="00DA2A85">
        <w:trPr>
          <w:trHeight w:val="253"/>
          <w:jc w:val="center"/>
        </w:trPr>
        <w:tc>
          <w:tcPr>
            <w:tcW w:w="132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79A559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6C8F01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Licencia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00AF7C14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Google Workspace </w:t>
            </w: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 xml:space="preserve">Business Starter </w:t>
            </w:r>
          </w:p>
        </w:tc>
        <w:tc>
          <w:tcPr>
            <w:tcW w:w="94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textDirection w:val="btLr"/>
            <w:vAlign w:val="center"/>
            <w:hideMark/>
          </w:tcPr>
          <w:p w14:paraId="05AF9B5E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Unidad</w:t>
            </w:r>
            <w:proofErr w:type="spellEnd"/>
          </w:p>
        </w:tc>
        <w:tc>
          <w:tcPr>
            <w:tcW w:w="49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CE82609" w14:textId="77777777" w:rsidR="00A85706" w:rsidRPr="00AF7C14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7</w:t>
            </w: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BAF2BA0" w14:textId="77777777" w:rsidR="00A85706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D33A24A" w14:textId="77777777" w:rsidR="00A85706" w:rsidRDefault="00A85706" w:rsidP="00EC178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D278B43" w14:textId="20E5DAE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DA0CE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42ECB0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2F606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91098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4ECAB4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D0BD0F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9A65E94" w14:textId="395BA583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164F8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FF68F4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·        12 meses de uso de la licencia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E302A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E9066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129BBF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BE9650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944A87E" w14:textId="13D4F670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87209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0FAAB61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B8D969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1D7A79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5FC647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BFEF21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78BDA22" w14:textId="2E9945A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00A77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6246056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Paquete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ofimático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aplicaciones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colaborativas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: 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90854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54E96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CF2F4D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912CD0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A970758" w14:textId="71511EF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3C148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AEC7880" w14:textId="77777777" w:rsidR="00A85706" w:rsidRPr="00AF7C14" w:rsidRDefault="00A85706" w:rsidP="00EC178D">
            <w:pPr>
              <w:ind w:firstLineChars="600" w:firstLine="1080"/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CD7B14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9B89E2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BC89F3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01E199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B869651" w14:textId="2DC87552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018D0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98BA85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Gmail: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enviar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recibir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correos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a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través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una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dirección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correo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electrónico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C531C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13468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BCA1C6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E499ED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0B4C355" w14:textId="6960301E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418E5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EFFBBDC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Meet: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participar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videollamadas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seguras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desde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un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portátil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u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otro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dispositivo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(hasta 100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participantes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D6CF9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E6F0E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E6541A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A22D2C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E1C6179" w14:textId="14FCFB01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B65F9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C7CB5F5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Calendar: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compartir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calendarios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programar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fácilmente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reuniones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eventos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5D5D0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C600E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A5C446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8361F9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724E1961" w14:textId="5F67CA76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D43F7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6939045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Documentos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colaborar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tiempo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real con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documentos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hojas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cálculo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presentaciones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online.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12915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5DB0A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40674D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BCEF77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220566C" w14:textId="3DF79D71" w:rsidTr="00DA2A85">
        <w:trPr>
          <w:trHeight w:val="518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3098F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8695051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Drive: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almacenar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archivos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crear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copias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seguridad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en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la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nube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B3AEE5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ED590C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E06503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F5FC76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C9646BE" w14:textId="78717B9A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A03A2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E50BD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</w:rPr>
              <w:t>Chat: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comunicarte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usuarios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individuales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o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grupos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mediante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texto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elementos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multimedia.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033C9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38941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CA0A3E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49FC43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D3E5913" w14:textId="703698B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C24C1A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9274E8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Servicios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adicionales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FCB04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02FA0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0FD912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98E7E0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8542EBD" w14:textId="6A86881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BEBFDC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77386E5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Grupos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para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empresas</w:t>
            </w:r>
            <w:proofErr w:type="spellEnd"/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0AE39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CA275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66C40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61F022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56FB138" w14:textId="2EA2E71E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91E55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818554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Chat y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espacios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Chat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8B9B3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CE8FC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99943B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A8925E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1F6473D" w14:textId="3A806ECE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EE93F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3AEAC9E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Pizarra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digital con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Jamboard</w:t>
            </w:r>
            <w:proofErr w:type="spellEnd"/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20ECF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30533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529AFC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C27A4C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5F88632" w14:textId="47E98597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17E79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01BA1E7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Pizarra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digital con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Jamboard</w:t>
            </w:r>
            <w:proofErr w:type="spellEnd"/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1F214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4BFB6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2921DD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4B6D24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5DC5EB4" w14:textId="54AE31F4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A40F59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91AA25B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Sites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D36A9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AD853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C334CE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9BF4C0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A31EF0C" w14:textId="7AD3D7EB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2A036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0D20C85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Tasks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370C5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E0CD5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1B665A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C0F417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A25AF38" w14:textId="605040A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AC8FE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F19640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Tomar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notas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Keep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C1EB1C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975F0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678093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1CC7A1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24A1188" w14:textId="1C74AC2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BFADB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E7926EA" w14:textId="77777777" w:rsidR="00A85706" w:rsidRPr="00AF7C14" w:rsidRDefault="00A85706" w:rsidP="00EC178D">
            <w:pPr>
              <w:ind w:firstLineChars="600" w:firstLine="1080"/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D6D77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15D99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E28FAC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2FC5DC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02393C1" w14:textId="66A6B2C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E8F82C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2989CC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>Controles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>administrativos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 xml:space="preserve"> de la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>cuenta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1F1F1F"/>
                <w:sz w:val="18"/>
                <w:szCs w:val="18"/>
                <w:u w:val="single"/>
              </w:rPr>
              <w:t>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C356A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7DF649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A72BC4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426209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6EF63CE" w14:textId="65BD0A95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E8403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BF41D1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Gestionar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las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cuentas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usuario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los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ajustes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seguridad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desde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una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consola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administración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central.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0C4A5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8D407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00B088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04BEC2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EB7B0FA" w14:textId="1BAEFE24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D4CDB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6E4FDA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Controlar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el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acceso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los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usuarios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a las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funciones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los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servicios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E412D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DB4734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42CD1A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358757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7B6DCB95" w14:textId="139FD7B0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80D518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1FD27F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Gestionar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forma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remota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la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flota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móvil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F3280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53E46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04FF3C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62232E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13CA329" w14:textId="1907E26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E280B9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15262E0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Controlar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las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tendencias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uso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mediante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auditorías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informes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0A7E0D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6ABF5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7FDD45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E8611B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762BF25B" w14:textId="58617F94" w:rsidTr="00DA2A85">
        <w:trPr>
          <w:trHeight w:val="412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4C3B4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D8AF565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1F1F1F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Recibir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asistencia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ininterrumpida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mano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los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expertos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Google Workspace.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F5256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A8575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3826C8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F68272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D3A5D03" w14:textId="49B313EE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EFD850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EE4E35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val="es-ES"/>
              </w:rPr>
              <w:t>·        Seguridad y protección de datos: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F14D6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32497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AAD498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610689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AD81FE5" w14:textId="6E89BF4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0F07B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2A6F5B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7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Verificación en dos pasos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2CE38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2112B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20E2E8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57CC16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619978F" w14:textId="0E14F4A0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4C621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D5CEF2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8" w:anchor="securitykey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Llaves de seguridad para la verificación en dos pasos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4F148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D3D18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C67435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4F94DE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DB98673" w14:textId="7B2F78F3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ED82FC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6ACBAAF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9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Uso obligatorio de conexiones SSL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B828E8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A3EC9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A39082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7400C2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E066F8F" w14:textId="1F1EC9A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67B8D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32A68B1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0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Centro de alertas: notificaciones de posibles problemas de seguridad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FF39A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54607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1C7C6D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B2BAA5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DC34F84" w14:textId="5532CA2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F273D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B524C4E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1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Supervisión y control de la seguridad de las contraseñas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46207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058E7D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18FCA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88258C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3579BAF" w14:textId="5B952BA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8CE531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E55A46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2" w:history="1">
              <w:r w:rsidRPr="00AF7C14">
                <w:rPr>
                  <w:rFonts w:ascii="Arial" w:eastAsia="Times New Roman" w:hAnsi="Arial" w:cs="Arial"/>
                  <w:color w:val="000000"/>
                  <w:sz w:val="18"/>
                  <w:szCs w:val="18"/>
                  <w:lang w:val="es-ES"/>
                </w:rPr>
                <w:t>-        Configurar la duración de las sesiones de los servicios de Google Cloud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907BC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E9470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36157E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4B9741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A9C451E" w14:textId="59A6C9C7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2FC59E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6109CEB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60EC9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6040A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18D69E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E97BF1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4121EAB" w14:textId="4E89DEF8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1467A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1D8CCF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Informes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registros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de auditoria: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3B865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79D2E9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B0BD2D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A3BAA3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0B2D0BB" w14:textId="7DFE86FA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2F539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0A6E760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3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Tendencias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uso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las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aplicaciones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los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usuarios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E07430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7A499F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6AA594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88D141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CBDD8F9" w14:textId="47488627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FE342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122B78C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4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Registros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auditoría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la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actividad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usuarios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administradores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E847D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18854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C45262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44F712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81509CF" w14:textId="36B540C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A399CA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F3C78FA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FA10B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61480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B75618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283216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7AB2C63" w14:textId="5BA56A1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263F2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851F67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Integración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aplicaciones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terceros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69F72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3B294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F3D596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3E325D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E5C04B9" w14:textId="6C2F286E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D2902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4F11F3A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5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Inicio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sesión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único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(SSO) con Google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como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proveedor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identidades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47E5F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E4DEBC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FE23DD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82EEBE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B554F5B" w14:textId="6B1C3AE7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2DDA6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91FF61C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6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Inicio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sesión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único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(SSO) con un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proveedor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identidades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externo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 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A316A9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D3C5B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82F8F7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50CAF2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824AC56" w14:textId="42A808C4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D2274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5339CB19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7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Catálogo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aplicaciones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con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más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200 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aplicaciones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SAML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preconfiguradas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31650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FDEAC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CB77EB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365176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E2A552D" w14:textId="183EA55B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F4232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DF4723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8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Aprovisionamiento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automático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aplicaciones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SAML (3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máximo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)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CDAD6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820C9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E82EAF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65A419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BA8713C" w14:textId="3F940EA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912621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14A9FF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6E6BD3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F69B1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51B871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E032F1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8B5FEB0" w14:textId="4B31E94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0CE74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210AE5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Seguridad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y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cumplimiento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normativo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del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correo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electrónico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FDE20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D501E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5AD7F4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4CE5E6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378B50F" w14:textId="0C08253B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F879A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F5F119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-        </w:t>
            </w:r>
            <w:proofErr w:type="spellStart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>Filtrado</w:t>
            </w:r>
            <w:proofErr w:type="spellEnd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>correo</w:t>
            </w:r>
            <w:proofErr w:type="spellEnd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no </w:t>
            </w:r>
            <w:proofErr w:type="spellStart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>deseado</w:t>
            </w:r>
            <w:proofErr w:type="spellEnd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 </w:t>
            </w:r>
            <w:proofErr w:type="spellStart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>bloqueo</w:t>
            </w:r>
            <w:proofErr w:type="spellEnd"/>
            <w:r w:rsidRPr="00AF7C1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virus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31E01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6E81D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3AC0A5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F89086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184E7C0" w14:textId="3714F5B8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C6B5A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A3379CC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19" w:anchor="ads" w:tgtFrame="_blank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Anuncios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Gmail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desactivados</w:t>
              </w:r>
              <w:proofErr w:type="spellEnd"/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D44E7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D21BE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6CA463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A236F8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250D893E" w14:textId="7C7B810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BB762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CAFD7D6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0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Filtros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personalizados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políticas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contenido</w:t>
              </w:r>
              <w:proofErr w:type="spellEnd"/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F7EC4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30613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65FEAB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911358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5529A9F" w14:textId="143FED3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56CD5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41056D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1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Políticas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conservación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correos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electrónicos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chats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DFBCC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5A469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D37AFF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37D0B8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BA20B91" w14:textId="1F306076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D02A41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95E20DC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2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Direcciones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IP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admitidas</w:t>
              </w:r>
              <w:proofErr w:type="spellEnd"/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1F603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DBB75C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0022DE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DF152A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7CB9F65" w14:textId="4DFD9F72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A27CF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EA0C78E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3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Listas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no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permitidos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gestionadas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por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los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usuarios</w:t>
              </w:r>
              <w:proofErr w:type="spellEnd"/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914526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AAF02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F18F6E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5DAC82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3536809" w14:textId="053C9387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AECB5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1BCC1A6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4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Pies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página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cumplimiento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obligatorio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5DB16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6AB94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C5FC19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FF446F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ABF81C6" w14:textId="5953FA14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CAE96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069D15D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5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Opción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inhabilitar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el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acceso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IMAP/POP.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91C3A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10C2A4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9E5202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5ADA48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79C980B7" w14:textId="718D07D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E24C7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079B57C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6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Protección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avanzada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contra phishing y software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malicioso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83472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4CB50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146310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A736DB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730DA769" w14:textId="4944195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25BEF0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BECE363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9DC27A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E91D1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0702A1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48DB42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938168D" w14:textId="5B449B20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DDC5FD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A56200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</w:pPr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Opciones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avanzadas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correo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electrónico</w:t>
            </w:r>
            <w:proofErr w:type="spellEnd"/>
            <w:r w:rsidRPr="00AF7C1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</w:rPr>
              <w:t>: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516E9A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0DBDD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DE70DA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1FFF07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63D5650" w14:textId="02B9F1C3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C6035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27A7AC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7" w:anchor="catch-all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Dirección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catch-all.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FC4957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A684B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3C4278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27C6D2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5FADE9F" w14:textId="6A753F0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A25170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BF02FF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8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Opciones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enrutamiento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correo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electrónico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para la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entrega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dividida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dual.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6D162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F8E1C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8532AF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F00AF3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1B7AE627" w14:textId="484D99A1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3B445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0B8A700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29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Opciones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enrutamiento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correo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electrónico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para la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entrega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dividida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y dual.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6EB811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3C4443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BABC7D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40BA37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AB0A5E3" w14:textId="2D8B9866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DC21A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C0432C7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0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Pasarela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entrada.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1CC2B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67298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D87E46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F625E6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C86491C" w14:textId="5BCCEEC9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D8D5C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A8CE9E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1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Pasarela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salida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 (para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todo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el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dominio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).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F579B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64B299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39B7CC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FF16C8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0C28EA6" w14:textId="4BDDA39A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6AFA22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3AED3426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2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Servidor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relay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saliente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 (para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direcciones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"De:"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alternativas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).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F6583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A2271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8946A1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0DA310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BF3B3E2" w14:textId="1D968F9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2E7425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CE984E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hyperlink r:id="rId33" w:history="1"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-       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Recepción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de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correo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electrónico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desde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varias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</w:t>
              </w:r>
              <w:proofErr w:type="spellStart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>direcciones</w:t>
              </w:r>
              <w:proofErr w:type="spellEnd"/>
              <w:r w:rsidRPr="00AF7C14">
                <w:rPr>
                  <w:rFonts w:ascii="Arial" w:eastAsia="Arial" w:hAnsi="Arial" w:cs="Arial"/>
                  <w:color w:val="000000"/>
                  <w:sz w:val="18"/>
                  <w:szCs w:val="18"/>
                </w:rPr>
                <w:t xml:space="preserve"> POP.</w:t>
              </w:r>
            </w:hyperlink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9CAF0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F40F1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0BBBE72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4103FD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017376B" w14:textId="6E6F0C93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48A65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1231FA4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81B8F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AA17BC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490463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54256F1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34C6164F" w14:textId="4D0E38FC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5B5FCCD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1B04B1E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30 GB de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almacenamiento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por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usuario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33EA77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ABA42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6458AC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5AD08C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541CCC2" w14:textId="4A372724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E52A4E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38BE67D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Garantía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tiempo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funcionamiento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del 99,9 %.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9161D5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700A2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470E80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0E5704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C6763C0" w14:textId="3D11830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8592BD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FF36B4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Asistencia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las 24 horas.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866BDDC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8E769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904C68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63DD5E17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578CBCD7" w14:textId="3E6F866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56ABD1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7AE56E20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Compatiblidad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con </w:t>
            </w:r>
            <w:proofErr w:type="spellStart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navegadores</w:t>
            </w:r>
            <w:proofErr w:type="spellEnd"/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: Chrome, Firefox, Safari Microsoft Edge.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BEC01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6DC96AA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4DABE45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5784D6E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CFDF6B7" w14:textId="1E35CE9D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35701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6197F4B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Acceso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desde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cualquier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dispositivo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(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ordenadores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,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teléfonos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o tablets).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B35136B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E36F265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36E0C42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11441D5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6F126BF0" w14:textId="7D25CD25" w:rsidTr="00DA2A85">
        <w:trPr>
          <w:trHeight w:val="253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EEA538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F452DE8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·       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Acceso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 xml:space="preserve"> sin </w:t>
            </w:r>
            <w:proofErr w:type="spellStart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conexión</w:t>
            </w:r>
            <w:proofErr w:type="spellEnd"/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</w:rPr>
              <w:t>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BFF11F2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36043B6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73533E63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</w:tcPr>
          <w:p w14:paraId="2E3BF60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40E9E6C7" w14:textId="4D5A78D5" w:rsidTr="00DA2A85">
        <w:trPr>
          <w:trHeight w:val="264"/>
          <w:jc w:val="center"/>
        </w:trPr>
        <w:tc>
          <w:tcPr>
            <w:tcW w:w="132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0C3D9B0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830662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F7C14">
              <w:rPr>
                <w:rFonts w:ascii="Arial" w:eastAsia="Times New Roman" w:hAnsi="Arial" w:cs="Arial"/>
                <w:color w:val="000000"/>
                <w:sz w:val="18"/>
                <w:szCs w:val="18"/>
                <w:lang w:val="es-ES"/>
              </w:rPr>
              <w:t xml:space="preserve">·        </w:t>
            </w:r>
            <w:r w:rsidRPr="00AF7C14">
              <w:rPr>
                <w:rFonts w:ascii="Arial" w:eastAsia="Times New Roman" w:hAnsi="Arial" w:cs="Arial"/>
                <w:color w:val="1F1F1F"/>
                <w:sz w:val="18"/>
                <w:szCs w:val="18"/>
                <w:lang w:val="es-ES"/>
              </w:rPr>
              <w:t>Sincronización con Microsoft Outlook.</w:t>
            </w:r>
          </w:p>
        </w:tc>
        <w:tc>
          <w:tcPr>
            <w:tcW w:w="941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98C874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D4EBE5E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99FA929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22DA5ABF" w14:textId="77777777" w:rsidR="00A85706" w:rsidRPr="00AF7C14" w:rsidRDefault="00A85706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DA2A85" w:rsidRPr="00AF7C14" w14:paraId="75186F18" w14:textId="77777777" w:rsidTr="00DA2A85">
        <w:trPr>
          <w:trHeight w:val="264"/>
          <w:jc w:val="center"/>
        </w:trPr>
        <w:tc>
          <w:tcPr>
            <w:tcW w:w="9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6E6E" w14:textId="3906F617" w:rsidR="00DA2A85" w:rsidRPr="00AF7C14" w:rsidRDefault="00DA2A85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VALOR PROPUESTA ECONOMICA: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75AF1" w14:textId="77777777" w:rsidR="00DA2A85" w:rsidRPr="00AF7C14" w:rsidRDefault="00DA2A85" w:rsidP="00EC178D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A85706" w:rsidRPr="00AF7C14" w14:paraId="0F0F81B8" w14:textId="2DD82349" w:rsidTr="00DA2A85">
        <w:trPr>
          <w:trHeight w:val="253"/>
          <w:jc w:val="center"/>
        </w:trPr>
        <w:tc>
          <w:tcPr>
            <w:tcW w:w="88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B981539" w14:textId="77777777" w:rsidR="00A85706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5CEC1EDB" w14:textId="77777777" w:rsidR="00DA2A85" w:rsidRDefault="00DA2A85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14:paraId="684736D5" w14:textId="3EABB92F" w:rsidR="00DA2A85" w:rsidRPr="00AF7C14" w:rsidRDefault="00DA2A85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7F81411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CE6F73" w14:textId="77777777" w:rsidR="00A85706" w:rsidRPr="00AF7C14" w:rsidRDefault="00A85706" w:rsidP="00EC178D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26D77030" w14:textId="77777777" w:rsidR="00A85706" w:rsidRDefault="00A85706" w:rsidP="000E053F">
      <w:pPr>
        <w:pStyle w:val="Prrafodelista"/>
        <w:ind w:left="0"/>
        <w:jc w:val="both"/>
        <w:rPr>
          <w:rFonts w:ascii="Arial" w:hAnsi="Arial" w:cs="Arial"/>
        </w:rPr>
      </w:pPr>
    </w:p>
    <w:p w14:paraId="15C816D6" w14:textId="565EC004" w:rsidR="001C54C1" w:rsidRPr="00D10030" w:rsidRDefault="00145DCD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CO" w:eastAsia="es-CO"/>
        </w:rPr>
      </w:pPr>
      <w:r>
        <w:rPr>
          <w:rFonts w:ascii="Arial" w:hAnsi="Arial" w:cs="Arial"/>
          <w:b/>
          <w:bCs/>
          <w:lang w:val="es-CO" w:eastAsia="es-CO"/>
        </w:rPr>
        <w:t>VALOR TOTAL PROPUESTA ECONOMICA</w:t>
      </w:r>
      <w:r w:rsidR="001C54C1" w:rsidRPr="00D10030">
        <w:rPr>
          <w:rFonts w:ascii="Arial" w:hAnsi="Arial" w:cs="Arial"/>
          <w:b/>
          <w:bCs/>
          <w:lang w:val="es-CO" w:eastAsia="es-CO"/>
        </w:rPr>
        <w:t>: _____________________________</w:t>
      </w:r>
      <w:r w:rsidR="001C54C1" w:rsidRPr="00D10030">
        <w:rPr>
          <w:rFonts w:ascii="Arial" w:hAnsi="Arial" w:cs="Arial"/>
          <w:bCs/>
          <w:lang w:val="es-CO" w:eastAsia="es-CO"/>
        </w:rPr>
        <w:t xml:space="preserve"> </w:t>
      </w:r>
      <w:r w:rsidR="001C54C1" w:rsidRPr="00D10030">
        <w:rPr>
          <w:rFonts w:ascii="Arial" w:hAnsi="Arial" w:cs="Arial"/>
          <w:b/>
          <w:bCs/>
          <w:lang w:val="es-CO" w:eastAsia="es-CO"/>
        </w:rPr>
        <w:t>($</w:t>
      </w:r>
      <w:proofErr w:type="spellStart"/>
      <w:r w:rsidR="001C54C1" w:rsidRPr="00D10030">
        <w:rPr>
          <w:rFonts w:ascii="Arial" w:hAnsi="Arial" w:cs="Arial"/>
          <w:b/>
          <w:bCs/>
          <w:lang w:val="es-CO" w:eastAsia="es-CO"/>
        </w:rPr>
        <w:t>XXX.oo</w:t>
      </w:r>
      <w:proofErr w:type="spellEnd"/>
      <w:r w:rsidR="001C54C1" w:rsidRPr="00D10030">
        <w:rPr>
          <w:rFonts w:ascii="Arial" w:hAnsi="Arial" w:cs="Arial"/>
          <w:b/>
          <w:bCs/>
          <w:lang w:val="es-CO" w:eastAsia="es-CO"/>
        </w:rPr>
        <w:t xml:space="preserve">) </w:t>
      </w:r>
    </w:p>
    <w:p w14:paraId="3820CBC3" w14:textId="6DA11AF9" w:rsidR="001C54C1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5894AE6D" w14:textId="3F8EFB64" w:rsidR="00EA3B0E" w:rsidRDefault="00EA3B0E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</w:rPr>
      </w:pPr>
    </w:p>
    <w:p w14:paraId="5D35BE45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1:</w:t>
      </w:r>
      <w:r w:rsidRPr="000F077B">
        <w:rPr>
          <w:rFonts w:ascii="Arial" w:hAnsi="Arial" w:cs="Arial"/>
          <w:sz w:val="16"/>
          <w:szCs w:val="16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71D15360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2:</w:t>
      </w:r>
      <w:r w:rsidRPr="000F077B">
        <w:rPr>
          <w:rFonts w:ascii="Arial" w:hAnsi="Arial" w:cs="Arial"/>
          <w:sz w:val="16"/>
          <w:szCs w:val="16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067882D0" w14:textId="77777777" w:rsidR="001C54C1" w:rsidRPr="000F077B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</w:rPr>
      </w:pPr>
      <w:r w:rsidRPr="000F077B">
        <w:rPr>
          <w:rFonts w:ascii="Arial" w:hAnsi="Arial" w:cs="Arial"/>
          <w:b/>
          <w:sz w:val="16"/>
          <w:szCs w:val="16"/>
        </w:rPr>
        <w:t>Nota No. 3:</w:t>
      </w:r>
      <w:r w:rsidRPr="000F077B">
        <w:rPr>
          <w:rFonts w:ascii="Arial" w:hAnsi="Arial" w:cs="Arial"/>
          <w:sz w:val="16"/>
          <w:szCs w:val="16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583F1FA1" w14:textId="77777777" w:rsidR="00007B80" w:rsidRPr="008C659F" w:rsidRDefault="00007B8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08AD5AED" w14:textId="168F883F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D10030">
        <w:rPr>
          <w:rFonts w:ascii="Arial" w:hAnsi="Arial" w:cs="Arial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1B6A8FF6" w14:textId="77777777" w:rsidR="00C716A7" w:rsidRPr="00D10030" w:rsidRDefault="00C716A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7D85FE1A" w14:textId="77777777" w:rsidR="00935BE6" w:rsidRPr="00D10030" w:rsidRDefault="00935BE6" w:rsidP="00935BE6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8D9D62B" w14:textId="77777777" w:rsidR="00C716A7" w:rsidRDefault="00C716A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68421FA9" w14:textId="77777777" w:rsidR="00C716A7" w:rsidRDefault="00C716A7" w:rsidP="00935BE6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</w:p>
    <w:p w14:paraId="18721AA4" w14:textId="71EE911E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D10030">
        <w:rPr>
          <w:rFonts w:ascii="Arial" w:hAnsi="Arial" w:cs="Arial"/>
          <w:lang w:val="es-ES_tradnl"/>
        </w:rPr>
        <w:t xml:space="preserve">Declaro que sí </w:t>
      </w:r>
      <w:proofErr w:type="gramStart"/>
      <w:r w:rsidRPr="00D10030">
        <w:rPr>
          <w:rFonts w:ascii="Arial" w:hAnsi="Arial" w:cs="Arial"/>
          <w:lang w:val="es-ES_tradnl"/>
        </w:rPr>
        <w:t xml:space="preserve">(  </w:t>
      </w:r>
      <w:proofErr w:type="gramEnd"/>
      <w:r w:rsidRPr="00D10030">
        <w:rPr>
          <w:rFonts w:ascii="Arial" w:hAnsi="Arial" w:cs="Arial"/>
          <w:lang w:val="es-ES_tradnl"/>
        </w:rPr>
        <w:t xml:space="preserve">   )  no (     ) soy responsable del IVA.</w:t>
      </w:r>
    </w:p>
    <w:p w14:paraId="6C74CE5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581C7B07" w14:textId="77777777" w:rsidR="00B64D9D" w:rsidRPr="008C659F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7A8A7F7" w14:textId="77777777" w:rsidR="00B64D9D" w:rsidRPr="008C659F" w:rsidRDefault="00B64D9D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7C408232" w14:textId="77777777" w:rsidR="00B75450" w:rsidRPr="008C659F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1CFC5B4" w14:textId="77777777" w:rsidR="00935BE6" w:rsidRPr="008C659F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2AE068E0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C659F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7E243515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8C659F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4E15736B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>Identificación: NIT</w:t>
      </w:r>
    </w:p>
    <w:p w14:paraId="27F9B567" w14:textId="77777777" w:rsidR="00935BE6" w:rsidRPr="008C659F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C659F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31B0E89E" w14:textId="2FCA4BF8" w:rsidR="00A76907" w:rsidRDefault="00A76907" w:rsidP="0020762E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7ED14327" w14:textId="77777777" w:rsidR="000178C1" w:rsidRPr="008C659F" w:rsidRDefault="000178C1" w:rsidP="0020762E">
      <w:pPr>
        <w:autoSpaceDE w:val="0"/>
        <w:autoSpaceDN w:val="0"/>
        <w:adjustRightInd w:val="0"/>
        <w:jc w:val="both"/>
        <w:rPr>
          <w:lang w:val="es-ES_tradnl"/>
        </w:rPr>
      </w:pPr>
    </w:p>
    <w:sectPr w:rsidR="000178C1" w:rsidRPr="008C659F" w:rsidSect="000D1388">
      <w:headerReference w:type="default" r:id="rId34"/>
      <w:footerReference w:type="default" r:id="rId35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FB16B" w14:textId="77777777" w:rsidR="0040520C" w:rsidRDefault="0040520C" w:rsidP="000B189B">
      <w:r>
        <w:separator/>
      </w:r>
    </w:p>
  </w:endnote>
  <w:endnote w:type="continuationSeparator" w:id="0">
    <w:p w14:paraId="094A8D40" w14:textId="77777777" w:rsidR="0040520C" w:rsidRDefault="0040520C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91562" w14:textId="631FF9B3" w:rsidR="008C659F" w:rsidRDefault="004C199C" w:rsidP="00FA0B2E">
    <w:pPr>
      <w:jc w:val="center"/>
    </w:pPr>
    <w:r>
      <w:rPr>
        <w:noProof/>
        <w:lang w:val="es-CO" w:eastAsia="es-CO"/>
      </w:rPr>
      <w:drawing>
        <wp:inline distT="0" distB="0" distL="0" distR="0" wp14:anchorId="5CBB2E74" wp14:editId="13F1FD99">
          <wp:extent cx="5612130" cy="651911"/>
          <wp:effectExtent l="0" t="0" r="0" b="0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66308B" w14:textId="77777777" w:rsidR="0040520C" w:rsidRDefault="0040520C" w:rsidP="000B189B">
      <w:r>
        <w:separator/>
      </w:r>
    </w:p>
  </w:footnote>
  <w:footnote w:type="continuationSeparator" w:id="0">
    <w:p w14:paraId="0CF59084" w14:textId="77777777" w:rsidR="0040520C" w:rsidRDefault="0040520C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0CF9D806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3D64740A" w14:textId="2BDB5784" w:rsidR="008C659F" w:rsidRDefault="004C199C" w:rsidP="00A76907">
          <w:pPr>
            <w:ind w:right="112"/>
            <w:jc w:val="center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8B93E5E" wp14:editId="2995B0C2">
                <wp:simplePos x="0" y="0"/>
                <wp:positionH relativeFrom="column">
                  <wp:posOffset>-3174</wp:posOffset>
                </wp:positionH>
                <wp:positionV relativeFrom="paragraph">
                  <wp:posOffset>10795</wp:posOffset>
                </wp:positionV>
                <wp:extent cx="906074" cy="895350"/>
                <wp:effectExtent l="0" t="0" r="8890" b="0"/>
                <wp:wrapNone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8855" cy="89809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51C485B7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7B4A8E66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7645E5D9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728FAD57" w14:textId="054497A6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DA2A85">
            <w:rPr>
              <w:rFonts w:ascii="Arial" w:hAnsi="Arial" w:cs="Arial"/>
              <w:noProof/>
              <w:sz w:val="20"/>
              <w:szCs w:val="20"/>
            </w:rPr>
            <w:t>1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34CAEDC3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67E10391" w14:textId="77777777" w:rsidR="008C659F" w:rsidRDefault="008C659F" w:rsidP="00A76907"/>
      </w:tc>
      <w:tc>
        <w:tcPr>
          <w:tcW w:w="4801" w:type="dxa"/>
          <w:vMerge/>
        </w:tcPr>
        <w:p w14:paraId="3E52C404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0836AE5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1C4D8A68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6810277B" w14:textId="77777777" w:rsidR="008C659F" w:rsidRDefault="008C659F" w:rsidP="00A76907"/>
      </w:tc>
      <w:tc>
        <w:tcPr>
          <w:tcW w:w="4801" w:type="dxa"/>
          <w:vAlign w:val="center"/>
        </w:tcPr>
        <w:p w14:paraId="4EC78B20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5831249D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70567AA4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0ABDD17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5C38375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18970AE1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D462B"/>
    <w:multiLevelType w:val="hybridMultilevel"/>
    <w:tmpl w:val="54C8E0FA"/>
    <w:lvl w:ilvl="0" w:tplc="2B6C387C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27C53"/>
    <w:multiLevelType w:val="multilevel"/>
    <w:tmpl w:val="854AD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2B75439"/>
    <w:multiLevelType w:val="multilevel"/>
    <w:tmpl w:val="AC860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14CFE"/>
    <w:multiLevelType w:val="hybridMultilevel"/>
    <w:tmpl w:val="D5A6B8F2"/>
    <w:lvl w:ilvl="0" w:tplc="D00C02E4">
      <w:numFmt w:val="bullet"/>
      <w:lvlText w:val="•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D6BEA"/>
    <w:multiLevelType w:val="multilevel"/>
    <w:tmpl w:val="A23A0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6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2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08394F"/>
    <w:multiLevelType w:val="multilevel"/>
    <w:tmpl w:val="9F4E1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1B3A4C"/>
    <w:multiLevelType w:val="hybridMultilevel"/>
    <w:tmpl w:val="891C9A34"/>
    <w:lvl w:ilvl="0" w:tplc="D00C02E4">
      <w:numFmt w:val="bullet"/>
      <w:lvlText w:val="•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F11236"/>
    <w:multiLevelType w:val="multilevel"/>
    <w:tmpl w:val="9B384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2"/>
  </w:num>
  <w:num w:numId="2">
    <w:abstractNumId w:val="28"/>
  </w:num>
  <w:num w:numId="3">
    <w:abstractNumId w:val="5"/>
  </w:num>
  <w:num w:numId="4">
    <w:abstractNumId w:val="8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10"/>
  </w:num>
  <w:num w:numId="7">
    <w:abstractNumId w:val="0"/>
  </w:num>
  <w:num w:numId="8">
    <w:abstractNumId w:val="6"/>
  </w:num>
  <w:num w:numId="9">
    <w:abstractNumId w:val="29"/>
  </w:num>
  <w:num w:numId="10">
    <w:abstractNumId w:val="25"/>
  </w:num>
  <w:num w:numId="11">
    <w:abstractNumId w:val="26"/>
  </w:num>
  <w:num w:numId="12">
    <w:abstractNumId w:val="4"/>
  </w:num>
  <w:num w:numId="13">
    <w:abstractNumId w:val="38"/>
  </w:num>
  <w:num w:numId="14">
    <w:abstractNumId w:val="18"/>
  </w:num>
  <w:num w:numId="15">
    <w:abstractNumId w:val="23"/>
  </w:num>
  <w:num w:numId="16">
    <w:abstractNumId w:val="11"/>
  </w:num>
  <w:num w:numId="17">
    <w:abstractNumId w:val="27"/>
  </w:num>
  <w:num w:numId="18">
    <w:abstractNumId w:val="7"/>
  </w:num>
  <w:num w:numId="19">
    <w:abstractNumId w:val="32"/>
  </w:num>
  <w:num w:numId="20">
    <w:abstractNumId w:val="3"/>
  </w:num>
  <w:num w:numId="21">
    <w:abstractNumId w:val="36"/>
  </w:num>
  <w:num w:numId="22">
    <w:abstractNumId w:val="19"/>
  </w:num>
  <w:num w:numId="23">
    <w:abstractNumId w:val="17"/>
  </w:num>
  <w:num w:numId="24">
    <w:abstractNumId w:val="12"/>
  </w:num>
  <w:num w:numId="25">
    <w:abstractNumId w:val="30"/>
  </w:num>
  <w:num w:numId="26">
    <w:abstractNumId w:val="31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1"/>
  </w:num>
  <w:num w:numId="30">
    <w:abstractNumId w:val="20"/>
  </w:num>
  <w:num w:numId="31">
    <w:abstractNumId w:val="43"/>
  </w:num>
  <w:num w:numId="32">
    <w:abstractNumId w:val="15"/>
  </w:num>
  <w:num w:numId="33">
    <w:abstractNumId w:val="22"/>
  </w:num>
  <w:num w:numId="34">
    <w:abstractNumId w:val="9"/>
  </w:num>
  <w:num w:numId="35">
    <w:abstractNumId w:val="40"/>
  </w:num>
  <w:num w:numId="36">
    <w:abstractNumId w:val="13"/>
  </w:num>
  <w:num w:numId="37">
    <w:abstractNumId w:val="34"/>
  </w:num>
  <w:num w:numId="38">
    <w:abstractNumId w:val="2"/>
  </w:num>
  <w:num w:numId="39">
    <w:abstractNumId w:val="33"/>
  </w:num>
  <w:num w:numId="40">
    <w:abstractNumId w:val="39"/>
  </w:num>
  <w:num w:numId="41">
    <w:abstractNumId w:val="21"/>
  </w:num>
  <w:num w:numId="42">
    <w:abstractNumId w:val="1"/>
  </w:num>
  <w:num w:numId="43">
    <w:abstractNumId w:val="37"/>
  </w:num>
  <w:num w:numId="44">
    <w:abstractNumId w:val="24"/>
  </w:num>
  <w:num w:numId="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E6"/>
    <w:rsid w:val="00007B80"/>
    <w:rsid w:val="000178C1"/>
    <w:rsid w:val="0002337F"/>
    <w:rsid w:val="00055160"/>
    <w:rsid w:val="000832A6"/>
    <w:rsid w:val="00093473"/>
    <w:rsid w:val="00096B62"/>
    <w:rsid w:val="000B189B"/>
    <w:rsid w:val="000C6AFA"/>
    <w:rsid w:val="000D1388"/>
    <w:rsid w:val="000D235A"/>
    <w:rsid w:val="000E053F"/>
    <w:rsid w:val="001337C6"/>
    <w:rsid w:val="00145DCD"/>
    <w:rsid w:val="00177F8D"/>
    <w:rsid w:val="00194681"/>
    <w:rsid w:val="001C54C1"/>
    <w:rsid w:val="0020762E"/>
    <w:rsid w:val="002C4CED"/>
    <w:rsid w:val="00343560"/>
    <w:rsid w:val="003F38BD"/>
    <w:rsid w:val="004043A8"/>
    <w:rsid w:val="0040520C"/>
    <w:rsid w:val="00432C44"/>
    <w:rsid w:val="00452A29"/>
    <w:rsid w:val="0046740B"/>
    <w:rsid w:val="004C199C"/>
    <w:rsid w:val="004E330B"/>
    <w:rsid w:val="00693F17"/>
    <w:rsid w:val="006967F4"/>
    <w:rsid w:val="006B071A"/>
    <w:rsid w:val="00774439"/>
    <w:rsid w:val="007B345A"/>
    <w:rsid w:val="007F3FC1"/>
    <w:rsid w:val="008542DB"/>
    <w:rsid w:val="00854E21"/>
    <w:rsid w:val="00855930"/>
    <w:rsid w:val="00882EE7"/>
    <w:rsid w:val="00886CEA"/>
    <w:rsid w:val="008C47EA"/>
    <w:rsid w:val="008C659F"/>
    <w:rsid w:val="008E226E"/>
    <w:rsid w:val="008F64F6"/>
    <w:rsid w:val="00935BE6"/>
    <w:rsid w:val="009561DD"/>
    <w:rsid w:val="009A24D0"/>
    <w:rsid w:val="009D7E0A"/>
    <w:rsid w:val="00A10F8B"/>
    <w:rsid w:val="00A14070"/>
    <w:rsid w:val="00A76907"/>
    <w:rsid w:val="00A85706"/>
    <w:rsid w:val="00A9770D"/>
    <w:rsid w:val="00AD697F"/>
    <w:rsid w:val="00AF2ADD"/>
    <w:rsid w:val="00B64D9D"/>
    <w:rsid w:val="00B75450"/>
    <w:rsid w:val="00C273A9"/>
    <w:rsid w:val="00C55A55"/>
    <w:rsid w:val="00C716A7"/>
    <w:rsid w:val="00CC10D1"/>
    <w:rsid w:val="00CE7862"/>
    <w:rsid w:val="00D10030"/>
    <w:rsid w:val="00D8083B"/>
    <w:rsid w:val="00D86694"/>
    <w:rsid w:val="00DA2A85"/>
    <w:rsid w:val="00DD0C42"/>
    <w:rsid w:val="00DE3F37"/>
    <w:rsid w:val="00DF2DC5"/>
    <w:rsid w:val="00EA3B0E"/>
    <w:rsid w:val="00F063D9"/>
    <w:rsid w:val="00F43726"/>
    <w:rsid w:val="00F655B7"/>
    <w:rsid w:val="00FA0B2E"/>
    <w:rsid w:val="00FD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28B066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3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Textoennegrita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3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Normal1">
    <w:name w:val="Normal1"/>
    <w:rsid w:val="004C19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val="es-ES" w:eastAsia="zh-CN" w:bidi="hi-IN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4C19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upport.google.com/a/answer/6000239" TargetMode="External"/><Relationship Id="rId18" Type="http://schemas.openxmlformats.org/officeDocument/2006/relationships/hyperlink" Target="https://support.google.com/a/answer/7681608" TargetMode="External"/><Relationship Id="rId26" Type="http://schemas.openxmlformats.org/officeDocument/2006/relationships/hyperlink" Target="https://support.google.com/a/answer/9157861" TargetMode="External"/><Relationship Id="rId21" Type="http://schemas.openxmlformats.org/officeDocument/2006/relationships/hyperlink" Target="https://support.google.com/a/answer/151128" TargetMode="External"/><Relationship Id="rId34" Type="http://schemas.openxmlformats.org/officeDocument/2006/relationships/header" Target="header1.xml"/><Relationship Id="rId7" Type="http://schemas.openxmlformats.org/officeDocument/2006/relationships/hyperlink" Target="https://support.google.com/a/answer/175197" TargetMode="External"/><Relationship Id="rId12" Type="http://schemas.openxmlformats.org/officeDocument/2006/relationships/hyperlink" Target="https://support.google.com/a/answer/9368756" TargetMode="External"/><Relationship Id="rId17" Type="http://schemas.openxmlformats.org/officeDocument/2006/relationships/hyperlink" Target="https://support.google.com/a/table/9217027" TargetMode="External"/><Relationship Id="rId25" Type="http://schemas.openxmlformats.org/officeDocument/2006/relationships/hyperlink" Target="https://support.google.com/a/answer/105694" TargetMode="External"/><Relationship Id="rId33" Type="http://schemas.openxmlformats.org/officeDocument/2006/relationships/hyperlink" Target="https://support.google.com/mail/answer/21288" TargetMode="External"/><Relationship Id="rId2" Type="http://schemas.openxmlformats.org/officeDocument/2006/relationships/styles" Target="styles.xml"/><Relationship Id="rId16" Type="http://schemas.openxmlformats.org/officeDocument/2006/relationships/hyperlink" Target="https://support.google.com/a/answer/60224" TargetMode="External"/><Relationship Id="rId20" Type="http://schemas.openxmlformats.org/officeDocument/2006/relationships/hyperlink" Target="https://support.google.com/a/topic/9974692" TargetMode="External"/><Relationship Id="rId29" Type="http://schemas.openxmlformats.org/officeDocument/2006/relationships/hyperlink" Target="https://support.google.com/a/answer/77182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upport.google.com/a/answer/139399" TargetMode="External"/><Relationship Id="rId24" Type="http://schemas.openxmlformats.org/officeDocument/2006/relationships/hyperlink" Target="https://support.google.com/a/answer/2364576" TargetMode="External"/><Relationship Id="rId32" Type="http://schemas.openxmlformats.org/officeDocument/2006/relationships/hyperlink" Target="https://support.google.com/a/answer/176054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support.google.com/a/topic/7556794" TargetMode="External"/><Relationship Id="rId23" Type="http://schemas.openxmlformats.org/officeDocument/2006/relationships/hyperlink" Target="https://support.google.com/a/answer/60752" TargetMode="External"/><Relationship Id="rId28" Type="http://schemas.openxmlformats.org/officeDocument/2006/relationships/hyperlink" Target="https://support.google.com/a/answer/77182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support.google.com/a/answer/9105393" TargetMode="External"/><Relationship Id="rId19" Type="http://schemas.openxmlformats.org/officeDocument/2006/relationships/hyperlink" Target="https://support.google.com/googlecloud/answer/6056650" TargetMode="External"/><Relationship Id="rId31" Type="http://schemas.openxmlformats.org/officeDocument/2006/relationships/hyperlink" Target="https://support.google.com/a/answer/1783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pport.google.com/a/answer/100181" TargetMode="External"/><Relationship Id="rId14" Type="http://schemas.openxmlformats.org/officeDocument/2006/relationships/hyperlink" Target="https://support.google.com/a/answer/9725452" TargetMode="External"/><Relationship Id="rId22" Type="http://schemas.openxmlformats.org/officeDocument/2006/relationships/hyperlink" Target="https://support.google.com/a/answer/60752" TargetMode="External"/><Relationship Id="rId27" Type="http://schemas.openxmlformats.org/officeDocument/2006/relationships/hyperlink" Target="https://support.google.com/a/answer/33962" TargetMode="External"/><Relationship Id="rId30" Type="http://schemas.openxmlformats.org/officeDocument/2006/relationships/hyperlink" Target="https://support.google.com/a/answer/60730" TargetMode="External"/><Relationship Id="rId35" Type="http://schemas.openxmlformats.org/officeDocument/2006/relationships/footer" Target="footer1.xml"/><Relationship Id="rId8" Type="http://schemas.openxmlformats.org/officeDocument/2006/relationships/hyperlink" Target="https://support.google.com/a/answer/2537800" TargetMode="External"/><Relationship Id="rId3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1250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20</cp:revision>
  <dcterms:created xsi:type="dcterms:W3CDTF">2023-02-23T21:15:00Z</dcterms:created>
  <dcterms:modified xsi:type="dcterms:W3CDTF">2026-08-04T22:14:00Z</dcterms:modified>
</cp:coreProperties>
</file>