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041F4909" w:rsidR="003A5988" w:rsidRPr="00CD71EA" w:rsidRDefault="00574A35"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5430F8">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A1A722D" w14:textId="03FECF30" w:rsidR="008B2F84" w:rsidRPr="00574A35" w:rsidRDefault="008B2F84" w:rsidP="00574A35">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w:t>
      </w:r>
      <w:r w:rsidRPr="00566979">
        <w:lastRenderedPageBreak/>
        <w:t>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3496BE2A" w:rsidR="001F1F4F" w:rsidRPr="00574A35" w:rsidRDefault="00574A35" w:rsidP="00802530">
            <w:pPr>
              <w:rPr>
                <w:rFonts w:ascii="Segoe UI" w:hAnsi="Segoe UI" w:cs="Segoe UI"/>
                <w:b/>
                <w:bCs/>
                <w:sz w:val="20"/>
                <w:szCs w:val="20"/>
              </w:rPr>
            </w:pPr>
            <w:r>
              <w:rPr>
                <w:rFonts w:ascii="Segoe UI" w:hAnsi="Segoe UI" w:cs="Segoe UI"/>
                <w:b/>
                <w:bCs/>
              </w:rPr>
              <w:t>Mónica Elizabeth Bolaños Montero</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2EFE2E5D" w:rsidR="001F1F4F" w:rsidRPr="0068406E" w:rsidRDefault="00574A35" w:rsidP="00802530">
            <w:pPr>
              <w:rPr>
                <w:rFonts w:ascii="Segoe UI" w:hAnsi="Segoe UI" w:cs="Segoe UI"/>
                <w:sz w:val="20"/>
                <w:szCs w:val="20"/>
              </w:rPr>
            </w:pPr>
            <w:r>
              <w:rPr>
                <w:rFonts w:ascii="Segoe UI" w:hAnsi="Segoe UI" w:cs="Segoe UI"/>
                <w:sz w:val="20"/>
                <w:szCs w:val="20"/>
              </w:rPr>
              <w:t xml:space="preserve">Subdirectora (E) de Centro </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26B23BC6" w:rsidR="001F1F4F" w:rsidRPr="0068406E" w:rsidRDefault="00574A35" w:rsidP="00802530">
            <w:pPr>
              <w:rPr>
                <w:rFonts w:ascii="Segoe UI" w:hAnsi="Segoe UI" w:cs="Segoe UI"/>
                <w:sz w:val="20"/>
                <w:szCs w:val="20"/>
              </w:rPr>
            </w:pPr>
            <w:r>
              <w:rPr>
                <w:rFonts w:ascii="Segoe UI" w:hAnsi="Segoe UI" w:cs="Segoe UI"/>
                <w:sz w:val="20"/>
                <w:szCs w:val="20"/>
              </w:rPr>
              <w:t>Centro Internacional de Producción Limpia Lope</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03C5422C" w:rsidR="001F1F4F" w:rsidRPr="0068406E" w:rsidRDefault="00574A35" w:rsidP="00802530">
            <w:pPr>
              <w:rPr>
                <w:rFonts w:ascii="Segoe UI" w:hAnsi="Segoe UI" w:cs="Segoe UI"/>
                <w:sz w:val="20"/>
                <w:szCs w:val="20"/>
              </w:rPr>
            </w:pPr>
            <w:hyperlink r:id="rId11" w:history="1">
              <w:r w:rsidRPr="00B804B7">
                <w:rPr>
                  <w:rStyle w:val="Hipervnculo"/>
                  <w:rFonts w:ascii="Segoe UI" w:hAnsi="Segoe UI" w:cs="Segoe UI"/>
                  <w:sz w:val="20"/>
                  <w:szCs w:val="20"/>
                </w:rPr>
                <w:t>mbolanosm@sena.edu.co</w:t>
              </w:r>
            </w:hyperlink>
            <w:r>
              <w:rPr>
                <w:rFonts w:ascii="Segoe UI" w:hAnsi="Segoe UI" w:cs="Segoe UI"/>
                <w:sz w:val="20"/>
                <w:szCs w:val="20"/>
              </w:rPr>
              <w:t xml:space="preserve"> </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3A3E36">
        <w:trPr>
          <w:trHeight w:val="132"/>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13BDA5F7" w14:textId="77777777" w:rsidR="006040FA" w:rsidRDefault="006040FA" w:rsidP="009E3FB3"/>
    <w:p w14:paraId="7ACDA3E7" w14:textId="0B90C211"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0F7935">
        <w:rPr>
          <w:rFonts w:asciiTheme="majorHAnsi" w:eastAsia="Arial" w:hAnsiTheme="majorHAnsi" w:cs="Arial"/>
          <w:color w:val="C00000"/>
          <w:lang w:bidi="es-CO"/>
        </w:rPr>
        <w:t>dos</w:t>
      </w:r>
      <w:r w:rsidR="00D42F0D" w:rsidRPr="00D42F0D">
        <w:rPr>
          <w:rFonts w:asciiTheme="majorHAnsi" w:eastAsia="Arial" w:hAnsiTheme="majorHAnsi" w:cs="Arial"/>
          <w:color w:val="C00000"/>
          <w:lang w:bidi="es-CO"/>
        </w:rPr>
        <w:t xml:space="preserve"> (</w:t>
      </w:r>
      <w:r w:rsidR="000F7935">
        <w:rPr>
          <w:rFonts w:asciiTheme="majorHAnsi" w:eastAsia="Arial" w:hAnsiTheme="majorHAnsi" w:cs="Arial"/>
          <w:color w:val="C00000"/>
          <w:lang w:bidi="es-CO"/>
        </w:rPr>
        <w:t>02</w:t>
      </w:r>
      <w:r w:rsidR="00D42F0D" w:rsidRPr="00D42F0D">
        <w:rPr>
          <w:rFonts w:asciiTheme="majorHAnsi" w:eastAsia="Arial" w:hAnsiTheme="majorHAnsi" w:cs="Arial"/>
          <w:color w:val="C00000"/>
          <w:lang w:bidi="es-CO"/>
        </w:rPr>
        <w:t xml:space="preserve">) </w:t>
      </w:r>
      <w:r w:rsidR="000F7935">
        <w:rPr>
          <w:rFonts w:asciiTheme="majorHAnsi" w:eastAsia="Arial" w:hAnsiTheme="majorHAnsi" w:cs="Arial"/>
          <w:color w:val="C00000"/>
          <w:lang w:bidi="es-CO"/>
        </w:rPr>
        <w:t>meses</w:t>
      </w:r>
      <w:r w:rsidR="00D42F0D">
        <w:rPr>
          <w:rFonts w:asciiTheme="majorHAnsi" w:eastAsia="Arial" w:hAnsiTheme="majorHAnsi" w:cs="Arial"/>
          <w:color w:val="C00000"/>
          <w:lang w:bidi="es-CO"/>
        </w:rPr>
        <w:t xml:space="preserve"> </w:t>
      </w:r>
      <w:r w:rsidRPr="008B2F84">
        <w:rPr>
          <w:rFonts w:cs="Calibri"/>
        </w:rPr>
        <w:t>contado</w:t>
      </w:r>
      <w:r w:rsidR="00E87AC7" w:rsidRPr="00E87AC7">
        <w:rPr>
          <w:rFonts w:cs="Calibri"/>
          <w:color w:val="000000" w:themeColor="text1"/>
        </w:rPr>
        <w:t>s</w:t>
      </w:r>
      <w:r w:rsidRPr="008B2F84">
        <w:rPr>
          <w:rFonts w:cs="Calibri"/>
        </w:rPr>
        <w:t xml:space="preserve">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08C1EF9B" w:rsidR="00505A79" w:rsidRDefault="008B2F84" w:rsidP="009E3FB3">
      <w:r w:rsidRPr="00505A79">
        <w:t>Para constancia, se firma en</w:t>
      </w:r>
      <w:r w:rsidR="00505A79">
        <w:t xml:space="preserve"> </w:t>
      </w:r>
      <w:r w:rsidR="00574A35" w:rsidRPr="00574A35">
        <w:rPr>
          <w:rFonts w:asciiTheme="majorHAnsi" w:eastAsia="Arial" w:hAnsiTheme="majorHAnsi" w:cs="Arial"/>
          <w:color w:val="C00000"/>
          <w:lang w:bidi="es-CO"/>
        </w:rPr>
        <w:t xml:space="preserve">la Ciudad de </w:t>
      </w:r>
      <w:r w:rsidR="00574A35">
        <w:rPr>
          <w:rFonts w:asciiTheme="majorHAnsi" w:eastAsia="Arial" w:hAnsiTheme="majorHAnsi" w:cs="Arial"/>
          <w:color w:val="C00000"/>
          <w:lang w:bidi="es-CO"/>
        </w:rPr>
        <w:t xml:space="preserve">San Juan de </w:t>
      </w:r>
      <w:r w:rsidR="00574A35" w:rsidRPr="00574A35">
        <w:rPr>
          <w:rFonts w:asciiTheme="majorHAnsi" w:eastAsia="Arial" w:hAnsiTheme="majorHAnsi" w:cs="Arial"/>
          <w:color w:val="C00000"/>
          <w:lang w:bidi="es-CO"/>
        </w:rPr>
        <w:t xml:space="preserve">Pasto (N) a los </w:t>
      </w:r>
      <w:r w:rsidR="00574A35">
        <w:rPr>
          <w:rFonts w:asciiTheme="majorHAnsi" w:eastAsia="Arial" w:hAnsiTheme="majorHAnsi" w:cs="Arial"/>
          <w:color w:val="C00000"/>
          <w:lang w:bidi="es-CO"/>
        </w:rPr>
        <w:t xml:space="preserve">XXX </w:t>
      </w:r>
      <w:r w:rsidR="00574A35" w:rsidRPr="00574A35">
        <w:rPr>
          <w:rFonts w:asciiTheme="majorHAnsi" w:eastAsia="Arial" w:hAnsiTheme="majorHAnsi" w:cs="Arial"/>
          <w:color w:val="C00000"/>
          <w:lang w:bidi="es-CO"/>
        </w:rPr>
        <w:t>(</w:t>
      </w:r>
      <w:r w:rsidR="00574A35">
        <w:rPr>
          <w:rFonts w:asciiTheme="majorHAnsi" w:eastAsia="Arial" w:hAnsiTheme="majorHAnsi" w:cs="Arial"/>
          <w:color w:val="C00000"/>
          <w:lang w:bidi="es-CO"/>
        </w:rPr>
        <w:t>XX</w:t>
      </w:r>
      <w:r w:rsidR="00574A35" w:rsidRPr="00574A35">
        <w:rPr>
          <w:rFonts w:asciiTheme="majorHAnsi" w:eastAsia="Arial" w:hAnsiTheme="majorHAnsi" w:cs="Arial"/>
          <w:color w:val="C00000"/>
          <w:lang w:bidi="es-CO"/>
        </w:rPr>
        <w:t xml:space="preserve">) días del mes de </w:t>
      </w:r>
      <w:r w:rsidR="007B487C">
        <w:rPr>
          <w:rFonts w:asciiTheme="majorHAnsi" w:eastAsia="Arial" w:hAnsiTheme="majorHAnsi" w:cs="Arial"/>
          <w:color w:val="C00000"/>
          <w:lang w:bidi="es-CO"/>
        </w:rPr>
        <w:t xml:space="preserve">XX </w:t>
      </w:r>
      <w:r w:rsidR="00574A35" w:rsidRPr="00574A35">
        <w:rPr>
          <w:rFonts w:asciiTheme="majorHAnsi" w:eastAsia="Arial" w:hAnsiTheme="majorHAnsi" w:cs="Arial"/>
          <w:color w:val="C00000"/>
          <w:lang w:bidi="es-CO"/>
        </w:rPr>
        <w:t>de dos mil veintiseis (2026).</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7DBEEB79"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7B487C">
              <w:rPr>
                <w:rFonts w:asciiTheme="majorHAnsi" w:eastAsia="Arial" w:hAnsiTheme="majorHAnsi" w:cs="Arial"/>
                <w:color w:val="C00000"/>
                <w:lang w:bidi="es-CO"/>
              </w:rPr>
              <w:t xml:space="preserve">Mónica Elizabeth Bolaños Montero </w:t>
            </w:r>
          </w:p>
          <w:p w14:paraId="5CE56BBA" w14:textId="56BD2868"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7B487C">
              <w:rPr>
                <w:rFonts w:ascii="Calibri" w:hAnsi="Calibri" w:cs="Calibri"/>
                <w:sz w:val="22"/>
                <w:szCs w:val="22"/>
              </w:rPr>
              <w:t xml:space="preserve"> </w:t>
            </w:r>
            <w:r w:rsidR="007B487C" w:rsidRPr="007B487C">
              <w:rPr>
                <w:rFonts w:ascii="Calibri" w:hAnsi="Calibri" w:cs="Calibri"/>
                <w:color w:val="EE0000"/>
                <w:sz w:val="22"/>
                <w:szCs w:val="22"/>
              </w:rPr>
              <w:t xml:space="preserve">Subdirectora (E) de Centro </w:t>
            </w:r>
          </w:p>
          <w:p w14:paraId="5C567B4A" w14:textId="6465E94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7B487C">
              <w:rPr>
                <w:rFonts w:ascii="Calibri" w:hAnsi="Calibri" w:cs="Calibri"/>
                <w:sz w:val="22"/>
                <w:szCs w:val="22"/>
              </w:rPr>
              <w:t xml:space="preserve"> </w:t>
            </w:r>
            <w:r w:rsidR="007B487C" w:rsidRPr="007B487C">
              <w:rPr>
                <w:rFonts w:ascii="Calibri" w:hAnsi="Calibri" w:cs="Calibri"/>
                <w:color w:val="EE0000"/>
                <w:sz w:val="22"/>
                <w:szCs w:val="22"/>
              </w:rPr>
              <w:t>37.084.917</w:t>
            </w:r>
          </w:p>
          <w:p w14:paraId="7F322D61" w14:textId="6680707B"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03417B">
              <w:t xml:space="preserve"> </w:t>
            </w:r>
            <w:hyperlink r:id="rId12" w:history="1">
              <w:r w:rsidR="0003417B" w:rsidRPr="00B804B7">
                <w:rPr>
                  <w:rStyle w:val="Hipervnculo"/>
                  <w:rFonts w:ascii="Calibri" w:hAnsi="Calibri" w:cs="Calibri"/>
                  <w:sz w:val="22"/>
                  <w:szCs w:val="22"/>
                </w:rPr>
                <w:t>mbolanosm@sena.edu.co</w:t>
              </w:r>
            </w:hyperlink>
            <w:r w:rsidR="0003417B">
              <w:rPr>
                <w:rFonts w:ascii="Calibri" w:hAnsi="Calibri" w:cs="Calibri"/>
                <w:sz w:val="22"/>
                <w:szCs w:val="22"/>
              </w:rPr>
              <w:t xml:space="preserve"> </w:t>
            </w:r>
          </w:p>
          <w:p w14:paraId="6549F136" w14:textId="4CEA8CB2" w:rsidR="006C6B12" w:rsidRPr="0003417B" w:rsidRDefault="00943CF9" w:rsidP="009E3FB3">
            <w:pPr>
              <w:pStyle w:val="NormalWeb"/>
              <w:spacing w:before="0" w:beforeAutospacing="0" w:after="0" w:afterAutospacing="0" w:line="276" w:lineRule="auto"/>
              <w:rPr>
                <w:rFonts w:ascii="Calibri" w:hAnsi="Calibri" w:cs="Calibri"/>
                <w:color w:val="EE0000"/>
                <w:sz w:val="22"/>
                <w:szCs w:val="22"/>
              </w:rPr>
            </w:pPr>
            <w:r w:rsidRPr="008B2F84">
              <w:rPr>
                <w:rFonts w:ascii="Calibri" w:hAnsi="Calibri" w:cs="Calibri"/>
                <w:sz w:val="22"/>
                <w:szCs w:val="22"/>
              </w:rPr>
              <w:t>Teléfono:</w:t>
            </w:r>
            <w:r w:rsidR="0003417B">
              <w:rPr>
                <w:rFonts w:ascii="Calibri" w:hAnsi="Calibri" w:cs="Calibri"/>
                <w:sz w:val="22"/>
                <w:szCs w:val="22"/>
              </w:rPr>
              <w:t xml:space="preserve"> </w:t>
            </w:r>
            <w:r w:rsidR="0003417B">
              <w:rPr>
                <w:rFonts w:ascii="Calibri" w:hAnsi="Calibri" w:cs="Calibri"/>
                <w:color w:val="EE0000"/>
                <w:sz w:val="22"/>
                <w:szCs w:val="22"/>
              </w:rPr>
              <w:t>3003050110</w:t>
            </w:r>
          </w:p>
          <w:p w14:paraId="7D648CC3" w14:textId="68681D63" w:rsidR="0003417B" w:rsidRPr="006C6B12" w:rsidRDefault="0003417B"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2F743F7F" w14:textId="6DFB0F5A" w:rsidR="000B0B1E" w:rsidRPr="006B3E42" w:rsidRDefault="000B0B1E" w:rsidP="00FE6A1E">
      <w:pPr>
        <w:jc w:val="left"/>
        <w:rPr>
          <w:rFonts w:ascii="Arial" w:hAnsi="Arial"/>
        </w:rPr>
      </w:pPr>
    </w:p>
    <w:sectPr w:rsidR="000B0B1E" w:rsidRPr="006B3E42" w:rsidSect="00286F59">
      <w:headerReference w:type="default" r:id="rId13"/>
      <w:footerReference w:type="default" r:id="rId14"/>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1B2E4" w14:textId="77777777" w:rsidR="0027297D" w:rsidRDefault="0027297D" w:rsidP="001A74F0">
      <w:pPr>
        <w:spacing w:line="240" w:lineRule="auto"/>
      </w:pPr>
      <w:r>
        <w:separator/>
      </w:r>
    </w:p>
  </w:endnote>
  <w:endnote w:type="continuationSeparator" w:id="0">
    <w:p w14:paraId="33749211" w14:textId="77777777" w:rsidR="0027297D" w:rsidRDefault="0027297D"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8748A" w14:textId="77777777" w:rsidR="0027297D" w:rsidRDefault="0027297D" w:rsidP="001A74F0">
      <w:pPr>
        <w:spacing w:line="240" w:lineRule="auto"/>
      </w:pPr>
      <w:r>
        <w:separator/>
      </w:r>
    </w:p>
  </w:footnote>
  <w:footnote w:type="continuationSeparator" w:id="0">
    <w:p w14:paraId="079F0927" w14:textId="77777777" w:rsidR="0027297D" w:rsidRDefault="0027297D"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2C004D9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1152C710"/>
    <w:lvl w:ilvl="0">
      <w:start w:val="1"/>
      <w:numFmt w:val="lowerLetter"/>
      <w:lvlText w:val="%1)"/>
      <w:lvlJc w:val="left"/>
      <w:pPr>
        <w:tabs>
          <w:tab w:val="num" w:pos="1068"/>
        </w:tabs>
        <w:ind w:left="1068" w:hanging="360"/>
      </w:pPr>
      <w:rPr>
        <w:rFonts w:hint="default"/>
        <w:b/>
        <w:bCs/>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C184936C"/>
    <w:lvl w:ilvl="0" w:tplc="240A0011">
      <w:start w:val="1"/>
      <w:numFmt w:val="decimal"/>
      <w:lvlText w:val="%1)"/>
      <w:lvlJc w:val="left"/>
      <w:pPr>
        <w:ind w:left="720" w:hanging="360"/>
      </w:pPr>
    </w:lvl>
    <w:lvl w:ilvl="1" w:tplc="12DA7DD6">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EB04B45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3BEADCA2"/>
    <w:lvl w:ilvl="0" w:tplc="F6FEFD56">
      <w:start w:val="1"/>
      <w:numFmt w:val="lowerLetter"/>
      <w:lvlText w:val="%1)"/>
      <w:lvlJc w:val="left"/>
      <w:pPr>
        <w:ind w:left="1080" w:hanging="360"/>
      </w:pPr>
      <w:rPr>
        <w:b/>
        <w:bCs/>
      </w:r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3CA62786"/>
    <w:lvl w:ilvl="0" w:tplc="B3CE8C18">
      <w:start w:val="1"/>
      <w:numFmt w:val="lowerLetter"/>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33EF"/>
    <w:rsid w:val="00015FB5"/>
    <w:rsid w:val="0003417B"/>
    <w:rsid w:val="00037CDF"/>
    <w:rsid w:val="0006196E"/>
    <w:rsid w:val="0007171F"/>
    <w:rsid w:val="0007647E"/>
    <w:rsid w:val="00083EAD"/>
    <w:rsid w:val="00086C44"/>
    <w:rsid w:val="0009552F"/>
    <w:rsid w:val="000A0598"/>
    <w:rsid w:val="000B0B1E"/>
    <w:rsid w:val="000B1EF7"/>
    <w:rsid w:val="000B2EBD"/>
    <w:rsid w:val="000C6247"/>
    <w:rsid w:val="000D06AA"/>
    <w:rsid w:val="000D1F35"/>
    <w:rsid w:val="000F7935"/>
    <w:rsid w:val="00100605"/>
    <w:rsid w:val="00110244"/>
    <w:rsid w:val="00113168"/>
    <w:rsid w:val="00115817"/>
    <w:rsid w:val="001346D0"/>
    <w:rsid w:val="0013604E"/>
    <w:rsid w:val="0013769C"/>
    <w:rsid w:val="00144FA5"/>
    <w:rsid w:val="00177F09"/>
    <w:rsid w:val="00185BCA"/>
    <w:rsid w:val="00185F8C"/>
    <w:rsid w:val="00194C52"/>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7297D"/>
    <w:rsid w:val="00286F59"/>
    <w:rsid w:val="00294CEE"/>
    <w:rsid w:val="002A15E7"/>
    <w:rsid w:val="002A661F"/>
    <w:rsid w:val="002F31C0"/>
    <w:rsid w:val="003003EC"/>
    <w:rsid w:val="003122C3"/>
    <w:rsid w:val="00315BBE"/>
    <w:rsid w:val="00332E03"/>
    <w:rsid w:val="0034163E"/>
    <w:rsid w:val="003533A6"/>
    <w:rsid w:val="003706FB"/>
    <w:rsid w:val="00374508"/>
    <w:rsid w:val="00376D53"/>
    <w:rsid w:val="003869B0"/>
    <w:rsid w:val="00393A74"/>
    <w:rsid w:val="003956A0"/>
    <w:rsid w:val="00396F6D"/>
    <w:rsid w:val="003A144F"/>
    <w:rsid w:val="003A1E3B"/>
    <w:rsid w:val="003A3E36"/>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193D"/>
    <w:rsid w:val="004A478D"/>
    <w:rsid w:val="004B6794"/>
    <w:rsid w:val="004C0FA2"/>
    <w:rsid w:val="004F4ED4"/>
    <w:rsid w:val="00505A79"/>
    <w:rsid w:val="00507601"/>
    <w:rsid w:val="00513524"/>
    <w:rsid w:val="00522C89"/>
    <w:rsid w:val="005236DE"/>
    <w:rsid w:val="00537FE7"/>
    <w:rsid w:val="005430F8"/>
    <w:rsid w:val="0055365F"/>
    <w:rsid w:val="00557951"/>
    <w:rsid w:val="00564AB6"/>
    <w:rsid w:val="00566979"/>
    <w:rsid w:val="00572125"/>
    <w:rsid w:val="00574A35"/>
    <w:rsid w:val="00583DA2"/>
    <w:rsid w:val="0058429B"/>
    <w:rsid w:val="00593E65"/>
    <w:rsid w:val="0059486C"/>
    <w:rsid w:val="005B6E4C"/>
    <w:rsid w:val="005D0BEB"/>
    <w:rsid w:val="005D1F53"/>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6486"/>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920E5"/>
    <w:rsid w:val="007A12BD"/>
    <w:rsid w:val="007B487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1234"/>
    <w:rsid w:val="00AC78E3"/>
    <w:rsid w:val="00B00D7A"/>
    <w:rsid w:val="00B02196"/>
    <w:rsid w:val="00B153A2"/>
    <w:rsid w:val="00B17AF3"/>
    <w:rsid w:val="00B22AAE"/>
    <w:rsid w:val="00B25FCB"/>
    <w:rsid w:val="00B302E5"/>
    <w:rsid w:val="00B360BC"/>
    <w:rsid w:val="00B479D0"/>
    <w:rsid w:val="00B55C4D"/>
    <w:rsid w:val="00B75A43"/>
    <w:rsid w:val="00B76109"/>
    <w:rsid w:val="00B972FA"/>
    <w:rsid w:val="00BA1160"/>
    <w:rsid w:val="00BD4AD5"/>
    <w:rsid w:val="00BF64A1"/>
    <w:rsid w:val="00BF6E76"/>
    <w:rsid w:val="00C474D7"/>
    <w:rsid w:val="00C70134"/>
    <w:rsid w:val="00C7403E"/>
    <w:rsid w:val="00C81B0B"/>
    <w:rsid w:val="00C869B1"/>
    <w:rsid w:val="00CB0FCE"/>
    <w:rsid w:val="00CB7499"/>
    <w:rsid w:val="00CE0AE8"/>
    <w:rsid w:val="00CE383D"/>
    <w:rsid w:val="00CF0D82"/>
    <w:rsid w:val="00CF4F5D"/>
    <w:rsid w:val="00CF6652"/>
    <w:rsid w:val="00CF7509"/>
    <w:rsid w:val="00D03806"/>
    <w:rsid w:val="00D16C2C"/>
    <w:rsid w:val="00D42F0D"/>
    <w:rsid w:val="00D504F9"/>
    <w:rsid w:val="00D53A48"/>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87AC7"/>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0C5"/>
    <w:rsid w:val="00F94B9F"/>
    <w:rsid w:val="00F94D1F"/>
    <w:rsid w:val="00FA5CE8"/>
    <w:rsid w:val="00FB2335"/>
    <w:rsid w:val="00FC090C"/>
    <w:rsid w:val="00FD5898"/>
    <w:rsid w:val="00FE2696"/>
    <w:rsid w:val="00FE6A1E"/>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bolanosm@sena.edu.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bolanosm@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4.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4004</Words>
  <Characters>22026</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Carmen Elena Leon Castro</cp:lastModifiedBy>
  <cp:revision>18</cp:revision>
  <dcterms:created xsi:type="dcterms:W3CDTF">2026-04-27T21:21:00Z</dcterms:created>
  <dcterms:modified xsi:type="dcterms:W3CDTF">2026-07-27T22:11:00Z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