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9EC01" w14:textId="77777777" w:rsidR="0031585B" w:rsidRPr="00A70DFE" w:rsidRDefault="0031585B" w:rsidP="0031585B">
      <w:pPr>
        <w:jc w:val="both"/>
        <w:rPr>
          <w:rFonts w:ascii="Arial" w:eastAsiaTheme="minorEastAsia" w:hAnsi="Arial" w:cs="Arial"/>
          <w:color w:val="FF8F8F"/>
        </w:rPr>
      </w:pPr>
      <w:sdt>
        <w:sdtPr>
          <w:rPr>
            <w:rFonts w:ascii="Arial" w:hAnsi="Arial" w:cs="Arial"/>
            <w:color w:val="808080"/>
          </w:rPr>
          <w:id w:val="1720704905"/>
          <w:placeholder>
            <w:docPart w:val="36BDF569F872404C965777D690DE05ED"/>
          </w:placeholder>
          <w:showingPlcHdr/>
          <w15:color w:val="800000"/>
          <w:text/>
        </w:sdtPr>
        <w:sdtEndPr>
          <w:rPr>
            <w:color w:val="auto"/>
          </w:rPr>
        </w:sdtEndPr>
        <w:sdtContent>
          <w:r w:rsidRPr="00A70DFE">
            <w:rPr>
              <w:rStyle w:val="Textodelmarcadordeposicin"/>
              <w:rFonts w:ascii="Arial" w:eastAsiaTheme="minorEastAsia" w:hAnsi="Arial" w:cs="Arial"/>
              <w:color w:val="FF8F8F"/>
              <w:u w:val="single"/>
            </w:rPr>
            <w:t>Ciudad</w:t>
          </w:r>
        </w:sdtContent>
      </w:sdt>
      <w:r w:rsidRPr="00A70DFE">
        <w:rPr>
          <w:rFonts w:ascii="Arial" w:hAnsi="Arial" w:cs="Arial"/>
        </w:rPr>
        <w:t xml:space="preserve">, </w:t>
      </w:r>
      <w:sdt>
        <w:sdtPr>
          <w:rPr>
            <w:rFonts w:ascii="Arial" w:hAnsi="Arial" w:cs="Arial"/>
          </w:rPr>
          <w:id w:val="-264072909"/>
          <w:placeholder>
            <w:docPart w:val="B1C1A2C43787430C903E1FE13ED42713"/>
          </w:placeholder>
          <w:showingPlcHdr/>
          <w15:color w:val="800000"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A70DFE">
            <w:rPr>
              <w:rStyle w:val="Textodelmarcadordeposicin"/>
              <w:rFonts w:ascii="Arial" w:eastAsiaTheme="minorEastAsia" w:hAnsi="Arial" w:cs="Arial"/>
              <w:color w:val="FF8F8F"/>
            </w:rPr>
            <w:t>seleccionar la fecha.</w:t>
          </w:r>
        </w:sdtContent>
      </w:sdt>
    </w:p>
    <w:p w14:paraId="238FA820" w14:textId="77777777" w:rsidR="0031585B" w:rsidRDefault="0031585B" w:rsidP="0031585B">
      <w:pPr>
        <w:spacing w:after="0"/>
        <w:jc w:val="both"/>
        <w:rPr>
          <w:rFonts w:ascii="Arial" w:hAnsi="Arial" w:cs="Arial"/>
        </w:rPr>
      </w:pPr>
    </w:p>
    <w:p w14:paraId="59318B38" w14:textId="77777777" w:rsidR="0031585B" w:rsidRPr="00A70DFE" w:rsidRDefault="0031585B" w:rsidP="0031585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Señores.</w:t>
      </w:r>
    </w:p>
    <w:p w14:paraId="5CB6DB01" w14:textId="77777777" w:rsidR="0031585B" w:rsidRPr="00A70DFE" w:rsidRDefault="0031585B" w:rsidP="0031585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 xml:space="preserve">POLICÍA NACIONAL – </w:t>
      </w:r>
      <w:sdt>
        <w:sdtPr>
          <w:rPr>
            <w:rFonts w:ascii="Arial" w:hAnsi="Arial" w:cs="Arial"/>
          </w:rPr>
          <w:id w:val="-1068803854"/>
          <w:placeholder>
            <w:docPart w:val="46EDDB13945B4A88A1EC62FFA02162F8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sdtContent>
      </w:sdt>
    </w:p>
    <w:p w14:paraId="6DFC9246" w14:textId="77777777" w:rsidR="0031585B" w:rsidRDefault="0031585B" w:rsidP="0031585B">
      <w:pPr>
        <w:spacing w:after="0"/>
        <w:jc w:val="both"/>
        <w:rPr>
          <w:rFonts w:ascii="Arial" w:hAnsi="Arial" w:cs="Arial"/>
        </w:rPr>
      </w:pPr>
      <w:r w:rsidRPr="00A70DFE">
        <w:rPr>
          <w:rFonts w:ascii="Arial" w:hAnsi="Arial" w:cs="Arial"/>
        </w:rPr>
        <w:t>Ciudad.</w:t>
      </w:r>
    </w:p>
    <w:p w14:paraId="0D846A43" w14:textId="77777777" w:rsidR="0031585B" w:rsidRPr="00850D0E" w:rsidRDefault="0031585B" w:rsidP="0031585B">
      <w:pPr>
        <w:spacing w:after="0"/>
        <w:jc w:val="both"/>
        <w:rPr>
          <w:rFonts w:ascii="Arial" w:hAnsi="Arial" w:cs="Arial"/>
          <w:sz w:val="32"/>
        </w:rPr>
      </w:pPr>
    </w:p>
    <w:p w14:paraId="2BED564C" w14:textId="77777777" w:rsidR="0031585B" w:rsidRPr="00A70DFE" w:rsidRDefault="0031585B" w:rsidP="0031585B">
      <w:pPr>
        <w:spacing w:after="0"/>
        <w:jc w:val="both"/>
        <w:rPr>
          <w:rFonts w:ascii="Arial" w:hAnsi="Arial" w:cs="Arial"/>
          <w:b/>
          <w:color w:val="000000"/>
        </w:rPr>
      </w:pPr>
      <w:r w:rsidRPr="00A70DFE">
        <w:rPr>
          <w:rFonts w:ascii="Arial" w:hAnsi="Arial" w:cs="Arial"/>
        </w:rPr>
        <w:t xml:space="preserve">Referencia: </w:t>
      </w:r>
      <w:r w:rsidRPr="00816EB3">
        <w:rPr>
          <w:rFonts w:ascii="Arial" w:hAnsi="Arial" w:cs="Arial"/>
        </w:rPr>
        <w:t xml:space="preserve">Cuadro de capacidad financiera del proceso de </w:t>
      </w:r>
      <w:sdt>
        <w:sdtPr>
          <w:rPr>
            <w:rFonts w:ascii="Arial" w:hAnsi="Arial" w:cs="Arial"/>
          </w:rPr>
          <w:id w:val="-1901971285"/>
          <w:placeholder>
            <w:docPart w:val="ED0D6BD6C258473B9B3B1426F64AA027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sdtContent>
      </w:sdt>
      <w:r w:rsidRPr="00A70DFE">
        <w:rPr>
          <w:rFonts w:ascii="Arial" w:hAnsi="Arial" w:cs="Arial"/>
        </w:rPr>
        <w:t xml:space="preserve">, Número </w:t>
      </w:r>
      <w:sdt>
        <w:sdtPr>
          <w:rPr>
            <w:rFonts w:ascii="Arial" w:hAnsi="Arial" w:cs="Arial"/>
          </w:rPr>
          <w:id w:val="1346442586"/>
          <w:placeholder>
            <w:docPart w:val="069977B3CE7D4662A141CA8B71D31502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sdtContent>
      </w:sdt>
      <w:r w:rsidRPr="00A70DFE">
        <w:rPr>
          <w:rFonts w:ascii="Arial" w:hAnsi="Arial" w:cs="Arial"/>
        </w:rPr>
        <w:t xml:space="preserve">  cuyo objeto es: </w:t>
      </w:r>
      <w:sdt>
        <w:sdtPr>
          <w:rPr>
            <w:rFonts w:ascii="Arial" w:hAnsi="Arial" w:cs="Arial"/>
          </w:rPr>
          <w:id w:val="2088654033"/>
          <w:placeholder>
            <w:docPart w:val="00C5243DD9EC454987B58D8BEC1A84E6"/>
          </w:placeholder>
          <w:showingPlcHdr/>
          <w15:color w:val="800000"/>
          <w:text/>
        </w:sdtPr>
        <w:sdtContent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sdtContent>
      </w:sdt>
    </w:p>
    <w:p w14:paraId="4B145FCD" w14:textId="77777777" w:rsidR="0031585B" w:rsidRDefault="0031585B" w:rsidP="0031585B">
      <w:pPr>
        <w:pStyle w:val="Sinespaciado"/>
        <w:rPr>
          <w:rFonts w:ascii="Arial" w:hAnsi="Arial" w:cs="Arial"/>
          <w:sz w:val="16"/>
          <w:szCs w:val="16"/>
          <w:lang w:eastAsia="ar-SA"/>
        </w:rPr>
      </w:pPr>
    </w:p>
    <w:p w14:paraId="67AC0C2B" w14:textId="77777777" w:rsidR="0031585B" w:rsidRPr="00BC6F03" w:rsidRDefault="0031585B" w:rsidP="0031585B">
      <w:pPr>
        <w:pStyle w:val="Sinespaciado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La solicitud de las vigencias a tener en cuenta, se realizará de acuerdo a las normas vigentes, debiéndose realizar los ajustes acordes a la misma, por el estructurador del estudio previo, cuando se generen cambios</w:t>
      </w:r>
    </w:p>
    <w:p w14:paraId="4E5BBF83" w14:textId="77777777" w:rsidR="0031585B" w:rsidRDefault="0031585B" w:rsidP="0031585B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tbl>
      <w:tblPr>
        <w:tblW w:w="5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90"/>
        <w:gridCol w:w="2403"/>
        <w:gridCol w:w="2120"/>
        <w:gridCol w:w="2165"/>
        <w:gridCol w:w="2548"/>
      </w:tblGrid>
      <w:tr w:rsidR="0031585B" w:rsidRPr="00BC6F03" w14:paraId="2829345B" w14:textId="77777777" w:rsidTr="00D0615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EE207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1ED6E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CORRIENTE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E41FF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ACTIVO TOTAL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68D7C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CORRIENTE</w:t>
            </w:r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E8A37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PASIVO TOTAL</w:t>
            </w:r>
          </w:p>
        </w:tc>
      </w:tr>
      <w:tr w:rsidR="0031585B" w:rsidRPr="00BC6F03" w14:paraId="32A5BEC2" w14:textId="77777777" w:rsidTr="00D0615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A3F67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</w:rPr>
            </w:pPr>
            <w:r w:rsidRPr="00BC6F03">
              <w:rPr>
                <w:rFonts w:ascii="Arial" w:hAnsi="Arial" w:cs="Arial"/>
                <w:b/>
              </w:rPr>
              <w:t> 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F430A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249350719"/>
                <w:placeholder>
                  <w:docPart w:val="00E7504973D9448C9EC33DC7CEF57D8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8A56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268767319"/>
                <w:placeholder>
                  <w:docPart w:val="9B5B55C865BA4F2E96EE1DB7CBAC94B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6C574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87620461"/>
                <w:placeholder>
                  <w:docPart w:val="149EA5CE3C684CE59AE3F6F1DC6141EC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1E688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01178753"/>
                <w:placeholder>
                  <w:docPart w:val="25FFE6B8AD66497980C56956743B98A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31585B" w:rsidRPr="00BC6F03" w14:paraId="43E8C9C6" w14:textId="77777777" w:rsidTr="00D0615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B93D9AB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1229A6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173331244"/>
                <w:placeholder>
                  <w:docPart w:val="049C6322F53D461184785E86D09D4DE7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48571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671748796"/>
                <w:placeholder>
                  <w:docPart w:val="DD50CDD109FE48D6897F4B7332F6F49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02C79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944677409"/>
                <w:placeholder>
                  <w:docPart w:val="98F30BC05E6F407FBF6A76261FC06A7B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6F16E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37474553"/>
                <w:placeholder>
                  <w:docPart w:val="A0F97E0C649C41EAAE216634CDC7E6FE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31585B" w:rsidRPr="00BC6F03" w14:paraId="7DD2DE74" w14:textId="77777777" w:rsidTr="00D0615C">
        <w:trPr>
          <w:trHeight w:val="567"/>
          <w:jc w:val="center"/>
        </w:trPr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4918F57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4D159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57597888"/>
                <w:placeholder>
                  <w:docPart w:val="2E5CE5C583FA42CC8593F08928EE227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02DE1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16907593"/>
                <w:placeholder>
                  <w:docPart w:val="706226B8A28647C88F3AF31E10B7A0A7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CF5F8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767195907"/>
                <w:placeholder>
                  <w:docPart w:val="47964FDAC5FA4F3FB2D87889C4FAD6E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4EDC9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63041599"/>
                <w:placeholder>
                  <w:docPart w:val="F2C4BD40D65340249706B45C3E550377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1DAD0F51" w14:textId="77777777" w:rsidR="0031585B" w:rsidRPr="00BC6F03" w:rsidRDefault="0031585B" w:rsidP="0031585B">
      <w:pPr>
        <w:rPr>
          <w:rFonts w:ascii="Arial" w:hAnsi="Arial" w:cs="Arial"/>
          <w:sz w:val="6"/>
        </w:rPr>
      </w:pPr>
    </w:p>
    <w:tbl>
      <w:tblPr>
        <w:tblW w:w="5681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27"/>
        <w:gridCol w:w="2211"/>
        <w:gridCol w:w="2169"/>
        <w:gridCol w:w="3655"/>
      </w:tblGrid>
      <w:tr w:rsidR="0031585B" w:rsidRPr="00BC6F03" w14:paraId="36652B99" w14:textId="77777777" w:rsidTr="00D0615C">
        <w:trPr>
          <w:trHeight w:val="624"/>
          <w:jc w:val="center"/>
        </w:trPr>
        <w:tc>
          <w:tcPr>
            <w:tcW w:w="123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314928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PROPONENTE</w:t>
            </w:r>
          </w:p>
        </w:tc>
        <w:tc>
          <w:tcPr>
            <w:tcW w:w="1037" w:type="pct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4D035E2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UTILIDAD OPERACIONAL</w:t>
            </w:r>
          </w:p>
        </w:tc>
        <w:tc>
          <w:tcPr>
            <w:tcW w:w="10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2AFFB57" w14:textId="77777777" w:rsidR="0031585B" w:rsidRPr="00BC6F03" w:rsidRDefault="0031585B" w:rsidP="00D0615C">
            <w:pPr>
              <w:jc w:val="center"/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GASTOS DE INTERESES</w:t>
            </w:r>
          </w:p>
        </w:tc>
        <w:tc>
          <w:tcPr>
            <w:tcW w:w="1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544A0315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PATRIMONIO</w:t>
            </w:r>
          </w:p>
        </w:tc>
      </w:tr>
      <w:tr w:rsidR="0031585B" w:rsidRPr="00BC6F03" w14:paraId="73A795B6" w14:textId="77777777" w:rsidTr="00D0615C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4666CB" w14:textId="77777777" w:rsidR="0031585B" w:rsidRPr="00BC6F03" w:rsidRDefault="0031585B" w:rsidP="00D0615C">
            <w:pPr>
              <w:jc w:val="center"/>
              <w:rPr>
                <w:rFonts w:ascii="Arial" w:hAnsi="Arial" w:cs="Arial"/>
              </w:rPr>
            </w:pPr>
            <w:r w:rsidRPr="00BC6F03">
              <w:rPr>
                <w:rFonts w:ascii="Arial" w:hAnsi="Arial" w:cs="Arial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26E43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253021212"/>
                <w:placeholder>
                  <w:docPart w:val="0455A7FCD75A464AAA32597A4FB98526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6ACC520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751035014"/>
                <w:placeholder>
                  <w:docPart w:val="6271071475B14C83ABFFF6AC74799F47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D132CB9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4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646897047"/>
                <w:placeholder>
                  <w:docPart w:val="22F8E13DFBFE4B7AB71DFE6B3F093F15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31585B" w:rsidRPr="00BC6F03" w14:paraId="5FD02FE1" w14:textId="77777777" w:rsidTr="00D0615C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276585" w14:textId="77777777" w:rsidR="0031585B" w:rsidRPr="00BC6F03" w:rsidRDefault="0031585B" w:rsidP="00D0615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E89A4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359963425"/>
                <w:placeholder>
                  <w:docPart w:val="CAB1AF6F08FD4B6F8932880BBFE50569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CA328D4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614488380"/>
                <w:placeholder>
                  <w:docPart w:val="D29462BEB66949A2A80383C85763DE1F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A621519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830402542"/>
                <w:placeholder>
                  <w:docPart w:val="32B5090D6CF64D79B793877AB319B735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  <w:tr w:rsidR="0031585B" w:rsidRPr="00BC6F03" w14:paraId="608BDF19" w14:textId="77777777" w:rsidTr="00D0615C">
        <w:trPr>
          <w:trHeight w:val="624"/>
          <w:jc w:val="center"/>
        </w:trPr>
        <w:tc>
          <w:tcPr>
            <w:tcW w:w="12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0C9B5BC" w14:textId="77777777" w:rsidR="0031585B" w:rsidRPr="00BC6F03" w:rsidRDefault="0031585B" w:rsidP="00D0615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DD5D2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405832434"/>
                <w:placeholder>
                  <w:docPart w:val="EDC55F0777A346DDB58552EDD9105768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017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610C209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-1683122313"/>
                <w:placeholder>
                  <w:docPart w:val="2CA9093C9ED8424497C29DC01664DF9C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  <w:tc>
          <w:tcPr>
            <w:tcW w:w="1714" w:type="pct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BF0D0EC" w14:textId="77777777" w:rsidR="0031585B" w:rsidRPr="00BC6F03" w:rsidRDefault="0031585B" w:rsidP="00D0615C">
            <w:pPr>
              <w:rPr>
                <w:rFonts w:ascii="Arial" w:hAnsi="Arial" w:cs="Arial"/>
                <w:b/>
                <w:sz w:val="14"/>
                <w:szCs w:val="18"/>
              </w:rPr>
            </w:pPr>
            <w:r w:rsidRPr="00BC6F03">
              <w:rPr>
                <w:rFonts w:ascii="Arial" w:hAnsi="Arial" w:cs="Arial"/>
                <w:b/>
                <w:sz w:val="14"/>
                <w:szCs w:val="18"/>
              </w:rPr>
              <w:t>$     20XX</w:t>
            </w:r>
            <w:r w:rsidRPr="00BC6F03">
              <w:rPr>
                <w:rFonts w:ascii="Arial" w:hAnsi="Arial" w:cs="Arial"/>
                <w:strike/>
                <w:sz w:val="16"/>
                <w:szCs w:val="16"/>
              </w:rPr>
              <w:t xml:space="preserve"> </w:t>
            </w:r>
            <w:sdt>
              <w:sdtPr>
                <w:rPr>
                  <w:rFonts w:ascii="Arial" w:hAnsi="Arial" w:cs="Arial"/>
                  <w:strike/>
                  <w:sz w:val="16"/>
                  <w:szCs w:val="16"/>
                </w:rPr>
                <w:id w:val="1093435852"/>
                <w:placeholder>
                  <w:docPart w:val="2D699FEF7DB144E9B8497FF2A5212A00"/>
                </w:placeholder>
                <w:showingPlcHdr/>
                <w15:color w:val="800000"/>
                <w:text/>
              </w:sdtPr>
              <w:sdtContent>
                <w:r w:rsidRPr="00BC6F03">
                  <w:rPr>
                    <w:rStyle w:val="Textodelmarcadordeposicin"/>
                    <w:rFonts w:ascii="Arial" w:hAnsi="Arial" w:cs="Arial"/>
                    <w:sz w:val="16"/>
                    <w:szCs w:val="16"/>
                  </w:rPr>
                  <w:t>000.000.000,00</w:t>
                </w:r>
              </w:sdtContent>
            </w:sdt>
          </w:p>
        </w:tc>
      </w:tr>
    </w:tbl>
    <w:p w14:paraId="70FABB8A" w14:textId="77777777" w:rsidR="0031585B" w:rsidRDefault="0031585B" w:rsidP="0031585B">
      <w:pPr>
        <w:pStyle w:val="Sinespaciado"/>
        <w:jc w:val="center"/>
        <w:rPr>
          <w:rFonts w:ascii="Arial" w:hAnsi="Arial" w:cs="Arial"/>
          <w:sz w:val="16"/>
          <w:szCs w:val="16"/>
          <w:lang w:eastAsia="ar-SA"/>
        </w:rPr>
      </w:pPr>
    </w:p>
    <w:p w14:paraId="5DF987D4" w14:textId="77777777" w:rsidR="0031585B" w:rsidRPr="00BC6F03" w:rsidRDefault="0031585B" w:rsidP="0031585B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Para el diligenciamiento del siguiente cuadro, en el caso de proponentes extranjeros, </w:t>
      </w:r>
      <w:proofErr w:type="gramStart"/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deberán  realizar</w:t>
      </w:r>
      <w:proofErr w:type="gramEnd"/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la conversión de la </w:t>
      </w:r>
      <w:proofErr w:type="gramStart"/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moneda  según</w:t>
      </w:r>
      <w:proofErr w:type="gramEnd"/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corresponda al </w:t>
      </w:r>
      <w:proofErr w:type="gramStart"/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>país,  a</w:t>
      </w:r>
      <w:proofErr w:type="gramEnd"/>
      <w:r w:rsidRPr="00BC6F03"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  <w:t xml:space="preserve"> dólares y posteriormente a pesos colombianos.</w:t>
      </w:r>
    </w:p>
    <w:p w14:paraId="48DCC308" w14:textId="77777777" w:rsidR="0031585B" w:rsidRPr="00BC6F03" w:rsidRDefault="0031585B" w:rsidP="0031585B">
      <w:pPr>
        <w:pStyle w:val="Sinespaciado"/>
        <w:jc w:val="both"/>
        <w:rPr>
          <w:rFonts w:ascii="Arial" w:hAnsi="Arial" w:cs="Arial"/>
          <w:color w:val="808080" w:themeColor="background1" w:themeShade="80"/>
          <w:sz w:val="16"/>
          <w:szCs w:val="16"/>
          <w:lang w:eastAsia="ar-SA"/>
        </w:rPr>
      </w:pPr>
    </w:p>
    <w:tbl>
      <w:tblPr>
        <w:tblW w:w="5711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0"/>
        <w:gridCol w:w="1061"/>
        <w:gridCol w:w="1561"/>
        <w:gridCol w:w="1223"/>
        <w:gridCol w:w="1541"/>
        <w:gridCol w:w="1564"/>
        <w:gridCol w:w="1560"/>
      </w:tblGrid>
      <w:tr w:rsidR="0031585B" w:rsidRPr="00816EB3" w14:paraId="7C35DB18" w14:textId="77777777" w:rsidTr="00D0615C">
        <w:trPr>
          <w:trHeight w:val="624"/>
        </w:trPr>
        <w:tc>
          <w:tcPr>
            <w:tcW w:w="1034" w:type="pct"/>
            <w:vAlign w:val="center"/>
          </w:tcPr>
          <w:p w14:paraId="5832DCC7" w14:textId="77777777" w:rsidR="0031585B" w:rsidRPr="00816EB3" w:rsidRDefault="0031585B" w:rsidP="00D0615C">
            <w:pPr>
              <w:pStyle w:val="Sinespaciado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Proponente</w:t>
            </w:r>
          </w:p>
        </w:tc>
        <w:tc>
          <w:tcPr>
            <w:tcW w:w="494" w:type="pct"/>
            <w:vAlign w:val="center"/>
          </w:tcPr>
          <w:p w14:paraId="324C9416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Liquidez</w:t>
            </w:r>
          </w:p>
        </w:tc>
        <w:tc>
          <w:tcPr>
            <w:tcW w:w="727" w:type="pct"/>
            <w:vAlign w:val="center"/>
          </w:tcPr>
          <w:p w14:paraId="3ED9E902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Nivel de endeudamiento</w:t>
            </w:r>
          </w:p>
        </w:tc>
        <w:tc>
          <w:tcPr>
            <w:tcW w:w="570" w:type="pct"/>
            <w:vAlign w:val="center"/>
          </w:tcPr>
          <w:p w14:paraId="48CCC379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Capital de trabajo</w:t>
            </w:r>
          </w:p>
        </w:tc>
        <w:tc>
          <w:tcPr>
            <w:tcW w:w="718" w:type="pct"/>
            <w:vAlign w:val="center"/>
          </w:tcPr>
          <w:p w14:paraId="7273D950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Razón de cobertura de intereses</w:t>
            </w:r>
          </w:p>
        </w:tc>
        <w:tc>
          <w:tcPr>
            <w:tcW w:w="729" w:type="pct"/>
            <w:vAlign w:val="center"/>
          </w:tcPr>
          <w:p w14:paraId="6164C287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patrimonio</w:t>
            </w:r>
          </w:p>
        </w:tc>
        <w:tc>
          <w:tcPr>
            <w:tcW w:w="727" w:type="pct"/>
            <w:vAlign w:val="center"/>
          </w:tcPr>
          <w:p w14:paraId="7187A79B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b/>
                <w:bCs/>
                <w:sz w:val="16"/>
                <w:szCs w:val="16"/>
                <w:lang w:val="es-419"/>
              </w:rPr>
              <w:t>Rentabilidad del activo</w:t>
            </w:r>
          </w:p>
        </w:tc>
      </w:tr>
      <w:tr w:rsidR="0031585B" w:rsidRPr="00816EB3" w14:paraId="6DC59E37" w14:textId="77777777" w:rsidTr="00D0615C">
        <w:trPr>
          <w:trHeight w:val="624"/>
        </w:trPr>
        <w:tc>
          <w:tcPr>
            <w:tcW w:w="1034" w:type="pct"/>
          </w:tcPr>
          <w:p w14:paraId="3923163D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75675803"/>
                <w:placeholder>
                  <w:docPart w:val="5F358E61D2044CE5BB55DFB482C15B80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Nombre del proponente</w:t>
                </w:r>
              </w:sdtContent>
            </w:sdt>
          </w:p>
        </w:tc>
        <w:tc>
          <w:tcPr>
            <w:tcW w:w="494" w:type="pct"/>
          </w:tcPr>
          <w:p w14:paraId="1218F901" w14:textId="77777777" w:rsidR="0031585B" w:rsidRPr="00816EB3" w:rsidRDefault="0031585B" w:rsidP="00D0615C">
            <w:pPr>
              <w:pStyle w:val="Sinespaciado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sobre pasivo corriente</w:t>
            </w:r>
          </w:p>
        </w:tc>
        <w:tc>
          <w:tcPr>
            <w:tcW w:w="727" w:type="pct"/>
          </w:tcPr>
          <w:p w14:paraId="631562D8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Pasivo total sobre activo tota</w:t>
            </w:r>
            <w:r>
              <w:rPr>
                <w:rFonts w:ascii="Arial" w:eastAsia="MS Mincho" w:hAnsi="Arial" w:cs="Arial"/>
                <w:sz w:val="16"/>
                <w:szCs w:val="16"/>
                <w:lang w:val="es-419"/>
              </w:rPr>
              <w:t>l</w:t>
            </w:r>
          </w:p>
        </w:tc>
        <w:tc>
          <w:tcPr>
            <w:tcW w:w="570" w:type="pct"/>
          </w:tcPr>
          <w:p w14:paraId="467DDD3F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Activo corriente menos pasivo corriente</w:t>
            </w:r>
          </w:p>
        </w:tc>
        <w:tc>
          <w:tcPr>
            <w:tcW w:w="718" w:type="pct"/>
          </w:tcPr>
          <w:p w14:paraId="659D9F7D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los gastos de intereses</w:t>
            </w:r>
          </w:p>
        </w:tc>
        <w:tc>
          <w:tcPr>
            <w:tcW w:w="729" w:type="pct"/>
          </w:tcPr>
          <w:p w14:paraId="6AFC63F0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patrimonio</w:t>
            </w:r>
          </w:p>
        </w:tc>
        <w:tc>
          <w:tcPr>
            <w:tcW w:w="727" w:type="pct"/>
          </w:tcPr>
          <w:p w14:paraId="6F92CCBF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Utilidad operacional dividida por el activo total</w:t>
            </w:r>
          </w:p>
        </w:tc>
      </w:tr>
      <w:tr w:rsidR="0031585B" w:rsidRPr="00816EB3" w14:paraId="4610B2B8" w14:textId="77777777" w:rsidTr="00D0615C">
        <w:trPr>
          <w:trHeight w:val="624"/>
        </w:trPr>
        <w:tc>
          <w:tcPr>
            <w:tcW w:w="1034" w:type="pct"/>
            <w:vAlign w:val="center"/>
          </w:tcPr>
          <w:p w14:paraId="5153944C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r w:rsidRPr="00816EB3">
              <w:rPr>
                <w:rFonts w:ascii="Arial" w:eastAsia="MS Mincho" w:hAnsi="Arial" w:cs="Arial"/>
                <w:sz w:val="16"/>
                <w:szCs w:val="16"/>
                <w:lang w:val="es-419"/>
              </w:rPr>
              <w:t>RESULTADO</w:t>
            </w:r>
          </w:p>
        </w:tc>
        <w:tc>
          <w:tcPr>
            <w:tcW w:w="494" w:type="pct"/>
            <w:vAlign w:val="center"/>
          </w:tcPr>
          <w:p w14:paraId="0E6D0C3E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539565210"/>
                <w:placeholder>
                  <w:docPart w:val="28792B9973B443718E302A3439F44086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087B57D4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214160336"/>
                <w:placeholder>
                  <w:docPart w:val="7F21AAB598094E61A9C77C9F35D2ADFD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570" w:type="pct"/>
            <w:vAlign w:val="center"/>
          </w:tcPr>
          <w:p w14:paraId="7EE5276B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460421199"/>
                <w:placeholder>
                  <w:docPart w:val="3B0F2D4E2AB5453E8A88CF70E4CDA4E9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18" w:type="pct"/>
            <w:vAlign w:val="center"/>
          </w:tcPr>
          <w:p w14:paraId="3826380C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1500083384"/>
                <w:placeholder>
                  <w:docPart w:val="2E8C936D5E71471D900EA661D2A80696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9" w:type="pct"/>
            <w:vAlign w:val="center"/>
          </w:tcPr>
          <w:p w14:paraId="2D40E7B9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-261220310"/>
                <w:placeholder>
                  <w:docPart w:val="72368FC6F6274FEDBD9B8D4993063321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  <w:tc>
          <w:tcPr>
            <w:tcW w:w="727" w:type="pct"/>
            <w:vAlign w:val="center"/>
          </w:tcPr>
          <w:p w14:paraId="2E066300" w14:textId="77777777" w:rsidR="0031585B" w:rsidRPr="00816EB3" w:rsidRDefault="0031585B" w:rsidP="00D0615C">
            <w:pPr>
              <w:pStyle w:val="Sinespaciado"/>
              <w:jc w:val="center"/>
              <w:rPr>
                <w:rFonts w:ascii="Arial" w:eastAsia="MS Mincho" w:hAnsi="Arial" w:cs="Arial"/>
                <w:sz w:val="16"/>
                <w:szCs w:val="16"/>
                <w:lang w:val="es-419" w:eastAsia="ar-SA"/>
              </w:rPr>
            </w:pPr>
            <w:sdt>
              <w:sdtPr>
                <w:rPr>
                  <w:rFonts w:ascii="Arial" w:hAnsi="Arial" w:cs="Arial"/>
                  <w:sz w:val="16"/>
                  <w:szCs w:val="16"/>
                </w:rPr>
                <w:id w:val="782316994"/>
                <w:placeholder>
                  <w:docPart w:val="8CEC4977A0474098B11CE20DB614BE82"/>
                </w:placeholder>
                <w:showingPlcHdr/>
                <w15:color w:val="800000"/>
                <w:text/>
              </w:sdtPr>
              <w:sdtContent>
                <w:r w:rsidRPr="00816EB3">
                  <w:rPr>
                    <w:rStyle w:val="Textodelmarcadordeposicin"/>
                    <w:rFonts w:ascii="Arial" w:eastAsiaTheme="minorHAnsi" w:hAnsi="Arial" w:cs="Arial"/>
                    <w:color w:val="FF8F8F"/>
                    <w:sz w:val="16"/>
                    <w:szCs w:val="16"/>
                  </w:rPr>
                  <w:t>%</w:t>
                </w:r>
              </w:sdtContent>
            </w:sdt>
          </w:p>
        </w:tc>
      </w:tr>
    </w:tbl>
    <w:p w14:paraId="09A50DC5" w14:textId="77777777" w:rsidR="0031585B" w:rsidRPr="00816EB3" w:rsidRDefault="0031585B" w:rsidP="0031585B">
      <w:pPr>
        <w:pStyle w:val="Sinespaciado"/>
        <w:jc w:val="center"/>
        <w:rPr>
          <w:rFonts w:ascii="Arial" w:hAnsi="Arial" w:cs="Arial"/>
          <w:b/>
          <w:sz w:val="22"/>
          <w:szCs w:val="22"/>
          <w:lang w:eastAsia="ar-SA"/>
        </w:rPr>
      </w:pPr>
    </w:p>
    <w:p w14:paraId="1C0DF8A3" w14:textId="77777777" w:rsidR="0031585B" w:rsidRDefault="0031585B" w:rsidP="0031585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5F085649" w14:textId="77777777" w:rsidR="0031585B" w:rsidRDefault="0031585B" w:rsidP="0031585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</w:p>
    <w:p w14:paraId="5DE31CE3" w14:textId="77777777" w:rsidR="0031585B" w:rsidRPr="00816EB3" w:rsidRDefault="0031585B" w:rsidP="0031585B">
      <w:pPr>
        <w:pStyle w:val="Sinespaciado"/>
        <w:ind w:right="-661"/>
        <w:jc w:val="both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lastRenderedPageBreak/>
        <w:t>Declaramos bajo la gravedad de juramento, comprometiendo nuestra responsabilidad personal y comprometiendo la responsabilidad institucional de las personas jurídicas que representamos, que la información antes consignada es totalmente cierta, corresponde única y exclusivamente a la entidad que representamos.</w:t>
      </w:r>
    </w:p>
    <w:p w14:paraId="6CD81FA8" w14:textId="77777777" w:rsidR="0031585B" w:rsidRPr="00816EB3" w:rsidRDefault="0031585B" w:rsidP="0031585B">
      <w:pPr>
        <w:pStyle w:val="Sinespaciad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3A435F27" w14:textId="77777777" w:rsidR="0031585B" w:rsidRPr="00816EB3" w:rsidRDefault="0031585B" w:rsidP="0031585B">
      <w:pPr>
        <w:jc w:val="both"/>
        <w:rPr>
          <w:rFonts w:ascii="Arial" w:hAnsi="Arial" w:cs="Arial"/>
          <w:lang w:eastAsia="es-CO"/>
        </w:rPr>
      </w:pPr>
      <w:bookmarkStart w:id="0" w:name="_Hlk69665469"/>
      <w:r w:rsidRPr="00816EB3">
        <w:rPr>
          <w:rFonts w:ascii="Arial" w:hAnsi="Arial" w:cs="Arial"/>
          <w:lang w:eastAsia="es-CO"/>
        </w:rPr>
        <w:t>El proponente:</w:t>
      </w:r>
    </w:p>
    <w:p w14:paraId="45A61D08" w14:textId="77777777" w:rsidR="0031585B" w:rsidRDefault="0031585B" w:rsidP="0031585B">
      <w:pPr>
        <w:jc w:val="both"/>
        <w:rPr>
          <w:rFonts w:ascii="Arial" w:hAnsi="Arial" w:cs="Arial"/>
          <w:lang w:eastAsia="es-CO"/>
        </w:rPr>
      </w:pPr>
      <w:r w:rsidRPr="00816EB3">
        <w:rPr>
          <w:rFonts w:ascii="Arial" w:hAnsi="Arial" w:cs="Arial"/>
          <w:lang w:eastAsia="es-CO"/>
        </w:rPr>
        <w:t>  </w:t>
      </w:r>
    </w:p>
    <w:p w14:paraId="10B488C9" w14:textId="77777777" w:rsidR="0031585B" w:rsidRPr="00816EB3" w:rsidRDefault="0031585B" w:rsidP="0031585B">
      <w:pPr>
        <w:jc w:val="both"/>
        <w:rPr>
          <w:rFonts w:ascii="Arial" w:hAnsi="Arial" w:cs="Arial"/>
          <w:b/>
        </w:rPr>
      </w:pPr>
    </w:p>
    <w:p w14:paraId="78F0486E" w14:textId="77777777" w:rsidR="0031585B" w:rsidRPr="00816EB3" w:rsidRDefault="0031585B" w:rsidP="0031585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__________________________________</w:t>
      </w:r>
    </w:p>
    <w:p w14:paraId="351793C1" w14:textId="77777777" w:rsidR="0031585B" w:rsidRPr="00816EB3" w:rsidRDefault="0031585B" w:rsidP="0031585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representante legal del proponente </w:t>
      </w:r>
    </w:p>
    <w:p w14:paraId="648C2D40" w14:textId="77777777" w:rsidR="0031585B" w:rsidRPr="00816EB3" w:rsidRDefault="0031585B" w:rsidP="0031585B">
      <w:pPr>
        <w:pStyle w:val="Sinespaciado1"/>
        <w:contextualSpacing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583189423"/>
          <w:placeholder>
            <w:docPart w:val="92DD7DB65CCC408582105A74ED1A3518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70B0DDCB" w14:textId="77777777" w:rsidR="0031585B" w:rsidRPr="00816EB3" w:rsidRDefault="0031585B" w:rsidP="0031585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Identificación (NIT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  C.E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>)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1213343273"/>
          <w:placeholder>
            <w:docPart w:val="143D8D005ABD4BA2A65DF46C5E8D40C4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sdtContent>
      </w:sdt>
    </w:p>
    <w:p w14:paraId="4C39A404" w14:textId="77777777" w:rsidR="0031585B" w:rsidRPr="00816EB3" w:rsidRDefault="0031585B" w:rsidP="0031585B">
      <w:pPr>
        <w:pStyle w:val="Sinespaciado1"/>
        <w:contextualSpacing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>Nombre Representante Legal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2000681945"/>
          <w:placeholder>
            <w:docPart w:val="99617591DFB24B38B1502A0B56B39320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sdtContent>
      </w:sdt>
    </w:p>
    <w:p w14:paraId="5A55FD40" w14:textId="77777777" w:rsidR="0031585B" w:rsidRPr="00816EB3" w:rsidRDefault="0031585B" w:rsidP="0031585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92261328"/>
          <w:placeholder>
            <w:docPart w:val="3A50CF88D6DD410EA93E013560D34D42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2FE16B40" w14:textId="77777777" w:rsidR="0031585B" w:rsidRDefault="0031585B" w:rsidP="0031585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75DC3869" w14:textId="77777777" w:rsidR="0031585B" w:rsidRDefault="0031585B" w:rsidP="0031585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1C6CFCE6" w14:textId="77777777" w:rsidR="0031585B" w:rsidRPr="00A74056" w:rsidRDefault="0031585B" w:rsidP="0031585B">
      <w:pPr>
        <w:pStyle w:val="Sinespaciado1"/>
        <w:rPr>
          <w:rFonts w:ascii="Arial" w:hAnsi="Arial" w:cs="Arial"/>
          <w:color w:val="000000"/>
          <w:sz w:val="32"/>
          <w:szCs w:val="22"/>
        </w:rPr>
      </w:pPr>
    </w:p>
    <w:p w14:paraId="1C2EB4A3" w14:textId="77777777" w:rsidR="0031585B" w:rsidRPr="00816EB3" w:rsidRDefault="0031585B" w:rsidP="0031585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b/>
          <w:sz w:val="22"/>
          <w:szCs w:val="22"/>
        </w:rPr>
        <w:t>_________________________________</w:t>
      </w:r>
    </w:p>
    <w:p w14:paraId="46D483B7" w14:textId="77777777" w:rsidR="0031585B" w:rsidRPr="00816EB3" w:rsidRDefault="0031585B" w:rsidP="0031585B">
      <w:pPr>
        <w:pStyle w:val="Sinespaciado1"/>
        <w:rPr>
          <w:rFonts w:ascii="Arial" w:hAnsi="Arial" w:cs="Arial"/>
          <w:sz w:val="22"/>
          <w:szCs w:val="22"/>
        </w:rPr>
      </w:pPr>
      <w:r w:rsidRPr="00816EB3">
        <w:rPr>
          <w:rFonts w:ascii="Arial" w:hAnsi="Arial" w:cs="Arial"/>
          <w:sz w:val="22"/>
          <w:szCs w:val="22"/>
        </w:rPr>
        <w:t xml:space="preserve">Firma del Contador público y/o Revisor fiscal </w:t>
      </w:r>
    </w:p>
    <w:p w14:paraId="61CDEDA7" w14:textId="77777777" w:rsidR="0031585B" w:rsidRPr="00816EB3" w:rsidRDefault="0031585B" w:rsidP="0031585B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Nombre: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837924254"/>
          <w:placeholder>
            <w:docPart w:val="64CB992624A64333A12B2B35D1BB96D9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sdtContent>
      </w:sdt>
    </w:p>
    <w:p w14:paraId="34230845" w14:textId="77777777" w:rsidR="0031585B" w:rsidRPr="00816EB3" w:rsidRDefault="0031585B" w:rsidP="0031585B">
      <w:pPr>
        <w:pStyle w:val="Sinespaciado1"/>
        <w:rPr>
          <w:rFonts w:ascii="Arial" w:hAnsi="Arial" w:cs="Arial"/>
          <w:color w:val="000000"/>
          <w:sz w:val="22"/>
          <w:szCs w:val="22"/>
        </w:rPr>
      </w:pPr>
      <w:r w:rsidRPr="00816EB3">
        <w:rPr>
          <w:rFonts w:ascii="Arial" w:hAnsi="Arial" w:cs="Arial"/>
          <w:color w:val="000000"/>
          <w:sz w:val="22"/>
          <w:szCs w:val="22"/>
        </w:rPr>
        <w:t xml:space="preserve">Identificación (C.C </w:t>
      </w:r>
      <w:proofErr w:type="gramStart"/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color w:val="000000"/>
          <w:sz w:val="22"/>
          <w:szCs w:val="22"/>
        </w:rPr>
        <w:t xml:space="preserve">  C.E.</w:t>
      </w:r>
      <w:proofErr w:type="gramEnd"/>
      <w:r w:rsidRPr="00816EB3">
        <w:rPr>
          <w:rFonts w:ascii="Arial" w:hAnsi="Arial" w:cs="Arial"/>
          <w:sz w:val="22"/>
          <w:szCs w:val="22"/>
          <w:lang w:eastAsia="es-CO"/>
        </w:rPr>
        <w:t xml:space="preserve"> </w:t>
      </w:r>
      <w:r w:rsidRPr="00816EB3">
        <w:rPr>
          <w:rFonts w:ascii="Segoe UI Symbol" w:eastAsia="MS Gothic" w:hAnsi="Segoe UI Symbol" w:cs="Segoe UI Symbol"/>
          <w:sz w:val="22"/>
          <w:szCs w:val="22"/>
          <w:lang w:eastAsia="es-CO"/>
        </w:rPr>
        <w:t>☐</w:t>
      </w:r>
      <w:r w:rsidRPr="00816EB3">
        <w:rPr>
          <w:rFonts w:ascii="Arial" w:hAnsi="Arial" w:cs="Arial"/>
          <w:sz w:val="22"/>
          <w:szCs w:val="22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-68661270"/>
          <w:placeholder>
            <w:docPart w:val="EA190832D98C48C1823733C6B4DD24DE"/>
          </w:placeholder>
          <w:showingPlcHdr/>
          <w15:color w:val="800000"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sdtContent>
      </w:sdt>
    </w:p>
    <w:p w14:paraId="3F01086C" w14:textId="77777777" w:rsidR="0031585B" w:rsidRPr="00816EB3" w:rsidRDefault="0031585B" w:rsidP="0031585B">
      <w:pPr>
        <w:pStyle w:val="Sinespaciado1"/>
        <w:rPr>
          <w:rFonts w:ascii="Arial" w:hAnsi="Arial" w:cs="Arial"/>
          <w:sz w:val="22"/>
          <w:szCs w:val="22"/>
          <w:lang w:eastAsia="es-CO"/>
        </w:rPr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Cargo: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1863713"/>
          <w:placeholder>
            <w:docPart w:val="851AC8D46BF0403FB216E600B4F959A6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sdtContent>
      </w:sdt>
    </w:p>
    <w:p w14:paraId="7655D1B2" w14:textId="5ED7E781" w:rsidR="00B35661" w:rsidRDefault="0031585B" w:rsidP="0031585B">
      <w:pPr>
        <w:pStyle w:val="Sinespaciado1"/>
      </w:pPr>
      <w:r w:rsidRPr="00816EB3">
        <w:rPr>
          <w:rFonts w:ascii="Arial" w:hAnsi="Arial" w:cs="Arial"/>
          <w:sz w:val="22"/>
          <w:szCs w:val="22"/>
          <w:lang w:eastAsia="es-CO"/>
        </w:rPr>
        <w:t xml:space="preserve">Número de la Tarjeta Profesional: </w:t>
      </w:r>
      <w:sdt>
        <w:sdtPr>
          <w:rPr>
            <w:rFonts w:ascii="Arial" w:hAnsi="Arial" w:cs="Arial"/>
            <w:color w:val="000000"/>
            <w:sz w:val="22"/>
            <w:szCs w:val="22"/>
          </w:rPr>
          <w:id w:val="910278151"/>
          <w:placeholder>
            <w:docPart w:val="D80DDBD9CF42437D9DB889D5991DD0CD"/>
          </w:placeholder>
          <w:showingPlcHdr/>
          <w15:color w:val="800000"/>
          <w:text/>
        </w:sdtPr>
        <w:sdtContent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sdtContent>
      </w:sdt>
      <w:bookmarkEnd w:id="0"/>
    </w:p>
    <w:sectPr w:rsidR="00B35661" w:rsidSect="0031585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E8A1C8" w14:textId="77777777" w:rsidR="00D3504D" w:rsidRDefault="00D3504D" w:rsidP="0031585B">
      <w:pPr>
        <w:spacing w:after="0" w:line="240" w:lineRule="auto"/>
      </w:pPr>
      <w:r>
        <w:separator/>
      </w:r>
    </w:p>
  </w:endnote>
  <w:endnote w:type="continuationSeparator" w:id="0">
    <w:p w14:paraId="526937CD" w14:textId="77777777" w:rsidR="00D3504D" w:rsidRDefault="00D3504D" w:rsidP="00315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DCC23" w14:textId="77777777" w:rsidR="0031585B" w:rsidRDefault="0031585B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17256" w14:textId="77777777" w:rsidR="0031585B" w:rsidRDefault="0031585B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821EA6" w14:textId="77777777" w:rsidR="0031585B" w:rsidRDefault="0031585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1F31E0" w14:textId="77777777" w:rsidR="00D3504D" w:rsidRDefault="00D3504D" w:rsidP="0031585B">
      <w:pPr>
        <w:spacing w:after="0" w:line="240" w:lineRule="auto"/>
      </w:pPr>
      <w:r>
        <w:separator/>
      </w:r>
    </w:p>
  </w:footnote>
  <w:footnote w:type="continuationSeparator" w:id="0">
    <w:p w14:paraId="4C8C6FFC" w14:textId="77777777" w:rsidR="00D3504D" w:rsidRDefault="00D3504D" w:rsidP="00315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97C2BD" w14:textId="77777777" w:rsidR="0031585B" w:rsidRDefault="0031585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31585B" w:rsidRPr="00293DF3" w14:paraId="58DAF4BF" w14:textId="77777777" w:rsidTr="00D0615C">
      <w:trPr>
        <w:cantSplit/>
        <w:trHeight w:val="664"/>
      </w:trPr>
      <w:tc>
        <w:tcPr>
          <w:tcW w:w="8150" w:type="dxa"/>
          <w:vAlign w:val="center"/>
        </w:tcPr>
        <w:p w14:paraId="7D0188E3" w14:textId="77777777" w:rsidR="0031585B" w:rsidRDefault="0031585B" w:rsidP="0031585B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EED5D15" w14:textId="77777777" w:rsidR="0031585B" w:rsidRPr="00D42814" w:rsidRDefault="0031585B" w:rsidP="0031585B">
          <w:pPr>
            <w:pStyle w:val="Sinespaciado1"/>
            <w:jc w:val="center"/>
            <w:rPr>
              <w:rFonts w:ascii="Arial" w:hAnsi="Arial" w:cs="Arial"/>
              <w:noProof/>
              <w:sz w:val="18"/>
            </w:rPr>
          </w:pPr>
          <w:r>
            <w:rPr>
              <w:rFonts w:ascii="Arial" w:hAnsi="Arial" w:cs="Arial"/>
              <w:noProof/>
              <w:sz w:val="20"/>
              <w:szCs w:val="20"/>
            </w:rPr>
            <w:drawing>
              <wp:inline distT="0" distB="0" distL="0" distR="0" wp14:anchorId="39AEB7BA" wp14:editId="7ECB1CBA">
                <wp:extent cx="718834" cy="718834"/>
                <wp:effectExtent l="0" t="0" r="0" b="0"/>
                <wp:docPr id="1769395003" name="Imagen 176939500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2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30288" cy="73028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3318C8C5" w14:textId="77777777" w:rsidR="0031585B" w:rsidRPr="00D42814" w:rsidRDefault="0031585B" w:rsidP="0031585B">
          <w:pPr>
            <w:pStyle w:val="Sinespaciado1"/>
            <w:jc w:val="center"/>
            <w:rPr>
              <w:rFonts w:ascii="Arial" w:hAnsi="Arial" w:cs="Arial"/>
              <w:b/>
              <w:bCs/>
              <w:sz w:val="18"/>
            </w:rPr>
          </w:pPr>
          <w:r w:rsidRPr="00D42814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31585B" w:rsidRPr="00293DF3" w14:paraId="75BB9E24" w14:textId="77777777" w:rsidTr="00D0615C">
      <w:trPr>
        <w:cantSplit/>
        <w:trHeight w:val="665"/>
      </w:trPr>
      <w:tc>
        <w:tcPr>
          <w:tcW w:w="8150" w:type="dxa"/>
          <w:vAlign w:val="center"/>
        </w:tcPr>
        <w:p w14:paraId="62EC32A7" w14:textId="77777777" w:rsidR="0031585B" w:rsidRPr="00676DF8" w:rsidRDefault="0031585B" w:rsidP="0031585B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A47467">
            <w:rPr>
              <w:b/>
              <w:bCs/>
              <w:sz w:val="18"/>
              <w:szCs w:val="18"/>
            </w:rPr>
            <w:t>FORMULARIO CUADRO CAPACIDAD FINANCIERA</w:t>
          </w:r>
        </w:p>
      </w:tc>
      <w:tc>
        <w:tcPr>
          <w:tcW w:w="2268" w:type="dxa"/>
          <w:vMerge/>
          <w:vAlign w:val="center"/>
        </w:tcPr>
        <w:p w14:paraId="1A6026C2" w14:textId="77777777" w:rsidR="0031585B" w:rsidRPr="00293DF3" w:rsidRDefault="0031585B" w:rsidP="0031585B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6AE86F50" w14:textId="77777777" w:rsidR="0031585B" w:rsidRDefault="0031585B" w:rsidP="00D04C6B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12178" w14:textId="77777777" w:rsidR="0031585B" w:rsidRDefault="0031585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85B"/>
    <w:rsid w:val="00017242"/>
    <w:rsid w:val="0031585B"/>
    <w:rsid w:val="004A4774"/>
    <w:rsid w:val="00547ADF"/>
    <w:rsid w:val="005F5410"/>
    <w:rsid w:val="006650E4"/>
    <w:rsid w:val="006C7FB4"/>
    <w:rsid w:val="00A86C2E"/>
    <w:rsid w:val="00B35661"/>
    <w:rsid w:val="00C143AF"/>
    <w:rsid w:val="00C47FE1"/>
    <w:rsid w:val="00D35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4CE6E15"/>
  <w15:chartTrackingRefBased/>
  <w15:docId w15:val="{74A7B5C4-35CE-4FC7-B0A4-35390BD75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585B"/>
    <w:pPr>
      <w:spacing w:line="259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31585B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1585B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1585B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1585B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1585B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1585B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1585B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1585B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1585B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1585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1585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1585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1585B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1585B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1585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1585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1585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1585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1585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3158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1585B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3158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1585B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31585B"/>
    <w:rPr>
      <w:i/>
      <w:iCs/>
      <w:color w:val="404040" w:themeColor="text1" w:themeTint="BF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31585B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31585B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1585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1585B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1585B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3158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31585B"/>
    <w:rPr>
      <w:kern w:val="0"/>
      <w:sz w:val="22"/>
      <w:szCs w:val="22"/>
      <w14:ligatures w14:val="none"/>
    </w:rPr>
  </w:style>
  <w:style w:type="paragraph" w:customStyle="1" w:styleId="Sinespaciado1">
    <w:name w:val="Sin espaciado1"/>
    <w:link w:val="NoSpacingChar"/>
    <w:qFormat/>
    <w:rsid w:val="0031585B"/>
    <w:pPr>
      <w:spacing w:after="0" w:line="240" w:lineRule="auto"/>
    </w:pPr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NoSpacingChar">
    <w:name w:val="No Spacing Char"/>
    <w:link w:val="Sinespaciado1"/>
    <w:locked/>
    <w:rsid w:val="0031585B"/>
    <w:rPr>
      <w:rFonts w:ascii="Times New Roman" w:eastAsia="Times New Roman" w:hAnsi="Times New Roman" w:cs="Times New Roman"/>
      <w:kern w:val="0"/>
      <w:lang w:eastAsia="es-ES"/>
      <w14:ligatures w14:val="none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31585B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31585B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31585B"/>
    <w:rPr>
      <w:rFonts w:ascii="Arial" w:eastAsia="Times New Roman" w:hAnsi="Arial" w:cs="Arial"/>
      <w:kern w:val="0"/>
      <w:sz w:val="28"/>
      <w:lang w:val="es-ES" w:eastAsia="es-ES"/>
      <w14:ligatures w14:val="none"/>
    </w:rPr>
  </w:style>
  <w:style w:type="character" w:styleId="Textodelmarcadordeposicin">
    <w:name w:val="Placeholder Text"/>
    <w:basedOn w:val="Fuentedeprrafopredeter"/>
    <w:uiPriority w:val="99"/>
    <w:semiHidden/>
    <w:rsid w:val="0031585B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31585B"/>
    <w:pPr>
      <w:spacing w:after="0" w:line="240" w:lineRule="auto"/>
    </w:pPr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31585B"/>
    <w:rPr>
      <w:rFonts w:ascii="Times New Roman" w:eastAsia="Times New Roman" w:hAnsi="Times New Roman" w:cs="Times New Roman"/>
      <w:kern w:val="0"/>
      <w:lang w:val="es-ES" w:eastAsia="es-ES"/>
      <w14:ligatures w14:val="none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31585B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31585B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31585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1585B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36BDF569F872404C965777D690DE05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4BDCCD-2315-4704-9A27-5731931460EA}"/>
      </w:docPartPr>
      <w:docPartBody>
        <w:p w:rsidR="00000000" w:rsidRDefault="00FC258B" w:rsidP="00FC258B">
          <w:pPr>
            <w:pStyle w:val="36BDF569F872404C965777D690DE05ED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Ciudad</w:t>
          </w:r>
        </w:p>
      </w:docPartBody>
    </w:docPart>
    <w:docPart>
      <w:docPartPr>
        <w:name w:val="B1C1A2C43787430C903E1FE13ED427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7E5843-B9BD-4B1C-B1DB-943F77D7DB9B}"/>
      </w:docPartPr>
      <w:docPartBody>
        <w:p w:rsidR="00000000" w:rsidRDefault="00FC258B" w:rsidP="00FC258B">
          <w:pPr>
            <w:pStyle w:val="B1C1A2C43787430C903E1FE13ED42713"/>
          </w:pPr>
          <w:r w:rsidRPr="00A70DFE">
            <w:rPr>
              <w:rStyle w:val="Textodelmarcadordeposicin"/>
              <w:rFonts w:ascii="Arial" w:hAnsi="Arial" w:cs="Arial"/>
              <w:color w:val="FF8F8F"/>
            </w:rPr>
            <w:t>seleccionar la fecha.</w:t>
          </w:r>
        </w:p>
      </w:docPartBody>
    </w:docPart>
    <w:docPart>
      <w:docPartPr>
        <w:name w:val="46EDDB13945B4A88A1EC62FFA02162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C36623-445D-40AA-B2BA-ED2FDB95FE0A}"/>
      </w:docPartPr>
      <w:docPartBody>
        <w:p w:rsidR="00000000" w:rsidRDefault="00FC258B" w:rsidP="00FC258B">
          <w:pPr>
            <w:pStyle w:val="46EDDB13945B4A88A1EC62FFA02162F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ED0D6BD6C258473B9B3B1426F64AA0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323DCA-A0E5-4CF4-97E3-210699B0534E}"/>
      </w:docPartPr>
      <w:docPartBody>
        <w:p w:rsidR="00000000" w:rsidRDefault="00FC258B" w:rsidP="00FC258B">
          <w:pPr>
            <w:pStyle w:val="ED0D6BD6C258473B9B3B1426F64AA027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069977B3CE7D4662A141CA8B71D315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C8E355-90D9-4D80-A232-541B36E3337C}"/>
      </w:docPartPr>
      <w:docPartBody>
        <w:p w:rsidR="00000000" w:rsidRDefault="00FC258B" w:rsidP="00FC258B">
          <w:pPr>
            <w:pStyle w:val="069977B3CE7D4662A141CA8B71D31502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00C5243DD9EC454987B58D8BEC1A8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4618EE-0726-4664-8345-811E0F349A0D}"/>
      </w:docPartPr>
      <w:docPartBody>
        <w:p w:rsidR="00000000" w:rsidRDefault="00FC258B" w:rsidP="00FC258B">
          <w:pPr>
            <w:pStyle w:val="00C5243DD9EC454987B58D8BEC1A84E6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00E7504973D9448C9EC33DC7CEF57D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3FEC7D-9D4C-48FC-AADF-D9ED527E3CC0}"/>
      </w:docPartPr>
      <w:docPartBody>
        <w:p w:rsidR="00000000" w:rsidRDefault="00FC258B" w:rsidP="00FC258B">
          <w:pPr>
            <w:pStyle w:val="00E7504973D9448C9EC33DC7CEF57D8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9B5B55C865BA4F2E96EE1DB7CBAC9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D7D8CB-55E6-496F-ADAA-7DFDBCA260EC}"/>
      </w:docPartPr>
      <w:docPartBody>
        <w:p w:rsidR="00000000" w:rsidRDefault="00FC258B" w:rsidP="00FC258B">
          <w:pPr>
            <w:pStyle w:val="9B5B55C865BA4F2E96EE1DB7CBAC94B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149EA5CE3C684CE59AE3F6F1DC6141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FF63B8-EB62-4390-872C-6E9812F8D0E8}"/>
      </w:docPartPr>
      <w:docPartBody>
        <w:p w:rsidR="00000000" w:rsidRDefault="00FC258B" w:rsidP="00FC258B">
          <w:pPr>
            <w:pStyle w:val="149EA5CE3C684CE59AE3F6F1DC6141E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5FFE6B8AD66497980C56956743B98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85190-B835-476D-AEC6-068E4174014F}"/>
      </w:docPartPr>
      <w:docPartBody>
        <w:p w:rsidR="00000000" w:rsidRDefault="00FC258B" w:rsidP="00FC258B">
          <w:pPr>
            <w:pStyle w:val="25FFE6B8AD66497980C56956743B98A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49C6322F53D461184785E86D09D4D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DDE67D-3205-421B-86B8-FEB4421615E4}"/>
      </w:docPartPr>
      <w:docPartBody>
        <w:p w:rsidR="00000000" w:rsidRDefault="00FC258B" w:rsidP="00FC258B">
          <w:pPr>
            <w:pStyle w:val="049C6322F53D461184785E86D09D4DE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D50CDD109FE48D6897F4B7332F6F4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20C70D-3C04-47C4-BAA4-73B62FE5DFA2}"/>
      </w:docPartPr>
      <w:docPartBody>
        <w:p w:rsidR="00000000" w:rsidRDefault="00FC258B" w:rsidP="00FC258B">
          <w:pPr>
            <w:pStyle w:val="DD50CDD109FE48D6897F4B7332F6F49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98F30BC05E6F407FBF6A76261FC06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C5F28-63B7-4F43-A31B-73B68EF3B67D}"/>
      </w:docPartPr>
      <w:docPartBody>
        <w:p w:rsidR="00000000" w:rsidRDefault="00FC258B" w:rsidP="00FC258B">
          <w:pPr>
            <w:pStyle w:val="98F30BC05E6F407FBF6A76261FC06A7B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A0F97E0C649C41EAAE216634CDC7E6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619F62-E128-4600-ABD2-A130F259CD69}"/>
      </w:docPartPr>
      <w:docPartBody>
        <w:p w:rsidR="00000000" w:rsidRDefault="00FC258B" w:rsidP="00FC258B">
          <w:pPr>
            <w:pStyle w:val="A0F97E0C649C41EAAE216634CDC7E6F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E5CE5C583FA42CC8593F08928EE22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F8A2C3-B022-4D08-82DC-C7B3301D7976}"/>
      </w:docPartPr>
      <w:docPartBody>
        <w:p w:rsidR="00000000" w:rsidRDefault="00FC258B" w:rsidP="00FC258B">
          <w:pPr>
            <w:pStyle w:val="2E5CE5C583FA42CC8593F08928EE227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706226B8A28647C88F3AF31E10B7A0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D02D8B-9397-4379-BB24-65D991B6C117}"/>
      </w:docPartPr>
      <w:docPartBody>
        <w:p w:rsidR="00000000" w:rsidRDefault="00FC258B" w:rsidP="00FC258B">
          <w:pPr>
            <w:pStyle w:val="706226B8A28647C88F3AF31E10B7A0A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47964FDAC5FA4F3FB2D87889C4FAD6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2B47F4-EF47-4166-B644-A6635E54D683}"/>
      </w:docPartPr>
      <w:docPartBody>
        <w:p w:rsidR="00000000" w:rsidRDefault="00FC258B" w:rsidP="00FC258B">
          <w:pPr>
            <w:pStyle w:val="47964FDAC5FA4F3FB2D87889C4FAD6E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F2C4BD40D65340249706B45C3E5503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13B4D3-7FC7-4532-BF7E-0585E1930242}"/>
      </w:docPartPr>
      <w:docPartBody>
        <w:p w:rsidR="00000000" w:rsidRDefault="00FC258B" w:rsidP="00FC258B">
          <w:pPr>
            <w:pStyle w:val="F2C4BD40D65340249706B45C3E55037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0455A7FCD75A464AAA32597A4FB985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84280F-F6DD-40CA-AFA7-1E896DB39A8E}"/>
      </w:docPartPr>
      <w:docPartBody>
        <w:p w:rsidR="00000000" w:rsidRDefault="00FC258B" w:rsidP="00FC258B">
          <w:pPr>
            <w:pStyle w:val="0455A7FCD75A464AAA32597A4FB9852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6271071475B14C83ABFFF6AC74799F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568DF-8D3E-48A0-B84C-55BB1311E81B}"/>
      </w:docPartPr>
      <w:docPartBody>
        <w:p w:rsidR="00000000" w:rsidRDefault="00FC258B" w:rsidP="00FC258B">
          <w:pPr>
            <w:pStyle w:val="6271071475B14C83ABFFF6AC74799F47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2F8E13DFBFE4B7AB71DFE6B3F093F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EE55E8-6195-4AC8-9244-D5CB560258D3}"/>
      </w:docPartPr>
      <w:docPartBody>
        <w:p w:rsidR="00000000" w:rsidRDefault="00FC258B" w:rsidP="00FC258B">
          <w:pPr>
            <w:pStyle w:val="22F8E13DFBFE4B7AB71DFE6B3F093F1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CAB1AF6F08FD4B6F8932880BBFE505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A6A290-800B-4BB4-BEB3-474F68576E34}"/>
      </w:docPartPr>
      <w:docPartBody>
        <w:p w:rsidR="00000000" w:rsidRDefault="00FC258B" w:rsidP="00FC258B">
          <w:pPr>
            <w:pStyle w:val="CAB1AF6F08FD4B6F8932880BBFE5056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D29462BEB66949A2A80383C85763DE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7B75DE-F199-4F24-80E0-4077EDE96914}"/>
      </w:docPartPr>
      <w:docPartBody>
        <w:p w:rsidR="00000000" w:rsidRDefault="00FC258B" w:rsidP="00FC258B">
          <w:pPr>
            <w:pStyle w:val="D29462BEB66949A2A80383C85763DE1F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32B5090D6CF64D79B793877AB319B7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017828-6EE5-491D-AFF1-D11FDA21B41D}"/>
      </w:docPartPr>
      <w:docPartBody>
        <w:p w:rsidR="00000000" w:rsidRDefault="00FC258B" w:rsidP="00FC258B">
          <w:pPr>
            <w:pStyle w:val="32B5090D6CF64D79B793877AB319B735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EDC55F0777A346DDB58552EDD91057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92B994-C524-4E16-BBDA-1203DA08A1E0}"/>
      </w:docPartPr>
      <w:docPartBody>
        <w:p w:rsidR="00000000" w:rsidRDefault="00FC258B" w:rsidP="00FC258B">
          <w:pPr>
            <w:pStyle w:val="EDC55F0777A346DDB58552EDD910576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CA9093C9ED8424497C29DC01664D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313737-BC57-439C-B6CC-BAD5DC3EEFDC}"/>
      </w:docPartPr>
      <w:docPartBody>
        <w:p w:rsidR="00000000" w:rsidRDefault="00FC258B" w:rsidP="00FC258B">
          <w:pPr>
            <w:pStyle w:val="2CA9093C9ED8424497C29DC01664DF9C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2D699FEF7DB144E9B8497FF2A5212A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37031-0D12-437A-9A54-3FA06D4F4747}"/>
      </w:docPartPr>
      <w:docPartBody>
        <w:p w:rsidR="00000000" w:rsidRDefault="00FC258B" w:rsidP="00FC258B">
          <w:pPr>
            <w:pStyle w:val="2D699FEF7DB144E9B8497FF2A5212A0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000.000.000,00</w:t>
          </w:r>
        </w:p>
      </w:docPartBody>
    </w:docPart>
    <w:docPart>
      <w:docPartPr>
        <w:name w:val="5F358E61D2044CE5BB55DFB482C15B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F7F7CE-9CD8-4B04-9AF1-3614EB9CE44B}"/>
      </w:docPartPr>
      <w:docPartBody>
        <w:p w:rsidR="00000000" w:rsidRDefault="00FC258B" w:rsidP="00FC258B">
          <w:pPr>
            <w:pStyle w:val="5F358E61D2044CE5BB55DFB482C15B8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Nombre del proponente</w:t>
          </w:r>
        </w:p>
      </w:docPartBody>
    </w:docPart>
    <w:docPart>
      <w:docPartPr>
        <w:name w:val="28792B9973B443718E302A3439F440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5095A-70F2-492E-B572-03BB33323856}"/>
      </w:docPartPr>
      <w:docPartBody>
        <w:p w:rsidR="00000000" w:rsidRDefault="00FC258B" w:rsidP="00FC258B">
          <w:pPr>
            <w:pStyle w:val="28792B9973B443718E302A3439F4408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7F21AAB598094E61A9C77C9F35D2AD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6468C9-089C-4ABA-85CA-69702A013D57}"/>
      </w:docPartPr>
      <w:docPartBody>
        <w:p w:rsidR="00000000" w:rsidRDefault="00FC258B" w:rsidP="00FC258B">
          <w:pPr>
            <w:pStyle w:val="7F21AAB598094E61A9C77C9F35D2ADF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3B0F2D4E2AB5453E8A88CF70E4CDA4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029EB-C6CC-4F05-9C0D-96219FDAB938}"/>
      </w:docPartPr>
      <w:docPartBody>
        <w:p w:rsidR="00000000" w:rsidRDefault="00FC258B" w:rsidP="00FC258B">
          <w:pPr>
            <w:pStyle w:val="3B0F2D4E2AB5453E8A88CF70E4CDA4E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2E8C936D5E71471D900EA661D2A806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872951-3887-402E-A513-4C57035CEC97}"/>
      </w:docPartPr>
      <w:docPartBody>
        <w:p w:rsidR="00000000" w:rsidRDefault="00FC258B" w:rsidP="00FC258B">
          <w:pPr>
            <w:pStyle w:val="2E8C936D5E71471D900EA661D2A8069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72368FC6F6274FEDBD9B8D49930633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DB255C-2B3F-424C-B041-CF908BC848A0}"/>
      </w:docPartPr>
      <w:docPartBody>
        <w:p w:rsidR="00000000" w:rsidRDefault="00FC258B" w:rsidP="00FC258B">
          <w:pPr>
            <w:pStyle w:val="72368FC6F6274FEDBD9B8D4993063321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8CEC4977A0474098B11CE20DB614BE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31B1F8-0E86-4616-AAEA-D88049C12EA5}"/>
      </w:docPartPr>
      <w:docPartBody>
        <w:p w:rsidR="00000000" w:rsidRDefault="00FC258B" w:rsidP="00FC258B">
          <w:pPr>
            <w:pStyle w:val="8CEC4977A0474098B11CE20DB614BE8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</w:rPr>
            <w:t>%</w:t>
          </w:r>
        </w:p>
      </w:docPartBody>
    </w:docPart>
    <w:docPart>
      <w:docPartPr>
        <w:name w:val="92DD7DB65CCC408582105A74ED1A3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3ABF6D-926D-45CF-90A0-0EA6885D3ADF}"/>
      </w:docPartPr>
      <w:docPartBody>
        <w:p w:rsidR="00000000" w:rsidRDefault="00FC258B" w:rsidP="00FC258B">
          <w:pPr>
            <w:pStyle w:val="92DD7DB65CCC408582105A74ED1A3518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143D8D005ABD4BA2A65DF46C5E8D40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EC1F29-7A84-4022-8FED-EA06A93046CF}"/>
      </w:docPartPr>
      <w:docPartBody>
        <w:p w:rsidR="00000000" w:rsidRDefault="00FC258B" w:rsidP="00FC258B">
          <w:pPr>
            <w:pStyle w:val="143D8D005ABD4BA2A65DF46C5E8D40C4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la identificación del proponente</w:t>
          </w:r>
        </w:p>
      </w:docPartBody>
    </w:docPart>
    <w:docPart>
      <w:docPartPr>
        <w:name w:val="99617591DFB24B38B1502A0B56B393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62EA9E-62F8-4230-895B-87AB1BA46B63}"/>
      </w:docPartPr>
      <w:docPartBody>
        <w:p w:rsidR="00000000" w:rsidRDefault="00FC258B" w:rsidP="00FC258B">
          <w:pPr>
            <w:pStyle w:val="99617591DFB24B38B1502A0B56B39320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representante legal</w:t>
          </w:r>
        </w:p>
      </w:docPartBody>
    </w:docPart>
    <w:docPart>
      <w:docPartPr>
        <w:name w:val="3A50CF88D6DD410EA93E013560D34D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CB5C38-CEFA-420C-B7EF-63360AA4F116}"/>
      </w:docPartPr>
      <w:docPartBody>
        <w:p w:rsidR="00000000" w:rsidRDefault="00FC258B" w:rsidP="00FC258B">
          <w:pPr>
            <w:pStyle w:val="3A50CF88D6DD410EA93E013560D34D42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64CB992624A64333A12B2B35D1BB96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9EFFE1-0BCF-4E20-9170-03D3D5F1DE74}"/>
      </w:docPartPr>
      <w:docPartBody>
        <w:p w:rsidR="00000000" w:rsidRDefault="00FC258B" w:rsidP="00FC258B">
          <w:pPr>
            <w:pStyle w:val="64CB992624A64333A12B2B35D1BB96D9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nombre completo del proponente</w:t>
          </w:r>
        </w:p>
      </w:docPartBody>
    </w:docPart>
    <w:docPart>
      <w:docPartPr>
        <w:name w:val="EA190832D98C48C1823733C6B4DD24D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12D8C2-F9E8-4FB9-A28A-B6BAA2E0D957}"/>
      </w:docPartPr>
      <w:docPartBody>
        <w:p w:rsidR="00000000" w:rsidRDefault="00FC258B" w:rsidP="00FC258B">
          <w:pPr>
            <w:pStyle w:val="EA190832D98C48C1823733C6B4DD24DE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el documento de identificación del representante legal</w:t>
          </w:r>
        </w:p>
      </w:docPartBody>
    </w:docPart>
    <w:docPart>
      <w:docPartPr>
        <w:name w:val="851AC8D46BF0403FB216E600B4F959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7FDCD5-F00A-4C9C-99E5-E7C15AE6D722}"/>
      </w:docPartPr>
      <w:docPartBody>
        <w:p w:rsidR="00000000" w:rsidRDefault="00FC258B" w:rsidP="00FC258B">
          <w:pPr>
            <w:pStyle w:val="851AC8D46BF0403FB216E600B4F959A6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>Diligenciar cargo</w:t>
          </w:r>
        </w:p>
      </w:docPartBody>
    </w:docPart>
    <w:docPart>
      <w:docPartPr>
        <w:name w:val="D80DDBD9CF42437D9DB889D5991DD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017606-3E77-445C-9EDF-2647D262749B}"/>
      </w:docPartPr>
      <w:docPartBody>
        <w:p w:rsidR="00000000" w:rsidRDefault="00FC258B" w:rsidP="00FC258B">
          <w:pPr>
            <w:pStyle w:val="D80DDBD9CF42437D9DB889D5991DD0CD"/>
          </w:pPr>
          <w:r w:rsidRPr="00816EB3">
            <w:rPr>
              <w:rStyle w:val="Textodelmarcadordeposicin"/>
              <w:rFonts w:ascii="Arial" w:eastAsiaTheme="minorHAnsi" w:hAnsi="Arial" w:cs="Arial"/>
              <w:color w:val="FF8F8F"/>
              <w:sz w:val="22"/>
              <w:szCs w:val="22"/>
            </w:rPr>
            <w:t xml:space="preserve">Diligenciar el número de la tarjeta profesional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58B"/>
    <w:rsid w:val="007B4EE3"/>
    <w:rsid w:val="00C47FE1"/>
    <w:rsid w:val="00FC2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C258B"/>
    <w:rPr>
      <w:color w:val="808080"/>
    </w:rPr>
  </w:style>
  <w:style w:type="paragraph" w:customStyle="1" w:styleId="36BDF569F872404C965777D690DE05ED">
    <w:name w:val="36BDF569F872404C965777D690DE05ED"/>
    <w:rsid w:val="00FC258B"/>
  </w:style>
  <w:style w:type="paragraph" w:customStyle="1" w:styleId="B1C1A2C43787430C903E1FE13ED42713">
    <w:name w:val="B1C1A2C43787430C903E1FE13ED42713"/>
    <w:rsid w:val="00FC258B"/>
  </w:style>
  <w:style w:type="paragraph" w:customStyle="1" w:styleId="46EDDB13945B4A88A1EC62FFA02162F8">
    <w:name w:val="46EDDB13945B4A88A1EC62FFA02162F8"/>
    <w:rsid w:val="00FC258B"/>
  </w:style>
  <w:style w:type="paragraph" w:customStyle="1" w:styleId="ED0D6BD6C258473B9B3B1426F64AA027">
    <w:name w:val="ED0D6BD6C258473B9B3B1426F64AA027"/>
    <w:rsid w:val="00FC258B"/>
  </w:style>
  <w:style w:type="paragraph" w:customStyle="1" w:styleId="069977B3CE7D4662A141CA8B71D31502">
    <w:name w:val="069977B3CE7D4662A141CA8B71D31502"/>
    <w:rsid w:val="00FC258B"/>
  </w:style>
  <w:style w:type="paragraph" w:customStyle="1" w:styleId="00C5243DD9EC454987B58D8BEC1A84E6">
    <w:name w:val="00C5243DD9EC454987B58D8BEC1A84E6"/>
    <w:rsid w:val="00FC258B"/>
  </w:style>
  <w:style w:type="paragraph" w:customStyle="1" w:styleId="00E7504973D9448C9EC33DC7CEF57D80">
    <w:name w:val="00E7504973D9448C9EC33DC7CEF57D80"/>
    <w:rsid w:val="00FC258B"/>
  </w:style>
  <w:style w:type="paragraph" w:customStyle="1" w:styleId="9B5B55C865BA4F2E96EE1DB7CBAC94B9">
    <w:name w:val="9B5B55C865BA4F2E96EE1DB7CBAC94B9"/>
    <w:rsid w:val="00FC258B"/>
  </w:style>
  <w:style w:type="paragraph" w:customStyle="1" w:styleId="149EA5CE3C684CE59AE3F6F1DC6141EC">
    <w:name w:val="149EA5CE3C684CE59AE3F6F1DC6141EC"/>
    <w:rsid w:val="00FC258B"/>
  </w:style>
  <w:style w:type="paragraph" w:customStyle="1" w:styleId="25FFE6B8AD66497980C56956743B98A8">
    <w:name w:val="25FFE6B8AD66497980C56956743B98A8"/>
    <w:rsid w:val="00FC258B"/>
  </w:style>
  <w:style w:type="paragraph" w:customStyle="1" w:styleId="049C6322F53D461184785E86D09D4DE7">
    <w:name w:val="049C6322F53D461184785E86D09D4DE7"/>
    <w:rsid w:val="00FC258B"/>
  </w:style>
  <w:style w:type="paragraph" w:customStyle="1" w:styleId="DD50CDD109FE48D6897F4B7332F6F499">
    <w:name w:val="DD50CDD109FE48D6897F4B7332F6F499"/>
    <w:rsid w:val="00FC258B"/>
  </w:style>
  <w:style w:type="paragraph" w:customStyle="1" w:styleId="98F30BC05E6F407FBF6A76261FC06A7B">
    <w:name w:val="98F30BC05E6F407FBF6A76261FC06A7B"/>
    <w:rsid w:val="00FC258B"/>
  </w:style>
  <w:style w:type="paragraph" w:customStyle="1" w:styleId="A0F97E0C649C41EAAE216634CDC7E6FE">
    <w:name w:val="A0F97E0C649C41EAAE216634CDC7E6FE"/>
    <w:rsid w:val="00FC258B"/>
  </w:style>
  <w:style w:type="paragraph" w:customStyle="1" w:styleId="2E5CE5C583FA42CC8593F08928EE2270">
    <w:name w:val="2E5CE5C583FA42CC8593F08928EE2270"/>
    <w:rsid w:val="00FC258B"/>
  </w:style>
  <w:style w:type="paragraph" w:customStyle="1" w:styleId="706226B8A28647C88F3AF31E10B7A0A7">
    <w:name w:val="706226B8A28647C88F3AF31E10B7A0A7"/>
    <w:rsid w:val="00FC258B"/>
  </w:style>
  <w:style w:type="paragraph" w:customStyle="1" w:styleId="47964FDAC5FA4F3FB2D87889C4FAD6E8">
    <w:name w:val="47964FDAC5FA4F3FB2D87889C4FAD6E8"/>
    <w:rsid w:val="00FC258B"/>
  </w:style>
  <w:style w:type="paragraph" w:customStyle="1" w:styleId="F2C4BD40D65340249706B45C3E550377">
    <w:name w:val="F2C4BD40D65340249706B45C3E550377"/>
    <w:rsid w:val="00FC258B"/>
  </w:style>
  <w:style w:type="paragraph" w:customStyle="1" w:styleId="0455A7FCD75A464AAA32597A4FB98526">
    <w:name w:val="0455A7FCD75A464AAA32597A4FB98526"/>
    <w:rsid w:val="00FC258B"/>
  </w:style>
  <w:style w:type="paragraph" w:customStyle="1" w:styleId="6271071475B14C83ABFFF6AC74799F47">
    <w:name w:val="6271071475B14C83ABFFF6AC74799F47"/>
    <w:rsid w:val="00FC258B"/>
  </w:style>
  <w:style w:type="paragraph" w:customStyle="1" w:styleId="22F8E13DFBFE4B7AB71DFE6B3F093F15">
    <w:name w:val="22F8E13DFBFE4B7AB71DFE6B3F093F15"/>
    <w:rsid w:val="00FC258B"/>
  </w:style>
  <w:style w:type="paragraph" w:customStyle="1" w:styleId="CAB1AF6F08FD4B6F8932880BBFE50569">
    <w:name w:val="CAB1AF6F08FD4B6F8932880BBFE50569"/>
    <w:rsid w:val="00FC258B"/>
  </w:style>
  <w:style w:type="paragraph" w:customStyle="1" w:styleId="D29462BEB66949A2A80383C85763DE1F">
    <w:name w:val="D29462BEB66949A2A80383C85763DE1F"/>
    <w:rsid w:val="00FC258B"/>
  </w:style>
  <w:style w:type="paragraph" w:customStyle="1" w:styleId="32B5090D6CF64D79B793877AB319B735">
    <w:name w:val="32B5090D6CF64D79B793877AB319B735"/>
    <w:rsid w:val="00FC258B"/>
  </w:style>
  <w:style w:type="paragraph" w:customStyle="1" w:styleId="EDC55F0777A346DDB58552EDD9105768">
    <w:name w:val="EDC55F0777A346DDB58552EDD9105768"/>
    <w:rsid w:val="00FC258B"/>
  </w:style>
  <w:style w:type="paragraph" w:customStyle="1" w:styleId="2CA9093C9ED8424497C29DC01664DF9C">
    <w:name w:val="2CA9093C9ED8424497C29DC01664DF9C"/>
    <w:rsid w:val="00FC258B"/>
  </w:style>
  <w:style w:type="paragraph" w:customStyle="1" w:styleId="2D699FEF7DB144E9B8497FF2A5212A00">
    <w:name w:val="2D699FEF7DB144E9B8497FF2A5212A00"/>
    <w:rsid w:val="00FC258B"/>
  </w:style>
  <w:style w:type="paragraph" w:customStyle="1" w:styleId="5F358E61D2044CE5BB55DFB482C15B80">
    <w:name w:val="5F358E61D2044CE5BB55DFB482C15B80"/>
    <w:rsid w:val="00FC258B"/>
  </w:style>
  <w:style w:type="paragraph" w:customStyle="1" w:styleId="28792B9973B443718E302A3439F44086">
    <w:name w:val="28792B9973B443718E302A3439F44086"/>
    <w:rsid w:val="00FC258B"/>
  </w:style>
  <w:style w:type="paragraph" w:customStyle="1" w:styleId="7F21AAB598094E61A9C77C9F35D2ADFD">
    <w:name w:val="7F21AAB598094E61A9C77C9F35D2ADFD"/>
    <w:rsid w:val="00FC258B"/>
  </w:style>
  <w:style w:type="paragraph" w:customStyle="1" w:styleId="3B0F2D4E2AB5453E8A88CF70E4CDA4E9">
    <w:name w:val="3B0F2D4E2AB5453E8A88CF70E4CDA4E9"/>
    <w:rsid w:val="00FC258B"/>
  </w:style>
  <w:style w:type="paragraph" w:customStyle="1" w:styleId="2E8C936D5E71471D900EA661D2A80696">
    <w:name w:val="2E8C936D5E71471D900EA661D2A80696"/>
    <w:rsid w:val="00FC258B"/>
  </w:style>
  <w:style w:type="paragraph" w:customStyle="1" w:styleId="72368FC6F6274FEDBD9B8D4993063321">
    <w:name w:val="72368FC6F6274FEDBD9B8D4993063321"/>
    <w:rsid w:val="00FC258B"/>
  </w:style>
  <w:style w:type="paragraph" w:customStyle="1" w:styleId="8CEC4977A0474098B11CE20DB614BE82">
    <w:name w:val="8CEC4977A0474098B11CE20DB614BE82"/>
    <w:rsid w:val="00FC258B"/>
  </w:style>
  <w:style w:type="paragraph" w:customStyle="1" w:styleId="92DD7DB65CCC408582105A74ED1A3518">
    <w:name w:val="92DD7DB65CCC408582105A74ED1A3518"/>
    <w:rsid w:val="00FC258B"/>
  </w:style>
  <w:style w:type="paragraph" w:customStyle="1" w:styleId="143D8D005ABD4BA2A65DF46C5E8D40C4">
    <w:name w:val="143D8D005ABD4BA2A65DF46C5E8D40C4"/>
    <w:rsid w:val="00FC258B"/>
  </w:style>
  <w:style w:type="paragraph" w:customStyle="1" w:styleId="99617591DFB24B38B1502A0B56B39320">
    <w:name w:val="99617591DFB24B38B1502A0B56B39320"/>
    <w:rsid w:val="00FC258B"/>
  </w:style>
  <w:style w:type="paragraph" w:customStyle="1" w:styleId="3A50CF88D6DD410EA93E013560D34D42">
    <w:name w:val="3A50CF88D6DD410EA93E013560D34D42"/>
    <w:rsid w:val="00FC258B"/>
  </w:style>
  <w:style w:type="paragraph" w:customStyle="1" w:styleId="64CB992624A64333A12B2B35D1BB96D9">
    <w:name w:val="64CB992624A64333A12B2B35D1BB96D9"/>
    <w:rsid w:val="00FC258B"/>
  </w:style>
  <w:style w:type="paragraph" w:customStyle="1" w:styleId="EA190832D98C48C1823733C6B4DD24DE">
    <w:name w:val="EA190832D98C48C1823733C6B4DD24DE"/>
    <w:rsid w:val="00FC258B"/>
  </w:style>
  <w:style w:type="paragraph" w:customStyle="1" w:styleId="851AC8D46BF0403FB216E600B4F959A6">
    <w:name w:val="851AC8D46BF0403FB216E600B4F959A6"/>
    <w:rsid w:val="00FC258B"/>
  </w:style>
  <w:style w:type="paragraph" w:customStyle="1" w:styleId="D80DDBD9CF42437D9DB889D5991DD0CD">
    <w:name w:val="D80DDBD9CF42437D9DB889D5991DD0CD"/>
    <w:rsid w:val="00FC258B"/>
  </w:style>
  <w:style w:type="paragraph" w:customStyle="1" w:styleId="20ED1507458444449E2AA6FE408A202A">
    <w:name w:val="20ED1507458444449E2AA6FE408A202A"/>
    <w:rsid w:val="00FC258B"/>
  </w:style>
  <w:style w:type="paragraph" w:customStyle="1" w:styleId="791F4B6A81DA41CA91CC8A28DC0A39AC">
    <w:name w:val="791F4B6A81DA41CA91CC8A28DC0A39AC"/>
    <w:rsid w:val="00FC258B"/>
  </w:style>
  <w:style w:type="paragraph" w:customStyle="1" w:styleId="FEC50A8A064041B68D24CECB00921615">
    <w:name w:val="FEC50A8A064041B68D24CECB00921615"/>
    <w:rsid w:val="00FC258B"/>
  </w:style>
  <w:style w:type="paragraph" w:customStyle="1" w:styleId="60926C19D8834C35A29A24644E791B78">
    <w:name w:val="60926C19D8834C35A29A24644E791B78"/>
    <w:rsid w:val="00FC258B"/>
  </w:style>
  <w:style w:type="paragraph" w:customStyle="1" w:styleId="3769E4F2FA234CCABB6F53B1558FE6B8">
    <w:name w:val="3769E4F2FA234CCABB6F53B1558FE6B8"/>
    <w:rsid w:val="00FC258B"/>
  </w:style>
  <w:style w:type="paragraph" w:customStyle="1" w:styleId="EC0D9808B7A2448A819B0DCCEB4D09CF">
    <w:name w:val="EC0D9808B7A2448A819B0DCCEB4D09CF"/>
    <w:rsid w:val="00FC258B"/>
  </w:style>
  <w:style w:type="paragraph" w:customStyle="1" w:styleId="A06CB2D5177E4E96A404DC30D0FE5C6D">
    <w:name w:val="A06CB2D5177E4E96A404DC30D0FE5C6D"/>
    <w:rsid w:val="00FC258B"/>
  </w:style>
  <w:style w:type="paragraph" w:customStyle="1" w:styleId="6DDB001EFE6A4100B73B12394E3AAE17">
    <w:name w:val="6DDB001EFE6A4100B73B12394E3AAE17"/>
    <w:rsid w:val="00FC258B"/>
  </w:style>
  <w:style w:type="paragraph" w:customStyle="1" w:styleId="DC46FB652E034F6297FEC1E5A5B93F10">
    <w:name w:val="DC46FB652E034F6297FEC1E5A5B93F10"/>
    <w:rsid w:val="00FC258B"/>
  </w:style>
  <w:style w:type="paragraph" w:customStyle="1" w:styleId="CF4FAE8608294E9E8AA35FD42FE71D4E">
    <w:name w:val="CF4FAE8608294E9E8AA35FD42FE71D4E"/>
    <w:rsid w:val="00FC258B"/>
  </w:style>
  <w:style w:type="paragraph" w:customStyle="1" w:styleId="3D37F54D15B245B8A97D62F3EDB7AC92">
    <w:name w:val="3D37F54D15B245B8A97D62F3EDB7AC92"/>
    <w:rsid w:val="00FC258B"/>
  </w:style>
  <w:style w:type="paragraph" w:customStyle="1" w:styleId="BF0722AB4148496990CB907A6717E2AF">
    <w:name w:val="BF0722AB4148496990CB907A6717E2AF"/>
    <w:rsid w:val="00FC258B"/>
  </w:style>
  <w:style w:type="paragraph" w:customStyle="1" w:styleId="FBAEAEAE57644FFC8B459A65F8FC9414">
    <w:name w:val="FBAEAEAE57644FFC8B459A65F8FC9414"/>
    <w:rsid w:val="00FC258B"/>
  </w:style>
  <w:style w:type="paragraph" w:customStyle="1" w:styleId="BFBF147712AC4E138223B5C4276807DB">
    <w:name w:val="BFBF147712AC4E138223B5C4276807DB"/>
    <w:rsid w:val="00FC258B"/>
  </w:style>
  <w:style w:type="paragraph" w:customStyle="1" w:styleId="DA23BA3E8A66489D9782461254033604">
    <w:name w:val="DA23BA3E8A66489D9782461254033604"/>
    <w:rsid w:val="00FC258B"/>
  </w:style>
  <w:style w:type="paragraph" w:customStyle="1" w:styleId="AE761D03BA824932B1E9A30D980973B1">
    <w:name w:val="AE761D03BA824932B1E9A30D980973B1"/>
    <w:rsid w:val="00FC258B"/>
  </w:style>
  <w:style w:type="paragraph" w:customStyle="1" w:styleId="2BB15C9CB0644DD39A2AC02BD52D2D90">
    <w:name w:val="2BB15C9CB0644DD39A2AC02BD52D2D90"/>
    <w:rsid w:val="00FC258B"/>
  </w:style>
  <w:style w:type="paragraph" w:customStyle="1" w:styleId="42C9180C52B044ABB104E58620ECF6BF">
    <w:name w:val="42C9180C52B044ABB104E58620ECF6BF"/>
    <w:rsid w:val="00FC258B"/>
  </w:style>
  <w:style w:type="paragraph" w:customStyle="1" w:styleId="7C5B95204FB04B778CE395C7661ED6F3">
    <w:name w:val="7C5B95204FB04B778CE395C7661ED6F3"/>
    <w:rsid w:val="00FC258B"/>
  </w:style>
  <w:style w:type="paragraph" w:customStyle="1" w:styleId="0A64EF7C790E4E98AC6C09ADC1293253">
    <w:name w:val="0A64EF7C790E4E98AC6C09ADC1293253"/>
    <w:rsid w:val="00FC258B"/>
  </w:style>
  <w:style w:type="paragraph" w:customStyle="1" w:styleId="87F12241A6F34B59AD77B035674EF328">
    <w:name w:val="87F12241A6F34B59AD77B035674EF328"/>
    <w:rsid w:val="00FC258B"/>
  </w:style>
  <w:style w:type="paragraph" w:customStyle="1" w:styleId="7044905679014D49BB1AD2D526CBB3EB">
    <w:name w:val="7044905679014D49BB1AD2D526CBB3EB"/>
    <w:rsid w:val="00FC258B"/>
  </w:style>
  <w:style w:type="paragraph" w:customStyle="1" w:styleId="F191F0DD170F46939284FEA4BD6923AB">
    <w:name w:val="F191F0DD170F46939284FEA4BD6923AB"/>
    <w:rsid w:val="00FC258B"/>
  </w:style>
  <w:style w:type="paragraph" w:customStyle="1" w:styleId="BD21758084A448D6975A521ED26D60A2">
    <w:name w:val="BD21758084A448D6975A521ED26D60A2"/>
    <w:rsid w:val="00FC258B"/>
  </w:style>
  <w:style w:type="paragraph" w:customStyle="1" w:styleId="BD1D0B5D91DA4E83A7D268FF98A6568B">
    <w:name w:val="BD1D0B5D91DA4E83A7D268FF98A6568B"/>
    <w:rsid w:val="00FC258B"/>
  </w:style>
  <w:style w:type="paragraph" w:customStyle="1" w:styleId="190D698FDC8D41859F6BDD86EA0D5375">
    <w:name w:val="190D698FDC8D41859F6BDD86EA0D5375"/>
    <w:rsid w:val="00FC258B"/>
  </w:style>
  <w:style w:type="paragraph" w:customStyle="1" w:styleId="2543B31EB60A40E4A171308B0A4D3030">
    <w:name w:val="2543B31EB60A40E4A171308B0A4D3030"/>
    <w:rsid w:val="00FC258B"/>
  </w:style>
  <w:style w:type="paragraph" w:customStyle="1" w:styleId="432BFDEAEA9D47C58A58B122C6EB4B7E">
    <w:name w:val="432BFDEAEA9D47C58A58B122C6EB4B7E"/>
    <w:rsid w:val="00FC258B"/>
  </w:style>
  <w:style w:type="paragraph" w:customStyle="1" w:styleId="A2858F98B6794814B68304B3DB80BBD1">
    <w:name w:val="A2858F98B6794814B68304B3DB80BBD1"/>
    <w:rsid w:val="00FC258B"/>
  </w:style>
  <w:style w:type="paragraph" w:customStyle="1" w:styleId="5A798092FDEB4DA498CCE90857940744">
    <w:name w:val="5A798092FDEB4DA498CCE90857940744"/>
    <w:rsid w:val="00FC258B"/>
  </w:style>
  <w:style w:type="paragraph" w:customStyle="1" w:styleId="55F70F74D749401C8ECFBE7F8D52F9A5">
    <w:name w:val="55F70F74D749401C8ECFBE7F8D52F9A5"/>
    <w:rsid w:val="00FC258B"/>
  </w:style>
  <w:style w:type="paragraph" w:customStyle="1" w:styleId="1C8A16BEEFA3408B972B5B923A079659">
    <w:name w:val="1C8A16BEEFA3408B972B5B923A079659"/>
    <w:rsid w:val="00FC258B"/>
  </w:style>
  <w:style w:type="paragraph" w:customStyle="1" w:styleId="E660037558274C8D821557A49EA8B7E5">
    <w:name w:val="E660037558274C8D821557A49EA8B7E5"/>
    <w:rsid w:val="00FC258B"/>
  </w:style>
  <w:style w:type="paragraph" w:customStyle="1" w:styleId="29005525230A431B8F49A78AE8843204">
    <w:name w:val="29005525230A431B8F49A78AE8843204"/>
    <w:rsid w:val="00FC258B"/>
  </w:style>
  <w:style w:type="paragraph" w:customStyle="1" w:styleId="1FB462E68BDA45268B3F431393390105">
    <w:name w:val="1FB462E68BDA45268B3F431393390105"/>
    <w:rsid w:val="00FC258B"/>
  </w:style>
  <w:style w:type="paragraph" w:customStyle="1" w:styleId="BA2F5D5B0025440F9766A11C1114484E">
    <w:name w:val="BA2F5D5B0025440F9766A11C1114484E"/>
    <w:rsid w:val="00FC258B"/>
  </w:style>
  <w:style w:type="paragraph" w:customStyle="1" w:styleId="CA7BC76DE2574EDFAC79C80A989FC286">
    <w:name w:val="CA7BC76DE2574EDFAC79C80A989FC286"/>
    <w:rsid w:val="00FC258B"/>
  </w:style>
  <w:style w:type="paragraph" w:customStyle="1" w:styleId="BAAB9B92081E45A3B7355CB1C0E91ECB">
    <w:name w:val="BAAB9B92081E45A3B7355CB1C0E91ECB"/>
    <w:rsid w:val="00FC258B"/>
  </w:style>
  <w:style w:type="paragraph" w:customStyle="1" w:styleId="F5C2738D6EDE432597E54EB3B5C3C129">
    <w:name w:val="F5C2738D6EDE432597E54EB3B5C3C129"/>
    <w:rsid w:val="00FC258B"/>
  </w:style>
  <w:style w:type="paragraph" w:customStyle="1" w:styleId="920BE2EC5B29466CBD118058219FBC2A">
    <w:name w:val="920BE2EC5B29466CBD118058219FBC2A"/>
    <w:rsid w:val="00FC258B"/>
  </w:style>
  <w:style w:type="paragraph" w:customStyle="1" w:styleId="FE9CFEF3805F4418B056715A94FA14B1">
    <w:name w:val="FE9CFEF3805F4418B056715A94FA14B1"/>
    <w:rsid w:val="00FC258B"/>
  </w:style>
  <w:style w:type="paragraph" w:customStyle="1" w:styleId="9B6EAE3C5DDE461991B159D3A0DE0404">
    <w:name w:val="9B6EAE3C5DDE461991B159D3A0DE0404"/>
    <w:rsid w:val="00FC258B"/>
  </w:style>
  <w:style w:type="paragraph" w:customStyle="1" w:styleId="ACF23EB60DBD4072A711B3955BB8EB01">
    <w:name w:val="ACF23EB60DBD4072A711B3955BB8EB01"/>
    <w:rsid w:val="00FC258B"/>
  </w:style>
  <w:style w:type="paragraph" w:customStyle="1" w:styleId="5D52461CF2C446AC84F7E04FD5A24869">
    <w:name w:val="5D52461CF2C446AC84F7E04FD5A24869"/>
    <w:rsid w:val="00FC258B"/>
  </w:style>
  <w:style w:type="paragraph" w:customStyle="1" w:styleId="8F95ABC94E0C44F7B8FBBE077606176A">
    <w:name w:val="8F95ABC94E0C44F7B8FBBE077606176A"/>
    <w:rsid w:val="00FC258B"/>
  </w:style>
  <w:style w:type="paragraph" w:customStyle="1" w:styleId="3C83173E79B4422DB9287B4D2EA04D13">
    <w:name w:val="3C83173E79B4422DB9287B4D2EA04D13"/>
    <w:rsid w:val="00FC258B"/>
  </w:style>
  <w:style w:type="paragraph" w:customStyle="1" w:styleId="EC7DA82AB719438996D321AC361DB1C9">
    <w:name w:val="EC7DA82AB719438996D321AC361DB1C9"/>
    <w:rsid w:val="00FC258B"/>
  </w:style>
  <w:style w:type="paragraph" w:customStyle="1" w:styleId="5FCFBF521A4A47379FAFFE7E10A5D794">
    <w:name w:val="5FCFBF521A4A47379FAFFE7E10A5D794"/>
    <w:rsid w:val="00FC258B"/>
  </w:style>
  <w:style w:type="paragraph" w:customStyle="1" w:styleId="F01D14346BFA4E2C8F8EC1D4FFFB2C77">
    <w:name w:val="F01D14346BFA4E2C8F8EC1D4FFFB2C77"/>
    <w:rsid w:val="00FC258B"/>
  </w:style>
  <w:style w:type="paragraph" w:customStyle="1" w:styleId="C99F3304046F41E189F7862C373088D6">
    <w:name w:val="C99F3304046F41E189F7862C373088D6"/>
    <w:rsid w:val="00FC258B"/>
  </w:style>
  <w:style w:type="paragraph" w:customStyle="1" w:styleId="4ED04E4A49E94C91A8CF424A95FBDDF6">
    <w:name w:val="4ED04E4A49E94C91A8CF424A95FBDDF6"/>
    <w:rsid w:val="00FC258B"/>
  </w:style>
  <w:style w:type="paragraph" w:customStyle="1" w:styleId="F705FDE967AF4D2D82A9BE65E6B3A38B">
    <w:name w:val="F705FDE967AF4D2D82A9BE65E6B3A38B"/>
    <w:rsid w:val="00FC258B"/>
  </w:style>
  <w:style w:type="paragraph" w:customStyle="1" w:styleId="7788696B05EA42668BD27F5551450902">
    <w:name w:val="7788696B05EA42668BD27F5551450902"/>
    <w:rsid w:val="00FC258B"/>
  </w:style>
  <w:style w:type="paragraph" w:customStyle="1" w:styleId="F65798E4DC904E82A58CAF40B828A7C9">
    <w:name w:val="F65798E4DC904E82A58CAF40B828A7C9"/>
    <w:rsid w:val="00FC258B"/>
  </w:style>
  <w:style w:type="paragraph" w:customStyle="1" w:styleId="C1FBB661DEDB4C4788868EA389FD210A">
    <w:name w:val="C1FBB661DEDB4C4788868EA389FD210A"/>
    <w:rsid w:val="00FC258B"/>
  </w:style>
  <w:style w:type="paragraph" w:customStyle="1" w:styleId="7761B01E6C94458B9A30B858160755A1">
    <w:name w:val="7761B01E6C94458B9A30B858160755A1"/>
    <w:rsid w:val="00FC258B"/>
  </w:style>
  <w:style w:type="paragraph" w:customStyle="1" w:styleId="5D20E6D6C1224FF983EAB7F7F923D5B5">
    <w:name w:val="5D20E6D6C1224FF983EAB7F7F923D5B5"/>
    <w:rsid w:val="00FC258B"/>
  </w:style>
  <w:style w:type="paragraph" w:customStyle="1" w:styleId="09235866C05C4AEB959513F9B71DB147">
    <w:name w:val="09235866C05C4AEB959513F9B71DB147"/>
    <w:rsid w:val="00FC258B"/>
  </w:style>
  <w:style w:type="paragraph" w:customStyle="1" w:styleId="EFDDA823FA284371B350473C06775ED1">
    <w:name w:val="EFDDA823FA284371B350473C06775ED1"/>
    <w:rsid w:val="00FC258B"/>
  </w:style>
  <w:style w:type="paragraph" w:customStyle="1" w:styleId="E3F4CBB1A6F345D4A312A2B0FA652DB2">
    <w:name w:val="E3F4CBB1A6F345D4A312A2B0FA652DB2"/>
    <w:rsid w:val="00FC258B"/>
  </w:style>
  <w:style w:type="paragraph" w:customStyle="1" w:styleId="0CA1C251D6BC43E088794FB9EC4F5761">
    <w:name w:val="0CA1C251D6BC43E088794FB9EC4F5761"/>
    <w:rsid w:val="00FC258B"/>
  </w:style>
  <w:style w:type="paragraph" w:customStyle="1" w:styleId="3129EFA7903942548F59C478CE40B032">
    <w:name w:val="3129EFA7903942548F59C478CE40B032"/>
    <w:rsid w:val="00FC258B"/>
  </w:style>
  <w:style w:type="paragraph" w:customStyle="1" w:styleId="77B631E806634D6DA3F714F0F39CFCC4">
    <w:name w:val="77B631E806634D6DA3F714F0F39CFCC4"/>
    <w:rsid w:val="00FC258B"/>
  </w:style>
  <w:style w:type="paragraph" w:customStyle="1" w:styleId="151DE6B5F93145E2859D45F80A3D8E4C">
    <w:name w:val="151DE6B5F93145E2859D45F80A3D8E4C"/>
    <w:rsid w:val="00FC258B"/>
  </w:style>
  <w:style w:type="paragraph" w:customStyle="1" w:styleId="86204AAF522C47ACBD61248F699CC0A6">
    <w:name w:val="86204AAF522C47ACBD61248F699CC0A6"/>
    <w:rsid w:val="00FC258B"/>
  </w:style>
  <w:style w:type="paragraph" w:customStyle="1" w:styleId="00194F1D98444F3996236B7C4CD1C056">
    <w:name w:val="00194F1D98444F3996236B7C4CD1C056"/>
    <w:rsid w:val="00FC258B"/>
  </w:style>
  <w:style w:type="paragraph" w:customStyle="1" w:styleId="8ED8DA9701FB4BFD8D069B54B6C0640F">
    <w:name w:val="8ED8DA9701FB4BFD8D069B54B6C0640F"/>
    <w:rsid w:val="00FC258B"/>
  </w:style>
  <w:style w:type="paragraph" w:customStyle="1" w:styleId="833904708FFB4994A021827531FD7705">
    <w:name w:val="833904708FFB4994A021827531FD7705"/>
    <w:rsid w:val="00FC258B"/>
  </w:style>
  <w:style w:type="paragraph" w:customStyle="1" w:styleId="904E3EF1F8E84D418246DE81F32F776E">
    <w:name w:val="904E3EF1F8E84D418246DE81F32F776E"/>
    <w:rsid w:val="00FC258B"/>
  </w:style>
  <w:style w:type="paragraph" w:customStyle="1" w:styleId="979A3EEEA17C46FBAAFBF3ED017CAC7C">
    <w:name w:val="979A3EEEA17C46FBAAFBF3ED017CAC7C"/>
    <w:rsid w:val="00FC258B"/>
  </w:style>
  <w:style w:type="paragraph" w:customStyle="1" w:styleId="2A3FF0302700459D9AC70B8C99C003CE">
    <w:name w:val="2A3FF0302700459D9AC70B8C99C003CE"/>
    <w:rsid w:val="00FC258B"/>
  </w:style>
  <w:style w:type="paragraph" w:customStyle="1" w:styleId="E567261A4D6E4F9293C3B03C101C8599">
    <w:name w:val="E567261A4D6E4F9293C3B03C101C8599"/>
    <w:rsid w:val="00FC258B"/>
  </w:style>
  <w:style w:type="paragraph" w:customStyle="1" w:styleId="CAD50DBAF4B64C85B5CBA63057B14F35">
    <w:name w:val="CAD50DBAF4B64C85B5CBA63057B14F35"/>
    <w:rsid w:val="00FC258B"/>
  </w:style>
  <w:style w:type="paragraph" w:customStyle="1" w:styleId="E874D2F0FB9B4029921EBD5ACCD0C8D1">
    <w:name w:val="E874D2F0FB9B4029921EBD5ACCD0C8D1"/>
    <w:rsid w:val="00FC258B"/>
  </w:style>
  <w:style w:type="paragraph" w:customStyle="1" w:styleId="41A98B013B974DA2AEE9C35EFF87A754">
    <w:name w:val="41A98B013B974DA2AEE9C35EFF87A754"/>
    <w:rsid w:val="00FC258B"/>
  </w:style>
  <w:style w:type="paragraph" w:customStyle="1" w:styleId="B057FA0E3D244666A2DD7A494D55CDB0">
    <w:name w:val="B057FA0E3D244666A2DD7A494D55CDB0"/>
    <w:rsid w:val="00FC258B"/>
  </w:style>
  <w:style w:type="paragraph" w:customStyle="1" w:styleId="75ACCA3A20984A3B875F73289AB0C461">
    <w:name w:val="75ACCA3A20984A3B875F73289AB0C461"/>
    <w:rsid w:val="00FC258B"/>
  </w:style>
  <w:style w:type="paragraph" w:customStyle="1" w:styleId="B8AC7D6EAD064FBF87724AF367761A3E">
    <w:name w:val="B8AC7D6EAD064FBF87724AF367761A3E"/>
    <w:rsid w:val="00FC258B"/>
  </w:style>
  <w:style w:type="paragraph" w:customStyle="1" w:styleId="406ADF8379C64BC299D74BFC6C01B792">
    <w:name w:val="406ADF8379C64BC299D74BFC6C01B792"/>
    <w:rsid w:val="00FC258B"/>
  </w:style>
  <w:style w:type="paragraph" w:customStyle="1" w:styleId="8456695049B24CB9A76E8790D07144DD">
    <w:name w:val="8456695049B24CB9A76E8790D07144DD"/>
    <w:rsid w:val="00FC258B"/>
  </w:style>
  <w:style w:type="paragraph" w:customStyle="1" w:styleId="2FEE2C6CD7FE454BBD6A0FE2D421A4EE">
    <w:name w:val="2FEE2C6CD7FE454BBD6A0FE2D421A4EE"/>
    <w:rsid w:val="00FC258B"/>
  </w:style>
  <w:style w:type="paragraph" w:customStyle="1" w:styleId="E8BDDA2A7111456CB52B1796914E4AE1">
    <w:name w:val="E8BDDA2A7111456CB52B1796914E4AE1"/>
    <w:rsid w:val="00FC258B"/>
  </w:style>
  <w:style w:type="paragraph" w:customStyle="1" w:styleId="36A3011C3AF54236AADF0242EF16EA33">
    <w:name w:val="36A3011C3AF54236AADF0242EF16EA33"/>
    <w:rsid w:val="00FC258B"/>
  </w:style>
  <w:style w:type="paragraph" w:customStyle="1" w:styleId="34DFFC57287244CABA440B523716B483">
    <w:name w:val="34DFFC57287244CABA440B523716B483"/>
    <w:rsid w:val="00FC258B"/>
  </w:style>
  <w:style w:type="paragraph" w:customStyle="1" w:styleId="A299D8FE3DB540199B9F901983730143">
    <w:name w:val="A299D8FE3DB540199B9F901983730143"/>
    <w:rsid w:val="00FC258B"/>
  </w:style>
  <w:style w:type="paragraph" w:customStyle="1" w:styleId="A600DB6C3D144B1691EF501D6078751F">
    <w:name w:val="A600DB6C3D144B1691EF501D6078751F"/>
    <w:rsid w:val="00FC258B"/>
  </w:style>
  <w:style w:type="paragraph" w:customStyle="1" w:styleId="666A0C0A20E54384A6F78473FB7CC4ED">
    <w:name w:val="666A0C0A20E54384A6F78473FB7CC4ED"/>
    <w:rsid w:val="00FC258B"/>
  </w:style>
  <w:style w:type="paragraph" w:customStyle="1" w:styleId="262A364B2EFB4570B8750ED7ECDF9AAA">
    <w:name w:val="262A364B2EFB4570B8750ED7ECDF9AAA"/>
    <w:rsid w:val="00FC258B"/>
  </w:style>
  <w:style w:type="paragraph" w:customStyle="1" w:styleId="64F6DD23E50D4374B07A42BDAF004E73">
    <w:name w:val="64F6DD23E50D4374B07A42BDAF004E73"/>
    <w:rsid w:val="00FC258B"/>
  </w:style>
  <w:style w:type="paragraph" w:customStyle="1" w:styleId="E1F010F3357440CDA49A6B3254AB9158">
    <w:name w:val="E1F010F3357440CDA49A6B3254AB9158"/>
    <w:rsid w:val="00FC258B"/>
  </w:style>
  <w:style w:type="paragraph" w:customStyle="1" w:styleId="A0E052BB047E49A4931E5E2A08D8D937">
    <w:name w:val="A0E052BB047E49A4931E5E2A08D8D937"/>
    <w:rsid w:val="00FC258B"/>
  </w:style>
  <w:style w:type="paragraph" w:customStyle="1" w:styleId="89868976335A4B9BB60B8204E48803BB">
    <w:name w:val="89868976335A4B9BB60B8204E48803BB"/>
    <w:rsid w:val="00FC258B"/>
  </w:style>
  <w:style w:type="paragraph" w:customStyle="1" w:styleId="C9414597F4DD4ED28D88F1D50C59F35F">
    <w:name w:val="C9414597F4DD4ED28D88F1D50C59F35F"/>
    <w:rsid w:val="00FC258B"/>
  </w:style>
  <w:style w:type="paragraph" w:customStyle="1" w:styleId="90C16CB1055444D7BF9D789FC88B9D9F">
    <w:name w:val="90C16CB1055444D7BF9D789FC88B9D9F"/>
    <w:rsid w:val="00FC258B"/>
  </w:style>
  <w:style w:type="paragraph" w:customStyle="1" w:styleId="22C01D8BD9074F52B7F43B489B86C2BE">
    <w:name w:val="22C01D8BD9074F52B7F43B489B86C2BE"/>
    <w:rsid w:val="00FC258B"/>
  </w:style>
  <w:style w:type="paragraph" w:customStyle="1" w:styleId="F93DD34676584843B1938FC8C3B4B141">
    <w:name w:val="F93DD34676584843B1938FC8C3B4B141"/>
    <w:rsid w:val="00FC258B"/>
  </w:style>
  <w:style w:type="paragraph" w:customStyle="1" w:styleId="A56BA6EB2D164351B0D05463A903C074">
    <w:name w:val="A56BA6EB2D164351B0D05463A903C074"/>
    <w:rsid w:val="00FC258B"/>
  </w:style>
  <w:style w:type="paragraph" w:customStyle="1" w:styleId="948865ACF4BA4A14AA0D5429AA5EFAB6">
    <w:name w:val="948865ACF4BA4A14AA0D5429AA5EFAB6"/>
    <w:rsid w:val="00FC258B"/>
  </w:style>
  <w:style w:type="paragraph" w:customStyle="1" w:styleId="AF453C17D4814C099A4C57BF2D6FA9D7">
    <w:name w:val="AF453C17D4814C099A4C57BF2D6FA9D7"/>
    <w:rsid w:val="00FC258B"/>
  </w:style>
  <w:style w:type="paragraph" w:customStyle="1" w:styleId="F33933770849431C8571672F0C5E2A42">
    <w:name w:val="F33933770849431C8571672F0C5E2A42"/>
    <w:rsid w:val="00FC258B"/>
  </w:style>
  <w:style w:type="paragraph" w:customStyle="1" w:styleId="3A47AC5790C642EE94DD830FC2054372">
    <w:name w:val="3A47AC5790C642EE94DD830FC2054372"/>
    <w:rsid w:val="00FC258B"/>
  </w:style>
  <w:style w:type="paragraph" w:customStyle="1" w:styleId="EAF85497431E4673A5B50F460433DD3A">
    <w:name w:val="EAF85497431E4673A5B50F460433DD3A"/>
    <w:rsid w:val="00FC258B"/>
  </w:style>
  <w:style w:type="paragraph" w:customStyle="1" w:styleId="C0D645B075514CB38EE2B09617F1C250">
    <w:name w:val="C0D645B075514CB38EE2B09617F1C250"/>
    <w:rsid w:val="00FC258B"/>
  </w:style>
  <w:style w:type="paragraph" w:customStyle="1" w:styleId="354EECA171434F9FA6188BED8DA61ECF">
    <w:name w:val="354EECA171434F9FA6188BED8DA61ECF"/>
    <w:rsid w:val="00FC258B"/>
  </w:style>
  <w:style w:type="paragraph" w:customStyle="1" w:styleId="5A5FD87819B3409997F5CC21BC443350">
    <w:name w:val="5A5FD87819B3409997F5CC21BC443350"/>
    <w:rsid w:val="00FC258B"/>
  </w:style>
  <w:style w:type="paragraph" w:customStyle="1" w:styleId="B41CF81FA758481D8C62295D65A4CB21">
    <w:name w:val="B41CF81FA758481D8C62295D65A4CB21"/>
    <w:rsid w:val="00FC258B"/>
  </w:style>
  <w:style w:type="paragraph" w:customStyle="1" w:styleId="2CD73897400A4D279EBA07E1BD433A9F">
    <w:name w:val="2CD73897400A4D279EBA07E1BD433A9F"/>
    <w:rsid w:val="00FC258B"/>
  </w:style>
  <w:style w:type="paragraph" w:customStyle="1" w:styleId="281870EF086C4A419B147BC2F6F8ACDB">
    <w:name w:val="281870EF086C4A419B147BC2F6F8ACDB"/>
    <w:rsid w:val="00FC258B"/>
  </w:style>
  <w:style w:type="paragraph" w:customStyle="1" w:styleId="BB17CD63CB134DAAAF61116AE4775F07">
    <w:name w:val="BB17CD63CB134DAAAF61116AE4775F07"/>
    <w:rsid w:val="00FC258B"/>
  </w:style>
  <w:style w:type="paragraph" w:customStyle="1" w:styleId="F89F20E668B14BC8A9FFA16D4A2099D9">
    <w:name w:val="F89F20E668B14BC8A9FFA16D4A2099D9"/>
    <w:rsid w:val="00FC258B"/>
  </w:style>
  <w:style w:type="paragraph" w:customStyle="1" w:styleId="E6EF7D5ADCE34338AE4B2AB475C481A8">
    <w:name w:val="E6EF7D5ADCE34338AE4B2AB475C481A8"/>
    <w:rsid w:val="00FC258B"/>
  </w:style>
  <w:style w:type="paragraph" w:customStyle="1" w:styleId="27CF9310AD36442F8CD48D22A3D4E82F">
    <w:name w:val="27CF9310AD36442F8CD48D22A3D4E82F"/>
    <w:rsid w:val="00FC258B"/>
  </w:style>
  <w:style w:type="paragraph" w:customStyle="1" w:styleId="9520560B6B0D439F9B81439100D77BA9">
    <w:name w:val="9520560B6B0D439F9B81439100D77BA9"/>
    <w:rsid w:val="00FC258B"/>
  </w:style>
  <w:style w:type="paragraph" w:customStyle="1" w:styleId="4B0555800B024F5286749D179CC1AA41">
    <w:name w:val="4B0555800B024F5286749D179CC1AA41"/>
    <w:rsid w:val="00FC258B"/>
  </w:style>
  <w:style w:type="paragraph" w:customStyle="1" w:styleId="5F6258BF1D074079B4455D0F74E2ECE6">
    <w:name w:val="5F6258BF1D074079B4455D0F74E2ECE6"/>
    <w:rsid w:val="00FC258B"/>
  </w:style>
  <w:style w:type="paragraph" w:customStyle="1" w:styleId="0A8F9EE25C5A4F1C92ADF9A39BAC12D2">
    <w:name w:val="0A8F9EE25C5A4F1C92ADF9A39BAC12D2"/>
    <w:rsid w:val="00FC258B"/>
  </w:style>
  <w:style w:type="paragraph" w:customStyle="1" w:styleId="05882A2DFCE64AADB154436F9FC9FEC9">
    <w:name w:val="05882A2DFCE64AADB154436F9FC9FEC9"/>
    <w:rsid w:val="00FC258B"/>
  </w:style>
  <w:style w:type="paragraph" w:customStyle="1" w:styleId="E7A3AFE333C04195AB7310CACB6B4B10">
    <w:name w:val="E7A3AFE333C04195AB7310CACB6B4B10"/>
    <w:rsid w:val="00FC258B"/>
  </w:style>
  <w:style w:type="paragraph" w:customStyle="1" w:styleId="71B9463360524C91940B44767EFC581C">
    <w:name w:val="71B9463360524C91940B44767EFC581C"/>
    <w:rsid w:val="00FC258B"/>
  </w:style>
  <w:style w:type="paragraph" w:customStyle="1" w:styleId="E96839173F494DC6AA6E81C4CC6BB0AD">
    <w:name w:val="E96839173F494DC6AA6E81C4CC6BB0AD"/>
    <w:rsid w:val="00FC258B"/>
  </w:style>
  <w:style w:type="paragraph" w:customStyle="1" w:styleId="F64C721EE8EA48928C5F53C1D815AA8D">
    <w:name w:val="F64C721EE8EA48928C5F53C1D815AA8D"/>
    <w:rsid w:val="00FC258B"/>
  </w:style>
  <w:style w:type="paragraph" w:customStyle="1" w:styleId="EA1B01ADA18747EDB40BB97B8E8DB81A">
    <w:name w:val="EA1B01ADA18747EDB40BB97B8E8DB81A"/>
    <w:rsid w:val="00FC258B"/>
  </w:style>
  <w:style w:type="paragraph" w:customStyle="1" w:styleId="ADAA205A3FA54A7E8D70CC5219AFF226">
    <w:name w:val="ADAA205A3FA54A7E8D70CC5219AFF226"/>
    <w:rsid w:val="00FC258B"/>
  </w:style>
  <w:style w:type="paragraph" w:customStyle="1" w:styleId="F8C3256BE6BF4CF2B9D8837F7360FD35">
    <w:name w:val="F8C3256BE6BF4CF2B9D8837F7360FD35"/>
    <w:rsid w:val="00FC258B"/>
  </w:style>
  <w:style w:type="paragraph" w:customStyle="1" w:styleId="A78BE518CA994FB18D718C7F8F84F87F">
    <w:name w:val="A78BE518CA994FB18D718C7F8F84F87F"/>
    <w:rsid w:val="00FC258B"/>
  </w:style>
  <w:style w:type="paragraph" w:customStyle="1" w:styleId="E2A56815A0D142299E17640FE28E34D1">
    <w:name w:val="E2A56815A0D142299E17640FE28E34D1"/>
    <w:rsid w:val="00FC258B"/>
  </w:style>
  <w:style w:type="paragraph" w:customStyle="1" w:styleId="6BB806E8B4844C32859111ADDE46945F">
    <w:name w:val="6BB806E8B4844C32859111ADDE46945F"/>
    <w:rsid w:val="00FC258B"/>
  </w:style>
  <w:style w:type="paragraph" w:customStyle="1" w:styleId="170BD52193EF45D4AFD23069C06649D2">
    <w:name w:val="170BD52193EF45D4AFD23069C06649D2"/>
    <w:rsid w:val="00FC258B"/>
  </w:style>
  <w:style w:type="paragraph" w:customStyle="1" w:styleId="A3E1E141054947F3828F853F58B8C6E8">
    <w:name w:val="A3E1E141054947F3828F853F58B8C6E8"/>
    <w:rsid w:val="00FC258B"/>
  </w:style>
  <w:style w:type="paragraph" w:customStyle="1" w:styleId="789150129C954CD7B48E62A3FD8FC55A">
    <w:name w:val="789150129C954CD7B48E62A3FD8FC55A"/>
    <w:rsid w:val="00FC258B"/>
  </w:style>
  <w:style w:type="paragraph" w:customStyle="1" w:styleId="E0005200986741E988DF229837EA041C">
    <w:name w:val="E0005200986741E988DF229837EA041C"/>
    <w:rsid w:val="00FC258B"/>
  </w:style>
  <w:style w:type="paragraph" w:customStyle="1" w:styleId="2BA0D1FECD2F4D7A8482501AEA44B253">
    <w:name w:val="2BA0D1FECD2F4D7A8482501AEA44B253"/>
    <w:rsid w:val="00FC258B"/>
  </w:style>
  <w:style w:type="paragraph" w:customStyle="1" w:styleId="9E2449306BDF4FBBBF9D4953F1BBD9E3">
    <w:name w:val="9E2449306BDF4FBBBF9D4953F1BBD9E3"/>
    <w:rsid w:val="00FC258B"/>
  </w:style>
  <w:style w:type="paragraph" w:customStyle="1" w:styleId="5CC454B0B32040C6A1B51C262FC8F1E7">
    <w:name w:val="5CC454B0B32040C6A1B51C262FC8F1E7"/>
    <w:rsid w:val="00FC258B"/>
  </w:style>
  <w:style w:type="paragraph" w:customStyle="1" w:styleId="05AA6FE5416B4C2BB1BD70490CCE0B7B">
    <w:name w:val="05AA6FE5416B4C2BB1BD70490CCE0B7B"/>
    <w:rsid w:val="00FC258B"/>
  </w:style>
  <w:style w:type="paragraph" w:customStyle="1" w:styleId="01133027C8E345A69768BEBD915B6650">
    <w:name w:val="01133027C8E345A69768BEBD915B6650"/>
    <w:rsid w:val="00FC258B"/>
  </w:style>
  <w:style w:type="paragraph" w:customStyle="1" w:styleId="1E6BDF5C91C945BA9ADC2ADAB810F079">
    <w:name w:val="1E6BDF5C91C945BA9ADC2ADAB810F079"/>
    <w:rsid w:val="00FC258B"/>
  </w:style>
  <w:style w:type="paragraph" w:customStyle="1" w:styleId="8502365831354569B54D378885231620">
    <w:name w:val="8502365831354569B54D378885231620"/>
    <w:rsid w:val="00FC258B"/>
  </w:style>
  <w:style w:type="paragraph" w:customStyle="1" w:styleId="3EC1502EB1AE44F1B3D18FBA6EA1B5EA">
    <w:name w:val="3EC1502EB1AE44F1B3D18FBA6EA1B5EA"/>
    <w:rsid w:val="00FC258B"/>
  </w:style>
  <w:style w:type="paragraph" w:customStyle="1" w:styleId="B8D1C3B726674589AE6DD12B141EAF63">
    <w:name w:val="B8D1C3B726674589AE6DD12B141EAF63"/>
    <w:rsid w:val="00FC258B"/>
  </w:style>
  <w:style w:type="paragraph" w:customStyle="1" w:styleId="A4ADDCFB22E14ECDA0D5338D054CA0FF">
    <w:name w:val="A4ADDCFB22E14ECDA0D5338D054CA0FF"/>
    <w:rsid w:val="00FC258B"/>
  </w:style>
  <w:style w:type="paragraph" w:customStyle="1" w:styleId="01E53E0F06894F46A7D58701D80F9324">
    <w:name w:val="01E53E0F06894F46A7D58701D80F9324"/>
    <w:rsid w:val="00FC258B"/>
  </w:style>
  <w:style w:type="paragraph" w:customStyle="1" w:styleId="32C47C90922E40C7BF2EEF79BAE7DAF2">
    <w:name w:val="32C47C90922E40C7BF2EEF79BAE7DAF2"/>
    <w:rsid w:val="00FC258B"/>
  </w:style>
  <w:style w:type="paragraph" w:customStyle="1" w:styleId="C569BEB2FDF24B2ABD4F679C5CF39810">
    <w:name w:val="C569BEB2FDF24B2ABD4F679C5CF39810"/>
    <w:rsid w:val="00FC258B"/>
  </w:style>
  <w:style w:type="paragraph" w:customStyle="1" w:styleId="04F0A78DE19D41ECAAA10FEC51CCB476">
    <w:name w:val="04F0A78DE19D41ECAAA10FEC51CCB476"/>
    <w:rsid w:val="00FC258B"/>
  </w:style>
  <w:style w:type="paragraph" w:customStyle="1" w:styleId="C8D58DF17C63463EA6587840AAB39FCF">
    <w:name w:val="C8D58DF17C63463EA6587840AAB39FCF"/>
    <w:rsid w:val="00FC258B"/>
  </w:style>
  <w:style w:type="paragraph" w:customStyle="1" w:styleId="905D168EC86244248D6A5D2733BACDE5">
    <w:name w:val="905D168EC86244248D6A5D2733BACDE5"/>
    <w:rsid w:val="00FC258B"/>
  </w:style>
  <w:style w:type="paragraph" w:customStyle="1" w:styleId="1E803FED528747299DADC99934C91FB2">
    <w:name w:val="1E803FED528747299DADC99934C91FB2"/>
    <w:rsid w:val="00FC258B"/>
  </w:style>
  <w:style w:type="paragraph" w:customStyle="1" w:styleId="D53D3E7C513A418DB644D6E8D10B9EE8">
    <w:name w:val="D53D3E7C513A418DB644D6E8D10B9EE8"/>
    <w:rsid w:val="00FC258B"/>
  </w:style>
  <w:style w:type="paragraph" w:customStyle="1" w:styleId="625373EA053745268F98AC8F269BA953">
    <w:name w:val="625373EA053745268F98AC8F269BA953"/>
    <w:rsid w:val="00FC258B"/>
  </w:style>
  <w:style w:type="paragraph" w:customStyle="1" w:styleId="A440B4769A3C4E98B12411CA3C6C152A">
    <w:name w:val="A440B4769A3C4E98B12411CA3C6C152A"/>
    <w:rsid w:val="00FC258B"/>
  </w:style>
  <w:style w:type="paragraph" w:customStyle="1" w:styleId="03CF756067C6405987C57C09F2947601">
    <w:name w:val="03CF756067C6405987C57C09F2947601"/>
    <w:rsid w:val="00FC258B"/>
  </w:style>
  <w:style w:type="paragraph" w:customStyle="1" w:styleId="4306996CE51649E4B33A3657057C5166">
    <w:name w:val="4306996CE51649E4B33A3657057C5166"/>
    <w:rsid w:val="00FC258B"/>
  </w:style>
  <w:style w:type="paragraph" w:customStyle="1" w:styleId="C98C8892C0354C8BA4BD0EA19A57E4CA">
    <w:name w:val="C98C8892C0354C8BA4BD0EA19A57E4CA"/>
    <w:rsid w:val="00FC258B"/>
  </w:style>
  <w:style w:type="paragraph" w:customStyle="1" w:styleId="A08E4B9FB1384B0BAB0A20AB4E7D20D0">
    <w:name w:val="A08E4B9FB1384B0BAB0A20AB4E7D20D0"/>
    <w:rsid w:val="00FC258B"/>
  </w:style>
  <w:style w:type="paragraph" w:customStyle="1" w:styleId="657C03A88E1243BFBE36B28F3BB5937E">
    <w:name w:val="657C03A88E1243BFBE36B28F3BB5937E"/>
    <w:rsid w:val="00FC258B"/>
  </w:style>
  <w:style w:type="paragraph" w:customStyle="1" w:styleId="813B55E55A72438BB54BA44AE2EA0C08">
    <w:name w:val="813B55E55A72438BB54BA44AE2EA0C08"/>
    <w:rsid w:val="00FC258B"/>
  </w:style>
  <w:style w:type="paragraph" w:customStyle="1" w:styleId="B6D2D0085E714BA2A08BA9862E77BC74">
    <w:name w:val="B6D2D0085E714BA2A08BA9862E77BC74"/>
    <w:rsid w:val="00FC258B"/>
  </w:style>
  <w:style w:type="paragraph" w:customStyle="1" w:styleId="1F4027C03E6548AE87FC5D10456EDEEA">
    <w:name w:val="1F4027C03E6548AE87FC5D10456EDEEA"/>
    <w:rsid w:val="00FC258B"/>
  </w:style>
  <w:style w:type="paragraph" w:customStyle="1" w:styleId="D856302CB0A54AEBA1F5F2F679014A32">
    <w:name w:val="D856302CB0A54AEBA1F5F2F679014A32"/>
    <w:rsid w:val="00FC258B"/>
  </w:style>
  <w:style w:type="paragraph" w:customStyle="1" w:styleId="B7748A74DA054E348A68DAE51C0753AF">
    <w:name w:val="B7748A74DA054E348A68DAE51C0753AF"/>
    <w:rsid w:val="00FC258B"/>
  </w:style>
  <w:style w:type="paragraph" w:customStyle="1" w:styleId="A0880CB79DB14DBB98E6F0171739CACD">
    <w:name w:val="A0880CB79DB14DBB98E6F0171739CACD"/>
    <w:rsid w:val="00FC258B"/>
  </w:style>
  <w:style w:type="paragraph" w:customStyle="1" w:styleId="F395F4E2C04A4ADE8C30C87759E7550C">
    <w:name w:val="F395F4E2C04A4ADE8C30C87759E7550C"/>
    <w:rsid w:val="00FC258B"/>
  </w:style>
  <w:style w:type="paragraph" w:customStyle="1" w:styleId="C5065F4DA6BF42FDA7BCFCB67597AEB9">
    <w:name w:val="C5065F4DA6BF42FDA7BCFCB67597AEB9"/>
    <w:rsid w:val="00FC258B"/>
  </w:style>
  <w:style w:type="paragraph" w:customStyle="1" w:styleId="8477AE9C6EC147B28B9708E667D552DD">
    <w:name w:val="8477AE9C6EC147B28B9708E667D552DD"/>
    <w:rsid w:val="00FC258B"/>
  </w:style>
  <w:style w:type="paragraph" w:customStyle="1" w:styleId="1CE5CC2A3D8E48B7B492039BCB29CDB9">
    <w:name w:val="1CE5CC2A3D8E48B7B492039BCB29CDB9"/>
    <w:rsid w:val="00FC258B"/>
  </w:style>
  <w:style w:type="paragraph" w:customStyle="1" w:styleId="EAD17930110A4717AF13988F5BCEF23F">
    <w:name w:val="EAD17930110A4717AF13988F5BCEF23F"/>
    <w:rsid w:val="00FC258B"/>
  </w:style>
  <w:style w:type="paragraph" w:customStyle="1" w:styleId="F038CE0EAA864FB58F410753253DF657">
    <w:name w:val="F038CE0EAA864FB58F410753253DF657"/>
    <w:rsid w:val="00FC258B"/>
  </w:style>
  <w:style w:type="paragraph" w:customStyle="1" w:styleId="234CC69DDD224CE3B22472E256A53C57">
    <w:name w:val="234CC69DDD224CE3B22472E256A53C57"/>
    <w:rsid w:val="00FC25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473</Words>
  <Characters>2606</Characters>
  <Application>Microsoft Office Word</Application>
  <DocSecurity>0</DocSecurity>
  <Lines>21</Lines>
  <Paragraphs>6</Paragraphs>
  <ScaleCrop>false</ScaleCrop>
  <Company/>
  <LinksUpToDate>false</LinksUpToDate>
  <CharactersWithSpaces>3073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METIB ARCON</dc:creator>
  <cp:keywords/>
  <dc:description/>
  <cp:lastModifiedBy>METIB ARCON</cp:lastModifiedBy>
  <cp:revision>1</cp:revision>
  <dcterms:created xsi:type="dcterms:W3CDTF">2025-09-05T00:44:00Z</dcterms:created>
  <dcterms:modified xsi:type="dcterms:W3CDTF">2025-09-05T00:48:00Z</dcterms:modified>
</cp:coreProperties>
</file>