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2F37D" w14:textId="2E3AB185" w:rsidR="00B7153A" w:rsidRPr="00730C3D" w:rsidRDefault="00B7153A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  <w:sz w:val="20"/>
          <w:szCs w:val="20"/>
        </w:rPr>
      </w:pPr>
      <w:bookmarkStart w:id="0" w:name="_GoBack"/>
      <w:bookmarkEnd w:id="0"/>
      <w:r w:rsidRPr="00730C3D">
        <w:rPr>
          <w:rFonts w:ascii="Verdana" w:hAnsi="Verdana" w:cs="Arial"/>
          <w:b/>
          <w:sz w:val="20"/>
          <w:szCs w:val="20"/>
          <w:highlight w:val="lightGray"/>
        </w:rPr>
        <w:t>[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  <w:highlight w:val="lightGray"/>
        </w:rPr>
        <w:t>Número del Proceso de Contratación]</w:t>
      </w:r>
      <w:r w:rsidRPr="00730C3D">
        <w:rPr>
          <w:rFonts w:ascii="Verdana" w:hAnsi="Verdana"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730C3D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1BE1AD43" w:rsidR="00D03FF2" w:rsidRPr="00730C3D" w:rsidRDefault="00AF6EB6" w:rsidP="005C4B29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815ED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730C3D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730C3D" w:rsidRDefault="00DB6C49" w:rsidP="00385CFF">
      <w:pPr>
        <w:spacing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realice</w:t>
      </w:r>
      <w:r w:rsidR="008178D8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730C3D" w:rsidRDefault="00AF6EB6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730C3D" w:rsidRDefault="1F2B1654" w:rsidP="005C4B29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730C3D" w:rsidRDefault="00AF6EB6" w:rsidP="005C4B29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1B377E" w14:textId="77777777" w:rsidR="00241AC0" w:rsidRDefault="00241AC0" w:rsidP="00241AC0">
      <w:pPr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5A5D289C" w14:textId="0B89BCC3" w:rsidR="009B6080" w:rsidRPr="00730C3D" w:rsidRDefault="1F2B1654" w:rsidP="00241AC0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, en adelante el “Proceso de Contratación”   </w:t>
      </w:r>
    </w:p>
    <w:p w14:paraId="39DF4095" w14:textId="5B9ABD4D" w:rsidR="0014333F" w:rsidRPr="00730C3D" w:rsidRDefault="000251A9" w:rsidP="009B6080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04526AFF" w14:textId="7CB2658F" w:rsidR="00AF6EB6" w:rsidRPr="00730C3D" w:rsidRDefault="0063220C" w:rsidP="009B6080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F73C47" w:rsidRPr="00730C3D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730C3D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730C3D" w:rsidRDefault="009F2186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730C3D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sz w:val="20"/>
          <w:szCs w:val="20"/>
          <w:lang w:eastAsia="es-ES"/>
        </w:rPr>
      </w:pPr>
    </w:p>
    <w:p w14:paraId="72FF242E" w14:textId="7825CDE5" w:rsidR="00696296" w:rsidRPr="00730C3D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[</w:t>
      </w:r>
      <w:r w:rsidR="00D852B2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 xml:space="preserve">la </w:t>
      </w:r>
      <w:r w:rsidR="00EE2841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i</w:t>
      </w:r>
      <w:r w:rsidR="00696296" w:rsidRPr="00730C3D">
        <w:rPr>
          <w:rFonts w:ascii="Verdana" w:eastAsia="MS Mincho" w:hAnsi="Verdana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730C3D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730C3D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314"/>
        <w:gridCol w:w="1765"/>
        <w:gridCol w:w="1766"/>
        <w:gridCol w:w="1739"/>
        <w:gridCol w:w="1766"/>
      </w:tblGrid>
      <w:tr w:rsidR="00252203" w:rsidRPr="00730C3D" w14:paraId="7A71EBC2" w14:textId="77777777" w:rsidTr="007042E4">
        <w:trPr>
          <w:jc w:val="center"/>
        </w:trPr>
        <w:tc>
          <w:tcPr>
            <w:tcW w:w="2621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03137792" w14:textId="77777777" w:rsidTr="007042E4">
        <w:trPr>
          <w:jc w:val="center"/>
        </w:trPr>
        <w:tc>
          <w:tcPr>
            <w:tcW w:w="2621" w:type="dxa"/>
            <w:vMerge/>
            <w:shd w:val="clear" w:color="auto" w:fill="AEAAAA" w:themeFill="background2" w:themeFillShade="BF"/>
          </w:tcPr>
          <w:p w14:paraId="7F6E5DD2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73AE87F6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4870A9FE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2F100283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07B996DB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esos </w:t>
            </w:r>
            <w:r w:rsidR="00031FA3" w:rsidRPr="007042E4">
              <w:rPr>
                <w:rFonts w:ascii="Verdana" w:hAnsi="Verdana" w:cs="Arial"/>
                <w:b/>
                <w:sz w:val="20"/>
                <w:szCs w:val="20"/>
              </w:rPr>
              <w:t>C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olombianos)</w:t>
            </w:r>
          </w:p>
        </w:tc>
      </w:tr>
      <w:tr w:rsidR="00252203" w:rsidRPr="00730C3D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o</w:t>
            </w: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730C3D">
              <w:rPr>
                <w:rStyle w:val="Refdenotaalpie"/>
                <w:rFonts w:ascii="Verdana" w:hAnsi="Verdana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hAnsi="Verdana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FB536C9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22F25E3A" w14:textId="75DD123E" w:rsidR="00AD7BC1" w:rsidRPr="00730C3D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[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730C3D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730C3D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730C3D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7"/>
        <w:gridCol w:w="1704"/>
        <w:gridCol w:w="1673"/>
        <w:gridCol w:w="1673"/>
        <w:gridCol w:w="1673"/>
      </w:tblGrid>
      <w:tr w:rsidR="00252203" w:rsidRPr="00730C3D" w14:paraId="4160C33E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252203" w:rsidRPr="00730C3D" w14:paraId="4903C30F" w14:textId="77777777" w:rsidTr="007042E4">
        <w:trPr>
          <w:tblHeader/>
          <w:jc w:val="center"/>
        </w:trPr>
        <w:tc>
          <w:tcPr>
            <w:tcW w:w="2904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7042E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252203" w:rsidRPr="00730C3D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252203" w:rsidRPr="00730C3D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0F4C53" w:rsidRPr="00730C3D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730C3D" w:rsidRDefault="00E41422" w:rsidP="00AF6EB6">
            <w:pPr>
              <w:jc w:val="both"/>
              <w:rPr>
                <w:rFonts w:ascii="Verdana" w:eastAsia="Times New Roman" w:hAnsi="Verdana" w:cs="Arial"/>
                <w:color w:val="000000" w:themeColor="text1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730C3D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451B0883" w14:textId="77777777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392266FD" w14:textId="02FD8A39" w:rsidR="00E41422" w:rsidRPr="00730C3D" w:rsidRDefault="00C94856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Pr="00730C3D" w:rsidRDefault="06291EF1" w:rsidP="00075985">
      <w:pPr>
        <w:spacing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730C3D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p w14:paraId="7D8EFF7A" w14:textId="77777777" w:rsidR="00E41422" w:rsidRPr="00730C3D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730C3D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71EBED8B" w14:textId="35356D9C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04E203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44F17C10" w14:textId="77777777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  <w:p w14:paraId="6D5F51F2" w14:textId="1935EDD3" w:rsidR="006078EA" w:rsidRPr="00730C3D" w:rsidRDefault="006078EA" w:rsidP="00AF6EB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8F708F" w:rsidRPr="00730C3D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</w:t>
            </w:r>
            <w:r w:rsidR="21710D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P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679BCDB7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730C3D" w:rsidRDefault="00E41422" w:rsidP="00AF6EB6">
            <w:pPr>
              <w:jc w:val="center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730C3D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730C3D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730C3D" w:rsidRDefault="00E41422" w:rsidP="00AF6EB6">
            <w:pPr>
              <w:jc w:val="right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730C3D" w:rsidRDefault="00E41422" w:rsidP="00AF6EB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>i</w:t>
            </w:r>
            <w:r w:rsidRPr="00730C3D">
              <w:rPr>
                <w:rFonts w:ascii="Verdana" w:eastAsia="MS Mincho" w:hAnsi="Verdana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Verdana" w:eastAsia="MS Mincho" w:hAnsi="Verdana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730C3D">
                  <w:rPr>
                    <w:rFonts w:ascii="Verdana" w:eastAsia="MS Mincho" w:hAnsi="Verdana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730C3D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3A831F4" w14:textId="47B3F4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FDB8F63" w14:textId="4A40F535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7A1CADAE" w14:textId="04C29713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58E228B" w14:textId="626A665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5D490F" w14:textId="75F51C2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6A2C3696" w14:textId="3947445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4B5A21C" w14:textId="7B0F566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A2144A1" w14:textId="7B3A4672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E22C14F" w14:textId="4C064398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C81AA02" w14:textId="3144C90D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0B36454" w14:textId="66322BD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2BCD335" w14:textId="114040FE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10FFC8F5" w14:textId="0C02E5F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9B245B3" w14:textId="428B7DC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41BAF74D" w14:textId="015014A0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0C3CD83" w14:textId="1C8EA4BF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D2AF7BA" w14:textId="66EDBFF6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2F65CFEF" w14:textId="0FFBA4EC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5EC9EC8" w14:textId="00D5DDD4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06270F72" w14:textId="14A6FE37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3B0FBB47" w14:textId="712B32CA" w:rsidR="00311CEE" w:rsidRPr="00730C3D" w:rsidRDefault="00311CEE" w:rsidP="00AF6EB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es-419"/>
        </w:rPr>
      </w:pPr>
    </w:p>
    <w:p w14:paraId="50ADA221" w14:textId="7E35F560" w:rsidR="00311CEE" w:rsidRPr="00730C3D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lastRenderedPageBreak/>
        <w:t>FORMATO 4 B</w:t>
      </w:r>
    </w:p>
    <w:p w14:paraId="52C43B46" w14:textId="6BB62495" w:rsidR="0069586C" w:rsidRDefault="00311CEE" w:rsidP="00FA1594">
      <w:pPr>
        <w:jc w:val="center"/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(PERSONAS NATURALES O JURÍDICAS EXRANJERAS </w:t>
      </w:r>
      <w:r w:rsidR="00412D2A"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4B2E2A74" w14:textId="38F0D3F4" w:rsidR="0069586C" w:rsidRPr="00730C3D" w:rsidRDefault="008178D8" w:rsidP="0069586C">
      <w:pPr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F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730C3D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730C3D" w:rsidDel="008178D8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3ED63ADF" w:rsidR="00F406E0" w:rsidRPr="00730C3D" w:rsidRDefault="00F406E0" w:rsidP="00013A0C">
      <w:pPr>
        <w:spacing w:after="0" w:line="276" w:lineRule="auto"/>
        <w:jc w:val="both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730C3D">
        <w:rPr>
          <w:rFonts w:ascii="Verdana" w:hAnsi="Verdana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730C3D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730C3D">
        <w:rPr>
          <w:rFonts w:ascii="Verdana" w:eastAsia="Calibri" w:hAnsi="Verdana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730C3D" w:rsidRDefault="1B137294" w:rsidP="00AF2D21">
      <w:pPr>
        <w:spacing w:after="0"/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Default="00C22106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41A7879C" w14:textId="77777777" w:rsidR="00AF2D21" w:rsidRPr="00730C3D" w:rsidRDefault="00AF2D21" w:rsidP="00AF2D21">
      <w:pPr>
        <w:spacing w:after="0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02A46483" w14:textId="6051006A" w:rsidR="00C22106" w:rsidRPr="00730C3D" w:rsidRDefault="1B137294" w:rsidP="00206C1A">
      <w:pPr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730C3D" w:rsidRDefault="00E90A06" w:rsidP="00C22106">
      <w:pPr>
        <w:spacing w:after="0"/>
        <w:jc w:val="both"/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5C97601B" w14:textId="55A2F335" w:rsidR="00C22106" w:rsidRPr="00E1653E" w:rsidRDefault="00C22106" w:rsidP="00E1653E">
      <w:pPr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</w:pPr>
      <w:r w:rsidRPr="00730C3D">
        <w:rPr>
          <w:rFonts w:ascii="Verdana" w:eastAsia="Calibri" w:hAnsi="Verdana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9"/>
        <w:gridCol w:w="7037"/>
      </w:tblGrid>
      <w:tr w:rsidR="009F7DFB" w:rsidRPr="00730C3D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  <w:r w:rsidRPr="00730C3D"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730C3D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730C3D" w:rsidRDefault="00C22106">
            <w:pPr>
              <w:jc w:val="both"/>
              <w:rPr>
                <w:rFonts w:ascii="Verdana" w:eastAsia="Arial" w:hAnsi="Verdana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nvitación.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730C3D">
        <w:rPr>
          <w:rFonts w:ascii="Verdana" w:hAnsi="Verdana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documento]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730C3D" w:rsidRDefault="002615C5" w:rsidP="00C22106">
      <w:pPr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La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F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730C3D" w:rsidRDefault="00C22106" w:rsidP="00075985">
      <w:pPr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730C3D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30C3D" w14:paraId="01CA7EC1" w14:textId="77777777" w:rsidTr="007042E4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2BF883FC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7EC249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94406ED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34438591" w14:textId="77777777" w:rsidTr="00241AC0">
        <w:trPr>
          <w:trHeight w:val="748"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06D5E9F" w14:textId="77777777" w:rsidR="00C22106" w:rsidRPr="007042E4" w:rsidRDefault="00C22106">
            <w:pPr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D3CF8F" w14:textId="0A4805E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Proponente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ECE6A9A" w14:textId="08168593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N°1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FDC84FC" w14:textId="630EFD0A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N°2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49E6BF3E" w14:textId="510E6204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 xml:space="preserve">Integrante N°3 (Valor en </w:t>
            </w:r>
            <w:r w:rsidR="006125FC" w:rsidRPr="007042E4">
              <w:rPr>
                <w:rFonts w:ascii="Verdana" w:hAnsi="Verdana" w:cs="Arial"/>
                <w:b/>
                <w:sz w:val="20"/>
                <w:szCs w:val="20"/>
              </w:rPr>
              <w:t>P</w:t>
            </w:r>
            <w:r w:rsidRPr="007042E4">
              <w:rPr>
                <w:rFonts w:ascii="Verdana" w:hAnsi="Verdana" w:cs="Arial"/>
                <w:b/>
                <w:sz w:val="20"/>
                <w:szCs w:val="20"/>
              </w:rPr>
              <w:t>esos colombianos)</w:t>
            </w:r>
          </w:p>
        </w:tc>
      </w:tr>
      <w:tr w:rsidR="00C22106" w:rsidRPr="00730C3D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Activo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t</w:t>
            </w:r>
            <w:r w:rsidRPr="00730C3D">
              <w:rPr>
                <w:rFonts w:ascii="Verdana" w:hAnsi="Verdana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 xml:space="preserve">Pasivo </w:t>
            </w:r>
            <w:r w:rsidR="000E5B8D" w:rsidRPr="00730C3D">
              <w:rPr>
                <w:rFonts w:ascii="Verdana" w:hAnsi="Verdana" w:cs="Arial"/>
                <w:sz w:val="20"/>
                <w:szCs w:val="20"/>
              </w:rPr>
              <w:t>c</w:t>
            </w:r>
            <w:r w:rsidRPr="00730C3D">
              <w:rPr>
                <w:rFonts w:ascii="Verdana" w:hAnsi="Verdana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lastRenderedPageBreak/>
              <w:t>Gastos de intereses</w:t>
            </w:r>
            <w:r w:rsidR="00F31549" w:rsidRPr="00730C3D">
              <w:rPr>
                <w:rStyle w:val="Refdenotaalpie"/>
                <w:rFonts w:ascii="Verdana" w:hAnsi="Verdana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  <w:r w:rsidRPr="00730C3D">
              <w:rPr>
                <w:rFonts w:ascii="Verdana" w:hAnsi="Verdana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538DF058" w14:textId="6B43FD21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074A3CA9" w14:textId="1300D8A7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sz w:val="20"/>
          <w:szCs w:val="20"/>
          <w:lang w:eastAsia="es-ES"/>
        </w:rPr>
        <w:t>[</w:t>
      </w: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 w:rsidRPr="00730C3D"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  <w:t>]</w:t>
      </w:r>
    </w:p>
    <w:p w14:paraId="2C4890E2" w14:textId="77777777" w:rsidR="00DB4B67" w:rsidRPr="00730C3D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730C3D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Times New Roman" w:hAnsi="Verdana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Pr="00730C3D" w:rsidRDefault="00C22106" w:rsidP="00C2210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80"/>
        <w:gridCol w:w="1765"/>
        <w:gridCol w:w="1766"/>
        <w:gridCol w:w="1766"/>
        <w:gridCol w:w="1766"/>
      </w:tblGrid>
      <w:tr w:rsidR="00C22106" w:rsidRPr="00730C3D" w14:paraId="490887E7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DB177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C40E41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07A90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Proponente Plural</w:t>
            </w:r>
          </w:p>
        </w:tc>
      </w:tr>
      <w:tr w:rsidR="00C22106" w:rsidRPr="00730C3D" w14:paraId="2FC0DA3B" w14:textId="77777777" w:rsidTr="007042E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7528D78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50A2BA7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5239978F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6782663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A656AD9" w14:textId="77777777" w:rsidR="00C22106" w:rsidRPr="007042E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7042E4">
              <w:rPr>
                <w:rFonts w:ascii="Verdana" w:hAnsi="Verdana" w:cs="Arial"/>
                <w:b/>
                <w:sz w:val="20"/>
                <w:szCs w:val="20"/>
              </w:rPr>
              <w:t>Índice del integrante N°3</w:t>
            </w:r>
          </w:p>
        </w:tc>
      </w:tr>
      <w:tr w:rsidR="00C22106" w:rsidRPr="00730C3D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  <w:tr w:rsidR="00C22106" w:rsidRPr="00730C3D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730C3D" w:rsidRDefault="00C22106">
            <w:pPr>
              <w:jc w:val="both"/>
              <w:rPr>
                <w:rFonts w:ascii="Verdana" w:eastAsia="Times New Roman" w:hAnsi="Verdana" w:cs="Arial"/>
                <w:sz w:val="20"/>
                <w:szCs w:val="20"/>
                <w:lang w:eastAsia="es-CO"/>
              </w:rPr>
            </w:pPr>
            <w:r w:rsidRPr="00730C3D">
              <w:rPr>
                <w:rFonts w:ascii="Verdana" w:eastAsia="Arial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730C3D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</w:tr>
    </w:tbl>
    <w:p w14:paraId="117FC6CF" w14:textId="73233107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es-ES"/>
        </w:rPr>
      </w:pPr>
    </w:p>
    <w:p w14:paraId="6DFAB44F" w14:textId="076E4B39" w:rsidR="00C22106" w:rsidRPr="00730C3D" w:rsidRDefault="00C22106" w:rsidP="00C22106">
      <w:pPr>
        <w:spacing w:after="0" w:line="240" w:lineRule="auto"/>
        <w:jc w:val="both"/>
        <w:rPr>
          <w:rFonts w:ascii="Verdana" w:eastAsia="Calibri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Calibri" w:hAnsi="Verdana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730C3D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esos </w:t>
      </w:r>
      <w:r w:rsidR="000A6816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t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asa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r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m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p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c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730C3D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p w14:paraId="1ED46D1E" w14:textId="749768E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>e</w:t>
      </w:r>
      <w:r w:rsidR="00745A62"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 </w:t>
      </w:r>
      <w:r w:rsidRPr="00730C3D">
        <w:rPr>
          <w:rFonts w:ascii="Verdana" w:eastAsia="MS Mincho" w:hAnsi="Verdana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0A0C47A" w14:textId="77777777" w:rsidR="00241AC0" w:rsidRPr="00241AC0" w:rsidRDefault="00241AC0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2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:rsidRPr="00730C3D" w14:paraId="5D09A85D" w14:textId="77777777" w:rsidTr="0086192F">
        <w:trPr>
          <w:trHeight w:val="377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Pr="00730C3D" w:rsidRDefault="00C22106">
            <w:pPr>
              <w:jc w:val="right"/>
              <w:rPr>
                <w:rFonts w:ascii="Verdana" w:eastAsia="Arial" w:hAnsi="Verdana" w:cs="Arial"/>
                <w:sz w:val="20"/>
                <w:szCs w:val="20"/>
              </w:rPr>
            </w:pPr>
          </w:p>
        </w:tc>
      </w:tr>
      <w:tr w:rsidR="00C22106" w:rsidRPr="00241AC0" w14:paraId="5B4C0BD2" w14:textId="77777777" w:rsidTr="0086192F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</w:t>
            </w:r>
            <w:r w:rsidR="120CBA01"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de persona natural o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 representante legal del </w:t>
            </w:r>
            <w:r w:rsidR="00745A62" w:rsidRPr="00241AC0">
              <w:rPr>
                <w:rFonts w:ascii="Verdana" w:eastAsia="MS Mincho" w:hAnsi="Verdana" w:cs="Arial"/>
                <w:sz w:val="18"/>
                <w:szCs w:val="18"/>
              </w:rPr>
              <w:t>P</w:t>
            </w:r>
            <w:r w:rsidRPr="00241AC0">
              <w:rPr>
                <w:rFonts w:ascii="Verdana" w:eastAsia="MS Mincho" w:hAnsi="Verdana" w:cs="Arial"/>
                <w:sz w:val="18"/>
                <w:szCs w:val="18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Pr="00241AC0" w:rsidRDefault="00C22106">
            <w:pPr>
              <w:jc w:val="center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>Firma revisor fiscal o contador</w:t>
            </w:r>
          </w:p>
        </w:tc>
      </w:tr>
      <w:tr w:rsidR="00C22106" w:rsidRPr="00241AC0" w14:paraId="287F801F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“nombre”</w:t>
                </w:r>
              </w:sdtContent>
            </w:sdt>
          </w:p>
        </w:tc>
      </w:tr>
      <w:tr w:rsidR="00C22106" w:rsidRPr="00241AC0" w14:paraId="50C49E93" w14:textId="77777777" w:rsidTr="0086192F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Pr="00241AC0" w:rsidRDefault="00C22106">
            <w:pPr>
              <w:jc w:val="right"/>
              <w:rPr>
                <w:rFonts w:ascii="Verdana" w:eastAsia="Arial" w:hAnsi="Verdana" w:cs="Arial"/>
                <w:sz w:val="18"/>
                <w:szCs w:val="18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241AC0" w:rsidRDefault="00C22106">
            <w:pPr>
              <w:jc w:val="both"/>
              <w:rPr>
                <w:rFonts w:ascii="Verdana" w:eastAsia="Arial" w:hAnsi="Verdana" w:cs="Arial"/>
                <w:sz w:val="18"/>
                <w:szCs w:val="18"/>
              </w:rPr>
            </w:pPr>
            <w:r w:rsidRPr="00241AC0">
              <w:rPr>
                <w:rFonts w:ascii="Verdana" w:eastAsia="MS Mincho" w:hAnsi="Verdana" w:cs="Arial"/>
                <w:sz w:val="18"/>
                <w:szCs w:val="18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sz w:val="18"/>
                  <w:szCs w:val="18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241AC0">
                  <w:rPr>
                    <w:rFonts w:ascii="Verdana" w:eastAsia="MS Mincho" w:hAnsi="Verdana" w:cs="Arial"/>
                    <w:sz w:val="18"/>
                    <w:szCs w:val="18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3CB44978" w14:textId="2235F4DD" w:rsidR="005C4B29" w:rsidRPr="00730C3D" w:rsidRDefault="005C4B29" w:rsidP="00241AC0">
      <w:pPr>
        <w:tabs>
          <w:tab w:val="left" w:pos="1644"/>
        </w:tabs>
        <w:rPr>
          <w:rFonts w:ascii="Verdana" w:eastAsia="Calibri" w:hAnsi="Verdana" w:cs="Arial"/>
          <w:sz w:val="20"/>
          <w:szCs w:val="20"/>
          <w:lang w:val="es-419"/>
        </w:rPr>
      </w:pPr>
    </w:p>
    <w:sectPr w:rsidR="005C4B29" w:rsidRPr="00730C3D" w:rsidSect="0044728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0E711D" w14:textId="77777777" w:rsidR="00752832" w:rsidRDefault="00752832" w:rsidP="00506AD4">
      <w:pPr>
        <w:spacing w:after="0" w:line="240" w:lineRule="auto"/>
      </w:pPr>
      <w:r>
        <w:separator/>
      </w:r>
    </w:p>
  </w:endnote>
  <w:endnote w:type="continuationSeparator" w:id="0">
    <w:p w14:paraId="06B28140" w14:textId="77777777" w:rsidR="00752832" w:rsidRDefault="00752832" w:rsidP="00506AD4">
      <w:pPr>
        <w:spacing w:after="0" w:line="240" w:lineRule="auto"/>
      </w:pPr>
      <w:r>
        <w:continuationSeparator/>
      </w:r>
    </w:p>
  </w:endnote>
  <w:endnote w:type="continuationNotice" w:id="1">
    <w:p w14:paraId="0BE41044" w14:textId="77777777" w:rsidR="00752832" w:rsidRDefault="0075283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AE7A43" w14:textId="77777777" w:rsidR="005C4B29" w:rsidRDefault="005C4B29" w:rsidP="005C4B29">
    <w:pPr>
      <w:pStyle w:val="Piedepgina"/>
      <w:jc w:val="right"/>
      <w:rPr>
        <w:sz w:val="16"/>
        <w:szCs w:val="16"/>
      </w:rPr>
    </w:pPr>
  </w:p>
  <w:p w14:paraId="4B4F4169" w14:textId="387865B8" w:rsidR="002916D0" w:rsidRPr="005C4B29" w:rsidRDefault="005C4B29" w:rsidP="005C4B29">
    <w:pPr>
      <w:pStyle w:val="Piedepgina"/>
      <w:jc w:val="right"/>
      <w:rPr>
        <w:sz w:val="16"/>
        <w:szCs w:val="16"/>
      </w:rPr>
    </w:pPr>
    <w:r w:rsidRPr="005C4B29">
      <w:rPr>
        <w:sz w:val="16"/>
        <w:szCs w:val="16"/>
      </w:rPr>
      <w:t xml:space="preserve">Versión: 1 de </w:t>
    </w:r>
    <w:r w:rsidR="00A62451">
      <w:rPr>
        <w:sz w:val="16"/>
        <w:szCs w:val="16"/>
      </w:rPr>
      <w:t xml:space="preserve">21 </w:t>
    </w:r>
    <w:r w:rsidR="00A62451" w:rsidRPr="005C4B29">
      <w:rPr>
        <w:sz w:val="16"/>
        <w:szCs w:val="16"/>
      </w:rPr>
      <w:t>de</w:t>
    </w:r>
    <w:r w:rsidRPr="005C4B29">
      <w:rPr>
        <w:sz w:val="16"/>
        <w:szCs w:val="16"/>
      </w:rPr>
      <w:t xml:space="preserve"> </w:t>
    </w:r>
    <w:r w:rsidR="00A62451">
      <w:rPr>
        <w:sz w:val="16"/>
        <w:szCs w:val="16"/>
      </w:rPr>
      <w:t>agosto</w:t>
    </w:r>
    <w:r w:rsidRPr="005C4B29">
      <w:rPr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4BC1D" w14:textId="77777777" w:rsidR="00752832" w:rsidRDefault="00752832" w:rsidP="00506AD4">
      <w:pPr>
        <w:spacing w:after="0" w:line="240" w:lineRule="auto"/>
      </w:pPr>
      <w:r>
        <w:separator/>
      </w:r>
    </w:p>
  </w:footnote>
  <w:footnote w:type="continuationSeparator" w:id="0">
    <w:p w14:paraId="7ACFE5CC" w14:textId="77777777" w:rsidR="00752832" w:rsidRDefault="00752832" w:rsidP="00506AD4">
      <w:pPr>
        <w:spacing w:after="0" w:line="240" w:lineRule="auto"/>
      </w:pPr>
      <w:r>
        <w:continuationSeparator/>
      </w:r>
    </w:p>
  </w:footnote>
  <w:footnote w:type="continuationNotice" w:id="1">
    <w:p w14:paraId="321351C8" w14:textId="77777777" w:rsidR="00752832" w:rsidRDefault="00752832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9F747" w14:textId="59057235" w:rsidR="00506AD4" w:rsidRPr="00730C3D" w:rsidRDefault="005C4B29" w:rsidP="005C4B29">
    <w:pPr>
      <w:pStyle w:val="Encabezado"/>
      <w:jc w:val="center"/>
      <w:rPr>
        <w:rFonts w:ascii="Verdana" w:eastAsia="Arial" w:hAnsi="Verdana" w:cs="Arial"/>
        <w:b/>
        <w:bCs/>
        <w:lang w:eastAsia="es-CO"/>
      </w:rPr>
    </w:pPr>
    <w:r w:rsidRPr="00730C3D">
      <w:rPr>
        <w:rFonts w:ascii="Verdana" w:eastAsia="Arial" w:hAnsi="Verdana" w:cs="Arial"/>
        <w:b/>
        <w:bCs/>
        <w:lang w:eastAsia="es-CO"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64E75"/>
    <w:rsid w:val="0018502F"/>
    <w:rsid w:val="00187C50"/>
    <w:rsid w:val="001A4642"/>
    <w:rsid w:val="001B0A35"/>
    <w:rsid w:val="001D1B08"/>
    <w:rsid w:val="001E0CCF"/>
    <w:rsid w:val="001E4FB1"/>
    <w:rsid w:val="001F4FB1"/>
    <w:rsid w:val="00200229"/>
    <w:rsid w:val="00206C1A"/>
    <w:rsid w:val="00212AE0"/>
    <w:rsid w:val="00226FE6"/>
    <w:rsid w:val="00227F03"/>
    <w:rsid w:val="0023104D"/>
    <w:rsid w:val="00241AC0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2C7441"/>
    <w:rsid w:val="00305328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47285"/>
    <w:rsid w:val="00455054"/>
    <w:rsid w:val="00455E3F"/>
    <w:rsid w:val="00456D4B"/>
    <w:rsid w:val="00457881"/>
    <w:rsid w:val="004624DB"/>
    <w:rsid w:val="0046429F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C4B29"/>
    <w:rsid w:val="005D31E2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042E4"/>
    <w:rsid w:val="007138BD"/>
    <w:rsid w:val="007208C9"/>
    <w:rsid w:val="00724243"/>
    <w:rsid w:val="00724DF0"/>
    <w:rsid w:val="00730C3D"/>
    <w:rsid w:val="007318BE"/>
    <w:rsid w:val="0073198A"/>
    <w:rsid w:val="00734CD7"/>
    <w:rsid w:val="0074590B"/>
    <w:rsid w:val="00745A62"/>
    <w:rsid w:val="0075283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1579"/>
    <w:rsid w:val="00853B5D"/>
    <w:rsid w:val="0086192F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04591"/>
    <w:rsid w:val="00910C43"/>
    <w:rsid w:val="009517CE"/>
    <w:rsid w:val="009613A4"/>
    <w:rsid w:val="009648FC"/>
    <w:rsid w:val="00973A4B"/>
    <w:rsid w:val="0097555B"/>
    <w:rsid w:val="00980011"/>
    <w:rsid w:val="00991600"/>
    <w:rsid w:val="009968D3"/>
    <w:rsid w:val="009A17C8"/>
    <w:rsid w:val="009A2DDD"/>
    <w:rsid w:val="009B6080"/>
    <w:rsid w:val="009C5333"/>
    <w:rsid w:val="009D32CC"/>
    <w:rsid w:val="009F2186"/>
    <w:rsid w:val="009F7DFB"/>
    <w:rsid w:val="00A01226"/>
    <w:rsid w:val="00A10AD8"/>
    <w:rsid w:val="00A1282A"/>
    <w:rsid w:val="00A44B3E"/>
    <w:rsid w:val="00A5519B"/>
    <w:rsid w:val="00A6173B"/>
    <w:rsid w:val="00A62451"/>
    <w:rsid w:val="00A71141"/>
    <w:rsid w:val="00A71C79"/>
    <w:rsid w:val="00A72488"/>
    <w:rsid w:val="00A9507A"/>
    <w:rsid w:val="00AA7629"/>
    <w:rsid w:val="00AB6F68"/>
    <w:rsid w:val="00AC161C"/>
    <w:rsid w:val="00AC634D"/>
    <w:rsid w:val="00AD221C"/>
    <w:rsid w:val="00AD7BC1"/>
    <w:rsid w:val="00AF2D2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23E0E"/>
    <w:rsid w:val="00C31FED"/>
    <w:rsid w:val="00C461DB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278D5"/>
    <w:rsid w:val="00D37395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07946"/>
    <w:rsid w:val="00E1653E"/>
    <w:rsid w:val="00E16FEE"/>
    <w:rsid w:val="00E20689"/>
    <w:rsid w:val="00E41422"/>
    <w:rsid w:val="00E45869"/>
    <w:rsid w:val="00E5157B"/>
    <w:rsid w:val="00E858FB"/>
    <w:rsid w:val="00E90A06"/>
    <w:rsid w:val="00E91EB7"/>
    <w:rsid w:val="00EB0102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1594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423B9B4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64E75"/>
    <w:rsid w:val="001D1B08"/>
    <w:rsid w:val="00287A53"/>
    <w:rsid w:val="00301701"/>
    <w:rsid w:val="00305328"/>
    <w:rsid w:val="00491509"/>
    <w:rsid w:val="004A6F42"/>
    <w:rsid w:val="004B32A0"/>
    <w:rsid w:val="00584A5B"/>
    <w:rsid w:val="005E6B81"/>
    <w:rsid w:val="006C3E78"/>
    <w:rsid w:val="006D68D3"/>
    <w:rsid w:val="00734CD7"/>
    <w:rsid w:val="007771E0"/>
    <w:rsid w:val="007D2F15"/>
    <w:rsid w:val="007E0422"/>
    <w:rsid w:val="009613A4"/>
    <w:rsid w:val="00A504D5"/>
    <w:rsid w:val="00AB6F68"/>
    <w:rsid w:val="00B932F6"/>
    <w:rsid w:val="00C20D1F"/>
    <w:rsid w:val="00C23E0E"/>
    <w:rsid w:val="00C461DB"/>
    <w:rsid w:val="00C558CF"/>
    <w:rsid w:val="00CD697B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purl.org/dc/elements/1.1/"/>
    <ds:schemaRef ds:uri="a6cb9e4b-f1d1-4245-83ec-6cad768d538a"/>
    <ds:schemaRef ds:uri="9d85dbaf-23eb-4e57-a637-93dcacc8b1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38A0FC-75BE-4FFC-849E-CF9A1821D6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33A586-3D80-4CD5-B53C-4C4DEFB09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Milagros Isabel Rueda Lopez</cp:lastModifiedBy>
  <cp:revision>2</cp:revision>
  <cp:lastPrinted>2020-04-30T19:41:00Z</cp:lastPrinted>
  <dcterms:created xsi:type="dcterms:W3CDTF">2026-08-12T22:26:00Z</dcterms:created>
  <dcterms:modified xsi:type="dcterms:W3CDTF">2026-08-12T22:26:00Z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