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54A58" w14:textId="77777777" w:rsidR="00DC72E1" w:rsidRPr="00F700B8" w:rsidRDefault="00DC72E1">
      <w:pPr>
        <w:rPr>
          <w:rStyle w:val="normaltextrun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0D21CED0" w14:textId="32FA7DDF" w:rsidR="00441229" w:rsidRPr="00F700B8" w:rsidRDefault="00DC72E1" w:rsidP="00550B66">
      <w:pPr>
        <w:tabs>
          <w:tab w:val="center" w:pos="4366"/>
        </w:tabs>
        <w:spacing w:after="0" w:line="240" w:lineRule="auto"/>
        <w:ind w:right="105"/>
        <w:jc w:val="both"/>
        <w:rPr>
          <w:rFonts w:ascii="Arial" w:hAnsi="Arial" w:cs="Arial"/>
          <w:sz w:val="18"/>
          <w:szCs w:val="18"/>
        </w:rPr>
      </w:pPr>
      <w:proofErr w:type="gramStart"/>
      <w:r w:rsidRPr="00F700B8">
        <w:rPr>
          <w:rFonts w:ascii="Arial" w:hAnsi="Arial" w:cs="Arial"/>
          <w:sz w:val="18"/>
          <w:szCs w:val="18"/>
        </w:rPr>
        <w:t>T</w:t>
      </w:r>
      <w:r w:rsidR="001B332C" w:rsidRPr="00F700B8">
        <w:rPr>
          <w:rFonts w:ascii="Arial" w:hAnsi="Arial" w:cs="Arial"/>
          <w:sz w:val="18"/>
          <w:szCs w:val="18"/>
        </w:rPr>
        <w:t xml:space="preserve">urbaco,  </w:t>
      </w:r>
      <w:proofErr w:type="spellStart"/>
      <w:r w:rsidR="001B332C" w:rsidRPr="00F700B8">
        <w:rPr>
          <w:rFonts w:ascii="Arial" w:hAnsi="Arial" w:cs="Arial"/>
          <w:sz w:val="18"/>
          <w:szCs w:val="18"/>
        </w:rPr>
        <w:t>xxxxx</w:t>
      </w:r>
      <w:proofErr w:type="spellEnd"/>
      <w:proofErr w:type="gramEnd"/>
      <w:r w:rsidR="001B332C" w:rsidRPr="00F700B8">
        <w:rPr>
          <w:rFonts w:ascii="Arial" w:hAnsi="Arial" w:cs="Arial"/>
          <w:sz w:val="18"/>
          <w:szCs w:val="18"/>
        </w:rPr>
        <w:t xml:space="preserve"> </w:t>
      </w:r>
      <w:proofErr w:type="gramStart"/>
      <w:r w:rsidR="001B332C" w:rsidRPr="00F700B8">
        <w:rPr>
          <w:rFonts w:ascii="Arial" w:hAnsi="Arial" w:cs="Arial"/>
          <w:sz w:val="18"/>
          <w:szCs w:val="18"/>
        </w:rPr>
        <w:t xml:space="preserve">de  </w:t>
      </w:r>
      <w:r w:rsidR="004D4931">
        <w:rPr>
          <w:rFonts w:ascii="Arial" w:hAnsi="Arial" w:cs="Arial"/>
          <w:sz w:val="18"/>
          <w:szCs w:val="18"/>
        </w:rPr>
        <w:t>septiembre</w:t>
      </w:r>
      <w:proofErr w:type="gramEnd"/>
      <w:r w:rsidR="001B332C" w:rsidRPr="00F700B8">
        <w:rPr>
          <w:rFonts w:ascii="Arial" w:hAnsi="Arial" w:cs="Arial"/>
          <w:sz w:val="18"/>
          <w:szCs w:val="18"/>
        </w:rPr>
        <w:t xml:space="preserve"> de 202</w:t>
      </w:r>
      <w:r w:rsidR="00697A9E">
        <w:rPr>
          <w:rFonts w:ascii="Arial" w:hAnsi="Arial" w:cs="Arial"/>
          <w:sz w:val="18"/>
          <w:szCs w:val="18"/>
        </w:rPr>
        <w:t>6</w:t>
      </w:r>
      <w:r w:rsidR="00550B66" w:rsidRPr="00F700B8">
        <w:rPr>
          <w:rFonts w:ascii="Arial" w:hAnsi="Arial" w:cs="Arial"/>
          <w:sz w:val="18"/>
          <w:szCs w:val="18"/>
        </w:rPr>
        <w:tab/>
      </w:r>
    </w:p>
    <w:p w14:paraId="6507C7EB" w14:textId="77777777" w:rsidR="00550B66" w:rsidRPr="00F700B8" w:rsidRDefault="00550B66" w:rsidP="00550B66">
      <w:pPr>
        <w:tabs>
          <w:tab w:val="center" w:pos="4366"/>
        </w:tabs>
        <w:spacing w:after="0" w:line="240" w:lineRule="auto"/>
        <w:ind w:right="105"/>
        <w:jc w:val="both"/>
        <w:rPr>
          <w:rFonts w:ascii="Arial" w:hAnsi="Arial" w:cs="Arial"/>
          <w:sz w:val="18"/>
          <w:szCs w:val="18"/>
        </w:rPr>
      </w:pPr>
    </w:p>
    <w:p w14:paraId="768D71B6" w14:textId="77777777" w:rsidR="00DC72E1" w:rsidRPr="00F700B8" w:rsidRDefault="00DC72E1" w:rsidP="00C92A5C">
      <w:pPr>
        <w:spacing w:after="5" w:line="250" w:lineRule="auto"/>
        <w:ind w:right="86"/>
        <w:jc w:val="both"/>
        <w:rPr>
          <w:rFonts w:ascii="Arial" w:hAnsi="Arial" w:cs="Arial"/>
          <w:b/>
          <w:sz w:val="18"/>
          <w:szCs w:val="18"/>
        </w:rPr>
      </w:pPr>
    </w:p>
    <w:p w14:paraId="2B50502D" w14:textId="77777777" w:rsidR="00DC72E1" w:rsidRPr="00F700B8" w:rsidRDefault="00DC72E1" w:rsidP="00C92A5C">
      <w:pPr>
        <w:spacing w:after="5" w:line="250" w:lineRule="auto"/>
        <w:ind w:right="86"/>
        <w:jc w:val="both"/>
        <w:rPr>
          <w:rFonts w:ascii="Arial" w:hAnsi="Arial" w:cs="Arial"/>
          <w:b/>
          <w:sz w:val="18"/>
          <w:szCs w:val="18"/>
        </w:rPr>
      </w:pPr>
      <w:r w:rsidRPr="00F700B8">
        <w:rPr>
          <w:rFonts w:ascii="Arial" w:hAnsi="Arial" w:cs="Arial"/>
          <w:b/>
          <w:sz w:val="18"/>
          <w:szCs w:val="18"/>
        </w:rPr>
        <w:t>Señores</w:t>
      </w:r>
    </w:p>
    <w:p w14:paraId="432087F8" w14:textId="77777777" w:rsidR="00441229" w:rsidRPr="00F700B8" w:rsidRDefault="00441229" w:rsidP="00C92A5C">
      <w:pPr>
        <w:spacing w:after="5" w:line="250" w:lineRule="auto"/>
        <w:ind w:right="86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b/>
          <w:sz w:val="18"/>
          <w:szCs w:val="18"/>
        </w:rPr>
        <w:t xml:space="preserve">DEPARTAMENTO DE BOLÍVAR </w:t>
      </w:r>
    </w:p>
    <w:p w14:paraId="520D02B8" w14:textId="77777777" w:rsidR="00441229" w:rsidRPr="00F700B8" w:rsidRDefault="00441229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Secretaría de Educación  </w:t>
      </w:r>
    </w:p>
    <w:p w14:paraId="582E2D93" w14:textId="77777777" w:rsidR="00441229" w:rsidRPr="00F700B8" w:rsidRDefault="00441229" w:rsidP="00C92A5C">
      <w:pPr>
        <w:spacing w:after="0" w:line="259" w:lineRule="auto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b/>
          <w:sz w:val="18"/>
          <w:szCs w:val="18"/>
        </w:rPr>
        <w:t xml:space="preserve"> </w:t>
      </w:r>
    </w:p>
    <w:p w14:paraId="7E974D58" w14:textId="09EC5732" w:rsidR="00441229" w:rsidRPr="00F700B8" w:rsidRDefault="00441229" w:rsidP="00C92A5C">
      <w:pPr>
        <w:pStyle w:val="Ttulo2"/>
        <w:tabs>
          <w:tab w:val="center" w:pos="1649"/>
          <w:tab w:val="center" w:pos="3910"/>
        </w:tabs>
        <w:spacing w:after="180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700B8">
        <w:rPr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F700B8">
        <w:rPr>
          <w:rFonts w:ascii="Arial" w:hAnsi="Arial" w:cs="Arial"/>
          <w:color w:val="auto"/>
          <w:sz w:val="18"/>
          <w:szCs w:val="18"/>
        </w:rPr>
        <w:t>REFERENCIA:</w:t>
      </w:r>
      <w:r w:rsidRPr="00F700B8">
        <w:rPr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="0094422E">
        <w:rPr>
          <w:rFonts w:ascii="Arial" w:hAnsi="Arial" w:cs="Arial"/>
          <w:color w:val="auto"/>
          <w:sz w:val="18"/>
          <w:szCs w:val="18"/>
        </w:rPr>
        <w:t>PC-SED-</w:t>
      </w:r>
      <w:r w:rsidR="004D4931">
        <w:rPr>
          <w:rFonts w:ascii="Arial" w:hAnsi="Arial" w:cs="Arial"/>
          <w:color w:val="auto"/>
          <w:sz w:val="18"/>
          <w:szCs w:val="18"/>
        </w:rPr>
        <w:t>002-2026</w:t>
      </w:r>
    </w:p>
    <w:p w14:paraId="62F687BF" w14:textId="54521A29" w:rsidR="00441229" w:rsidRPr="00F700B8" w:rsidRDefault="00441229" w:rsidP="00C92A5C">
      <w:pPr>
        <w:spacing w:after="0" w:line="259" w:lineRule="auto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 </w:t>
      </w:r>
    </w:p>
    <w:p w14:paraId="26C29264" w14:textId="77777777" w:rsidR="00441229" w:rsidRPr="00F700B8" w:rsidRDefault="00441229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El suscrito ________________________________________________ obrando en su calidad de __________________________, en nombre y representación de ___________________________________ con domicilio en ________________, debidamente </w:t>
      </w:r>
    </w:p>
    <w:p w14:paraId="1176BE4D" w14:textId="77777777" w:rsidR="00441229" w:rsidRPr="00F700B8" w:rsidRDefault="00441229" w:rsidP="001B332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>Autorizado, de conformidad con las condiciones que se estipulan en los documentos del presente proceso, someto a consideración de la Entidad, la s</w:t>
      </w:r>
      <w:r w:rsidR="00DA1416" w:rsidRPr="00F700B8">
        <w:rPr>
          <w:rFonts w:ascii="Arial" w:hAnsi="Arial" w:cs="Arial"/>
          <w:sz w:val="18"/>
          <w:szCs w:val="18"/>
        </w:rPr>
        <w:t>iguiente propuesta para contratar</w:t>
      </w:r>
      <w:r w:rsidRPr="00F700B8">
        <w:rPr>
          <w:rFonts w:ascii="Arial" w:hAnsi="Arial" w:cs="Arial"/>
          <w:sz w:val="18"/>
          <w:szCs w:val="18"/>
        </w:rPr>
        <w:t xml:space="preserve">:  </w:t>
      </w:r>
    </w:p>
    <w:p w14:paraId="168F9707" w14:textId="1ED15456" w:rsidR="00EC2308" w:rsidRPr="00616E0A" w:rsidRDefault="00616E0A" w:rsidP="00697A9E">
      <w:pPr>
        <w:tabs>
          <w:tab w:val="left" w:pos="9923"/>
          <w:tab w:val="left" w:pos="10206"/>
        </w:tabs>
        <w:spacing w:line="240" w:lineRule="auto"/>
        <w:ind w:left="142" w:right="191"/>
        <w:jc w:val="both"/>
        <w:rPr>
          <w:rFonts w:ascii="Arial" w:hAnsi="Arial" w:cs="Arial"/>
          <w:sz w:val="18"/>
          <w:szCs w:val="18"/>
        </w:rPr>
      </w:pPr>
      <w:r w:rsidRPr="00616E0A">
        <w:rPr>
          <w:bCs/>
          <w:sz w:val="18"/>
          <w:szCs w:val="18"/>
        </w:rPr>
        <w:t>AUNAR ESFUERZOS PARA IMPLEMENTAR LA SEGUNDA FASE DE UN PROGRAMA FORMATIVO PARA LA ATENCIÓN EDUCATIVA A ESTUDIANTES CON TALENTOS Y CAPACIDADES EXCEPCIONALES EN MUNICIPIOS NO CERTIFICADOS DEL DEPARTAMENTO DE BOLÍVAR</w:t>
      </w:r>
      <w:r w:rsidR="00EC2308" w:rsidRPr="00616E0A">
        <w:rPr>
          <w:rFonts w:ascii="Arial" w:hAnsi="Arial" w:cs="Arial"/>
          <w:sz w:val="18"/>
          <w:szCs w:val="18"/>
        </w:rPr>
        <w:t>.</w:t>
      </w:r>
    </w:p>
    <w:p w14:paraId="326C570F" w14:textId="6B4A7335" w:rsidR="00441229" w:rsidRPr="00F700B8" w:rsidRDefault="00441229" w:rsidP="001B332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De acuerdo con las condiciones y características técnicas, exigidas por la entidad, y en caso de ser favorecida con la adjudicación, suscribiré el contrato respectivo dentro del término fijado para tal efecto. </w:t>
      </w:r>
    </w:p>
    <w:p w14:paraId="25765C05" w14:textId="324BBACA" w:rsidR="00441229" w:rsidRPr="00F700B8" w:rsidRDefault="00441229" w:rsidP="00A172CB">
      <w:pPr>
        <w:spacing w:after="0" w:line="259" w:lineRule="auto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 Manifestamos bajo la gravedad del juramento lo siguiente: </w:t>
      </w:r>
    </w:p>
    <w:p w14:paraId="48B4EF1A" w14:textId="77777777" w:rsidR="00441229" w:rsidRPr="00F700B8" w:rsidRDefault="00441229" w:rsidP="001B332C">
      <w:pPr>
        <w:spacing w:after="0" w:line="259" w:lineRule="auto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 </w:t>
      </w:r>
    </w:p>
    <w:p w14:paraId="6045A221" w14:textId="77777777" w:rsidR="00DC72E1" w:rsidRPr="003751C5" w:rsidRDefault="00441229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1.- </w:t>
      </w:r>
      <w:r w:rsidR="00DC72E1" w:rsidRPr="003751C5">
        <w:rPr>
          <w:rFonts w:ascii="Arial" w:hAnsi="Arial" w:cs="Arial"/>
          <w:sz w:val="18"/>
          <w:szCs w:val="18"/>
        </w:rPr>
        <w:t>Que conocemos la información general, los estudios previos, el Pliego de Condiciones, y las adendas y aceptamos su contenido y los requisitos en ellos establecidos.</w:t>
      </w:r>
    </w:p>
    <w:p w14:paraId="6A69C0E0" w14:textId="6CF83775" w:rsidR="00DC72E1" w:rsidRPr="003751C5" w:rsidRDefault="00DC72E1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>Que, si se nos adjudica el Contrato, nos comprometemos a constituir las garantías requeridas y a remitir las pólizas dentro de los términos señalados para ello.</w:t>
      </w:r>
    </w:p>
    <w:p w14:paraId="761938FF" w14:textId="6D1378A4" w:rsidR="00DC72E1" w:rsidRPr="003751C5" w:rsidRDefault="00DC72E1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nos comprometemos a ejecutar totalmente el contrato en el plazo establecido en el Pliego de Condiciones y sus Anexos, si resultamos Adjudicatarios del proceso. </w:t>
      </w:r>
    </w:p>
    <w:p w14:paraId="40AC96DB" w14:textId="4F125609" w:rsidR="00DC72E1" w:rsidRPr="003751C5" w:rsidRDefault="00DC72E1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Así mismo, declaramos BAJO LA GRAVEDAD DEL JURAMENTO, sujeto a las sanciones establecidas en el Art. 442 del Código Penal (Ley 599/00): </w:t>
      </w:r>
    </w:p>
    <w:p w14:paraId="38243217" w14:textId="4F9E1403" w:rsidR="00860A87" w:rsidRPr="003751C5" w:rsidRDefault="00DC72E1" w:rsidP="003751C5">
      <w:pPr>
        <w:pStyle w:val="Prrafodelista"/>
        <w:numPr>
          <w:ilvl w:val="0"/>
          <w:numId w:val="2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la información contenida en la propuesta es verídica y que asumimos total responsabilidad frente al </w:t>
      </w:r>
      <w:r w:rsidR="00860A87" w:rsidRPr="003751C5">
        <w:rPr>
          <w:rFonts w:ascii="Arial" w:hAnsi="Arial" w:cs="Arial"/>
          <w:sz w:val="18"/>
          <w:szCs w:val="18"/>
        </w:rPr>
        <w:t>DEPARTAMENTO DE BOLIVAR – SECRETARIA DE EDUCACION</w:t>
      </w:r>
      <w:r w:rsidRPr="003751C5">
        <w:rPr>
          <w:rFonts w:ascii="Arial" w:hAnsi="Arial" w:cs="Arial"/>
          <w:sz w:val="18"/>
          <w:szCs w:val="18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 w:rsidR="00860A87" w:rsidRPr="003751C5">
        <w:rPr>
          <w:rFonts w:ascii="Arial" w:hAnsi="Arial" w:cs="Arial"/>
          <w:sz w:val="18"/>
          <w:szCs w:val="18"/>
        </w:rPr>
        <w:t>DEPARTAMENTO DE BOLIVAR- SECRETARIA DE EDUCACION</w:t>
      </w:r>
      <w:r w:rsidRPr="003751C5">
        <w:rPr>
          <w:rFonts w:ascii="Arial" w:hAnsi="Arial" w:cs="Arial"/>
          <w:sz w:val="18"/>
          <w:szCs w:val="18"/>
        </w:rPr>
        <w:t>, la información que soporta los datos suministrados cuando éste lo requiera</w:t>
      </w:r>
      <w:r w:rsidR="00860A87" w:rsidRPr="003751C5">
        <w:rPr>
          <w:rFonts w:ascii="Arial" w:hAnsi="Arial" w:cs="Arial"/>
          <w:sz w:val="18"/>
          <w:szCs w:val="18"/>
        </w:rPr>
        <w:t>.</w:t>
      </w:r>
    </w:p>
    <w:p w14:paraId="5FA270B9" w14:textId="1CF3714D" w:rsidR="00860A87" w:rsidRPr="003751C5" w:rsidRDefault="00860A87" w:rsidP="003751C5">
      <w:pPr>
        <w:pStyle w:val="Prrafodelista"/>
        <w:numPr>
          <w:ilvl w:val="0"/>
          <w:numId w:val="2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 </w:t>
      </w:r>
    </w:p>
    <w:p w14:paraId="75CB5746" w14:textId="2D0D98D1" w:rsidR="00860A87" w:rsidRPr="003751C5" w:rsidRDefault="00860A87" w:rsidP="003751C5">
      <w:pPr>
        <w:pStyle w:val="Prrafodelista"/>
        <w:numPr>
          <w:ilvl w:val="0"/>
          <w:numId w:val="2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ninguna otra persona con vínculos de parentesco hasta el segundo grado de consanguinidad o afinidad con el firmante que ha presentado propuesta para </w:t>
      </w:r>
      <w:proofErr w:type="gramStart"/>
      <w:r w:rsidRPr="003751C5">
        <w:rPr>
          <w:rFonts w:ascii="Arial" w:hAnsi="Arial" w:cs="Arial"/>
          <w:sz w:val="18"/>
          <w:szCs w:val="18"/>
        </w:rPr>
        <w:t>éste</w:t>
      </w:r>
      <w:proofErr w:type="gramEnd"/>
      <w:r w:rsidRPr="003751C5">
        <w:rPr>
          <w:rFonts w:ascii="Arial" w:hAnsi="Arial" w:cs="Arial"/>
          <w:sz w:val="18"/>
          <w:szCs w:val="18"/>
        </w:rPr>
        <w:t xml:space="preserve"> proceso.  </w:t>
      </w:r>
    </w:p>
    <w:p w14:paraId="14E0121E" w14:textId="1E5F3C35" w:rsidR="00860A87" w:rsidRPr="003751C5" w:rsidRDefault="00860A87" w:rsidP="003751C5">
      <w:pPr>
        <w:pStyle w:val="Prrafodelista"/>
        <w:numPr>
          <w:ilvl w:val="0"/>
          <w:numId w:val="2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lastRenderedPageBreak/>
        <w:t xml:space="preserve">Que no conozco ningún hecho irregular que comprometa la transparencia de este proceso y deba ser denunciado a la entidad. </w:t>
      </w:r>
    </w:p>
    <w:p w14:paraId="7323BBC6" w14:textId="0E4BF56D" w:rsidR="00F36AF6" w:rsidRPr="003751C5" w:rsidRDefault="00860A87" w:rsidP="003751C5">
      <w:pPr>
        <w:pStyle w:val="Prrafodelista"/>
        <w:numPr>
          <w:ilvl w:val="0"/>
          <w:numId w:val="2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no me encuentro (en caso de persona natural) o que la firma que represento (en caso de persona jurídica), relacionado en el Boletín de </w:t>
      </w:r>
      <w:r w:rsidR="004D4931" w:rsidRPr="003751C5">
        <w:rPr>
          <w:rFonts w:ascii="Arial" w:hAnsi="Arial" w:cs="Arial"/>
          <w:sz w:val="18"/>
          <w:szCs w:val="18"/>
        </w:rPr>
        <w:t>responsables</w:t>
      </w:r>
      <w:r w:rsidRPr="003751C5">
        <w:rPr>
          <w:rFonts w:ascii="Arial" w:hAnsi="Arial" w:cs="Arial"/>
          <w:sz w:val="18"/>
          <w:szCs w:val="18"/>
        </w:rPr>
        <w:t xml:space="preserve"> fiscales, expedido por la Contr</w:t>
      </w:r>
      <w:r w:rsidR="00F36AF6" w:rsidRPr="003751C5">
        <w:rPr>
          <w:rFonts w:ascii="Arial" w:hAnsi="Arial" w:cs="Arial"/>
          <w:sz w:val="18"/>
          <w:szCs w:val="18"/>
        </w:rPr>
        <w:t>aloría General de la República.</w:t>
      </w:r>
    </w:p>
    <w:p w14:paraId="3CE78195" w14:textId="5F0A2F95" w:rsidR="00860A87" w:rsidRPr="003751C5" w:rsidRDefault="00860A87" w:rsidP="003751C5">
      <w:pPr>
        <w:pStyle w:val="Prrafodelista"/>
        <w:numPr>
          <w:ilvl w:val="0"/>
          <w:numId w:val="2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declaro bajo la gravedad de juramento, que toda la información aportada y contenida en mi propuesta es veraz y susceptible de comprobación. </w:t>
      </w:r>
    </w:p>
    <w:p w14:paraId="18630547" w14:textId="54DFA09E" w:rsidR="00860A87" w:rsidRPr="003751C5" w:rsidRDefault="00860A87" w:rsidP="003751C5">
      <w:pPr>
        <w:pStyle w:val="Prrafodelista"/>
        <w:numPr>
          <w:ilvl w:val="0"/>
          <w:numId w:val="2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 </w:t>
      </w:r>
    </w:p>
    <w:p w14:paraId="29CE2799" w14:textId="6677DFD2" w:rsidR="00860A87" w:rsidRPr="003751C5" w:rsidRDefault="00860A87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he leído cuidadosamente la invitación pública y, en consecuencia, me someto a ella, manifestando que me he enterado suficientemente de las condiciones exigidas y de las circunstancias en las cuales la entidad suscribiría el contrato y, en términos generales, de las circunstancias que puedan afectar la ejecución del contrato o los precios de la oferta. </w:t>
      </w:r>
    </w:p>
    <w:p w14:paraId="64D1D1E6" w14:textId="3CD32BDA" w:rsidR="00860A87" w:rsidRPr="003751C5" w:rsidRDefault="00860A87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la oferta económica sólo se diligenciará en la plataforma del SECOP II y cualquier formato adicional se entenderá por no escrito. </w:t>
      </w:r>
    </w:p>
    <w:p w14:paraId="606E6308" w14:textId="1363FA60" w:rsidR="00860A87" w:rsidRPr="003751C5" w:rsidRDefault="00860A87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la oferta que presento tiene una vigencia de sus condiciones comerciales de TRES (3) meses a partir de la fecha de presentación. </w:t>
      </w:r>
    </w:p>
    <w:p w14:paraId="05DA1B20" w14:textId="58819246" w:rsidR="00860A87" w:rsidRPr="003751C5" w:rsidRDefault="00860A87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los servicios y/o bienes ofrecidos cumplen con los requerimientos técnicos mínimos exigidos en los estudios previos y ficha técnica del presente proceso, por lo tanto, aceptamos el cumplimiento de las especificaciones técnicas. </w:t>
      </w:r>
    </w:p>
    <w:p w14:paraId="1B4F5FB6" w14:textId="544D5B22" w:rsidR="00860A87" w:rsidRPr="003751C5" w:rsidRDefault="00860A87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</w:t>
      </w:r>
      <w:r w:rsidR="0042404A" w:rsidRPr="003751C5">
        <w:rPr>
          <w:rFonts w:ascii="Arial" w:hAnsi="Arial" w:cs="Arial"/>
          <w:sz w:val="18"/>
          <w:szCs w:val="18"/>
        </w:rPr>
        <w:t xml:space="preserve">mediante vinculación laboral </w:t>
      </w:r>
      <w:r w:rsidRPr="003751C5">
        <w:rPr>
          <w:rFonts w:ascii="Arial" w:hAnsi="Arial" w:cs="Arial"/>
          <w:sz w:val="18"/>
          <w:szCs w:val="18"/>
        </w:rPr>
        <w:t xml:space="preserve">en la misma. </w:t>
      </w:r>
    </w:p>
    <w:p w14:paraId="4F178EBA" w14:textId="011A35F8" w:rsidR="00860A87" w:rsidRPr="003751C5" w:rsidRDefault="00860A87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en caso de resultar adjudicatario acepto y estoy en condiciones de realizar las actividades operativas y de cumplir con las demás condiciones requeridas en el anexo técnico. </w:t>
      </w:r>
    </w:p>
    <w:p w14:paraId="55CB4598" w14:textId="7427F7A9" w:rsidR="00860A87" w:rsidRPr="003751C5" w:rsidRDefault="00860A87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 xml:space="preserve">Que durante la ejecución del contrato conservaré las condiciones iniciales, sin formula de reajuste.  </w:t>
      </w:r>
    </w:p>
    <w:p w14:paraId="7239B1C1" w14:textId="38646703" w:rsidR="00860A87" w:rsidRPr="003751C5" w:rsidRDefault="00860A87" w:rsidP="003751C5">
      <w:pPr>
        <w:pStyle w:val="Prrafodelista"/>
        <w:numPr>
          <w:ilvl w:val="0"/>
          <w:numId w:val="1"/>
        </w:numPr>
        <w:ind w:right="105"/>
        <w:jc w:val="both"/>
        <w:rPr>
          <w:rFonts w:ascii="Arial" w:hAnsi="Arial" w:cs="Arial"/>
          <w:sz w:val="18"/>
          <w:szCs w:val="18"/>
        </w:rPr>
      </w:pPr>
      <w:r w:rsidRPr="003751C5">
        <w:rPr>
          <w:rFonts w:ascii="Arial" w:hAnsi="Arial" w:cs="Arial"/>
          <w:sz w:val="18"/>
          <w:szCs w:val="18"/>
        </w:rPr>
        <w:t>Que conocemos y aceptamos el contenido del</w:t>
      </w:r>
      <w:r w:rsidR="00A952FE" w:rsidRPr="003751C5">
        <w:rPr>
          <w:rFonts w:ascii="Arial" w:hAnsi="Arial" w:cs="Arial"/>
          <w:sz w:val="18"/>
          <w:szCs w:val="18"/>
        </w:rPr>
        <w:t xml:space="preserve"> Anexo “</w:t>
      </w:r>
      <w:r w:rsidR="0063396B" w:rsidRPr="003751C5">
        <w:rPr>
          <w:rFonts w:ascii="Arial" w:hAnsi="Arial" w:cs="Arial"/>
          <w:sz w:val="18"/>
          <w:szCs w:val="18"/>
        </w:rPr>
        <w:t>Pacto de Transparencia</w:t>
      </w:r>
      <w:r w:rsidRPr="003751C5">
        <w:rPr>
          <w:rFonts w:ascii="Arial" w:hAnsi="Arial" w:cs="Arial"/>
          <w:sz w:val="18"/>
          <w:szCs w:val="18"/>
        </w:rPr>
        <w:t>” del</w:t>
      </w:r>
      <w:r w:rsidR="00A952FE" w:rsidRPr="003751C5">
        <w:rPr>
          <w:rFonts w:ascii="Arial" w:hAnsi="Arial" w:cs="Arial"/>
          <w:sz w:val="18"/>
          <w:szCs w:val="18"/>
        </w:rPr>
        <w:t xml:space="preserve"> presente proceso de selección </w:t>
      </w:r>
    </w:p>
    <w:p w14:paraId="2A653BA4" w14:textId="77777777" w:rsidR="00A952FE" w:rsidRPr="00F700B8" w:rsidRDefault="00A952FE" w:rsidP="001B332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Que suministro la siguiente información para efectos de notificar o comunicar todos los actos que el DEPARTAMENTO DE BOLIVAR – SECRETARIA DE EDUCACION, deba o considere necesario efectuar durante el curso del proceso precontractual </w:t>
      </w:r>
    </w:p>
    <w:p w14:paraId="08ADC63E" w14:textId="77777777" w:rsidR="00A952FE" w:rsidRPr="00F700B8" w:rsidRDefault="00A952FE" w:rsidP="001B332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De conformidad con el numeral 1 del artículo 67 de la Ley 1437 de 2011, Autorizo y acepto: ser notificado de los actos administrativos expedidos con ocasión del presente proceso de selección de manera electrónica.  </w:t>
      </w:r>
    </w:p>
    <w:p w14:paraId="0D9AECD4" w14:textId="77777777" w:rsidR="00A952FE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RÉGIMEN CONTRIBUTIVO:  </w:t>
      </w:r>
    </w:p>
    <w:p w14:paraId="0B7C2C41" w14:textId="06F36A46" w:rsidR="00A952FE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>Común___</w:t>
      </w:r>
      <w:r w:rsidR="00F700B8" w:rsidRPr="00F700B8">
        <w:rPr>
          <w:rFonts w:ascii="Arial" w:hAnsi="Arial" w:cs="Arial"/>
          <w:sz w:val="18"/>
          <w:szCs w:val="18"/>
        </w:rPr>
        <w:t>_ Simplificado</w:t>
      </w:r>
      <w:r w:rsidRPr="00F700B8">
        <w:rPr>
          <w:rFonts w:ascii="Arial" w:hAnsi="Arial" w:cs="Arial"/>
          <w:sz w:val="18"/>
          <w:szCs w:val="18"/>
        </w:rPr>
        <w:t xml:space="preserve">____ </w:t>
      </w:r>
    </w:p>
    <w:p w14:paraId="35BA65AC" w14:textId="77777777" w:rsidR="00A952FE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NUMERO DE FOLIOS QUE CONTIENE LA OFERTA: ___________ FOLIOS </w:t>
      </w:r>
    </w:p>
    <w:p w14:paraId="4ADB49D5" w14:textId="77777777" w:rsidR="00A952FE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INFORMACIÓN PARA ENVÍO DE COMUNICACIONES </w:t>
      </w:r>
    </w:p>
    <w:p w14:paraId="59AC3BC1" w14:textId="109DE6ED" w:rsidR="00A952FE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 </w:t>
      </w:r>
      <w:r w:rsidR="00211DD8" w:rsidRPr="00F700B8">
        <w:rPr>
          <w:rFonts w:ascii="Arial" w:hAnsi="Arial" w:cs="Arial"/>
          <w:sz w:val="18"/>
          <w:szCs w:val="18"/>
        </w:rPr>
        <w:t>APORTE DEL COOPERANTE:</w:t>
      </w:r>
    </w:p>
    <w:p w14:paraId="3F7D50FA" w14:textId="397DAEF4" w:rsidR="00A952FE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lastRenderedPageBreak/>
        <w:t xml:space="preserve">Dirección _________________________ </w:t>
      </w:r>
      <w:r w:rsidR="00211DD8" w:rsidRPr="00F700B8">
        <w:rPr>
          <w:rFonts w:ascii="Arial" w:hAnsi="Arial" w:cs="Arial"/>
          <w:sz w:val="18"/>
          <w:szCs w:val="18"/>
        </w:rPr>
        <w:t>Teléfono _</w:t>
      </w:r>
      <w:r w:rsidRPr="00F700B8">
        <w:rPr>
          <w:rFonts w:ascii="Arial" w:hAnsi="Arial" w:cs="Arial"/>
          <w:sz w:val="18"/>
          <w:szCs w:val="18"/>
        </w:rPr>
        <w:t xml:space="preserve">________________________ </w:t>
      </w:r>
      <w:r w:rsidR="00211DD8" w:rsidRPr="00F700B8">
        <w:rPr>
          <w:rFonts w:ascii="Arial" w:hAnsi="Arial" w:cs="Arial"/>
          <w:sz w:val="18"/>
          <w:szCs w:val="18"/>
        </w:rPr>
        <w:t>Fax _</w:t>
      </w:r>
      <w:r w:rsidRPr="00F700B8">
        <w:rPr>
          <w:rFonts w:ascii="Arial" w:hAnsi="Arial" w:cs="Arial"/>
          <w:sz w:val="18"/>
          <w:szCs w:val="18"/>
        </w:rPr>
        <w:t xml:space="preserve">________________________ Correo Electrónico________________________  </w:t>
      </w:r>
    </w:p>
    <w:p w14:paraId="459855F2" w14:textId="77777777" w:rsidR="00A952FE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 </w:t>
      </w:r>
    </w:p>
    <w:p w14:paraId="5D9B7F62" w14:textId="77777777" w:rsidR="004D4931" w:rsidRDefault="004D4931" w:rsidP="00C92A5C">
      <w:pPr>
        <w:ind w:right="105"/>
        <w:jc w:val="both"/>
        <w:rPr>
          <w:rFonts w:ascii="Arial" w:hAnsi="Arial" w:cs="Arial"/>
          <w:sz w:val="18"/>
          <w:szCs w:val="18"/>
        </w:rPr>
      </w:pPr>
    </w:p>
    <w:p w14:paraId="177C3AA8" w14:textId="77777777" w:rsidR="004D4931" w:rsidRDefault="004D4931" w:rsidP="00C92A5C">
      <w:pPr>
        <w:ind w:right="105"/>
        <w:jc w:val="both"/>
        <w:rPr>
          <w:rFonts w:ascii="Arial" w:hAnsi="Arial" w:cs="Arial"/>
          <w:sz w:val="18"/>
          <w:szCs w:val="18"/>
        </w:rPr>
      </w:pPr>
    </w:p>
    <w:p w14:paraId="060AE50E" w14:textId="77777777" w:rsidR="004D4931" w:rsidRPr="00F700B8" w:rsidRDefault="004D4931" w:rsidP="00C92A5C">
      <w:pPr>
        <w:ind w:right="105"/>
        <w:jc w:val="both"/>
        <w:rPr>
          <w:rFonts w:ascii="Arial" w:hAnsi="Arial" w:cs="Arial"/>
          <w:sz w:val="18"/>
          <w:szCs w:val="18"/>
        </w:rPr>
      </w:pPr>
    </w:p>
    <w:p w14:paraId="0025F790" w14:textId="77777777" w:rsidR="00A952FE" w:rsidRPr="004D4931" w:rsidRDefault="00A952FE" w:rsidP="00C92A5C">
      <w:pPr>
        <w:ind w:right="105"/>
        <w:jc w:val="both"/>
        <w:rPr>
          <w:rFonts w:ascii="Arial" w:hAnsi="Arial" w:cs="Arial"/>
          <w:b/>
          <w:bCs/>
          <w:sz w:val="18"/>
          <w:szCs w:val="18"/>
        </w:rPr>
      </w:pPr>
      <w:r w:rsidRPr="004D4931">
        <w:rPr>
          <w:rFonts w:ascii="Arial" w:hAnsi="Arial" w:cs="Arial"/>
          <w:b/>
          <w:bCs/>
          <w:sz w:val="18"/>
          <w:szCs w:val="18"/>
        </w:rPr>
        <w:t xml:space="preserve">FIRMA DEL PROPONENTE O REPRESENTANTE LEGAL  </w:t>
      </w:r>
    </w:p>
    <w:p w14:paraId="4B971033" w14:textId="77777777" w:rsidR="00A952FE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 </w:t>
      </w:r>
    </w:p>
    <w:p w14:paraId="7D5559E7" w14:textId="77777777" w:rsidR="00A952FE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_________________________ Nombre     _______________________ Identificación </w:t>
      </w:r>
    </w:p>
    <w:p w14:paraId="4E66F84A" w14:textId="77777777" w:rsidR="00A952FE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NOTA 1: Ninguna estipulación de esta carta de presentación, remplaza la información o documentación exigida en el pliego de condiciones. </w:t>
      </w:r>
    </w:p>
    <w:p w14:paraId="5F501502" w14:textId="77777777" w:rsidR="00DC72E1" w:rsidRPr="00F700B8" w:rsidRDefault="00A952FE" w:rsidP="00C92A5C">
      <w:pPr>
        <w:ind w:right="105"/>
        <w:jc w:val="both"/>
        <w:rPr>
          <w:rFonts w:ascii="Arial" w:hAnsi="Arial" w:cs="Arial"/>
          <w:sz w:val="18"/>
          <w:szCs w:val="18"/>
        </w:rPr>
      </w:pPr>
      <w:r w:rsidRPr="00F700B8">
        <w:rPr>
          <w:rFonts w:ascii="Arial" w:hAnsi="Arial" w:cs="Arial"/>
          <w:sz w:val="18"/>
          <w:szCs w:val="18"/>
        </w:rPr>
        <w:t xml:space="preserve">NOTA 2: </w:t>
      </w:r>
      <w:proofErr w:type="gramStart"/>
      <w:r w:rsidRPr="00F700B8">
        <w:rPr>
          <w:rFonts w:ascii="Arial" w:hAnsi="Arial" w:cs="Arial"/>
          <w:sz w:val="18"/>
          <w:szCs w:val="18"/>
        </w:rPr>
        <w:t>El proponente persona natural</w:t>
      </w:r>
      <w:proofErr w:type="gramEnd"/>
      <w:r w:rsidRPr="00F700B8">
        <w:rPr>
          <w:rFonts w:ascii="Arial" w:hAnsi="Arial" w:cs="Arial"/>
          <w:sz w:val="18"/>
          <w:szCs w:val="18"/>
        </w:rPr>
        <w:t xml:space="preserve"> o el representante legal de la persona jurídica deberán firmar la carta. Cuando la oferta sea presentada por un consorcio o unión temporal, la carta de presentación debe estar suscrita por el representante designado por el Consorcio o la Unión Temporal</w:t>
      </w:r>
    </w:p>
    <w:sectPr w:rsidR="00DC72E1" w:rsidRPr="00F700B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FC626" w14:textId="77777777" w:rsidR="00096179" w:rsidRDefault="00096179" w:rsidP="00FF4D0F">
      <w:pPr>
        <w:spacing w:after="0" w:line="240" w:lineRule="auto"/>
      </w:pPr>
      <w:r>
        <w:separator/>
      </w:r>
    </w:p>
  </w:endnote>
  <w:endnote w:type="continuationSeparator" w:id="0">
    <w:p w14:paraId="4249D488" w14:textId="77777777" w:rsidR="00096179" w:rsidRDefault="00096179" w:rsidP="00FF4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5F36E" w14:textId="77777777" w:rsidR="00096179" w:rsidRDefault="00096179" w:rsidP="00FF4D0F">
      <w:pPr>
        <w:spacing w:after="0" w:line="240" w:lineRule="auto"/>
      </w:pPr>
      <w:r>
        <w:separator/>
      </w:r>
    </w:p>
  </w:footnote>
  <w:footnote w:type="continuationSeparator" w:id="0">
    <w:p w14:paraId="463A278C" w14:textId="77777777" w:rsidR="00096179" w:rsidRDefault="00096179" w:rsidP="00FF4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585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1491"/>
      <w:gridCol w:w="5033"/>
      <w:gridCol w:w="1571"/>
    </w:tblGrid>
    <w:tr w:rsidR="000A6D21" w:rsidRPr="00F06EDB" w14:paraId="02D0532F" w14:textId="77777777" w:rsidTr="008D0690">
      <w:trPr>
        <w:cantSplit/>
        <w:trHeight w:val="427"/>
        <w:jc w:val="center"/>
      </w:trPr>
      <w:tc>
        <w:tcPr>
          <w:tcW w:w="998" w:type="pct"/>
          <w:vMerge w:val="restart"/>
          <w:vAlign w:val="center"/>
        </w:tcPr>
        <w:p w14:paraId="51E26D0D" w14:textId="318AE217" w:rsidR="000A6D21" w:rsidRPr="00F06EDB" w:rsidRDefault="00EC2308" w:rsidP="000A6D21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 w:cs="Calibri"/>
              <w:noProof/>
              <w:color w:val="000000" w:themeColor="text1"/>
              <w:sz w:val="16"/>
              <w:szCs w:val="16"/>
              <w:lang w:eastAsia="es-CO"/>
            </w:rPr>
            <w:drawing>
              <wp:inline distT="0" distB="0" distL="0" distR="0" wp14:anchorId="38106585" wp14:editId="68137EFF">
                <wp:extent cx="709419" cy="793201"/>
                <wp:effectExtent l="0" t="0" r="0" b="6985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446" cy="8178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67E5EAA" w14:textId="77777777" w:rsidR="000A6D21" w:rsidRPr="00F06EDB" w:rsidRDefault="000A6D21" w:rsidP="000A6D21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</w:p>
        <w:p w14:paraId="6902A2E1" w14:textId="68D913BE" w:rsidR="000A6D21" w:rsidRPr="00F06EDB" w:rsidRDefault="000A6D21" w:rsidP="000A6D21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  <w:tc>
        <w:tcPr>
          <w:tcW w:w="3185" w:type="pct"/>
          <w:vAlign w:val="center"/>
        </w:tcPr>
        <w:p w14:paraId="252F8D26" w14:textId="77777777" w:rsidR="000A6D21" w:rsidRPr="00F700B8" w:rsidRDefault="000A6D21" w:rsidP="000A6D21">
          <w:pPr>
            <w:pStyle w:val="Encabezado"/>
            <w:jc w:val="center"/>
            <w:rPr>
              <w:rFonts w:ascii="Arial" w:hAnsi="Arial" w:cs="Arial"/>
              <w:b/>
              <w:bCs/>
              <w:color w:val="000000" w:themeColor="text1"/>
              <w:sz w:val="18"/>
              <w:szCs w:val="18"/>
            </w:rPr>
          </w:pPr>
          <w:r w:rsidRPr="00F700B8">
            <w:rPr>
              <w:rFonts w:ascii="Arial" w:hAnsi="Arial" w:cs="Arial"/>
              <w:b/>
              <w:bCs/>
              <w:color w:val="000000" w:themeColor="text1"/>
              <w:sz w:val="18"/>
              <w:szCs w:val="18"/>
            </w:rPr>
            <w:t xml:space="preserve">SECRETARÍA DE EDUCACIÓN </w:t>
          </w:r>
        </w:p>
      </w:tc>
      <w:tc>
        <w:tcPr>
          <w:tcW w:w="817" w:type="pct"/>
          <w:vMerge w:val="restart"/>
          <w:vAlign w:val="center"/>
        </w:tcPr>
        <w:p w14:paraId="2C46A480" w14:textId="77777777" w:rsidR="000A6D21" w:rsidRPr="00F700B8" w:rsidRDefault="000A6D21" w:rsidP="000A6D21">
          <w:pPr>
            <w:pStyle w:val="Encabezado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  <w:r w:rsidRPr="00F700B8">
            <w:rPr>
              <w:rFonts w:ascii="Arial" w:hAnsi="Arial" w:cs="Arial"/>
              <w:b/>
              <w:color w:val="000000" w:themeColor="text1"/>
              <w:sz w:val="18"/>
              <w:szCs w:val="18"/>
            </w:rPr>
            <w:t>FORMATO 1</w:t>
          </w:r>
        </w:p>
        <w:p w14:paraId="2D219718" w14:textId="77777777" w:rsidR="000A6D21" w:rsidRPr="00F700B8" w:rsidRDefault="000A6D21" w:rsidP="000A6D21">
          <w:pPr>
            <w:pStyle w:val="Encabezado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</w:p>
        <w:p w14:paraId="7CAE5054" w14:textId="77777777" w:rsidR="000A6D21" w:rsidRPr="00F700B8" w:rsidRDefault="000A6D21" w:rsidP="000A6D21">
          <w:pPr>
            <w:pStyle w:val="Encabezado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  <w:r w:rsidRPr="00F700B8">
            <w:rPr>
              <w:rFonts w:ascii="Arial" w:hAnsi="Arial" w:cs="Arial"/>
              <w:b/>
              <w:color w:val="000000" w:themeColor="text1"/>
              <w:sz w:val="18"/>
              <w:szCs w:val="18"/>
            </w:rPr>
            <w:t>CARTA DE PRESENTACION</w:t>
          </w:r>
        </w:p>
        <w:p w14:paraId="464C93D6" w14:textId="77777777" w:rsidR="000A6D21" w:rsidRPr="00F700B8" w:rsidRDefault="000A6D21" w:rsidP="000A6D21">
          <w:pPr>
            <w:pStyle w:val="Encabezado"/>
            <w:jc w:val="center"/>
            <w:rPr>
              <w:rFonts w:ascii="Arial" w:hAnsi="Arial" w:cs="Arial"/>
              <w:color w:val="000000" w:themeColor="text1"/>
              <w:sz w:val="18"/>
              <w:szCs w:val="18"/>
            </w:rPr>
          </w:pPr>
        </w:p>
      </w:tc>
    </w:tr>
    <w:tr w:rsidR="000A6D21" w:rsidRPr="00F06EDB" w14:paraId="7F51E34B" w14:textId="77777777" w:rsidTr="00EC2308">
      <w:trPr>
        <w:cantSplit/>
        <w:trHeight w:val="1386"/>
        <w:jc w:val="center"/>
      </w:trPr>
      <w:tc>
        <w:tcPr>
          <w:tcW w:w="998" w:type="pct"/>
          <w:vMerge/>
          <w:vAlign w:val="center"/>
        </w:tcPr>
        <w:p w14:paraId="0D13EEC5" w14:textId="77777777" w:rsidR="000A6D21" w:rsidRPr="00F06EDB" w:rsidRDefault="000A6D21" w:rsidP="00D100DC">
          <w:pPr>
            <w:pStyle w:val="Encabezado"/>
            <w:jc w:val="both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  <w:tc>
        <w:tcPr>
          <w:tcW w:w="3185" w:type="pc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5EFD0771" w14:textId="4D3FF918" w:rsidR="000A6D21" w:rsidRPr="00616E0A" w:rsidRDefault="00616E0A" w:rsidP="00697A9E">
          <w:pPr>
            <w:tabs>
              <w:tab w:val="left" w:pos="9923"/>
              <w:tab w:val="left" w:pos="10206"/>
            </w:tabs>
            <w:spacing w:line="240" w:lineRule="auto"/>
            <w:ind w:left="280" w:right="226"/>
            <w:jc w:val="both"/>
            <w:rPr>
              <w:rFonts w:ascii="Arial" w:hAnsi="Arial" w:cs="Arial"/>
              <w:sz w:val="18"/>
              <w:szCs w:val="18"/>
            </w:rPr>
          </w:pPr>
          <w:r w:rsidRPr="00616E0A">
            <w:rPr>
              <w:bCs/>
              <w:sz w:val="18"/>
              <w:szCs w:val="18"/>
            </w:rPr>
            <w:t>AUNAR ESFUERZOS PARA IMPLEMENTAR LA SEGUNDA FASE DE UN PROGRAMA FORMATIVO PARA LA ATENCIÓN EDUCATIVA A ESTUDIANTES CON TALENTOS Y CAPACIDADES EXCEPCIONALES EN MUNICIPIOS NO CERTIFICADOS DEL DEPARTAMENTO DE BOLÍVAR</w:t>
          </w:r>
        </w:p>
      </w:tc>
      <w:tc>
        <w:tcPr>
          <w:tcW w:w="817" w:type="pct"/>
          <w:vMerge/>
          <w:vAlign w:val="center"/>
        </w:tcPr>
        <w:p w14:paraId="2C13668C" w14:textId="77777777" w:rsidR="000A6D21" w:rsidRPr="00F700B8" w:rsidRDefault="000A6D21" w:rsidP="00D100DC">
          <w:pPr>
            <w:pStyle w:val="Encabezado"/>
            <w:jc w:val="both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</w:p>
      </w:tc>
    </w:tr>
  </w:tbl>
  <w:p w14:paraId="0389BDAB" w14:textId="77777777" w:rsidR="00FF4D0F" w:rsidRDefault="00FF4D0F" w:rsidP="00D100DC">
    <w:pPr>
      <w:pStyle w:val="Encabezado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9635E"/>
    <w:multiLevelType w:val="hybridMultilevel"/>
    <w:tmpl w:val="DC5C462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9912D8EE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D17040"/>
    <w:multiLevelType w:val="hybridMultilevel"/>
    <w:tmpl w:val="425A0976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085C64"/>
    <w:multiLevelType w:val="hybridMultilevel"/>
    <w:tmpl w:val="2AEAAF9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5B0081"/>
    <w:multiLevelType w:val="hybridMultilevel"/>
    <w:tmpl w:val="012C2D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50458">
    <w:abstractNumId w:val="0"/>
  </w:num>
  <w:num w:numId="2" w16cid:durableId="120156589">
    <w:abstractNumId w:val="1"/>
  </w:num>
  <w:num w:numId="3" w16cid:durableId="1769078962">
    <w:abstractNumId w:val="3"/>
  </w:num>
  <w:num w:numId="4" w16cid:durableId="739399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751"/>
    <w:rsid w:val="0008536F"/>
    <w:rsid w:val="00090582"/>
    <w:rsid w:val="00094B1B"/>
    <w:rsid w:val="00096179"/>
    <w:rsid w:val="000A6D21"/>
    <w:rsid w:val="000F1F0D"/>
    <w:rsid w:val="0010341C"/>
    <w:rsid w:val="001B332C"/>
    <w:rsid w:val="00211DD8"/>
    <w:rsid w:val="0021409A"/>
    <w:rsid w:val="002220D5"/>
    <w:rsid w:val="0024766D"/>
    <w:rsid w:val="002969AD"/>
    <w:rsid w:val="00303F85"/>
    <w:rsid w:val="00344CAB"/>
    <w:rsid w:val="003751C5"/>
    <w:rsid w:val="003D5B14"/>
    <w:rsid w:val="003E2756"/>
    <w:rsid w:val="003F0624"/>
    <w:rsid w:val="004165EA"/>
    <w:rsid w:val="0042404A"/>
    <w:rsid w:val="00441229"/>
    <w:rsid w:val="004627FF"/>
    <w:rsid w:val="00490F2B"/>
    <w:rsid w:val="004D4931"/>
    <w:rsid w:val="004D4B41"/>
    <w:rsid w:val="00527C68"/>
    <w:rsid w:val="00527F1E"/>
    <w:rsid w:val="005355A4"/>
    <w:rsid w:val="00550B66"/>
    <w:rsid w:val="0058104A"/>
    <w:rsid w:val="005B1C67"/>
    <w:rsid w:val="005B519A"/>
    <w:rsid w:val="005E101A"/>
    <w:rsid w:val="005E36A8"/>
    <w:rsid w:val="00601E10"/>
    <w:rsid w:val="00616E0A"/>
    <w:rsid w:val="00624CFE"/>
    <w:rsid w:val="0063396B"/>
    <w:rsid w:val="00697A9E"/>
    <w:rsid w:val="006A6143"/>
    <w:rsid w:val="007337EC"/>
    <w:rsid w:val="00792E13"/>
    <w:rsid w:val="007A1452"/>
    <w:rsid w:val="007D5898"/>
    <w:rsid w:val="007F5F96"/>
    <w:rsid w:val="00825DC8"/>
    <w:rsid w:val="00860A87"/>
    <w:rsid w:val="0089625C"/>
    <w:rsid w:val="008D5CB0"/>
    <w:rsid w:val="008F4751"/>
    <w:rsid w:val="009012B2"/>
    <w:rsid w:val="0094422E"/>
    <w:rsid w:val="00955001"/>
    <w:rsid w:val="009602E3"/>
    <w:rsid w:val="009B5655"/>
    <w:rsid w:val="009E44E0"/>
    <w:rsid w:val="00A172CB"/>
    <w:rsid w:val="00A64370"/>
    <w:rsid w:val="00A952FE"/>
    <w:rsid w:val="00B27BA9"/>
    <w:rsid w:val="00BA65D9"/>
    <w:rsid w:val="00BB7BCD"/>
    <w:rsid w:val="00BF1592"/>
    <w:rsid w:val="00C033D3"/>
    <w:rsid w:val="00C11D94"/>
    <w:rsid w:val="00C26F96"/>
    <w:rsid w:val="00C47D3B"/>
    <w:rsid w:val="00C92288"/>
    <w:rsid w:val="00C92A5C"/>
    <w:rsid w:val="00CC7C7E"/>
    <w:rsid w:val="00CF1C79"/>
    <w:rsid w:val="00CF64A1"/>
    <w:rsid w:val="00D100DC"/>
    <w:rsid w:val="00D14D3D"/>
    <w:rsid w:val="00D24322"/>
    <w:rsid w:val="00D341D1"/>
    <w:rsid w:val="00D93BAF"/>
    <w:rsid w:val="00D95552"/>
    <w:rsid w:val="00DA1416"/>
    <w:rsid w:val="00DA788E"/>
    <w:rsid w:val="00DC72E1"/>
    <w:rsid w:val="00DF103B"/>
    <w:rsid w:val="00DF1418"/>
    <w:rsid w:val="00E67A72"/>
    <w:rsid w:val="00E73198"/>
    <w:rsid w:val="00E904C0"/>
    <w:rsid w:val="00E97608"/>
    <w:rsid w:val="00EC2308"/>
    <w:rsid w:val="00F36AF6"/>
    <w:rsid w:val="00F700B8"/>
    <w:rsid w:val="00F80020"/>
    <w:rsid w:val="00F80C2F"/>
    <w:rsid w:val="00FB6596"/>
    <w:rsid w:val="00FF19F3"/>
    <w:rsid w:val="00FF4D0F"/>
    <w:rsid w:val="00FF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/"/>
  <w14:docId w14:val="4BA8CB8B"/>
  <w15:docId w15:val="{1C7D2C4F-7F2D-4AF1-B801-B6C8C71C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next w:val="Normal"/>
    <w:link w:val="Ttulo2Car"/>
    <w:uiPriority w:val="9"/>
    <w:unhideWhenUsed/>
    <w:qFormat/>
    <w:rsid w:val="00441229"/>
    <w:pPr>
      <w:keepNext/>
      <w:keepLines/>
      <w:spacing w:after="5" w:line="250" w:lineRule="auto"/>
      <w:ind w:left="1474" w:hanging="10"/>
      <w:jc w:val="both"/>
      <w:outlineLvl w:val="1"/>
    </w:pPr>
    <w:rPr>
      <w:rFonts w:ascii="Agency FB" w:eastAsia="Agency FB" w:hAnsi="Agency FB" w:cs="Agency FB"/>
      <w:b/>
      <w:color w:val="00000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8F4751"/>
  </w:style>
  <w:style w:type="character" w:customStyle="1" w:styleId="eop">
    <w:name w:val="eop"/>
    <w:basedOn w:val="Fuentedeprrafopredeter"/>
    <w:rsid w:val="008F4751"/>
  </w:style>
  <w:style w:type="paragraph" w:styleId="Textodeglobo">
    <w:name w:val="Balloon Text"/>
    <w:basedOn w:val="Normal"/>
    <w:link w:val="TextodegloboCar"/>
    <w:uiPriority w:val="99"/>
    <w:semiHidden/>
    <w:unhideWhenUsed/>
    <w:rsid w:val="008F4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4751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8F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FF4D0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FF4D0F"/>
  </w:style>
  <w:style w:type="paragraph" w:styleId="Piedepgina">
    <w:name w:val="footer"/>
    <w:basedOn w:val="Normal"/>
    <w:link w:val="PiedepginaCar"/>
    <w:uiPriority w:val="99"/>
    <w:unhideWhenUsed/>
    <w:rsid w:val="00FF4D0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D0F"/>
  </w:style>
  <w:style w:type="table" w:customStyle="1" w:styleId="Tablaconcuadrcula1">
    <w:name w:val="Tabla con cuadrícula1"/>
    <w:basedOn w:val="Tablanormal"/>
    <w:next w:val="Tablaconcuadrcula"/>
    <w:uiPriority w:val="59"/>
    <w:rsid w:val="00FF4D0F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FF4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uerpodeltexto">
    <w:name w:val="Cuerpo del texto_"/>
    <w:link w:val="Cuerpodeltexto0"/>
    <w:rsid w:val="004165EA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165EA"/>
    <w:pPr>
      <w:shd w:val="clear" w:color="auto" w:fill="FFFFFF"/>
      <w:spacing w:before="300" w:after="240" w:line="269" w:lineRule="exact"/>
      <w:ind w:hanging="540"/>
      <w:jc w:val="both"/>
    </w:pPr>
  </w:style>
  <w:style w:type="character" w:customStyle="1" w:styleId="Ttulo2Car">
    <w:name w:val="Título 2 Car"/>
    <w:basedOn w:val="Fuentedeprrafopredeter"/>
    <w:link w:val="Ttulo2"/>
    <w:uiPriority w:val="9"/>
    <w:rsid w:val="00441229"/>
    <w:rPr>
      <w:rFonts w:ascii="Agency FB" w:eastAsia="Agency FB" w:hAnsi="Agency FB" w:cs="Agency FB"/>
      <w:b/>
      <w:color w:val="00000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9B56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375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9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1001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ALBERTO SOSA CONEO</dc:creator>
  <cp:lastModifiedBy>Licencias Sed Bolivar</cp:lastModifiedBy>
  <cp:revision>2</cp:revision>
  <cp:lastPrinted>2020-03-04T13:49:00Z</cp:lastPrinted>
  <dcterms:created xsi:type="dcterms:W3CDTF">2026-09-14T16:06:00Z</dcterms:created>
  <dcterms:modified xsi:type="dcterms:W3CDTF">2026-09-14T16:06:00Z</dcterms:modified>
</cp:coreProperties>
</file>