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3D0C33" w14:textId="77777777" w:rsidR="00C26168" w:rsidRPr="004A53E4" w:rsidRDefault="00C26168" w:rsidP="00350D77">
      <w:pPr>
        <w:spacing w:after="0" w:line="240" w:lineRule="auto"/>
        <w:rPr>
          <w:rFonts w:ascii="Arial" w:hAnsi="Arial" w:cs="Arial"/>
          <w:color w:val="000000" w:themeColor="text1"/>
        </w:rPr>
      </w:pPr>
    </w:p>
    <w:p w14:paraId="2309E768" w14:textId="77777777" w:rsidR="00AC1AE0" w:rsidRPr="009458A8" w:rsidRDefault="00AC1AE0" w:rsidP="00AC1AE0">
      <w:pPr>
        <w:adjustRightInd w:val="0"/>
        <w:jc w:val="both"/>
        <w:rPr>
          <w:rFonts w:ascii="Arial" w:hAnsi="Arial" w:cs="Arial"/>
          <w:color w:val="000000" w:themeColor="text1"/>
        </w:rPr>
      </w:pPr>
      <w:r w:rsidRPr="009458A8">
        <w:rPr>
          <w:rFonts w:ascii="Arial" w:hAnsi="Arial" w:cs="Arial"/>
          <w:color w:val="000000" w:themeColor="text1"/>
        </w:rPr>
        <w:t>Señores</w:t>
      </w:r>
    </w:p>
    <w:p w14:paraId="4DFF4351" w14:textId="77777777" w:rsidR="00DC5C42" w:rsidRDefault="00DC5C42" w:rsidP="00AC1AE0">
      <w:pPr>
        <w:rPr>
          <w:rFonts w:ascii="Arial" w:hAnsi="Arial" w:cs="Arial"/>
          <w:b/>
          <w:color w:val="000000" w:themeColor="text1"/>
          <w:spacing w:val="-2"/>
        </w:rPr>
      </w:pPr>
      <w:r w:rsidRPr="00DC5C42">
        <w:rPr>
          <w:rFonts w:ascii="Arial" w:hAnsi="Arial" w:cs="Arial"/>
          <w:b/>
          <w:color w:val="000000" w:themeColor="text1"/>
          <w:spacing w:val="-2"/>
        </w:rPr>
        <w:t>FONDO NACIONAL DE GESTIÓN DEL RIESGO DE DESASTRES</w:t>
      </w:r>
    </w:p>
    <w:p w14:paraId="54C65FA7" w14:textId="77777777" w:rsidR="00AC1AE0" w:rsidRPr="009458A8" w:rsidRDefault="00AC1AE0" w:rsidP="00AC1AE0">
      <w:pPr>
        <w:rPr>
          <w:rFonts w:ascii="Arial" w:hAnsi="Arial" w:cs="Arial"/>
          <w:color w:val="000000" w:themeColor="text1"/>
        </w:rPr>
      </w:pPr>
      <w:r w:rsidRPr="009458A8">
        <w:rPr>
          <w:rFonts w:ascii="Arial" w:hAnsi="Arial" w:cs="Arial"/>
          <w:color w:val="000000" w:themeColor="text1"/>
        </w:rPr>
        <w:t>Bogotá D.C.</w:t>
      </w:r>
    </w:p>
    <w:p w14:paraId="595072B7" w14:textId="77777777" w:rsidR="00AC1AE0" w:rsidRPr="009458A8" w:rsidRDefault="00AC1AE0" w:rsidP="00AC1AE0">
      <w:pPr>
        <w:rPr>
          <w:rFonts w:ascii="Arial" w:hAnsi="Arial" w:cs="Arial"/>
          <w:color w:val="000000" w:themeColor="text1"/>
        </w:rPr>
      </w:pPr>
      <w:r w:rsidRPr="009458A8">
        <w:rPr>
          <w:rFonts w:ascii="Arial" w:hAnsi="Arial" w:cs="Arial"/>
          <w:color w:val="000000" w:themeColor="text1"/>
        </w:rPr>
        <w:t xml:space="preserve"> </w:t>
      </w:r>
    </w:p>
    <w:p w14:paraId="7E4DC9A4" w14:textId="785C3D9B" w:rsidR="00AC1AE0" w:rsidRPr="009458A8" w:rsidRDefault="00AC1AE0" w:rsidP="00AC1AE0">
      <w:pPr>
        <w:rPr>
          <w:rFonts w:ascii="Arial" w:hAnsi="Arial" w:cs="Arial"/>
        </w:rPr>
      </w:pPr>
      <w:r w:rsidRPr="009458A8">
        <w:rPr>
          <w:rFonts w:ascii="Arial" w:hAnsi="Arial" w:cs="Arial"/>
          <w:b/>
          <w:color w:val="000000" w:themeColor="text1"/>
        </w:rPr>
        <w:t>ASUNTO:</w:t>
      </w:r>
      <w:r>
        <w:rPr>
          <w:rFonts w:ascii="Arial" w:hAnsi="Arial" w:cs="Arial"/>
          <w:color w:val="000000" w:themeColor="text1"/>
        </w:rPr>
        <w:t xml:space="preserve"> </w:t>
      </w:r>
      <w:r w:rsidR="00055F35">
        <w:rPr>
          <w:rFonts w:ascii="Arial" w:hAnsi="Arial" w:cs="Arial"/>
          <w:color w:val="000000" w:themeColor="text1"/>
        </w:rPr>
        <w:t>PROCESO N°</w:t>
      </w:r>
    </w:p>
    <w:p w14:paraId="093D9FC1" w14:textId="77777777" w:rsidR="002A3FC7" w:rsidRPr="004A53E4" w:rsidRDefault="002A3FC7" w:rsidP="00350D77">
      <w:pPr>
        <w:spacing w:after="0" w:line="240" w:lineRule="auto"/>
        <w:rPr>
          <w:rFonts w:ascii="Arial" w:hAnsi="Arial" w:cs="Arial"/>
          <w:color w:val="000000" w:themeColor="text1"/>
        </w:rPr>
      </w:pPr>
    </w:p>
    <w:p w14:paraId="1C26564E" w14:textId="77777777" w:rsidR="002A3FC7" w:rsidRPr="004A53E4" w:rsidRDefault="002A3FC7" w:rsidP="00350D77">
      <w:pPr>
        <w:spacing w:after="0" w:line="240" w:lineRule="auto"/>
        <w:rPr>
          <w:rFonts w:ascii="Arial" w:hAnsi="Arial" w:cs="Arial"/>
          <w:color w:val="000000" w:themeColor="text1"/>
        </w:rPr>
      </w:pPr>
    </w:p>
    <w:p w14:paraId="05C9A1BE" w14:textId="77777777" w:rsidR="00A97F0F" w:rsidRPr="004A53E4" w:rsidRDefault="00A97F0F" w:rsidP="00350D77">
      <w:pPr>
        <w:spacing w:after="0" w:line="240" w:lineRule="auto"/>
        <w:jc w:val="center"/>
        <w:rPr>
          <w:rFonts w:ascii="Arial" w:hAnsi="Arial" w:cs="Arial"/>
          <w:b/>
          <w:color w:val="000000" w:themeColor="text1"/>
        </w:rPr>
      </w:pPr>
    </w:p>
    <w:p w14:paraId="234E9A5E" w14:textId="77777777" w:rsidR="00350D77" w:rsidRPr="004A53E4" w:rsidRDefault="00350D77" w:rsidP="00350D77">
      <w:pPr>
        <w:spacing w:after="0" w:line="240" w:lineRule="auto"/>
        <w:jc w:val="center"/>
        <w:rPr>
          <w:rFonts w:ascii="Arial" w:hAnsi="Arial" w:cs="Arial"/>
          <w:b/>
          <w:color w:val="000000" w:themeColor="text1"/>
        </w:rPr>
      </w:pPr>
      <w:r w:rsidRPr="004A53E4">
        <w:rPr>
          <w:rFonts w:ascii="Arial" w:hAnsi="Arial" w:cs="Arial"/>
          <w:b/>
          <w:color w:val="000000" w:themeColor="text1"/>
        </w:rPr>
        <w:t>ANEXO</w:t>
      </w:r>
      <w:r w:rsidR="000B7CBF">
        <w:rPr>
          <w:rFonts w:ascii="Arial" w:hAnsi="Arial" w:cs="Arial"/>
          <w:b/>
          <w:color w:val="000000" w:themeColor="text1"/>
        </w:rPr>
        <w:t xml:space="preserve"> FORMATO 10 -</w:t>
      </w:r>
      <w:r w:rsidRPr="004A53E4">
        <w:rPr>
          <w:rFonts w:ascii="Arial" w:hAnsi="Arial" w:cs="Arial"/>
          <w:b/>
          <w:color w:val="000000" w:themeColor="text1"/>
        </w:rPr>
        <w:t xml:space="preserve"> DE APOYO A LA INDUSTRIA NACIONAL</w:t>
      </w:r>
    </w:p>
    <w:p w14:paraId="1984BF4C" w14:textId="77777777" w:rsidR="00985F22" w:rsidRPr="004A53E4" w:rsidRDefault="00985F22" w:rsidP="00350D77">
      <w:pPr>
        <w:spacing w:after="0" w:line="240" w:lineRule="auto"/>
        <w:jc w:val="center"/>
        <w:rPr>
          <w:rFonts w:ascii="Arial" w:hAnsi="Arial" w:cs="Arial"/>
          <w:b/>
          <w:color w:val="000000" w:themeColor="text1"/>
        </w:rPr>
      </w:pPr>
    </w:p>
    <w:p w14:paraId="14AB9476" w14:textId="77777777" w:rsidR="00985F22" w:rsidRPr="004A53E4" w:rsidRDefault="00985F22" w:rsidP="00350D77">
      <w:pPr>
        <w:spacing w:after="0" w:line="240" w:lineRule="auto"/>
        <w:jc w:val="center"/>
        <w:rPr>
          <w:rFonts w:ascii="Arial" w:hAnsi="Arial" w:cs="Arial"/>
          <w:b/>
          <w:color w:val="000000" w:themeColor="text1"/>
        </w:rPr>
      </w:pPr>
    </w:p>
    <w:p w14:paraId="156B4225" w14:textId="77777777" w:rsidR="00350D77" w:rsidRPr="004A53E4" w:rsidRDefault="00350D77" w:rsidP="00350D77">
      <w:pPr>
        <w:spacing w:after="0" w:line="240" w:lineRule="auto"/>
        <w:jc w:val="center"/>
        <w:rPr>
          <w:rFonts w:ascii="Arial" w:hAnsi="Arial" w:cs="Arial"/>
          <w:color w:val="000000" w:themeColor="text1"/>
        </w:rPr>
      </w:pPr>
    </w:p>
    <w:p w14:paraId="4ED53FA9" w14:textId="77777777" w:rsidR="00350D77" w:rsidRPr="004A53E4" w:rsidRDefault="00350D77" w:rsidP="00350D77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4A53E4">
        <w:rPr>
          <w:rFonts w:ascii="Arial" w:hAnsi="Arial" w:cs="Arial"/>
          <w:color w:val="000000" w:themeColor="text1"/>
        </w:rPr>
        <w:t xml:space="preserve">El proponente debe diligenciar el presente formato y señalar la condición que desee acreditar para el puntaje correspondiente a </w:t>
      </w:r>
      <w:r w:rsidRPr="004A53E4">
        <w:rPr>
          <w:rFonts w:ascii="Arial" w:hAnsi="Arial" w:cs="Arial"/>
          <w:i/>
          <w:color w:val="000000" w:themeColor="text1"/>
        </w:rPr>
        <w:t>“INCENTIVOS A LA INDUSTRIA NACIONAL”</w:t>
      </w:r>
      <w:r w:rsidRPr="004A53E4">
        <w:rPr>
          <w:rFonts w:ascii="Arial" w:hAnsi="Arial" w:cs="Arial"/>
          <w:color w:val="000000" w:themeColor="text1"/>
        </w:rPr>
        <w:t>, establec</w:t>
      </w:r>
      <w:r w:rsidR="00A97F0F" w:rsidRPr="004A53E4">
        <w:rPr>
          <w:rFonts w:ascii="Arial" w:hAnsi="Arial" w:cs="Arial"/>
          <w:color w:val="000000" w:themeColor="text1"/>
        </w:rPr>
        <w:t>ido en el pliego de condiciones:</w:t>
      </w:r>
    </w:p>
    <w:p w14:paraId="65F81567" w14:textId="77777777" w:rsidR="00A97F0F" w:rsidRPr="004A53E4" w:rsidRDefault="00A97F0F" w:rsidP="00350D77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7959F68B" w14:textId="77777777" w:rsidR="00A97F0F" w:rsidRPr="004A53E4" w:rsidRDefault="00A97F0F" w:rsidP="00350D77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tbl>
      <w:tblPr>
        <w:tblW w:w="501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88"/>
        <w:gridCol w:w="2768"/>
      </w:tblGrid>
      <w:tr w:rsidR="004A53E4" w:rsidRPr="004A53E4" w14:paraId="3D417FE2" w14:textId="77777777" w:rsidTr="00A97F0F">
        <w:trPr>
          <w:trHeight w:val="307"/>
          <w:jc w:val="center"/>
        </w:trPr>
        <w:tc>
          <w:tcPr>
            <w:tcW w:w="3437" w:type="pct"/>
            <w:shd w:val="clear" w:color="auto" w:fill="BFBFBF"/>
            <w:vAlign w:val="center"/>
          </w:tcPr>
          <w:p w14:paraId="0B542271" w14:textId="77777777" w:rsidR="00A97F0F" w:rsidRPr="004A53E4" w:rsidRDefault="00A97F0F" w:rsidP="00A97F0F">
            <w:pPr>
              <w:widowControl w:val="0"/>
              <w:ind w:left="175"/>
              <w:contextualSpacing/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4A53E4">
              <w:rPr>
                <w:rFonts w:ascii="Arial" w:hAnsi="Arial" w:cs="Arial"/>
                <w:b/>
                <w:color w:val="000000" w:themeColor="text1"/>
              </w:rPr>
              <w:t>CONDICIÓN</w:t>
            </w:r>
          </w:p>
        </w:tc>
        <w:tc>
          <w:tcPr>
            <w:tcW w:w="1563" w:type="pct"/>
            <w:shd w:val="clear" w:color="auto" w:fill="BFBFBF"/>
            <w:vAlign w:val="center"/>
          </w:tcPr>
          <w:p w14:paraId="35BA0AEA" w14:textId="77777777" w:rsidR="00A97F0F" w:rsidRPr="004A53E4" w:rsidRDefault="00A97F0F" w:rsidP="00CD6831">
            <w:pPr>
              <w:widowControl w:val="0"/>
              <w:ind w:left="175"/>
              <w:contextualSpacing/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4A53E4">
              <w:rPr>
                <w:rFonts w:ascii="Arial" w:hAnsi="Arial" w:cs="Arial"/>
                <w:b/>
                <w:color w:val="000000" w:themeColor="text1"/>
              </w:rPr>
              <w:t>Marque con una X</w:t>
            </w:r>
          </w:p>
        </w:tc>
      </w:tr>
      <w:tr w:rsidR="004A53E4" w:rsidRPr="004A53E4" w14:paraId="46C750C2" w14:textId="77777777" w:rsidTr="00A97F0F">
        <w:trPr>
          <w:trHeight w:val="454"/>
          <w:jc w:val="center"/>
        </w:trPr>
        <w:tc>
          <w:tcPr>
            <w:tcW w:w="3437" w:type="pct"/>
            <w:vAlign w:val="center"/>
          </w:tcPr>
          <w:p w14:paraId="14D3E8E1" w14:textId="77777777" w:rsidR="00A97F0F" w:rsidRPr="004A53E4" w:rsidRDefault="00A97F0F" w:rsidP="00CD6831">
            <w:pPr>
              <w:widowControl w:val="0"/>
              <w:ind w:left="175"/>
              <w:contextualSpacing/>
              <w:jc w:val="both"/>
              <w:rPr>
                <w:rFonts w:ascii="Arial" w:hAnsi="Arial" w:cs="Arial"/>
                <w:color w:val="000000" w:themeColor="text1"/>
              </w:rPr>
            </w:pPr>
            <w:r w:rsidRPr="004A53E4">
              <w:rPr>
                <w:rFonts w:ascii="Arial" w:hAnsi="Arial" w:cs="Arial"/>
                <w:color w:val="000000" w:themeColor="text1"/>
              </w:rPr>
              <w:t>Oferente Nacional o considerado como Nacional</w:t>
            </w:r>
          </w:p>
        </w:tc>
        <w:tc>
          <w:tcPr>
            <w:tcW w:w="1563" w:type="pct"/>
            <w:vAlign w:val="center"/>
          </w:tcPr>
          <w:p w14:paraId="2099C92C" w14:textId="77777777" w:rsidR="00A97F0F" w:rsidRPr="004A53E4" w:rsidRDefault="00A97F0F" w:rsidP="00CD6831">
            <w:pPr>
              <w:widowControl w:val="0"/>
              <w:ind w:left="175"/>
              <w:contextualSpacing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</w:tr>
      <w:tr w:rsidR="00A97F0F" w:rsidRPr="004A53E4" w14:paraId="55613EB7" w14:textId="77777777" w:rsidTr="00A97F0F">
        <w:trPr>
          <w:trHeight w:val="404"/>
          <w:jc w:val="center"/>
        </w:trPr>
        <w:tc>
          <w:tcPr>
            <w:tcW w:w="3437" w:type="pct"/>
            <w:vAlign w:val="center"/>
          </w:tcPr>
          <w:p w14:paraId="67721005" w14:textId="77777777" w:rsidR="00A97F0F" w:rsidRPr="004A53E4" w:rsidRDefault="00A97F0F" w:rsidP="00CD6831">
            <w:pPr>
              <w:widowControl w:val="0"/>
              <w:ind w:left="175"/>
              <w:contextualSpacing/>
              <w:jc w:val="both"/>
              <w:rPr>
                <w:rFonts w:ascii="Arial" w:hAnsi="Arial" w:cs="Arial"/>
                <w:color w:val="000000" w:themeColor="text1"/>
              </w:rPr>
            </w:pPr>
            <w:r w:rsidRPr="004A53E4">
              <w:rPr>
                <w:rFonts w:ascii="Arial" w:hAnsi="Arial" w:cs="Arial"/>
                <w:color w:val="000000" w:themeColor="text1"/>
              </w:rPr>
              <w:t>Oferente Extranjero (Sin tratamiento de Nacional)</w:t>
            </w:r>
          </w:p>
        </w:tc>
        <w:tc>
          <w:tcPr>
            <w:tcW w:w="1563" w:type="pct"/>
            <w:vAlign w:val="center"/>
          </w:tcPr>
          <w:p w14:paraId="1DDD7F16" w14:textId="77777777" w:rsidR="00A97F0F" w:rsidRPr="004A53E4" w:rsidRDefault="00A97F0F" w:rsidP="00CD6831">
            <w:pPr>
              <w:widowControl w:val="0"/>
              <w:ind w:left="175"/>
              <w:contextualSpacing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</w:tr>
    </w:tbl>
    <w:p w14:paraId="0EAFD683" w14:textId="77777777" w:rsidR="00A97F0F" w:rsidRPr="004A53E4" w:rsidRDefault="00A97F0F" w:rsidP="00350D77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0AC525E0" w14:textId="77777777" w:rsidR="00A97F0F" w:rsidRPr="004A53E4" w:rsidRDefault="00A97F0F" w:rsidP="00350D77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484AC463" w14:textId="77777777" w:rsidR="00350D77" w:rsidRPr="004A53E4" w:rsidRDefault="00A97F0F" w:rsidP="00A97F0F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4A53E4">
        <w:rPr>
          <w:rFonts w:ascii="Arial" w:hAnsi="Arial" w:cs="Arial"/>
          <w:color w:val="000000" w:themeColor="text1"/>
        </w:rPr>
        <w:t>Declaro bajo gravedad de juramento que la información del presente anexo es verdadera y podrá ser verificada por la Entidad en cualquier momento.</w:t>
      </w:r>
    </w:p>
    <w:p w14:paraId="775CE4C6" w14:textId="77777777" w:rsidR="00A97F0F" w:rsidRPr="004A53E4" w:rsidRDefault="00A97F0F" w:rsidP="00A97F0F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41C185D4" w14:textId="77777777" w:rsidR="001C60D2" w:rsidRPr="004A53E4" w:rsidRDefault="001C60D2" w:rsidP="00A97F0F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3837E045" w14:textId="77777777" w:rsidR="001C60D2" w:rsidRPr="004A53E4" w:rsidRDefault="001C60D2" w:rsidP="00A97F0F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4A53E4">
        <w:rPr>
          <w:rFonts w:ascii="Arial" w:hAnsi="Arial" w:cs="Arial"/>
          <w:color w:val="000000" w:themeColor="text1"/>
        </w:rPr>
        <w:t>Se suscribe</w:t>
      </w:r>
      <w:r w:rsidR="0041008C">
        <w:rPr>
          <w:rFonts w:ascii="Arial" w:hAnsi="Arial" w:cs="Arial"/>
          <w:color w:val="000000" w:themeColor="text1"/>
        </w:rPr>
        <w:t xml:space="preserve"> el ____ de ____________ </w:t>
      </w:r>
      <w:proofErr w:type="spellStart"/>
      <w:r w:rsidR="0041008C">
        <w:rPr>
          <w:rFonts w:ascii="Arial" w:hAnsi="Arial" w:cs="Arial"/>
          <w:color w:val="000000" w:themeColor="text1"/>
        </w:rPr>
        <w:t>de</w:t>
      </w:r>
      <w:proofErr w:type="spellEnd"/>
      <w:r w:rsidR="0041008C">
        <w:rPr>
          <w:rFonts w:ascii="Arial" w:hAnsi="Arial" w:cs="Arial"/>
          <w:color w:val="000000" w:themeColor="text1"/>
        </w:rPr>
        <w:t xml:space="preserve"> 202</w:t>
      </w:r>
      <w:r w:rsidR="00DB5FE1" w:rsidRPr="00DB5FE1">
        <w:rPr>
          <w:rFonts w:ascii="Arial" w:hAnsi="Arial" w:cs="Arial"/>
          <w:color w:val="000000" w:themeColor="text1"/>
          <w:highlight w:val="yellow"/>
        </w:rPr>
        <w:t>X</w:t>
      </w:r>
    </w:p>
    <w:p w14:paraId="52A39121" w14:textId="77777777" w:rsidR="00A97F0F" w:rsidRPr="004A53E4" w:rsidRDefault="00A97F0F" w:rsidP="00A97F0F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68038590" w14:textId="77777777" w:rsidR="001C60D2" w:rsidRPr="004A53E4" w:rsidRDefault="001C60D2" w:rsidP="00A97F0F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6A27D8B3" w14:textId="77777777" w:rsidR="00A97F0F" w:rsidRPr="004A53E4" w:rsidRDefault="00A97F0F" w:rsidP="00A97F0F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4A53E4">
        <w:rPr>
          <w:rFonts w:ascii="Arial" w:hAnsi="Arial" w:cs="Arial"/>
          <w:color w:val="000000" w:themeColor="text1"/>
        </w:rPr>
        <w:t>Cordialmente,</w:t>
      </w:r>
    </w:p>
    <w:p w14:paraId="15B140BE" w14:textId="77777777" w:rsidR="00A97F0F" w:rsidRPr="004A53E4" w:rsidRDefault="00A97F0F" w:rsidP="00A97F0F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4C0D7A36" w14:textId="77777777" w:rsidR="00A97F0F" w:rsidRPr="004A53E4" w:rsidRDefault="00A97F0F" w:rsidP="00A97F0F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3C164481" w14:textId="77777777" w:rsidR="00A97F0F" w:rsidRPr="004A53E4" w:rsidRDefault="00A97F0F" w:rsidP="00D2761A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3D4EEF5E" w14:textId="77777777" w:rsidR="00A97F0F" w:rsidRPr="004A53E4" w:rsidRDefault="00A97F0F" w:rsidP="00D2761A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1841AF36" w14:textId="77777777" w:rsidR="00A97F0F" w:rsidRPr="004A53E4" w:rsidRDefault="00A97F0F" w:rsidP="00D2761A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2AEB57BA" w14:textId="77777777" w:rsidR="00A97F0F" w:rsidRPr="004A53E4" w:rsidRDefault="00A97F0F" w:rsidP="00D2761A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21913B63" w14:textId="77777777" w:rsidR="00D2761A" w:rsidRPr="004A53E4" w:rsidRDefault="00D2761A" w:rsidP="00D2761A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4A53E4">
        <w:rPr>
          <w:rFonts w:ascii="Arial" w:hAnsi="Arial" w:cs="Arial"/>
          <w:color w:val="000000" w:themeColor="text1"/>
        </w:rPr>
        <w:t>_______________________________(Firma)</w:t>
      </w:r>
    </w:p>
    <w:p w14:paraId="5B9FFD03" w14:textId="77777777" w:rsidR="00D2761A" w:rsidRPr="004A53E4" w:rsidRDefault="00D2761A" w:rsidP="00D2761A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4A53E4">
        <w:rPr>
          <w:rFonts w:ascii="Arial" w:hAnsi="Arial" w:cs="Arial"/>
          <w:color w:val="000000" w:themeColor="text1"/>
        </w:rPr>
        <w:t>NOMBRE DEL REPRESENTANTE LEGAL</w:t>
      </w:r>
    </w:p>
    <w:p w14:paraId="23BA30D6" w14:textId="77777777" w:rsidR="00D2761A" w:rsidRPr="004A53E4" w:rsidRDefault="00D2761A" w:rsidP="00D2761A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4A53E4">
        <w:rPr>
          <w:rFonts w:ascii="Arial" w:hAnsi="Arial" w:cs="Arial"/>
          <w:color w:val="000000" w:themeColor="text1"/>
        </w:rPr>
        <w:t>C.C. _________ expedida en _________</w:t>
      </w:r>
    </w:p>
    <w:p w14:paraId="38F045ED" w14:textId="77777777" w:rsidR="008B26C8" w:rsidRPr="004A53E4" w:rsidRDefault="008B26C8" w:rsidP="008B26C8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4A53E4">
        <w:rPr>
          <w:rFonts w:ascii="Arial" w:hAnsi="Arial" w:cs="Arial"/>
          <w:color w:val="000000" w:themeColor="text1"/>
        </w:rPr>
        <w:t>REPRESENTANTE LEGAL DE _______________</w:t>
      </w:r>
      <w:proofErr w:type="gramStart"/>
      <w:r w:rsidRPr="004A53E4">
        <w:rPr>
          <w:rFonts w:ascii="Arial" w:hAnsi="Arial" w:cs="Arial"/>
          <w:color w:val="000000" w:themeColor="text1"/>
        </w:rPr>
        <w:t>_(</w:t>
      </w:r>
      <w:proofErr w:type="gramEnd"/>
      <w:r w:rsidRPr="004A53E4">
        <w:rPr>
          <w:rFonts w:ascii="Arial" w:hAnsi="Arial" w:cs="Arial"/>
          <w:color w:val="000000" w:themeColor="text1"/>
        </w:rPr>
        <w:t>nombre de la empresa/sociedad)</w:t>
      </w:r>
    </w:p>
    <w:p w14:paraId="74B77A2C" w14:textId="77777777" w:rsidR="008B26C8" w:rsidRPr="004A53E4" w:rsidRDefault="008B26C8" w:rsidP="00D2761A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3DD6EB76" w14:textId="77777777" w:rsidR="00D2761A" w:rsidRPr="004A53E4" w:rsidRDefault="00D2761A" w:rsidP="00D2761A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7913E2E8" w14:textId="77777777" w:rsidR="00A97F0F" w:rsidRPr="004A53E4" w:rsidRDefault="00A97F0F" w:rsidP="00A97F0F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sectPr w:rsidR="00A97F0F" w:rsidRPr="004A53E4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CEBADE" w14:textId="77777777" w:rsidR="00986783" w:rsidRDefault="00986783" w:rsidP="00350D77">
      <w:pPr>
        <w:spacing w:after="0" w:line="240" w:lineRule="auto"/>
      </w:pPr>
      <w:r>
        <w:separator/>
      </w:r>
    </w:p>
  </w:endnote>
  <w:endnote w:type="continuationSeparator" w:id="0">
    <w:p w14:paraId="298B4865" w14:textId="77777777" w:rsidR="00986783" w:rsidRDefault="00986783" w:rsidP="00350D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D5A6C4" w14:textId="77777777" w:rsidR="00986783" w:rsidRDefault="00986783" w:rsidP="00350D77">
      <w:pPr>
        <w:spacing w:after="0" w:line="240" w:lineRule="auto"/>
      </w:pPr>
      <w:r>
        <w:separator/>
      </w:r>
    </w:p>
  </w:footnote>
  <w:footnote w:type="continuationSeparator" w:id="0">
    <w:p w14:paraId="5D620014" w14:textId="77777777" w:rsidR="00986783" w:rsidRDefault="00986783" w:rsidP="00350D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17976B" w14:textId="77777777" w:rsidR="00350D77" w:rsidRDefault="00350D77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51940C29" wp14:editId="37A36A05">
          <wp:simplePos x="0" y="0"/>
          <wp:positionH relativeFrom="margin">
            <wp:align>left</wp:align>
          </wp:positionH>
          <wp:positionV relativeFrom="paragraph">
            <wp:posOffset>-105410</wp:posOffset>
          </wp:positionV>
          <wp:extent cx="1478280" cy="548640"/>
          <wp:effectExtent l="0" t="0" r="7620" b="3810"/>
          <wp:wrapNone/>
          <wp:docPr id="1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8280" cy="548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0D77"/>
    <w:rsid w:val="00023A99"/>
    <w:rsid w:val="00055F35"/>
    <w:rsid w:val="000B7CBF"/>
    <w:rsid w:val="001C60D2"/>
    <w:rsid w:val="002A3FC7"/>
    <w:rsid w:val="00335D49"/>
    <w:rsid w:val="00350D77"/>
    <w:rsid w:val="00352480"/>
    <w:rsid w:val="0041008C"/>
    <w:rsid w:val="004A53E4"/>
    <w:rsid w:val="00690CF2"/>
    <w:rsid w:val="008B26C8"/>
    <w:rsid w:val="00985F22"/>
    <w:rsid w:val="00986783"/>
    <w:rsid w:val="00A73FD0"/>
    <w:rsid w:val="00A97F0F"/>
    <w:rsid w:val="00AC1AE0"/>
    <w:rsid w:val="00C26168"/>
    <w:rsid w:val="00C71A29"/>
    <w:rsid w:val="00D2761A"/>
    <w:rsid w:val="00DB5FE1"/>
    <w:rsid w:val="00DC5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73F82D"/>
  <w15:chartTrackingRefBased/>
  <w15:docId w15:val="{8C2379AD-A927-40FA-9CD6-F38E1E275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50D7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50D77"/>
  </w:style>
  <w:style w:type="paragraph" w:styleId="Piedepgina">
    <w:name w:val="footer"/>
    <w:basedOn w:val="Normal"/>
    <w:link w:val="PiedepginaCar"/>
    <w:uiPriority w:val="99"/>
    <w:unhideWhenUsed/>
    <w:rsid w:val="00350D7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50D77"/>
  </w:style>
  <w:style w:type="paragraph" w:styleId="Textodeglobo">
    <w:name w:val="Balloon Text"/>
    <w:basedOn w:val="Normal"/>
    <w:link w:val="TextodegloboCar"/>
    <w:uiPriority w:val="99"/>
    <w:semiHidden/>
    <w:unhideWhenUsed/>
    <w:rsid w:val="004A53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A53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Paola Ortega Villasmil</dc:creator>
  <cp:keywords/>
  <dc:description/>
  <cp:lastModifiedBy>Daniela Murcia Ramirez</cp:lastModifiedBy>
  <cp:revision>2</cp:revision>
  <cp:lastPrinted>2021-11-02T22:37:00Z</cp:lastPrinted>
  <dcterms:created xsi:type="dcterms:W3CDTF">2026-07-24T00:02:00Z</dcterms:created>
  <dcterms:modified xsi:type="dcterms:W3CDTF">2026-07-24T00:02:00Z</dcterms:modified>
</cp:coreProperties>
</file>