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1D7BC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BDE3D09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423E50C0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5E83835" w14:textId="15FD2759" w:rsidR="00FC11EE" w:rsidRDefault="00FC11EE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ANEXO</w:t>
      </w:r>
      <w:r w:rsidR="00853E32">
        <w:rPr>
          <w:rFonts w:ascii="Tahoma" w:hAnsi="Tahoma" w:cs="Tahoma"/>
          <w:sz w:val="20"/>
          <w:szCs w:val="20"/>
        </w:rPr>
        <w:t xml:space="preserve"> 6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 </w:t>
      </w:r>
    </w:p>
    <w:p w14:paraId="1E205125" w14:textId="6657EB3C" w:rsidR="00EC3EF3" w:rsidRPr="001D36BD" w:rsidRDefault="00EC3EF3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  <w:r w:rsidRPr="001D36BD">
        <w:rPr>
          <w:rFonts w:ascii="Tahoma" w:hAnsi="Tahoma" w:cs="Tahoma"/>
          <w:sz w:val="20"/>
          <w:szCs w:val="20"/>
        </w:rPr>
        <w:t>FORMATO COMPROMISO ANTICORRUPCIÓN</w:t>
      </w:r>
    </w:p>
    <w:p w14:paraId="58D5C996" w14:textId="77777777" w:rsidR="00EC3EF3" w:rsidRPr="001D36BD" w:rsidRDefault="00EC3EF3" w:rsidP="00EC3EF3">
      <w:pPr>
        <w:spacing w:after="0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1CA374D5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Yo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, [Nombre del representante legal o de la persona natural Proponente]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, identificado como aparece al pie de mi firma, [obrando en mi propio nombre o en mi calidad de representante legal de] [nombre del Proponente],manifiesto que me comprometo a desarrollar todas mis actividades en el marco de principios éticos y asumir con seriedad y responsabilidad todos los compromisos relacionados con la futura contratación; suministrando al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toda información sobre actos de corrupción, sobornos, subjetividad, presión o favorecimiento en el desarrollo del proceso contractual, del que tenga o llegare a tener conocimiento.</w:t>
      </w:r>
    </w:p>
    <w:p w14:paraId="45C5D41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51663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Teniendo en cuenta que:</w:t>
      </w:r>
    </w:p>
    <w:p w14:paraId="5A9E5C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08563084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Apoyamos la acción del Estado colombiano y del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para fortalecer la transparencia y la rendición de cuentas de la administración pública.</w:t>
      </w:r>
    </w:p>
    <w:p w14:paraId="6D8FFF5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 estamos en causal de inhabilidad alguna para celebrar el contrato objeto del Proceso de Contratación.</w:t>
      </w:r>
    </w:p>
    <w:p w14:paraId="48444A3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EE0A327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no efectuar acuerdos, o realizar actos o conductas que tengan por objeto o efecto la colusión en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0AE01AB0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revelar la información que sobre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>nos soliciten los organismos de control de la República de Colombia.</w:t>
      </w:r>
    </w:p>
    <w:p w14:paraId="526C8DCE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988F6B2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Conocemos las consecuencias derivadas del incumplimiento del presente compromiso anticorrupción.</w:t>
      </w:r>
    </w:p>
    <w:p w14:paraId="066CE2D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1A47BD62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Igualmente me comprometo a cumplir todas las obligaciones, cargas y términos previstos en el pliego de condiciones y en la futura contratación.</w:t>
      </w:r>
    </w:p>
    <w:p w14:paraId="4D39199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229695A9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En constancia de lo anterior firmo este documento a los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días del mes 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05F840E6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</w:p>
    <w:p w14:paraId="1FDE7C7E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Para todos los efectos informo a ustedes que toda la correspondencia relacionada con esta Selección Abreviada la recibiremos en:</w:t>
      </w:r>
    </w:p>
    <w:p w14:paraId="355AA572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7189DE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Dirección:________________________________</w:t>
      </w:r>
    </w:p>
    <w:p w14:paraId="5130920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Ciudad:__________________________________</w:t>
      </w:r>
    </w:p>
    <w:p w14:paraId="4F5DED48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Email.____________________________________</w:t>
      </w:r>
    </w:p>
    <w:p w14:paraId="6164B07B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Teléfono</w:t>
      </w:r>
      <w:r w:rsidRPr="001D36BD">
        <w:rPr>
          <w:rFonts w:ascii="Tahoma" w:hAnsi="Tahoma" w:cs="Tahoma"/>
          <w:sz w:val="20"/>
          <w:szCs w:val="20"/>
          <w:lang w:eastAsia="es-MX"/>
        </w:rPr>
        <w:t>:_________________________________</w:t>
      </w:r>
    </w:p>
    <w:p w14:paraId="6ED349E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3AC72059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Cordialmente,</w:t>
      </w:r>
    </w:p>
    <w:p w14:paraId="0430D2DF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6016750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PROPONENTE:</w:t>
      </w:r>
    </w:p>
    <w:p w14:paraId="58935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NOMBRE:</w:t>
      </w:r>
    </w:p>
    <w:sectPr w:rsidR="00EC3EF3" w:rsidRPr="001D36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E3136" w14:textId="77777777" w:rsidR="0097348F" w:rsidRDefault="0097348F" w:rsidP="006D77EC">
      <w:pPr>
        <w:spacing w:after="0" w:line="240" w:lineRule="auto"/>
      </w:pPr>
      <w:r>
        <w:separator/>
      </w:r>
    </w:p>
  </w:endnote>
  <w:endnote w:type="continuationSeparator" w:id="0">
    <w:p w14:paraId="0DD8698C" w14:textId="77777777" w:rsidR="0097348F" w:rsidRDefault="0097348F" w:rsidP="006D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F232A" w14:textId="77777777" w:rsidR="0097348F" w:rsidRDefault="0097348F" w:rsidP="006D77EC">
      <w:pPr>
        <w:spacing w:after="0" w:line="240" w:lineRule="auto"/>
      </w:pPr>
      <w:r>
        <w:separator/>
      </w:r>
    </w:p>
  </w:footnote>
  <w:footnote w:type="continuationSeparator" w:id="0">
    <w:p w14:paraId="70DE4F0F" w14:textId="77777777" w:rsidR="0097348F" w:rsidRDefault="0097348F" w:rsidP="006D7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3"/>
    <w:rsid w:val="00103FC1"/>
    <w:rsid w:val="00305EF6"/>
    <w:rsid w:val="00450BE2"/>
    <w:rsid w:val="00463CC0"/>
    <w:rsid w:val="004B0B63"/>
    <w:rsid w:val="006D77EC"/>
    <w:rsid w:val="00853E32"/>
    <w:rsid w:val="0097348F"/>
    <w:rsid w:val="00983F2E"/>
    <w:rsid w:val="00AC77D7"/>
    <w:rsid w:val="00C47126"/>
    <w:rsid w:val="00C846E1"/>
    <w:rsid w:val="00EC3EF3"/>
    <w:rsid w:val="00FC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EBFC"/>
  <w15:chartTrackingRefBased/>
  <w15:docId w15:val="{F582869C-4B7E-47D0-8C32-A26F80D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EF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EC3EF3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EC3EF3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EC3EF3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EF3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EF3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EF3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EF3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EF3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EF3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C3EF3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,Edgar 2 Car Car Car Car Car1,Edgar 2 Car Car Car Car Car Car,Edgar 2 Car3 Car,Edgar 2 Car Car Car Car1,Título 2 Car Car Car Car1,Edgar 2 Car3 Car Car Car Car Car,Capítulos Car"/>
    <w:basedOn w:val="Fuentedeprrafopredeter"/>
    <w:link w:val="Ttulo2"/>
    <w:semiHidden/>
    <w:rsid w:val="00EC3EF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aliases w:val="Edgar 3 Car,1.1.1Título 3 Car,Título 3-BCN Car,título 3 Car,MT3 Car,3 bullet Car,2 Car,Secciones Car"/>
    <w:basedOn w:val="Fuentedeprrafopredeter"/>
    <w:link w:val="Ttulo3"/>
    <w:uiPriority w:val="9"/>
    <w:semiHidden/>
    <w:rsid w:val="00EC3EF3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EF3"/>
    <w:rPr>
      <w:rFonts w:ascii="Cambria" w:eastAsia="Times New Roman" w:hAnsi="Cambria" w:cs="Times New Roman"/>
      <w:i/>
      <w:iCs/>
      <w:color w:val="365F9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EF3"/>
    <w:rPr>
      <w:rFonts w:ascii="Tahoma" w:eastAsia="Times New Roman" w:hAnsi="Tahoma" w:cs="Tahoma"/>
      <w:sz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EF3"/>
    <w:rPr>
      <w:rFonts w:ascii="Times New Roman" w:eastAsia="Times New Roman" w:hAnsi="Times New Roman" w:cs="Times New Roman"/>
      <w:b/>
      <w:bCs/>
      <w:sz w:val="28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EF3"/>
    <w:rPr>
      <w:rFonts w:ascii="Cambria" w:eastAsia="Times New Roman" w:hAnsi="Cambria" w:cs="Times New Roman"/>
      <w:i/>
      <w:iCs/>
      <w:color w:val="243F6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EF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EF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C3EF3"/>
    <w:rPr>
      <w:rFonts w:ascii="Calibri" w:eastAsia="Calibri" w:hAnsi="Calibri" w:cs="Times New Roman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EC3EF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7E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7E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johana colmenares</cp:lastModifiedBy>
  <cp:revision>3</cp:revision>
  <dcterms:created xsi:type="dcterms:W3CDTF">2026-09-01T15:25:00Z</dcterms:created>
  <dcterms:modified xsi:type="dcterms:W3CDTF">2026-09-01T16:43:00Z</dcterms:modified>
</cp:coreProperties>
</file>