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B1AD0" w14:textId="113E9CE3" w:rsidR="00E50869" w:rsidRPr="00051726" w:rsidRDefault="00485C6F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 w:rsidR="00090A01">
        <w:rPr>
          <w:rFonts w:ascii="Verdana" w:hAnsi="Verdana"/>
          <w:b/>
          <w:color w:val="000000" w:themeColor="text1"/>
          <w:sz w:val="20"/>
          <w:szCs w:val="20"/>
          <w:lang w:val="es-ES"/>
        </w:rPr>
        <w:t>0014-DRNO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-2026</w:t>
      </w:r>
    </w:p>
    <w:p w14:paraId="29EABC00" w14:textId="77777777" w:rsidR="00A846D8" w:rsidRPr="00051726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C845030" w14:textId="6DDB34AB" w:rsidR="00A846D8" w:rsidRPr="00051726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ascii="Verdana" w:hAnsi="Verdana" w:cs="Arial"/>
          <w:b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051726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CARTA DE PRESENTACI</w:t>
      </w:r>
      <w:r w:rsidR="002F7055" w:rsidRPr="00051726">
        <w:rPr>
          <w:rFonts w:ascii="Verdana" w:hAnsi="Verdana" w:cs="Arial"/>
          <w:b/>
          <w:color w:val="000000" w:themeColor="text1"/>
          <w:sz w:val="20"/>
          <w:szCs w:val="20"/>
        </w:rPr>
        <w:t>Ó</w:t>
      </w: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051726" w:rsidRDefault="004003F4" w:rsidP="00051726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</w:p>
    <w:p w14:paraId="5DDF80B7" w14:textId="77777777" w:rsidR="00090A01" w:rsidRPr="00A639E6" w:rsidRDefault="00090A01" w:rsidP="00090A01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511125131"/>
      <w:r w:rsidRPr="00A639E6">
        <w:rPr>
          <w:rFonts w:ascii="Verdana" w:hAnsi="Verdana"/>
          <w:szCs w:val="22"/>
        </w:rPr>
        <w:t>Señores</w:t>
      </w:r>
    </w:p>
    <w:p w14:paraId="6259C977" w14:textId="77777777" w:rsidR="00090A01" w:rsidRPr="00A639E6" w:rsidRDefault="00090A01" w:rsidP="00090A01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>
        <w:rPr>
          <w:rFonts w:ascii="Verdana" w:hAnsi="Verdana"/>
          <w:b/>
          <w:bCs/>
          <w:szCs w:val="22"/>
        </w:rPr>
        <w:t xml:space="preserve">INSTITUTO NACIONAL DE MEDICINA LEGAL Y CIENCIAS FORENSES </w:t>
      </w:r>
      <w:r w:rsidRPr="00A639E6">
        <w:rPr>
          <w:rFonts w:ascii="Verdana" w:hAnsi="Verdana"/>
          <w:b/>
          <w:bCs/>
          <w:szCs w:val="22"/>
        </w:rPr>
        <w:t xml:space="preserve"> </w:t>
      </w:r>
    </w:p>
    <w:p w14:paraId="2992C408" w14:textId="77777777" w:rsidR="00090A01" w:rsidRDefault="00090A01" w:rsidP="00090A01">
      <w:pPr>
        <w:pStyle w:val="InviasNormal"/>
        <w:spacing w:before="0" w:after="0"/>
        <w:jc w:val="left"/>
        <w:rPr>
          <w:rFonts w:ascii="Verdana" w:hAnsi="Verdana"/>
          <w:szCs w:val="22"/>
        </w:rPr>
      </w:pPr>
      <w:r>
        <w:rPr>
          <w:rFonts w:ascii="Verdana" w:hAnsi="Verdana"/>
          <w:szCs w:val="22"/>
        </w:rPr>
        <w:t>Carrera 65 N.80-325, barrio caribe</w:t>
      </w:r>
    </w:p>
    <w:p w14:paraId="7E772CA9" w14:textId="77777777" w:rsidR="00090A01" w:rsidRPr="00051726" w:rsidRDefault="00090A01" w:rsidP="00090A01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  <w:r>
        <w:rPr>
          <w:rFonts w:ascii="Verdana" w:hAnsi="Verdana"/>
          <w:szCs w:val="22"/>
        </w:rPr>
        <w:t xml:space="preserve">Medellin </w:t>
      </w:r>
    </w:p>
    <w:p w14:paraId="3CF953B8" w14:textId="77777777" w:rsidR="00090A01" w:rsidRPr="00051726" w:rsidRDefault="00090A01" w:rsidP="00090A01">
      <w:pPr>
        <w:pStyle w:val="InviasNormal"/>
        <w:spacing w:before="0" w:after="0"/>
        <w:jc w:val="left"/>
        <w:rPr>
          <w:rFonts w:ascii="Verdana" w:hAnsi="Verdana"/>
          <w:b/>
          <w:color w:val="000000" w:themeColor="text1"/>
          <w:sz w:val="20"/>
          <w:szCs w:val="20"/>
        </w:rPr>
      </w:pPr>
    </w:p>
    <w:p w14:paraId="440D8B4A" w14:textId="77777777" w:rsidR="00090A01" w:rsidRPr="00051726" w:rsidRDefault="00090A01" w:rsidP="00090A01">
      <w:pPr>
        <w:pStyle w:val="InviasNormal"/>
        <w:spacing w:before="0" w:after="0"/>
        <w:rPr>
          <w:rFonts w:ascii="Verdana" w:hAnsi="Verdana"/>
          <w:b/>
          <w:bCs/>
          <w:color w:val="000000" w:themeColor="text1"/>
          <w:sz w:val="20"/>
          <w:szCs w:val="20"/>
          <w:u w:val="single"/>
        </w:rPr>
      </w:pPr>
      <w:r w:rsidRPr="00051726">
        <w:rPr>
          <w:rFonts w:ascii="Verdana" w:hAnsi="Verdana"/>
          <w:b/>
          <w:bCs/>
          <w:color w:val="000000" w:themeColor="text1"/>
          <w:sz w:val="20"/>
          <w:szCs w:val="20"/>
        </w:rPr>
        <w:t>REFERENCIA:</w:t>
      </w:r>
      <w:r w:rsidRPr="00051726">
        <w:rPr>
          <w:rFonts w:ascii="Verdana" w:hAnsi="Verdana"/>
        </w:rPr>
        <w:tab/>
      </w:r>
      <w:bookmarkStart w:id="1" w:name="_Hlk511125090"/>
      <w:r w:rsidRPr="00051726">
        <w:rPr>
          <w:rFonts w:ascii="Verdana" w:hAnsi="Verdana"/>
          <w:color w:val="000000" w:themeColor="text1"/>
          <w:sz w:val="20"/>
          <w:szCs w:val="20"/>
        </w:rPr>
        <w:t xml:space="preserve">Proceso de Contratación 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MIC-</w:t>
      </w:r>
      <w:r>
        <w:rPr>
          <w:rFonts w:ascii="Verdana" w:hAnsi="Verdana"/>
          <w:b/>
          <w:color w:val="000000" w:themeColor="text1"/>
          <w:sz w:val="20"/>
          <w:szCs w:val="20"/>
          <w:lang w:val="es-ES"/>
        </w:rPr>
        <w:t>0014-DRNO-</w:t>
      </w:r>
      <w:r w:rsidRPr="00485C6F">
        <w:rPr>
          <w:rFonts w:ascii="Verdana" w:hAnsi="Verdana"/>
          <w:b/>
          <w:color w:val="000000" w:themeColor="text1"/>
          <w:sz w:val="20"/>
          <w:szCs w:val="20"/>
          <w:lang w:val="es-ES"/>
        </w:rPr>
        <w:t>2026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, en adelante el “Proceso de Contratación” </w:t>
      </w:r>
      <w:bookmarkEnd w:id="1"/>
    </w:p>
    <w:p w14:paraId="56A580BB" w14:textId="77777777" w:rsidR="00090A01" w:rsidRDefault="00090A01" w:rsidP="00090A01">
      <w:pPr>
        <w:rPr>
          <w:rFonts w:ascii="Verdana" w:hAnsi="Verdana" w:cs="Arial"/>
          <w:b/>
          <w:color w:val="000000" w:themeColor="text1"/>
          <w:sz w:val="20"/>
          <w:szCs w:val="20"/>
        </w:rPr>
      </w:pPr>
    </w:p>
    <w:p w14:paraId="4DC3633F" w14:textId="77777777" w:rsidR="00090A01" w:rsidRDefault="00090A01" w:rsidP="00090A01">
      <w:pPr>
        <w:autoSpaceDE w:val="0"/>
        <w:autoSpaceDN w:val="0"/>
        <w:adjustRightInd w:val="0"/>
        <w:rPr>
          <w:rFonts w:ascii="Verdana" w:hAnsi="Verdana" w:cs="Arial"/>
          <w:b/>
          <w:bCs/>
          <w:i/>
          <w:iCs/>
          <w:szCs w:val="22"/>
        </w:rPr>
      </w:pPr>
      <w:r w:rsidRPr="00051726">
        <w:rPr>
          <w:rFonts w:ascii="Verdana" w:hAnsi="Verdana" w:cs="Arial"/>
          <w:b/>
          <w:color w:val="000000" w:themeColor="text1"/>
          <w:sz w:val="20"/>
          <w:szCs w:val="20"/>
        </w:rPr>
        <w:t xml:space="preserve">Objeto: </w:t>
      </w:r>
      <w:r w:rsidRPr="006A08F4">
        <w:rPr>
          <w:rFonts w:ascii="Verdana" w:hAnsi="Verdana" w:cs="Arial"/>
          <w:b/>
          <w:bCs/>
          <w:i/>
          <w:iCs/>
          <w:szCs w:val="22"/>
        </w:rPr>
        <w:t>PRESTAR EL SERVICIO DE MANTENIMIENTO CENTRAL Y RED DE GASES DE LA REGIONAL NOROCCIDENTE DEL INSTITUTO NACIONAL DE MEDICINA LEGAL Y CIENCIAS FORENSES</w:t>
      </w:r>
    </w:p>
    <w:p w14:paraId="17BB65CD" w14:textId="4DC9B220" w:rsidR="004003F4" w:rsidRPr="00051726" w:rsidRDefault="004003F4" w:rsidP="00090A01">
      <w:pPr>
        <w:autoSpaceDE w:val="0"/>
        <w:autoSpaceDN w:val="0"/>
        <w:adjustRightInd w:val="0"/>
        <w:rPr>
          <w:rFonts w:ascii="Verdana" w:eastAsia="Arial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Estimados señores:</w:t>
      </w:r>
    </w:p>
    <w:bookmarkEnd w:id="0"/>
    <w:p w14:paraId="0B3D1981" w14:textId="08E60AB1" w:rsidR="004003F4" w:rsidRPr="00051726" w:rsidRDefault="2288F78C" w:rsidP="53088185">
      <w:pPr>
        <w:spacing w:before="24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P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  <w:highlight w:val="lightGray"/>
        </w:rPr>
        <w:t>roponente]</w:t>
      </w:r>
      <w:r w:rsidR="495FFE72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en mi calidad de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r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epresentante </w:t>
      </w:r>
      <w:r w:rsidR="1A960428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l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egal de 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[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P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roponente</w:t>
      </w:r>
      <w:r w:rsidRPr="00051726">
        <w:rPr>
          <w:rFonts w:ascii="Verdana" w:eastAsiaTheme="minorEastAsia" w:hAnsi="Verdan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]</w:t>
      </w:r>
      <w:r w:rsidR="0B811EC2" w:rsidRPr="00051726">
        <w:rPr>
          <w:rFonts w:ascii="Verdana" w:eastAsiaTheme="minorEastAsia" w:hAnsi="Verdan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B811EC2" w:rsidRPr="00051726">
        <w:rPr>
          <w:rFonts w:ascii="Verdana" w:hAnsi="Verdana"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manifiesto, </w:t>
      </w:r>
      <w:r w:rsidR="35860DCC" w:rsidRPr="00051726">
        <w:rPr>
          <w:rFonts w:ascii="Verdana" w:hAnsi="Verdana" w:cs="Arial"/>
          <w:color w:val="000000" w:themeColor="text1"/>
          <w:sz w:val="20"/>
          <w:szCs w:val="20"/>
        </w:rPr>
        <w:t>bajo la gravedad del juramento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35860DCC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eastAsiaTheme="minorEastAsia" w:hAnsi="Verdan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051726" w:rsidRDefault="3EB4FC5C" w:rsidP="53088185">
      <w:pPr>
        <w:pStyle w:val="Prrafodelista"/>
        <w:numPr>
          <w:ilvl w:val="0"/>
          <w:numId w:val="2"/>
        </w:numPr>
        <w:rPr>
          <w:rFonts w:ascii="Verdana" w:eastAsiaTheme="minorEastAsia" w:hAnsi="Verdana" w:cstheme="minorBidi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71055A60" w:rsidRPr="00051726">
        <w:rPr>
          <w:rFonts w:ascii="Verdana" w:hAnsi="Verdana" w:cs="Arial"/>
          <w:color w:val="000000" w:themeColor="text1"/>
          <w:sz w:val="20"/>
          <w:szCs w:val="20"/>
        </w:rPr>
        <w:t>stoy autorizado para suscribir y presentar la oferta</w:t>
      </w:r>
      <w:r w:rsidR="71055A60" w:rsidRPr="00051726">
        <w:rPr>
          <w:rFonts w:ascii="Verdana" w:hAnsi="Verdana" w:cs="Arial"/>
          <w:color w:val="000000" w:themeColor="text1"/>
          <w:szCs w:val="22"/>
        </w:rPr>
        <w:t xml:space="preserve">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y </w:t>
      </w:r>
      <w:r w:rsidR="00E6019E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firmar 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="53088185" w:rsidRPr="00051726">
        <w:rPr>
          <w:rFonts w:ascii="Verdana" w:eastAsia="Arial" w:hAnsi="Verdana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Pr="00051726" w:rsidRDefault="53088185" w:rsidP="53088185">
      <w:pPr>
        <w:pStyle w:val="Prrafodelista"/>
        <w:numPr>
          <w:ilvl w:val="0"/>
          <w:numId w:val="2"/>
        </w:numPr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En caso de que la oferta </w:t>
      </w:r>
      <w:r w:rsidR="00D45550" w:rsidRPr="00051726">
        <w:rPr>
          <w:rFonts w:ascii="Verdana" w:eastAsia="Arial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e sea </w:t>
      </w:r>
      <w:r w:rsidR="00051E1C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aceptada 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suscribiré el </w:t>
      </w:r>
      <w:r w:rsidR="006F56F5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ronograma contenido en 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 xml:space="preserve">la </w:t>
      </w:r>
      <w:r w:rsidR="0066676E" w:rsidRPr="00051726">
        <w:rPr>
          <w:rFonts w:ascii="Verdana" w:eastAsia="Arial" w:hAnsi="Verdana" w:cs="Arial"/>
          <w:color w:val="000000" w:themeColor="text1"/>
          <w:sz w:val="20"/>
          <w:szCs w:val="20"/>
        </w:rPr>
        <w:t>i</w:t>
      </w:r>
      <w:r w:rsidR="005547E6" w:rsidRPr="00051726">
        <w:rPr>
          <w:rFonts w:ascii="Verdana" w:eastAsia="Arial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eastAsia="Arial" w:hAnsi="Verdana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00051726">
        <w:rPr>
          <w:rFonts w:ascii="Verdana" w:hAnsi="Verdana" w:cs="Arial"/>
          <w:color w:val="000000" w:themeColor="text1"/>
          <w:sz w:val="20"/>
          <w:szCs w:val="20"/>
        </w:rPr>
        <w:t>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 w:rsidRPr="00051726">
        <w:rPr>
          <w:rFonts w:ascii="Verdana" w:hAnsi="Verdana" w:cs="Arial"/>
          <w:color w:val="000000" w:themeColor="text1"/>
          <w:sz w:val="20"/>
          <w:szCs w:val="20"/>
        </w:rPr>
        <w:t>y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B336A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051726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el sitio donde se ejecutará el </w:t>
      </w:r>
      <w:r w:rsidR="0014457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ontrato y asumo los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174785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518786F5" w:rsidRPr="00051726">
        <w:rPr>
          <w:rFonts w:ascii="Verdana" w:hAnsi="Verdana" w:cs="Arial"/>
          <w:color w:val="000000" w:themeColor="text1"/>
          <w:sz w:val="20"/>
          <w:szCs w:val="20"/>
        </w:rPr>
        <w:t>nvi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y asumo total responsabilidad frente a la </w:t>
      </w:r>
      <w:r w:rsidR="00F554AE" w:rsidRPr="00051726">
        <w:rPr>
          <w:rFonts w:ascii="Verdana" w:hAnsi="Verdana"/>
          <w:color w:val="000000" w:themeColor="text1"/>
          <w:sz w:val="20"/>
          <w:szCs w:val="20"/>
        </w:rPr>
        <w:t>E</w:t>
      </w:r>
      <w:r w:rsidRPr="00051726">
        <w:rPr>
          <w:rFonts w:ascii="Verdana" w:hAnsi="Verdana"/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F358D5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="00C71F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777E33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estamos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incursos en ninguno de los </w:t>
      </w:r>
      <w:r w:rsidR="00C67AD9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onflictos de intereses para participar establecidos en la ley</w:t>
      </w:r>
      <w:r w:rsidRPr="00051726">
        <w:rPr>
          <w:rFonts w:ascii="Verdana" w:hAnsi="Verdana"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lastRenderedPageBreak/>
        <w:t>En caso de conocer que los integrantes del Proponente Plural, los socios de la persona jurídica que representó</w:t>
      </w:r>
      <w:r w:rsidR="007110E0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onflicto de </w:t>
      </w:r>
      <w:r w:rsidR="00D204B4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que se encuentre el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</w:t>
      </w:r>
      <w:r w:rsidR="004D62A1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cualquiera de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BF28B5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 exceptúa las sociedades </w:t>
      </w:r>
      <w:r w:rsidR="00171E73" w:rsidRPr="00051726">
        <w:rPr>
          <w:rFonts w:ascii="Verdana" w:hAnsi="Verdana" w:cs="Arial"/>
          <w:color w:val="000000" w:themeColor="text1"/>
          <w:sz w:val="20"/>
          <w:szCs w:val="20"/>
        </w:rPr>
        <w:t>anónimas abiertas)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del artículo 38 de la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Conozco </w:t>
      </w:r>
      <w:r w:rsidR="4609DD5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acepto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el Anexo</w:t>
      </w:r>
      <w:r w:rsidR="009F7582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1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denominado “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acto de </w:t>
      </w:r>
      <w:r w:rsidR="2418CD9D" w:rsidRPr="00051726">
        <w:rPr>
          <w:rFonts w:ascii="Verdana" w:hAnsi="Verdana" w:cs="Arial"/>
          <w:color w:val="000000" w:themeColor="text1"/>
          <w:sz w:val="20"/>
          <w:szCs w:val="20"/>
        </w:rPr>
        <w:t>T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ransparencia” relacionado en 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="6C550426" w:rsidRPr="00051726">
        <w:rPr>
          <w:rFonts w:ascii="Verdana" w:hAnsi="Verdana" w:cs="Arial"/>
          <w:color w:val="000000" w:themeColor="text1"/>
          <w:sz w:val="20"/>
          <w:szCs w:val="20"/>
        </w:rPr>
        <w:t>nvitación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051726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Los recursos destinados al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001B11A0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son de origen l</w:t>
      </w:r>
      <w:r w:rsidR="3C77942C" w:rsidRPr="00051726">
        <w:rPr>
          <w:rFonts w:ascii="Verdana" w:hAnsi="Verdana" w:cs="Arial"/>
          <w:color w:val="000000" w:themeColor="text1"/>
          <w:sz w:val="20"/>
          <w:szCs w:val="20"/>
        </w:rPr>
        <w:t>í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051726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051726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Si se </w:t>
      </w:r>
      <w:r w:rsidR="3D3848F6" w:rsidRPr="00051726">
        <w:rPr>
          <w:rFonts w:ascii="Verdana" w:hAnsi="Verdana" w:cs="Arial"/>
          <w:color w:val="000000" w:themeColor="text1"/>
          <w:sz w:val="20"/>
          <w:szCs w:val="20"/>
        </w:rPr>
        <w:t>acepta la oferta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m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compromet</w:t>
      </w:r>
      <w:r w:rsidR="670A80B4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64CA26C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constituir las </w:t>
      </w:r>
      <w:r w:rsidR="00854FE1" w:rsidRPr="00051726">
        <w:rPr>
          <w:rFonts w:ascii="Verdana" w:hAnsi="Verdana" w:cs="Arial"/>
          <w:color w:val="000000" w:themeColor="text1"/>
          <w:sz w:val="20"/>
          <w:szCs w:val="20"/>
        </w:rPr>
        <w:t>G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051726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a oferta está constituida por todos los Formatos</w:t>
      </w:r>
      <w:r w:rsidR="74DD057E" w:rsidRPr="00051726">
        <w:rPr>
          <w:rFonts w:ascii="Verdana" w:hAnsi="Verdana" w:cs="Arial"/>
          <w:color w:val="000000" w:themeColor="text1"/>
          <w:sz w:val="20"/>
          <w:szCs w:val="20"/>
        </w:rPr>
        <w:t>, Formularios, Anexos y Matrices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aplicables al Proponente </w:t>
      </w:r>
      <w:r w:rsidR="4A897386" w:rsidRPr="00051726">
        <w:rPr>
          <w:rFonts w:ascii="Verdana" w:hAnsi="Verdana"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051726" w:rsidRDefault="3EB4FC5C" w:rsidP="00AF03F4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L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 w:rsidRPr="00051726">
        <w:rPr>
          <w:rFonts w:ascii="Verdana" w:hAnsi="Verdana" w:cs="Arial"/>
          <w:color w:val="000000" w:themeColor="text1"/>
          <w:sz w:val="20"/>
          <w:szCs w:val="20"/>
        </w:rPr>
        <w:t>con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trato y que en consecuencia no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haré </w:t>
      </w:r>
      <w:r w:rsidR="1C6E7971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051726" w:rsidRDefault="071E89B3" w:rsidP="008A2BB7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EB4E6F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(SECOP)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</w:p>
    <w:p w14:paraId="232C8357" w14:textId="00356F6E" w:rsidR="0049636B" w:rsidRPr="00051726" w:rsidRDefault="0049636B" w:rsidP="0049636B">
      <w:pPr>
        <w:snapToGrid w:val="0"/>
        <w:ind w:left="708"/>
        <w:contextualSpacing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Acepto que se comunique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y notifique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n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las decisiones surgidas en el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DF5A2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ontratación a través del usuario del S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ECOP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II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051726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Declaro que: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que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051726" w:rsidRDefault="00BB39D3" w:rsidP="00BB39D3">
      <w:pPr>
        <w:spacing w:before="0" w:after="0"/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vertAnchor="text" w:tblpX="-10" w:tblpY="1"/>
        <w:tblOverlap w:val="never"/>
        <w:tblW w:w="1006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847"/>
        <w:gridCol w:w="8217"/>
      </w:tblGrid>
      <w:tr w:rsidR="006849FB" w:rsidRPr="00051726" w14:paraId="0270F7DE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>atural__</w:t>
            </w:r>
          </w:p>
          <w:p w14:paraId="32FC7743" w14:textId="3BC88460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n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Persona </w:t>
            </w:r>
            <w:r w:rsidR="00E27176" w:rsidRPr="00051726">
              <w:rPr>
                <w:rFonts w:ascii="Verdana" w:hAnsi="Verdana" w:cs="Arial"/>
                <w:sz w:val="20"/>
                <w:szCs w:val="20"/>
              </w:rPr>
              <w:t>j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urídica </w:t>
            </w:r>
            <w:r w:rsidR="00EE1E7E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sin </w:t>
            </w:r>
            <w:r w:rsidR="00B721D9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Sucursal de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s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ociedad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051726" w:rsidRDefault="42C098C7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lastRenderedPageBreak/>
              <w:t xml:space="preserve">Unión Temporal ___ </w:t>
            </w:r>
          </w:p>
          <w:p w14:paraId="6A4FC5D6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Consorcio ___</w:t>
            </w:r>
          </w:p>
          <w:p w14:paraId="11659E27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Otro__</w: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16CDD5A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lastRenderedPageBreak/>
              <w:t xml:space="preserve">Grupo empresarial: 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alguno de los miembros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g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rupo </w:t>
            </w:r>
            <w:r w:rsidR="00E15724" w:rsidRPr="00051726">
              <w:rPr>
                <w:rFonts w:ascii="Verdana" w:hAnsi="Verdana" w:cs="Arial"/>
                <w:sz w:val="20"/>
                <w:szCs w:val="20"/>
              </w:rPr>
              <w:t>e</w:t>
            </w:r>
            <w:r w:rsidRPr="00051726">
              <w:rPr>
                <w:rFonts w:ascii="Verdana" w:hAnsi="Verdana"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387B4554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10282C6E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051726" w:rsidRDefault="005236FC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  <w:p w14:paraId="74BBBDCA" w14:textId="77777777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</w:p>
        </w:tc>
      </w:tr>
      <w:tr w:rsidR="006849FB" w:rsidRPr="00051726" w14:paraId="5F24BEAB" w14:textId="77777777" w:rsidTr="00051726">
        <w:trPr>
          <w:trHeight w:val="288"/>
        </w:trPr>
        <w:tc>
          <w:tcPr>
            <w:tcW w:w="184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051726" w:rsidRDefault="00BB39D3" w:rsidP="00051726">
            <w:pPr>
              <w:spacing w:before="0" w:after="0"/>
              <w:jc w:val="left"/>
              <w:rPr>
                <w:rFonts w:ascii="Verdana" w:hAnsi="Verdana" w:cs="Arial"/>
                <w:b/>
                <w:bCs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de la persona jurídica</w:t>
            </w:r>
            <w:r w:rsidRPr="00051726">
              <w:rPr>
                <w:rFonts w:ascii="Verdana" w:hAnsi="Verdana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21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</w:rPr>
              <w:t xml:space="preserve">Composición </w:t>
            </w:r>
            <w:r w:rsidR="000F5E41" w:rsidRPr="00051726">
              <w:rPr>
                <w:rFonts w:ascii="Verdana" w:hAnsi="Verdana" w:cs="Arial"/>
                <w:sz w:val="20"/>
                <w:szCs w:val="20"/>
              </w:rPr>
              <w:t>a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ccionaria del </w:t>
            </w:r>
            <w:r w:rsidR="00493957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Pr="00051726">
              <w:rPr>
                <w:rFonts w:ascii="Verdana" w:hAnsi="Verdana"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el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 xml:space="preserve">roponente </w:t>
            </w:r>
            <w:r w:rsidR="00A37F98" w:rsidRPr="00051726">
              <w:rPr>
                <w:rFonts w:ascii="Verdana" w:hAnsi="Verdana" w:cs="Arial"/>
                <w:sz w:val="20"/>
                <w:szCs w:val="20"/>
              </w:rPr>
              <w:t>P</w:t>
            </w:r>
            <w:r w:rsidR="006F38BB" w:rsidRPr="00051726">
              <w:rPr>
                <w:rFonts w:ascii="Verdana" w:hAnsi="Verdana"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p w14:paraId="5896F9E3" w14:textId="1E3CE599" w:rsidR="00A02604" w:rsidRPr="00051726" w:rsidRDefault="00A02604" w:rsidP="00051726">
            <w:pPr>
              <w:spacing w:before="0" w:after="0"/>
              <w:contextualSpacing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t>[Este cuadro se debe diligenciar por cada una de las sociedades que conforman el Proponente]</w:t>
            </w:r>
          </w:p>
          <w:p w14:paraId="5E38C362" w14:textId="77777777" w:rsidR="00A37F98" w:rsidRPr="00051726" w:rsidRDefault="00A37F98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  <w:tbl>
            <w:tblPr>
              <w:tblW w:w="6116" w:type="dxa"/>
              <w:tblInd w:w="642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47"/>
              <w:gridCol w:w="2185"/>
              <w:gridCol w:w="2184"/>
            </w:tblGrid>
            <w:tr w:rsidR="00D10846" w:rsidRPr="00051726" w14:paraId="3DEC4790" w14:textId="77777777" w:rsidTr="00051726">
              <w:trPr>
                <w:trHeight w:val="10"/>
                <w:tblHeader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 xml:space="preserve">Porcentaje </w:t>
                  </w:r>
                  <w:r w:rsidRPr="00051726">
                    <w:rPr>
                      <w:rFonts w:ascii="Verdana" w:hAnsi="Verdana"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b/>
                      <w:sz w:val="20"/>
                      <w:szCs w:val="20"/>
                    </w:rPr>
                  </w:pPr>
                  <w:r w:rsidRPr="00051726">
                    <w:rPr>
                      <w:rFonts w:ascii="Verdana" w:hAnsi="Verdana"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051726" w14:paraId="4EF10932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32E1142E" w14:textId="77777777" w:rsidTr="00051726">
              <w:trPr>
                <w:trHeight w:val="10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  <w:tr w:rsidR="00D10846" w:rsidRPr="00051726" w14:paraId="4FC4E57A" w14:textId="77777777" w:rsidTr="00051726">
              <w:trPr>
                <w:trHeight w:val="73"/>
              </w:trPr>
              <w:tc>
                <w:tcPr>
                  <w:tcW w:w="1747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  <w:tc>
                <w:tcPr>
                  <w:tcW w:w="218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051726" w:rsidRDefault="00D10846" w:rsidP="00090A01">
                  <w:pPr>
                    <w:framePr w:hSpace="141" w:wrap="around" w:vAnchor="text" w:hAnchor="text" w:x="-10" w:y="1"/>
                    <w:spacing w:before="0" w:after="0"/>
                    <w:suppressOverlap/>
                    <w:rPr>
                      <w:rFonts w:ascii="Verdana" w:hAnsi="Verdana" w:cs="Arial"/>
                      <w:sz w:val="20"/>
                      <w:szCs w:val="20"/>
                    </w:rPr>
                  </w:pPr>
                </w:p>
              </w:tc>
            </w:tr>
          </w:tbl>
          <w:p w14:paraId="07A1A432" w14:textId="77777777" w:rsidR="00BB39D3" w:rsidRPr="00051726" w:rsidRDefault="00BB39D3" w:rsidP="00051726">
            <w:pPr>
              <w:spacing w:before="0" w:after="0"/>
              <w:rPr>
                <w:rFonts w:ascii="Verdana" w:hAnsi="Verdana" w:cs="Arial"/>
                <w:sz w:val="20"/>
                <w:szCs w:val="20"/>
              </w:rPr>
            </w:pPr>
          </w:p>
        </w:tc>
      </w:tr>
    </w:tbl>
    <w:p w14:paraId="416C4062" w14:textId="18145BA2" w:rsidR="00227F62" w:rsidRPr="00051726" w:rsidRDefault="00051726" w:rsidP="00051726">
      <w:pPr>
        <w:spacing w:before="0" w:after="0"/>
        <w:ind w:left="7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br w:type="textWrapping" w:clear="all"/>
      </w:r>
    </w:p>
    <w:p w14:paraId="44E71A8D" w14:textId="4670CD6E" w:rsidR="0066600E" w:rsidRPr="00051726" w:rsidRDefault="3DD72C9A" w:rsidP="0066600E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s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00F94ED1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acuerdo con la Ley </w:t>
      </w:r>
      <w:r w:rsidR="54E7544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051726" w:rsidRDefault="71872B4A" w:rsidP="003344A6">
      <w:pPr>
        <w:pStyle w:val="Prrafodelista"/>
        <w:numPr>
          <w:ilvl w:val="0"/>
          <w:numId w:val="2"/>
        </w:numPr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Me comprometo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 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caso de resultar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adjudicata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>rio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>,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a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cumplir</w:t>
      </w:r>
      <w:r w:rsidR="0E5836D9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00051726">
        <w:rPr>
          <w:rFonts w:ascii="Verdana" w:hAnsi="Verdana" w:cs="Arial"/>
          <w:color w:val="000000" w:themeColor="text1"/>
          <w:sz w:val="20"/>
          <w:szCs w:val="20"/>
        </w:rPr>
        <w:t xml:space="preserve">relacionadas y requeridas </w:t>
      </w:r>
      <w:r w:rsidR="7E82B48F" w:rsidRPr="00051726">
        <w:rPr>
          <w:rFonts w:ascii="Verdana" w:hAnsi="Verdana" w:cs="Arial"/>
          <w:color w:val="000000" w:themeColor="text1"/>
          <w:sz w:val="20"/>
          <w:szCs w:val="20"/>
        </w:rPr>
        <w:t xml:space="preserve">en el “Capítulo II- </w:t>
      </w:r>
      <w:r w:rsidR="10B1BA10" w:rsidRPr="00051726">
        <w:rPr>
          <w:rFonts w:ascii="Verdana" w:hAnsi="Verdana" w:cs="Arial"/>
          <w:color w:val="000000" w:themeColor="text1"/>
          <w:sz w:val="20"/>
          <w:szCs w:val="20"/>
        </w:rPr>
        <w:t>Especificaciones Técnicas de la Obra”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 </w:t>
      </w:r>
      <w:r w:rsidR="154A9BF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la </w:t>
      </w:r>
      <w:r w:rsidR="3E5CB598" w:rsidRPr="00051726">
        <w:rPr>
          <w:rFonts w:ascii="Verdana" w:hAnsi="Verdana" w:cs="Arial"/>
          <w:color w:val="000000" w:themeColor="text1"/>
          <w:sz w:val="20"/>
          <w:szCs w:val="20"/>
        </w:rPr>
        <w:t>Invitación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051726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Autorizo que la </w:t>
      </w:r>
      <w:r w:rsidR="00227F62" w:rsidRPr="00051726">
        <w:rPr>
          <w:rFonts w:ascii="Verdana" w:hAnsi="Verdana" w:cs="Arial"/>
          <w:color w:val="000000" w:themeColor="text1"/>
          <w:sz w:val="20"/>
          <w:szCs w:val="20"/>
        </w:rPr>
        <w:t>E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roceso de </w:t>
      </w:r>
      <w:r w:rsidR="00902A88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051726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Recibiré notificaciones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del </w:t>
      </w:r>
      <w:r w:rsidR="00AA091B" w:rsidRPr="00051726">
        <w:rPr>
          <w:rFonts w:ascii="Verdana" w:hAnsi="Verdana" w:cs="Arial"/>
          <w:color w:val="000000" w:themeColor="text1"/>
          <w:sz w:val="20"/>
          <w:szCs w:val="20"/>
        </w:rPr>
        <w:t>c</w:t>
      </w:r>
      <w:r w:rsidR="4C062436" w:rsidRPr="00051726">
        <w:rPr>
          <w:rFonts w:ascii="Verdana" w:hAnsi="Verdana" w:cs="Arial"/>
          <w:color w:val="000000" w:themeColor="text1"/>
          <w:sz w:val="20"/>
          <w:szCs w:val="20"/>
        </w:rPr>
        <w:t>ontrato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en:</w:t>
      </w:r>
    </w:p>
    <w:tbl>
      <w:tblPr>
        <w:tblW w:w="9663" w:type="dxa"/>
        <w:tblInd w:w="27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12"/>
        <w:gridCol w:w="1978"/>
        <w:gridCol w:w="848"/>
        <w:gridCol w:w="4425"/>
      </w:tblGrid>
      <w:tr w:rsidR="006849FB" w:rsidRPr="00051726" w14:paraId="657FD029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bookmarkStart w:id="2" w:name="_Hlk511125246"/>
            <w:r w:rsidRPr="00051726">
              <w:rPr>
                <w:rFonts w:ascii="Verdana" w:hAnsi="Verdana"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251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sz w:val="20"/>
                <w:szCs w:val="20"/>
              </w:rPr>
            </w:pP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051726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begin"/>
            </w:r>
            <w:r w:rsidRPr="00051726">
              <w:rPr>
                <w:rFonts w:ascii="Verdana" w:hAnsi="Verdana"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051726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6849FB" w:rsidRPr="00051726" w14:paraId="699770B6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051726" w14:paraId="72631097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EndPr/>
          <w:sdtContent>
            <w:tc>
              <w:tcPr>
                <w:tcW w:w="442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51726" w:rsidRDefault="00F2301E" w:rsidP="00F2301E">
                <w:pPr>
                  <w:spacing w:before="0" w:after="0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051726" w14:paraId="6DC720EF" w14:textId="77777777" w:rsidTr="00051726">
        <w:trPr>
          <w:trHeight w:val="303"/>
        </w:trPr>
        <w:tc>
          <w:tcPr>
            <w:tcW w:w="241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51726" w:rsidRDefault="00F2301E" w:rsidP="00F2301E">
            <w:pPr>
              <w:spacing w:before="0" w:after="0"/>
              <w:jc w:val="left"/>
              <w:rPr>
                <w:rFonts w:ascii="Verdana" w:hAnsi="Verdana" w:cs="Arial"/>
                <w:b/>
                <w:sz w:val="20"/>
                <w:szCs w:val="20"/>
              </w:rPr>
            </w:pPr>
            <w:r w:rsidRPr="00051726">
              <w:rPr>
                <w:rFonts w:ascii="Verdana" w:hAnsi="Verdana" w:cs="Arial"/>
                <w:b/>
                <w:sz w:val="20"/>
                <w:szCs w:val="20"/>
              </w:rPr>
              <w:lastRenderedPageBreak/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EndPr/>
          <w:sdtContent>
            <w:tc>
              <w:tcPr>
                <w:tcW w:w="7251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51726" w:rsidRDefault="00F2301E" w:rsidP="00F2301E">
                <w:pPr>
                  <w:spacing w:before="0" w:after="0"/>
                  <w:jc w:val="left"/>
                  <w:rPr>
                    <w:rFonts w:ascii="Verdana" w:hAnsi="Verdana" w:cs="Arial"/>
                    <w:sz w:val="20"/>
                    <w:szCs w:val="20"/>
                  </w:rPr>
                </w:pPr>
                <w:r w:rsidRPr="00051726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051726" w:rsidRDefault="00D24FCF" w:rsidP="005312F4">
      <w:pPr>
        <w:pStyle w:val="Prrafodelista"/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4557C1CD" w14:textId="31F4F2CE" w:rsidR="002614F8" w:rsidRPr="00051726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00051726">
        <w:rPr>
          <w:rFonts w:ascii="Verdana" w:hAnsi="Verdana" w:cs="Arial"/>
          <w:color w:val="000000" w:themeColor="text1"/>
          <w:sz w:val="20"/>
          <w:szCs w:val="20"/>
        </w:rPr>
        <w:t>.</w:t>
      </w:r>
      <w:r w:rsidR="7C761D1A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051726" w:rsidRDefault="003344A6" w:rsidP="0075788D">
      <w:pPr>
        <w:pStyle w:val="Prrafodelista"/>
        <w:numPr>
          <w:ilvl w:val="0"/>
          <w:numId w:val="2"/>
        </w:numPr>
        <w:spacing w:before="0" w:after="120"/>
        <w:rPr>
          <w:rFonts w:ascii="Verdana" w:hAnsi="Verdana"/>
        </w:rPr>
      </w:pPr>
      <w:r w:rsidRPr="00051726">
        <w:rPr>
          <w:rFonts w:ascii="Verdana" w:hAnsi="Verdana"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sz w:val="20"/>
          <w:szCs w:val="20"/>
        </w:rPr>
      </w:pPr>
      <w:r w:rsidRPr="00051726">
        <w:rPr>
          <w:rFonts w:ascii="Verdana" w:hAnsi="Verdana" w:cs="Arial"/>
          <w:sz w:val="20"/>
          <w:szCs w:val="20"/>
        </w:rPr>
        <w:t>Atentamente,</w:t>
      </w:r>
    </w:p>
    <w:p w14:paraId="21053C29" w14:textId="77777777" w:rsidR="004003F4" w:rsidRPr="00051726" w:rsidRDefault="004003F4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60E1C27D" w14:textId="14A82048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</w:t>
      </w:r>
      <w:r w:rsidR="003344A6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Proponente</w:t>
      </w:r>
      <w:r w:rsidR="004003F4" w:rsidRPr="00051726">
        <w:rPr>
          <w:rFonts w:ascii="Verdana" w:hAnsi="Verdana"/>
        </w:rPr>
        <w:tab/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_______________________________________</w:t>
      </w:r>
      <w:r w:rsidR="70D3B779" w:rsidRPr="00051726">
        <w:rPr>
          <w:rFonts w:ascii="Verdana" w:hAnsi="Verdana"/>
          <w:color w:val="000000" w:themeColor="text1"/>
          <w:sz w:val="20"/>
          <w:szCs w:val="20"/>
        </w:rPr>
        <w:t>__</w:t>
      </w:r>
    </w:p>
    <w:p w14:paraId="4FEF2E32" w14:textId="295AC4D1" w:rsidR="004003F4" w:rsidRPr="00051726" w:rsidRDefault="510B67B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C. C.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 de 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</w:t>
      </w:r>
    </w:p>
    <w:p w14:paraId="1F229AF8" w14:textId="2F8801A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 xml:space="preserve">Matrícula </w:t>
      </w:r>
      <w:r w:rsidR="000F5E41" w:rsidRPr="00051726">
        <w:rPr>
          <w:rFonts w:ascii="Verdana" w:hAnsi="Verdana"/>
          <w:color w:val="000000" w:themeColor="text1"/>
          <w:sz w:val="20"/>
          <w:szCs w:val="20"/>
        </w:rPr>
        <w:t>p</w:t>
      </w:r>
      <w:r w:rsidRPr="00051726">
        <w:rPr>
          <w:rFonts w:ascii="Verdana" w:hAnsi="Verdana"/>
          <w:color w:val="000000" w:themeColor="text1"/>
          <w:sz w:val="20"/>
          <w:szCs w:val="20"/>
        </w:rPr>
        <w:t>rofesional</w:t>
      </w:r>
      <w:r w:rsidR="0045180A"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</w:rPr>
        <w:t>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</w:t>
      </w:r>
      <w:r w:rsidRPr="00051726">
        <w:rPr>
          <w:rFonts w:ascii="Verdana" w:hAnsi="Verdana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/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Dirección de correo_______________________________________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</w:t>
      </w:r>
    </w:p>
    <w:p w14:paraId="575A039D" w14:textId="479C5780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Correo electrónico_______________________________________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</w:t>
      </w:r>
    </w:p>
    <w:p w14:paraId="3349854A" w14:textId="0420CBBF" w:rsidR="004003F4" w:rsidRPr="00051726" w:rsidRDefault="004003F4" w:rsidP="009A30A2">
      <w:pPr>
        <w:pStyle w:val="InviasNormal"/>
        <w:spacing w:before="0" w:after="0"/>
        <w:rPr>
          <w:rFonts w:ascii="Verdana" w:hAnsi="Verdana"/>
          <w:color w:val="000000" w:themeColor="text1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Telefax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051726" w:rsidRDefault="004003F4" w:rsidP="00B83278">
      <w:pPr>
        <w:pStyle w:val="InviasNormal"/>
        <w:spacing w:before="0" w:after="0"/>
        <w:rPr>
          <w:rFonts w:ascii="Verdana" w:hAnsi="Verdana"/>
          <w:sz w:val="20"/>
          <w:szCs w:val="20"/>
        </w:rPr>
      </w:pPr>
      <w:r w:rsidRPr="00051726">
        <w:rPr>
          <w:rFonts w:ascii="Verdana" w:hAnsi="Verdana"/>
          <w:color w:val="000000" w:themeColor="text1"/>
          <w:sz w:val="20"/>
          <w:szCs w:val="20"/>
        </w:rPr>
        <w:t>Ciudad</w:t>
      </w:r>
      <w:r w:rsidRPr="00051726">
        <w:rPr>
          <w:rFonts w:ascii="Verdana" w:hAnsi="Verdana"/>
          <w:color w:val="000000" w:themeColor="text1"/>
          <w:sz w:val="20"/>
          <w:szCs w:val="20"/>
        </w:rPr>
        <w:tab/>
        <w:t>_______________________________________</w:t>
      </w:r>
      <w:r w:rsidR="00286C4C" w:rsidRPr="00051726">
        <w:rPr>
          <w:rFonts w:ascii="Verdana" w:hAnsi="Verdana"/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051726" w:rsidRDefault="00286C4C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49B4A2D7" w14:textId="77777777" w:rsidR="00051726" w:rsidRPr="00051726" w:rsidRDefault="00051726" w:rsidP="004003F4">
      <w:pPr>
        <w:pStyle w:val="InviasNormal"/>
        <w:spacing w:after="120"/>
        <w:rPr>
          <w:rFonts w:ascii="Verdana" w:hAnsi="Verdana"/>
          <w:sz w:val="20"/>
          <w:szCs w:val="20"/>
        </w:rPr>
      </w:pPr>
    </w:p>
    <w:p w14:paraId="1D00E3A0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051726" w:rsidRDefault="5BB1CC12" w:rsidP="53088185">
      <w:p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egal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p w14:paraId="4F0E964E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6180D4A" w14:textId="4A20B600" w:rsidR="00711BF0" w:rsidRPr="00051726" w:rsidRDefault="5B061EE2" w:rsidP="00051726">
      <w:pPr>
        <w:spacing w:after="120"/>
        <w:ind w:left="851" w:hanging="851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00051726">
        <w:rPr>
          <w:rFonts w:ascii="Verdana" w:hAnsi="Verdana"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 w:rsidRPr="00051726">
        <w:rPr>
          <w:rFonts w:ascii="Verdana" w:hAnsi="Verdana"/>
        </w:rPr>
        <w:tab/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diligenciar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r</w:t>
      </w:r>
      <w:r w:rsidR="510B67B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epresen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ngeniero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="4DD3E777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.</w:t>
      </w:r>
    </w:p>
    <w:p w14:paraId="37CCC273" w14:textId="77777777" w:rsidR="008014E1" w:rsidRPr="00051726" w:rsidRDefault="008014E1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238D61D" w14:textId="335C86A3" w:rsidR="004003F4" w:rsidRPr="00051726" w:rsidRDefault="004003F4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051726">
        <w:rPr>
          <w:rFonts w:ascii="Verdana" w:hAnsi="Verdana" w:cs="Arial"/>
          <w:color w:val="000000" w:themeColor="text1"/>
          <w:sz w:val="20"/>
          <w:szCs w:val="20"/>
        </w:rPr>
        <w:t>la Ley 842 de 2003</w:t>
      </w:r>
      <w:r w:rsidR="0042522E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bookmarkEnd w:id="3"/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="000F019B" w:rsidRPr="00051726">
        <w:rPr>
          <w:rFonts w:ascii="Verdana" w:hAnsi="Verdana" w:cs="Arial"/>
          <w:color w:val="000000" w:themeColor="text1"/>
          <w:sz w:val="20"/>
          <w:szCs w:val="20"/>
        </w:rPr>
        <w:t>i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ngeniero con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m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 xml:space="preserve">atrícula </w:t>
      </w:r>
      <w:r w:rsidR="00BF2420" w:rsidRPr="00051726">
        <w:rPr>
          <w:rFonts w:ascii="Verdana" w:hAnsi="Verdana" w:cs="Arial"/>
          <w:color w:val="000000" w:themeColor="text1"/>
          <w:sz w:val="20"/>
          <w:szCs w:val="20"/>
        </w:rPr>
        <w:t>p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>val</w:t>
      </w:r>
      <w:r w:rsidR="000D75F0" w:rsidRPr="00051726">
        <w:rPr>
          <w:rFonts w:ascii="Verdana" w:hAnsi="Verdana" w:cs="Arial"/>
          <w:color w:val="000000" w:themeColor="text1"/>
          <w:sz w:val="20"/>
          <w:szCs w:val="20"/>
        </w:rPr>
        <w:t>o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</w:rPr>
        <w:t xml:space="preserve"> </w:t>
      </w:r>
      <w:r w:rsidRPr="00051726">
        <w:rPr>
          <w:rFonts w:ascii="Verdana" w:hAnsi="Verdana"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051726" w:rsidRDefault="00286C4C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07D4A8BA" w14:textId="77777777" w:rsidR="00051726" w:rsidRPr="00051726" w:rsidRDefault="00051726" w:rsidP="004003F4">
      <w:pPr>
        <w:numPr>
          <w:ilvl w:val="12"/>
          <w:numId w:val="0"/>
        </w:numPr>
        <w:spacing w:after="120"/>
        <w:rPr>
          <w:rFonts w:ascii="Verdana" w:hAnsi="Verdana" w:cs="Arial"/>
          <w:color w:val="000000" w:themeColor="text1"/>
          <w:sz w:val="20"/>
          <w:szCs w:val="20"/>
        </w:rPr>
      </w:pPr>
    </w:p>
    <w:p w14:paraId="597AD626" w14:textId="77777777" w:rsidR="004003F4" w:rsidRPr="00051726" w:rsidRDefault="004003F4" w:rsidP="004003F4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051726" w:rsidRDefault="00BD51F0" w:rsidP="00E774D0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color w:val="000000" w:themeColor="text1"/>
          <w:sz w:val="20"/>
          <w:szCs w:val="20"/>
        </w:rPr>
      </w:pP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[</w:t>
      </w:r>
      <w:r w:rsidR="006A3535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Nombre y f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la propuesta</w:t>
      </w:r>
      <w:r w:rsidRPr="00051726">
        <w:rPr>
          <w:rFonts w:ascii="Verdana" w:hAnsi="Verdana"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051726" w:rsidSect="00772506">
      <w:headerReference w:type="default" r:id="rId11"/>
      <w:footerReference w:type="defaul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0299A5" w14:textId="77777777" w:rsidR="00AB23B1" w:rsidRDefault="00AB23B1" w:rsidP="00D97E04">
      <w:pPr>
        <w:spacing w:before="0" w:after="0"/>
      </w:pPr>
      <w:r>
        <w:separator/>
      </w:r>
    </w:p>
  </w:endnote>
  <w:endnote w:type="continuationSeparator" w:id="0">
    <w:p w14:paraId="615E5A7D" w14:textId="77777777" w:rsidR="00AB23B1" w:rsidRDefault="00AB23B1" w:rsidP="00D97E04">
      <w:pPr>
        <w:spacing w:before="0" w:after="0"/>
      </w:pPr>
      <w:r>
        <w:continuationSeparator/>
      </w:r>
    </w:p>
  </w:endnote>
  <w:endnote w:type="continuationNotice" w:id="1">
    <w:p w14:paraId="6C8C765C" w14:textId="77777777" w:rsidR="00AB23B1" w:rsidRDefault="00AB23B1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09E3C" w14:textId="3E1628DE" w:rsidR="004F0A06" w:rsidRPr="00051726" w:rsidRDefault="00051726" w:rsidP="00051726">
    <w:pPr>
      <w:pStyle w:val="Piedepgina"/>
      <w:jc w:val="right"/>
      <w:rPr>
        <w:rFonts w:ascii="Verdana" w:hAnsi="Verdana"/>
        <w:sz w:val="16"/>
        <w:szCs w:val="18"/>
      </w:rPr>
    </w:pPr>
    <w:r w:rsidRPr="00051726">
      <w:rPr>
        <w:rFonts w:ascii="Verdana" w:hAnsi="Verdana"/>
        <w:sz w:val="16"/>
        <w:szCs w:val="18"/>
      </w:rPr>
      <w:t xml:space="preserve">Versión: 1 de </w:t>
    </w:r>
    <w:r w:rsidR="00366ADB">
      <w:rPr>
        <w:rFonts w:ascii="Verdana" w:hAnsi="Verdana"/>
        <w:sz w:val="16"/>
        <w:szCs w:val="18"/>
      </w:rPr>
      <w:t>21</w:t>
    </w:r>
    <w:r w:rsidRPr="00051726">
      <w:rPr>
        <w:rFonts w:ascii="Verdana" w:hAnsi="Verdana"/>
        <w:sz w:val="16"/>
        <w:szCs w:val="18"/>
      </w:rPr>
      <w:t xml:space="preserve"> de </w:t>
    </w:r>
    <w:r w:rsidR="00366ADB">
      <w:rPr>
        <w:rFonts w:ascii="Verdana" w:hAnsi="Verdana"/>
        <w:sz w:val="16"/>
        <w:szCs w:val="18"/>
      </w:rPr>
      <w:t>agosto</w:t>
    </w:r>
    <w:r w:rsidRPr="00051726">
      <w:rPr>
        <w:rFonts w:ascii="Verdana" w:hAnsi="Verdana"/>
        <w:sz w:val="16"/>
        <w:szCs w:val="18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F4B79" w14:textId="77777777" w:rsidR="00AB23B1" w:rsidRDefault="00AB23B1" w:rsidP="00D97E04">
      <w:pPr>
        <w:spacing w:before="0" w:after="0"/>
      </w:pPr>
      <w:r>
        <w:separator/>
      </w:r>
    </w:p>
  </w:footnote>
  <w:footnote w:type="continuationSeparator" w:id="0">
    <w:p w14:paraId="7E1E8145" w14:textId="77777777" w:rsidR="00AB23B1" w:rsidRDefault="00AB23B1" w:rsidP="00D97E04">
      <w:pPr>
        <w:spacing w:before="0" w:after="0"/>
      </w:pPr>
      <w:r>
        <w:continuationSeparator/>
      </w:r>
    </w:p>
  </w:footnote>
  <w:footnote w:type="continuationNotice" w:id="1">
    <w:p w14:paraId="35D3F3FC" w14:textId="77777777" w:rsidR="00AB23B1" w:rsidRDefault="00AB23B1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8CB4EF" w14:textId="472F2078" w:rsidR="009B3433" w:rsidRPr="00772506" w:rsidRDefault="00051726" w:rsidP="00051726">
    <w:pPr>
      <w:pStyle w:val="Encabezado"/>
      <w:jc w:val="center"/>
      <w:rPr>
        <w:rFonts w:ascii="Verdana" w:eastAsia="Arial" w:hAnsi="Verdana" w:cs="Arial"/>
        <w:b/>
        <w:bCs/>
        <w:szCs w:val="22"/>
        <w:lang w:eastAsia="es-CO"/>
      </w:rPr>
    </w:pPr>
    <w:r w:rsidRPr="00772506">
      <w:rPr>
        <w:rFonts w:ascii="Verdana" w:eastAsia="Arial" w:hAnsi="Verdana" w:cs="Arial"/>
        <w:b/>
        <w:bCs/>
        <w:szCs w:val="22"/>
        <w:lang w:eastAsia="es-CO"/>
      </w:rPr>
      <w:t>MÍNIMA CUANTÍA DE INFRAESTRUCTURA SOCIAL</w:t>
    </w:r>
  </w:p>
  <w:p w14:paraId="164A239D" w14:textId="77777777" w:rsidR="00051726" w:rsidRPr="00051726" w:rsidRDefault="00051726" w:rsidP="00051726">
    <w:pPr>
      <w:pStyle w:val="Encabezado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4465645">
    <w:abstractNumId w:val="0"/>
  </w:num>
  <w:num w:numId="2" w16cid:durableId="226576911">
    <w:abstractNumId w:val="1"/>
  </w:num>
  <w:num w:numId="3" w16cid:durableId="12888492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192088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20056276">
    <w:abstractNumId w:val="5"/>
  </w:num>
  <w:num w:numId="6" w16cid:durableId="1221944584">
    <w:abstractNumId w:val="3"/>
  </w:num>
  <w:num w:numId="7" w16cid:durableId="158186916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726"/>
    <w:rsid w:val="00051E1C"/>
    <w:rsid w:val="00063F20"/>
    <w:rsid w:val="000815B0"/>
    <w:rsid w:val="00081D21"/>
    <w:rsid w:val="000823C8"/>
    <w:rsid w:val="00090A01"/>
    <w:rsid w:val="000925E2"/>
    <w:rsid w:val="000A3B67"/>
    <w:rsid w:val="000A3D90"/>
    <w:rsid w:val="000A4563"/>
    <w:rsid w:val="000A6E9A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64E75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6595A"/>
    <w:rsid w:val="00272923"/>
    <w:rsid w:val="00274173"/>
    <w:rsid w:val="002761EB"/>
    <w:rsid w:val="002819A9"/>
    <w:rsid w:val="00285985"/>
    <w:rsid w:val="002866A2"/>
    <w:rsid w:val="00286C4C"/>
    <w:rsid w:val="002B5361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4A6"/>
    <w:rsid w:val="00341B3D"/>
    <w:rsid w:val="00352B3E"/>
    <w:rsid w:val="00352CA2"/>
    <w:rsid w:val="00355930"/>
    <w:rsid w:val="00356A0A"/>
    <w:rsid w:val="003606AB"/>
    <w:rsid w:val="00366AD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0417"/>
    <w:rsid w:val="00461854"/>
    <w:rsid w:val="004652D7"/>
    <w:rsid w:val="00483E94"/>
    <w:rsid w:val="0048538C"/>
    <w:rsid w:val="00485C6F"/>
    <w:rsid w:val="00493174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B2623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B1332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34CD7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2506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3108"/>
    <w:rsid w:val="00957630"/>
    <w:rsid w:val="00966127"/>
    <w:rsid w:val="00973369"/>
    <w:rsid w:val="009904B7"/>
    <w:rsid w:val="00993796"/>
    <w:rsid w:val="009958C0"/>
    <w:rsid w:val="00997017"/>
    <w:rsid w:val="009977F2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3B1"/>
    <w:rsid w:val="00AB2A03"/>
    <w:rsid w:val="00AB6F68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0852"/>
    <w:rsid w:val="00B244D4"/>
    <w:rsid w:val="00B2534C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43BB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A5403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54404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317F60C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A6E9A"/>
    <w:rsid w:val="000C1DFF"/>
    <w:rsid w:val="000E040E"/>
    <w:rsid w:val="00164E75"/>
    <w:rsid w:val="001B47B0"/>
    <w:rsid w:val="002601F2"/>
    <w:rsid w:val="0026595A"/>
    <w:rsid w:val="00273648"/>
    <w:rsid w:val="002C2971"/>
    <w:rsid w:val="002D7810"/>
    <w:rsid w:val="00321B2C"/>
    <w:rsid w:val="0033377A"/>
    <w:rsid w:val="00371242"/>
    <w:rsid w:val="003726A5"/>
    <w:rsid w:val="0039660D"/>
    <w:rsid w:val="004453F0"/>
    <w:rsid w:val="00445488"/>
    <w:rsid w:val="00506BCF"/>
    <w:rsid w:val="005A5708"/>
    <w:rsid w:val="005A7F85"/>
    <w:rsid w:val="005B2623"/>
    <w:rsid w:val="005E2252"/>
    <w:rsid w:val="005E576A"/>
    <w:rsid w:val="00623DBB"/>
    <w:rsid w:val="0063602C"/>
    <w:rsid w:val="006B1719"/>
    <w:rsid w:val="00734CD7"/>
    <w:rsid w:val="00741831"/>
    <w:rsid w:val="00783517"/>
    <w:rsid w:val="007E3A1A"/>
    <w:rsid w:val="00804CBA"/>
    <w:rsid w:val="00970E31"/>
    <w:rsid w:val="009F1CA2"/>
    <w:rsid w:val="00A875CF"/>
    <w:rsid w:val="00AB6F68"/>
    <w:rsid w:val="00AD3073"/>
    <w:rsid w:val="00AD3391"/>
    <w:rsid w:val="00B41661"/>
    <w:rsid w:val="00B64AC5"/>
    <w:rsid w:val="00BA211D"/>
    <w:rsid w:val="00DA5403"/>
    <w:rsid w:val="00E24144"/>
    <w:rsid w:val="00E7656D"/>
    <w:rsid w:val="00EC763C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4262978-33C6-41D9-97A6-B6C8CA71EE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1458</Words>
  <Characters>8019</Characters>
  <Application>Microsoft Office Word</Application>
  <DocSecurity>0</DocSecurity>
  <Lines>66</Lines>
  <Paragraphs>18</Paragraphs>
  <ScaleCrop>false</ScaleCrop>
  <Company/>
  <LinksUpToDate>false</LinksUpToDate>
  <CharactersWithSpaces>9459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Ana Milena Villada Palacio</cp:lastModifiedBy>
  <cp:revision>2</cp:revision>
  <cp:lastPrinted>2020-04-30T21:40:00Z</cp:lastPrinted>
  <dcterms:created xsi:type="dcterms:W3CDTF">2026-09-16T20:44:00Z</dcterms:created>
  <dcterms:modified xsi:type="dcterms:W3CDTF">2026-09-16T20:44:00Z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