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FA1F" w14:textId="5E65A6A1" w:rsidR="00D54B79" w:rsidRPr="00166FC1" w:rsidRDefault="00D54B79" w:rsidP="00C07AEC">
      <w:pPr>
        <w:pStyle w:val="InviasNormal"/>
        <w:spacing w:after="120"/>
        <w:jc w:val="left"/>
        <w:rPr>
          <w:bCs/>
          <w:sz w:val="18"/>
          <w:szCs w:val="18"/>
        </w:rPr>
      </w:pPr>
      <w:r>
        <w:rPr>
          <w:bCs/>
          <w:sz w:val="18"/>
          <w:szCs w:val="18"/>
        </w:rPr>
        <w:t>CMA-SEGD-004-2026</w:t>
      </w:r>
    </w:p>
    <w:p w14:paraId="29AB57FF" w14:textId="4E7164A8" w:rsidR="00D54B79" w:rsidRPr="00166FC1" w:rsidRDefault="00D54B79" w:rsidP="00C07AEC">
      <w:pPr>
        <w:pStyle w:val="InviasNormal"/>
        <w:spacing w:after="120"/>
        <w:jc w:val="right"/>
        <w:outlineLvl w:val="0"/>
        <w:rPr>
          <w:bCs/>
          <w:sz w:val="18"/>
          <w:szCs w:val="18"/>
        </w:rPr>
      </w:pPr>
      <w:r w:rsidRPr="00166FC1">
        <w:rPr>
          <w:bCs/>
          <w:sz w:val="18"/>
          <w:szCs w:val="18"/>
        </w:rPr>
        <w:t>FORMATO 1</w:t>
      </w:r>
    </w:p>
    <w:p w14:paraId="5843B884" w14:textId="436BDC63" w:rsidR="00C9655E" w:rsidRPr="00166FC1" w:rsidRDefault="00C9655E" w:rsidP="005E0499">
      <w:pPr>
        <w:pStyle w:val="InviasNormal"/>
        <w:tabs>
          <w:tab w:val="left" w:pos="1965"/>
          <w:tab w:val="center" w:pos="4419"/>
        </w:tabs>
        <w:spacing w:after="120"/>
        <w:jc w:val="left"/>
        <w:outlineLvl w:val="0"/>
        <w:rPr>
          <w:b/>
          <w:sz w:val="18"/>
          <w:szCs w:val="18"/>
        </w:rPr>
      </w:pPr>
    </w:p>
    <w:p w14:paraId="6AD56E7C" w14:textId="7CB65AE8" w:rsidR="004003F4" w:rsidRPr="00166FC1" w:rsidRDefault="00B2545D" w:rsidP="004003F4">
      <w:pPr>
        <w:pStyle w:val="InviasNormal"/>
        <w:spacing w:after="120"/>
        <w:jc w:val="center"/>
        <w:outlineLvl w:val="0"/>
        <w:rPr>
          <w:b/>
          <w:sz w:val="18"/>
          <w:szCs w:val="18"/>
        </w:rPr>
      </w:pPr>
      <w:r>
        <w:rPr>
          <w:b/>
          <w:sz w:val="18"/>
          <w:szCs w:val="18"/>
        </w:rPr>
        <w:t>CARTA DE PRESENTACIÓN DE LA OFERTA</w:t>
      </w:r>
    </w:p>
    <w:p w14:paraId="18FC8B07" w14:textId="77777777" w:rsidR="004003F4" w:rsidRPr="00166FC1" w:rsidRDefault="004003F4" w:rsidP="004003F4">
      <w:pPr>
        <w:pStyle w:val="InviasNormal"/>
        <w:spacing w:before="0" w:after="0"/>
        <w:outlineLvl w:val="0"/>
        <w:rPr>
          <w:bCs/>
          <w:sz w:val="18"/>
          <w:szCs w:val="18"/>
        </w:rPr>
      </w:pPr>
    </w:p>
    <w:p w14:paraId="2B6E4850" w14:textId="77777777" w:rsidR="004003F4" w:rsidRPr="00166FC1" w:rsidRDefault="004003F4" w:rsidP="004003F4">
      <w:pPr>
        <w:pStyle w:val="InviasNormal"/>
        <w:spacing w:before="0" w:after="0"/>
        <w:outlineLvl w:val="0"/>
        <w:rPr>
          <w:bCs/>
          <w:sz w:val="18"/>
          <w:szCs w:val="18"/>
        </w:rPr>
      </w:pPr>
      <w:r w:rsidRPr="00166FC1">
        <w:rPr>
          <w:bCs/>
          <w:sz w:val="18"/>
          <w:szCs w:val="18"/>
        </w:rPr>
        <w:t>Señores</w:t>
      </w:r>
    </w:p>
    <w:p w14:paraId="40D8E474" w14:textId="77777777" w:rsidR="004003F4" w:rsidRPr="00166FC1" w:rsidRDefault="004003F4" w:rsidP="004003F4">
      <w:pPr>
        <w:pStyle w:val="InviasNormal"/>
        <w:spacing w:before="0" w:after="0"/>
        <w:outlineLvl w:val="0"/>
        <w:rPr>
          <w:bCs/>
          <w:sz w:val="18"/>
          <w:szCs w:val="18"/>
          <w:highlight w:val="lightGray"/>
        </w:rPr>
      </w:pPr>
      <w:r>
        <w:rPr>
          <w:bCs/>
          <w:sz w:val="18"/>
          <w:szCs w:val="18"/>
          <w:highlight w:val="lightGray"/>
        </w:rPr>
        <w:t>DISTRITO TURÍSTICO Y CULTURAL DE CARTAGENA DE INDIAS - SECRETARÍA GENERAL</w:t>
      </w:r>
    </w:p>
    <w:p w14:paraId="5BC1033E" w14:textId="7ACA701D" w:rsidR="004003F4" w:rsidRPr="00166FC1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bCs/>
          <w:sz w:val="18"/>
          <w:szCs w:val="18"/>
          <w:highlight w:val="lightGray"/>
        </w:rPr>
      </w:pPr>
      <w:r>
        <w:rPr>
          <w:bCs/>
          <w:sz w:val="18"/>
          <w:szCs w:val="18"/>
          <w:highlight w:val="lightGray"/>
        </w:rPr>
        <w:t>Edificio Portus, piso 23, barrio Manga, carrera 27 No. 28-39</w:t>
      </w:r>
    </w:p>
    <w:p w14:paraId="16A637D8" w14:textId="77777777" w:rsidR="004003F4" w:rsidRPr="00166FC1" w:rsidRDefault="004003F4" w:rsidP="004003F4">
      <w:pPr>
        <w:pStyle w:val="InviasNormal"/>
        <w:spacing w:before="0" w:after="0"/>
        <w:rPr>
          <w:bCs/>
          <w:sz w:val="18"/>
          <w:szCs w:val="18"/>
        </w:rPr>
      </w:pPr>
      <w:r>
        <w:rPr>
          <w:bCs/>
          <w:sz w:val="18"/>
          <w:szCs w:val="18"/>
          <w:highlight w:val="lightGray"/>
        </w:rPr>
        <w:t>Cartagena de Indias</w:t>
      </w:r>
    </w:p>
    <w:p w14:paraId="01B9168A" w14:textId="77777777" w:rsidR="004003F4" w:rsidRPr="00166FC1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Cs/>
          <w:sz w:val="18"/>
          <w:szCs w:val="18"/>
        </w:rPr>
      </w:pPr>
    </w:p>
    <w:p w14:paraId="34A26109" w14:textId="44427604" w:rsidR="004003F4" w:rsidRPr="00166FC1" w:rsidRDefault="004003F4" w:rsidP="00891B25">
      <w:pPr>
        <w:pStyle w:val="InviasNormal"/>
        <w:spacing w:before="0" w:after="0"/>
        <w:outlineLvl w:val="0"/>
        <w:rPr>
          <w:bCs/>
          <w:sz w:val="18"/>
          <w:szCs w:val="18"/>
          <w:u w:val="single"/>
        </w:rPr>
      </w:pPr>
      <w:bookmarkStart w:id="0" w:name="_Hlk511125090"/>
      <w:bookmarkEnd w:id="0"/>
      <w:r>
        <w:rPr>
          <w:bCs/>
          <w:sz w:val="18"/>
          <w:szCs w:val="18"/>
        </w:rPr>
        <w:t>REFERENCIA: Concurso de Méritos Abierto No. CMA-SEGD-004-2026, en adelante el «Proceso de Contratación».</w:t>
      </w:r>
    </w:p>
    <w:p w14:paraId="547152E3" w14:textId="2B54FAD9" w:rsidR="004003F4" w:rsidRPr="00166FC1" w:rsidRDefault="004003F4" w:rsidP="009B2EA7">
      <w:pPr>
        <w:spacing w:before="0" w:after="0"/>
        <w:jc w:val="left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OBJETO: PRESTACIÓN DE SERVICIOS DE CONSULTORÍA ESPECIALIZADA PARA LA ACTUALIZACIÓN Y FORMULACIÓN DE LOS INSTRUMENTOS ARCHIVÍSTICOS DE LA FUNCIÓN ARCHIVÍSTICA DEL DISTRITO DE CARTAGENA DE INDIAS, CORRESPONDIENTES A LA FASE II DE ANÁLISIS DEL SISTEMA DE GESTIÓN DE DOCUMENTOS ELECTRÓNICOS DE ARCHIVO - SGDEA.</w:t>
      </w:r>
    </w:p>
    <w:p w14:paraId="762814A5" w14:textId="69A31F7A" w:rsidR="005E7D9A" w:rsidRPr="00166FC1" w:rsidRDefault="005E7D9A" w:rsidP="00891B25">
      <w:pPr>
        <w:spacing w:before="0" w:after="0"/>
        <w:rPr>
          <w:rFonts w:cs="Arial"/>
          <w:bCs/>
          <w:sz w:val="18"/>
          <w:szCs w:val="18"/>
        </w:rPr>
      </w:pPr>
    </w:p>
    <w:p w14:paraId="1A85BD49" w14:textId="0491D6C3" w:rsidR="004003F4" w:rsidRPr="00166FC1" w:rsidRDefault="004003F4" w:rsidP="004003F4">
      <w:pPr>
        <w:spacing w:before="0" w:after="0"/>
        <w:jc w:val="right"/>
        <w:rPr>
          <w:rFonts w:cs="Arial"/>
          <w:bCs/>
          <w:sz w:val="18"/>
          <w:szCs w:val="18"/>
        </w:rPr>
      </w:pPr>
      <w:bookmarkStart w:id="1" w:name="_Hlk511125131"/>
    </w:p>
    <w:p w14:paraId="17BB65CD" w14:textId="77777777" w:rsidR="004003F4" w:rsidRPr="00166FC1" w:rsidRDefault="004003F4" w:rsidP="00AF03F4">
      <w:pPr>
        <w:autoSpaceDE w:val="0"/>
        <w:autoSpaceDN w:val="0"/>
        <w:adjustRightInd w:val="0"/>
        <w:rPr>
          <w:rFonts w:eastAsia="Arial" w:cs="Arial"/>
          <w:bCs/>
          <w:sz w:val="18"/>
          <w:szCs w:val="18"/>
        </w:rPr>
      </w:pPr>
      <w:r>
        <w:rPr>
          <w:rFonts w:eastAsiaTheme="minorEastAsia" w:cs="Arial"/>
          <w:bCs/>
          <w:sz w:val="18"/>
          <w:szCs w:val="18"/>
        </w:rPr>
        <w:t>Respetados señores:</w:t>
      </w:r>
    </w:p>
    <w:bookmarkEnd w:id="1"/>
    <w:p w14:paraId="0B3D1981" w14:textId="1B29FFA4" w:rsidR="004003F4" w:rsidRPr="00166FC1" w:rsidRDefault="000C43C1">
      <w:pPr>
        <w:numPr>
          <w:ilvl w:val="12"/>
          <w:numId w:val="0"/>
        </w:numPr>
        <w:spacing w:before="24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  <w:highlight w:val="lightGray"/>
        </w:rPr>
        <w:t>Yo, [nombre del proponente persona natural o del representante legal], identificado(a) como aparece al pie de mi firma, actuando [en nombre propio/en calidad de representante legal de/integrante o representante del proponente plural] [nombre del proponente], en adelante el «Proponente», manifiesto bajo la gravedad de juramento que:</w:t>
      </w:r>
    </w:p>
    <w:p w14:paraId="42082DE6" w14:textId="065AE451" w:rsidR="002F3B01" w:rsidRPr="00166FC1" w:rsidRDefault="00B56CB5">
      <w:pPr>
        <w:pStyle w:val="Prrafodelista"/>
        <w:numPr>
          <w:ilvl w:val="0"/>
          <w:numId w:val="2"/>
        </w:numPr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Estoy facultado(a) para suscribir y presentar la oferta y, en caso de adjudicación, para suscribir el contrato, sin perjuicio de las autorizaciones especiales que se adjuntan cuando resulten necesarias.</w:t>
      </w:r>
    </w:p>
    <w:p w14:paraId="4ED5A7B2" w14:textId="3D403551" w:rsidR="002F3B01" w:rsidRPr="00166FC1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En caso de resultar adjudicatario, el Proponente suscribirá el contrato objeto del Proceso de Contratación dentro del término señalado en el Cronograma.</w:t>
      </w:r>
    </w:p>
    <w:p w14:paraId="758F3B04" w14:textId="1B44A1FB" w:rsidR="002F3B01" w:rsidRPr="00166FC1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Conozco los Documentos del Proceso, incluidas las adendas expedidas, y acepto íntegramente los requisitos, condiciones y obligaciones allí establecidos.</w:t>
      </w:r>
    </w:p>
    <w:p w14:paraId="0AAB9613" w14:textId="27B63670" w:rsidR="00E82886" w:rsidRPr="00166FC1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Conozco las normas de la República de Colombia aplicables al Proceso de Contratación y a la ejecución del contrato.</w:t>
      </w:r>
    </w:p>
    <w:p w14:paraId="12D8031D" w14:textId="037C044D" w:rsidR="004003F4" w:rsidRPr="00166FC1" w:rsidRDefault="00197D05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Conozco las especificaciones técnicas y el alcance de la consultoría, así como las disposiciones establecidas en el Anexo 1 - Anexo Técnico.</w:t>
      </w:r>
    </w:p>
    <w:p w14:paraId="03FC305A" w14:textId="1936C820" w:rsidR="004003F4" w:rsidRPr="00166FC1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Conozco las condiciones del lugar donde se ejecutará el contrato y asumo los riesgos previsibles que me fueron asignados en los Documentos del Proceso.</w:t>
      </w:r>
    </w:p>
    <w:p w14:paraId="1EFA7C46" w14:textId="6E52D770" w:rsidR="001849C3" w:rsidRPr="00166FC1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La información contenida en la oferta y en sus documentos soporte es veraz. El Proponente asume la responsabilidad derivada de la presentación de información falsa, inexacta o contraria a la realidad, sin perjuicio de las consecuencias previstas en el Código Penal y en las demás normas aplicables.</w:t>
      </w:r>
    </w:p>
    <w:p w14:paraId="6BC55EC3" w14:textId="5515EDAD" w:rsidR="00F87AB2" w:rsidRPr="00166FC1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La información diligenciada en el Formato 8 - Equipo de trabajo y en el Formato 9 - Experiencia y formación académica adicional es veraz y verificable mediante los documentos aportados con la oferta. Conozco las consecuencias legales derivadas de suministrar información o documentos falsos.</w:t>
      </w:r>
    </w:p>
    <w:p w14:paraId="12587C1B" w14:textId="055E02E3" w:rsidR="00420A50" w:rsidRPr="00166FC1" w:rsidRDefault="00D51711" w:rsidP="00F12469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Ni el Proponente, ni los integrantes del proponente plural, ni los socios de la persona jurídica que represento, cuando resulte aplicable, ni quien suscribe esta carta se encuentran incursos en causales de inhabilidad, incompatibilidad o conflicto de interés previstas en la Constitución Política, la ley o los Documentos del Proceso.</w:t>
      </w:r>
    </w:p>
    <w:p w14:paraId="5CDE9C5F" w14:textId="7F791FC4" w:rsidR="001849C3" w:rsidRPr="00166FC1" w:rsidRDefault="00DF62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El Proponente no se encuentra incurso en prohibiciones especiales para contratar con el Estado.</w:t>
      </w:r>
    </w:p>
    <w:p w14:paraId="469A7BFE" w14:textId="7103A68A" w:rsidR="001C27E7" w:rsidRPr="00166FC1" w:rsidRDefault="001C27E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Si durante el Proceso de Contratación o la ejecución contractual sobreviene una inhabilidad, incompatibilidad, prohibición o conflicto de interés, el Proponente se compromete a informarlo inmediatamente a la Entidad para que adopte las medidas legalmente procedentes.</w:t>
      </w:r>
    </w:p>
    <w:p w14:paraId="4EC3FE4D" w14:textId="7F51C964" w:rsidR="008F44BF" w:rsidRPr="00166FC1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Ni el Proponente, ni los integrantes del proponente plural, ni los socios de la persona jurídica que represento -salvo las sociedades anónimas abiertas-, ni quien suscribe esta carta han sido declarados responsables judicialmente por actos de corrupción o por delitos de peculado, concusión, cohecho, prevaricato, soborno transnacional, lavado de activos, enriquecimiento ilícito u otras conductas equivalentes previstas en la legislación colombiana o en otras jurisdicciones, en los términos establecidos por la normativa aplicable.</w:t>
      </w:r>
    </w:p>
    <w:p w14:paraId="5B765C54" w14:textId="1DE7438D" w:rsidR="00113571" w:rsidRPr="00166FC1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lastRenderedPageBreak/>
        <w:t>El Proponente y, cuando corresponda, los integrantes del proponente plural no se encuentran en la situación prevista en el numeral 1 del artículo 38 de la Ley 1116 de 2006.</w:t>
      </w:r>
    </w:p>
    <w:p w14:paraId="0BEC61E5" w14:textId="33C2B7DC" w:rsidR="004003F4" w:rsidRPr="00166FC1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Conozco el Anexo 3 - Pacto de Transparencia y me comprometo a cumplirlo estrictamente.</w:t>
      </w:r>
    </w:p>
    <w:p w14:paraId="06743921" w14:textId="7D695F8B" w:rsidR="004003F4" w:rsidRPr="00166FC1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Los recursos vinculados a la oferta y a la eventual ejecución del contrato son de origen lícito. El Proponente no ha participado en actividades delictivas ni ha recibido o facilitado recursos destinados a actividades contrarias a la ley.</w:t>
      </w:r>
    </w:p>
    <w:p w14:paraId="0D6A530C" w14:textId="168C9060" w:rsidR="00104A8C" w:rsidRPr="00166FC1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Al momento de presentar la oferta, el Proponente no se encuentra incurso en ninguna de las causales de rechazo señaladas en el Pliego de Condiciones.</w:t>
      </w:r>
    </w:p>
    <w:p w14:paraId="220BFF89" w14:textId="335C22D6" w:rsidR="005B281B" w:rsidRPr="00166FC1" w:rsidRDefault="005B281B" w:rsidP="00891B25">
      <w:pPr>
        <w:pStyle w:val="Prrafodelista"/>
        <w:numPr>
          <w:ilvl w:val="0"/>
          <w:numId w:val="2"/>
        </w:numPr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En caso de adjudicación, me comprometo a suscribir el contrato y a constituir y presentar las garantías exigidas dentro de los términos establecidos en los Documentos del Proceso.</w:t>
      </w:r>
    </w:p>
    <w:p w14:paraId="4AE9D063" w14:textId="70B132EC" w:rsidR="00A81114" w:rsidRPr="00166FC1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La oferta está integrada por los formatos, formularios, anexos, matrices y documentos soporte exigidos en los Documentos del Proceso que resultan aplicables al Proponente.</w:t>
      </w:r>
    </w:p>
    <w:p w14:paraId="06EC48CD" w14:textId="22126585" w:rsidR="00F2799E" w:rsidRPr="00166FC1" w:rsidRDefault="00143A4D" w:rsidP="00AF03F4">
      <w:pPr>
        <w:pStyle w:val="Prrafodelista"/>
        <w:numPr>
          <w:ilvl w:val="0"/>
          <w:numId w:val="2"/>
        </w:numPr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La oferta fue elaborada considerando todos los gastos, costos, derechos, impuestos, tasas, contribuciones y demás conceptos necesarios para su presentación y para la ejecución integral del contrato. En consecuencia, el Proponente no formulará reclamaciones originadas en la omisión de dichos conceptos.</w:t>
      </w:r>
    </w:p>
    <w:p w14:paraId="2415A833" w14:textId="44B48F17" w:rsidR="00BF1594" w:rsidRPr="00166FC1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Me informaré de las etapas y decisiones del Proceso de Contratación mediante la consulta de SECOP II y autorizo a la Entidad para comunicar o notificar las decisiones al usuario de la plataforma y al correo electrónico indicado en esta carta, conforme a la normativa aplicable.</w:t>
      </w:r>
    </w:p>
    <w:p w14:paraId="6FBF1A8D" w14:textId="04C4A996" w:rsidR="00E4416A" w:rsidRPr="00166FC1" w:rsidRDefault="00E4416A" w:rsidP="00E4416A">
      <w:pPr>
        <w:pStyle w:val="Prrafodelista"/>
        <w:snapToGrid w:val="0"/>
        <w:spacing w:before="0" w:after="0"/>
        <w:rPr>
          <w:rFonts w:cs="Arial"/>
          <w:bCs/>
          <w:sz w:val="18"/>
          <w:szCs w:val="18"/>
        </w:rPr>
      </w:pPr>
    </w:p>
    <w:p w14:paraId="5B0D750E" w14:textId="77777777" w:rsidR="009C275B" w:rsidRPr="00166FC1" w:rsidRDefault="009C275B" w:rsidP="00891B25">
      <w:pPr>
        <w:snapToGrid w:val="0"/>
        <w:spacing w:before="0" w:after="0"/>
        <w:ind w:firstLine="708"/>
        <w:rPr>
          <w:rFonts w:cs="Arial"/>
          <w:bCs/>
          <w:sz w:val="18"/>
          <w:szCs w:val="18"/>
        </w:rPr>
      </w:pPr>
    </w:p>
    <w:p w14:paraId="07AA8C3A" w14:textId="77777777" w:rsidR="009C275B" w:rsidRPr="00166FC1" w:rsidRDefault="009C275B" w:rsidP="00E4416A">
      <w:pPr>
        <w:pStyle w:val="Prrafodelista"/>
        <w:snapToGrid w:val="0"/>
        <w:spacing w:before="0" w:after="0"/>
        <w:rPr>
          <w:rFonts w:cs="Arial"/>
          <w:bCs/>
          <w:sz w:val="18"/>
          <w:szCs w:val="18"/>
        </w:rPr>
      </w:pPr>
    </w:p>
    <w:p w14:paraId="09E39349" w14:textId="1133FF5D" w:rsidR="0010129B" w:rsidRPr="00166FC1" w:rsidRDefault="00207D12" w:rsidP="006103CF">
      <w:pPr>
        <w:snapToGrid w:val="0"/>
        <w:ind w:left="708"/>
        <w:contextualSpacing/>
        <w:rPr>
          <w:rFonts w:cs="Arial"/>
          <w:bCs/>
          <w:color w:val="000000" w:themeColor="text1"/>
          <w:sz w:val="18"/>
          <w:szCs w:val="18"/>
        </w:rPr>
      </w:pPr>
      <w:r>
        <w:rPr>
          <w:rFonts w:cs="Arial"/>
          <w:bCs/>
          <w:color w:val="000000" w:themeColor="text1"/>
          <w:sz w:val="18"/>
          <w:szCs w:val="18"/>
        </w:rPr>
        <w:t>Acepto que las comunicaciones y notificaciones relacionadas con el Proceso de Contratación se efectúen a través del usuario de SECOP II, de conformidad con el Manual de Uso y Condiciones de la plataforma y con el artículo 56 de la Ley 1437 de 2011.</w:t>
      </w:r>
    </w:p>
    <w:p w14:paraId="13D7DDFC" w14:textId="22E6B0DA" w:rsidR="00032BF8" w:rsidRPr="00166FC1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Declaro que: [marque con una X la opción que corresponda]</w:t>
      </w:r>
    </w:p>
    <w:p w14:paraId="78F00A76" w14:textId="12D84D4F" w:rsidR="00D766DE" w:rsidRPr="00166FC1" w:rsidRDefault="00D766DE" w:rsidP="00D766DE">
      <w:pPr>
        <w:spacing w:before="0" w:after="0"/>
        <w:rPr>
          <w:rFonts w:cs="Arial"/>
          <w:bCs/>
          <w:sz w:val="18"/>
          <w:szCs w:val="18"/>
        </w:rPr>
      </w:pPr>
    </w:p>
    <w:p w14:paraId="0F1A7DDC" w14:textId="77777777" w:rsidR="006103CF" w:rsidRPr="00166FC1" w:rsidRDefault="006103CF" w:rsidP="00D766DE">
      <w:pPr>
        <w:spacing w:before="0" w:after="0"/>
        <w:rPr>
          <w:rFonts w:cs="Arial"/>
          <w:bCs/>
          <w:sz w:val="18"/>
          <w:szCs w:val="18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166FC1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553551B7" w:rsidR="001F21B9" w:rsidRPr="00166FC1" w:rsidRDefault="001F21B9" w:rsidP="000436E4">
            <w:pPr>
              <w:spacing w:before="0" w:after="0"/>
              <w:jc w:val="left"/>
              <w:rPr>
                <w:rFonts w:cs="Arial"/>
                <w:bCs/>
                <w:color w:val="FFFFFF" w:themeColor="background1"/>
                <w:sz w:val="18"/>
                <w:szCs w:val="18"/>
              </w:rPr>
            </w:pPr>
            <w:r w:rsidRPr="00166FC1">
              <w:rPr>
                <w:rFonts w:cs="Arial"/>
                <w:bCs/>
                <w:color w:val="FFFFFF" w:themeColor="background1"/>
                <w:sz w:val="18"/>
                <w:szCs w:val="18"/>
              </w:rPr>
              <w:t xml:space="preserve">El </w:t>
            </w:r>
            <w:r w:rsidR="006C43EB" w:rsidRPr="00166FC1">
              <w:rPr>
                <w:rFonts w:cs="Arial"/>
                <w:bCs/>
                <w:color w:val="FFFFFF" w:themeColor="background1"/>
                <w:sz w:val="18"/>
                <w:szCs w:val="18"/>
              </w:rPr>
              <w:t>p</w:t>
            </w:r>
            <w:r w:rsidRPr="00166FC1">
              <w:rPr>
                <w:rFonts w:cs="Arial"/>
                <w:bCs/>
                <w:color w:val="FFFFFF" w:themeColor="background1"/>
                <w:sz w:val="18"/>
                <w:szCs w:val="18"/>
              </w:rPr>
              <w:t>roponente es</w:t>
            </w:r>
            <w:r w:rsidR="00D306D0" w:rsidRPr="00166FC1">
              <w:rPr>
                <w:rFonts w:cs="Arial"/>
                <w:bCs/>
                <w:color w:val="FFFFFF" w:themeColor="background1"/>
                <w:sz w:val="18"/>
                <w:szCs w:val="18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166FC1" w:rsidRDefault="005C4FA4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 xml:space="preserve">Persona </w:t>
            </w:r>
            <w:r w:rsidR="0097714F" w:rsidRPr="00166FC1">
              <w:rPr>
                <w:rFonts w:cs="Arial"/>
                <w:bCs/>
                <w:sz w:val="18"/>
                <w:szCs w:val="18"/>
              </w:rPr>
              <w:t>n</w:t>
            </w:r>
            <w:r w:rsidRPr="00166FC1">
              <w:rPr>
                <w:rFonts w:cs="Arial"/>
                <w:bCs/>
                <w:sz w:val="18"/>
                <w:szCs w:val="18"/>
              </w:rPr>
              <w:t>atural__</w:t>
            </w:r>
          </w:p>
          <w:p w14:paraId="2062103F" w14:textId="780A0114" w:rsidR="00FF2710" w:rsidRPr="00166FC1" w:rsidRDefault="00FF2710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 xml:space="preserve">Persona </w:t>
            </w:r>
            <w:r w:rsidR="0097714F" w:rsidRPr="00166FC1">
              <w:rPr>
                <w:rFonts w:cs="Arial"/>
                <w:bCs/>
                <w:sz w:val="18"/>
                <w:szCs w:val="18"/>
              </w:rPr>
              <w:t>j</w:t>
            </w:r>
            <w:r w:rsidRPr="00166FC1">
              <w:rPr>
                <w:rFonts w:cs="Arial"/>
                <w:bCs/>
                <w:sz w:val="18"/>
                <w:szCs w:val="18"/>
              </w:rPr>
              <w:t xml:space="preserve">urídica </w:t>
            </w:r>
            <w:r w:rsidR="0097714F" w:rsidRPr="00166FC1">
              <w:rPr>
                <w:rFonts w:cs="Arial"/>
                <w:bCs/>
                <w:sz w:val="18"/>
                <w:szCs w:val="18"/>
              </w:rPr>
              <w:t>n</w:t>
            </w:r>
            <w:r w:rsidRPr="00166FC1">
              <w:rPr>
                <w:rFonts w:cs="Arial"/>
                <w:bCs/>
                <w:sz w:val="18"/>
                <w:szCs w:val="18"/>
              </w:rPr>
              <w:t xml:space="preserve">acional ___ </w:t>
            </w:r>
          </w:p>
          <w:p w14:paraId="7B0990F8" w14:textId="32884C19" w:rsidR="00FF2710" w:rsidRPr="00166FC1" w:rsidRDefault="00FF2710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 xml:space="preserve">Persona </w:t>
            </w:r>
            <w:r w:rsidR="0097714F" w:rsidRPr="00166FC1">
              <w:rPr>
                <w:rFonts w:cs="Arial"/>
                <w:bCs/>
                <w:sz w:val="18"/>
                <w:szCs w:val="18"/>
              </w:rPr>
              <w:t>j</w:t>
            </w:r>
            <w:r w:rsidRPr="00166FC1">
              <w:rPr>
                <w:rFonts w:cs="Arial"/>
                <w:bCs/>
                <w:sz w:val="18"/>
                <w:szCs w:val="18"/>
              </w:rPr>
              <w:t xml:space="preserve">urídica </w:t>
            </w:r>
            <w:r w:rsidR="0097714F" w:rsidRPr="00166FC1">
              <w:rPr>
                <w:rFonts w:cs="Arial"/>
                <w:bCs/>
                <w:sz w:val="18"/>
                <w:szCs w:val="18"/>
              </w:rPr>
              <w:t>e</w:t>
            </w:r>
            <w:r w:rsidRPr="00166FC1">
              <w:rPr>
                <w:rFonts w:cs="Arial"/>
                <w:bCs/>
                <w:sz w:val="18"/>
                <w:szCs w:val="18"/>
              </w:rPr>
              <w:t xml:space="preserve">xtranjera sin sucursal en Colombia___ </w:t>
            </w:r>
          </w:p>
          <w:p w14:paraId="5B0FDCBE" w14:textId="63CDE29C" w:rsidR="00FF2710" w:rsidRPr="00166FC1" w:rsidRDefault="00FF2710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 xml:space="preserve">Sucursal de </w:t>
            </w:r>
            <w:r w:rsidR="0097714F" w:rsidRPr="00166FC1">
              <w:rPr>
                <w:rFonts w:cs="Arial"/>
                <w:bCs/>
                <w:sz w:val="18"/>
                <w:szCs w:val="18"/>
              </w:rPr>
              <w:t>s</w:t>
            </w:r>
            <w:r w:rsidRPr="00166FC1">
              <w:rPr>
                <w:rFonts w:cs="Arial"/>
                <w:bCs/>
                <w:sz w:val="18"/>
                <w:szCs w:val="18"/>
              </w:rPr>
              <w:t xml:space="preserve">ociedad </w:t>
            </w:r>
            <w:r w:rsidR="0097714F" w:rsidRPr="00166FC1">
              <w:rPr>
                <w:rFonts w:cs="Arial"/>
                <w:bCs/>
                <w:sz w:val="18"/>
                <w:szCs w:val="18"/>
              </w:rPr>
              <w:t>e</w:t>
            </w:r>
            <w:r w:rsidRPr="00166FC1">
              <w:rPr>
                <w:rFonts w:cs="Arial"/>
                <w:bCs/>
                <w:sz w:val="18"/>
                <w:szCs w:val="18"/>
              </w:rPr>
              <w:t xml:space="preserve">xtranjera ___ </w:t>
            </w:r>
          </w:p>
          <w:p w14:paraId="5C9A9F08" w14:textId="6C7B5C14" w:rsidR="00FF2710" w:rsidRPr="00166FC1" w:rsidRDefault="00FF2710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 xml:space="preserve">Unión </w:t>
            </w:r>
            <w:r w:rsidR="0097714F" w:rsidRPr="00166FC1">
              <w:rPr>
                <w:rFonts w:cs="Arial"/>
                <w:bCs/>
                <w:sz w:val="18"/>
                <w:szCs w:val="18"/>
              </w:rPr>
              <w:t>t</w:t>
            </w:r>
            <w:r w:rsidRPr="00166FC1">
              <w:rPr>
                <w:rFonts w:cs="Arial"/>
                <w:bCs/>
                <w:sz w:val="18"/>
                <w:szCs w:val="18"/>
              </w:rPr>
              <w:t xml:space="preserve">emporal ___ </w:t>
            </w:r>
          </w:p>
          <w:p w14:paraId="4BCF15EC" w14:textId="77777777" w:rsidR="00957A49" w:rsidRPr="00166FC1" w:rsidRDefault="00FF2710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>Consorcio ___</w:t>
            </w:r>
          </w:p>
          <w:p w14:paraId="13BEB983" w14:textId="76F9968D" w:rsidR="001F21B9" w:rsidRPr="00166FC1" w:rsidRDefault="00957A49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>Otro__</w:t>
            </w:r>
            <w:r w:rsidR="001F21B9" w:rsidRPr="00166FC1">
              <w:rPr>
                <w:rFonts w:cs="Arial"/>
                <w:bCs/>
                <w:sz w:val="18"/>
                <w:szCs w:val="18"/>
              </w:rPr>
              <w:fldChar w:fldCharType="begin"/>
            </w:r>
            <w:r w:rsidR="001F21B9" w:rsidRPr="00166FC1">
              <w:rPr>
                <w:rFonts w:cs="Arial"/>
                <w:bCs/>
                <w:sz w:val="18"/>
                <w:szCs w:val="18"/>
              </w:rPr>
              <w:instrText xml:space="preserve"> AUTHOR  "Nombre y Apellidos" \* FirstCap  \* MERGEFORMAT </w:instrText>
            </w:r>
            <w:r w:rsidR="001F21B9" w:rsidRPr="00166FC1">
              <w:rPr>
                <w:rFonts w:cs="Arial"/>
                <w:bCs/>
                <w:sz w:val="18"/>
                <w:szCs w:val="18"/>
              </w:rPr>
              <w:fldChar w:fldCharType="end"/>
            </w:r>
          </w:p>
        </w:tc>
      </w:tr>
      <w:tr w:rsidR="005705A2" w:rsidRPr="00166FC1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166FC1" w:rsidRDefault="00B553F0" w:rsidP="000436E4">
            <w:pPr>
              <w:spacing w:before="0" w:after="0"/>
              <w:jc w:val="left"/>
              <w:rPr>
                <w:rFonts w:cs="Arial"/>
                <w:bCs/>
                <w:color w:val="FFFFFF" w:themeColor="background1"/>
                <w:sz w:val="18"/>
                <w:szCs w:val="18"/>
              </w:rPr>
            </w:pPr>
            <w:r w:rsidRPr="00166FC1">
              <w:rPr>
                <w:rFonts w:cs="Arial"/>
                <w:bCs/>
                <w:color w:val="FFFFFF" w:themeColor="background1"/>
                <w:sz w:val="18"/>
                <w:szCs w:val="18"/>
              </w:rPr>
              <w:t xml:space="preserve">Grupo </w:t>
            </w:r>
            <w:r w:rsidR="00BD77A9" w:rsidRPr="00166FC1">
              <w:rPr>
                <w:rFonts w:cs="Arial"/>
                <w:bCs/>
                <w:color w:val="FFFFFF" w:themeColor="background1"/>
                <w:sz w:val="18"/>
                <w:szCs w:val="18"/>
              </w:rPr>
              <w:t>empresarial</w:t>
            </w:r>
            <w:r w:rsidR="009E2EEF" w:rsidRPr="00166FC1">
              <w:rPr>
                <w:rFonts w:cs="Arial"/>
                <w:bCs/>
                <w:color w:val="FFFFFF" w:themeColor="background1"/>
                <w:sz w:val="18"/>
                <w:szCs w:val="18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75A064CE" w:rsidR="001F21B9" w:rsidRPr="00166FC1" w:rsidRDefault="007D158B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 xml:space="preserve">El </w:t>
            </w:r>
            <w:r w:rsidR="0097714F" w:rsidRPr="00166FC1">
              <w:rPr>
                <w:rFonts w:cs="Arial"/>
                <w:bCs/>
                <w:sz w:val="18"/>
                <w:szCs w:val="18"/>
              </w:rPr>
              <w:t>p</w:t>
            </w:r>
            <w:r w:rsidRPr="00166FC1">
              <w:rPr>
                <w:rFonts w:cs="Arial"/>
                <w:bCs/>
                <w:sz w:val="18"/>
                <w:szCs w:val="18"/>
              </w:rPr>
              <w:t xml:space="preserve">roponente o alguno de los miembros del </w:t>
            </w:r>
            <w:r w:rsidR="0097714F" w:rsidRPr="00166FC1">
              <w:rPr>
                <w:rFonts w:cs="Arial"/>
                <w:bCs/>
                <w:sz w:val="18"/>
                <w:szCs w:val="18"/>
              </w:rPr>
              <w:t>p</w:t>
            </w:r>
            <w:r w:rsidRPr="00166FC1">
              <w:rPr>
                <w:rFonts w:cs="Arial"/>
                <w:bCs/>
                <w:sz w:val="18"/>
                <w:szCs w:val="18"/>
              </w:rPr>
              <w:t xml:space="preserve">roponente plural </w:t>
            </w:r>
            <w:r w:rsidR="009E2EEF" w:rsidRPr="00166FC1">
              <w:rPr>
                <w:rFonts w:cs="Arial"/>
                <w:bCs/>
                <w:sz w:val="18"/>
                <w:szCs w:val="18"/>
              </w:rPr>
              <w:t xml:space="preserve">pertenece a un grupo </w:t>
            </w:r>
            <w:r w:rsidR="00B80437" w:rsidRPr="00166FC1">
              <w:rPr>
                <w:rFonts w:cs="Arial"/>
                <w:bCs/>
                <w:sz w:val="18"/>
                <w:szCs w:val="18"/>
              </w:rPr>
              <w:t>empresarial</w:t>
            </w:r>
            <w:r w:rsidR="00656973" w:rsidRPr="00166FC1">
              <w:rPr>
                <w:rFonts w:cs="Arial"/>
                <w:bCs/>
                <w:sz w:val="18"/>
                <w:szCs w:val="18"/>
              </w:rPr>
              <w:t>:</w:t>
            </w:r>
            <w:r w:rsidR="00B80437" w:rsidRPr="00166FC1">
              <w:rPr>
                <w:rFonts w:cs="Arial"/>
                <w:bCs/>
                <w:sz w:val="18"/>
                <w:szCs w:val="18"/>
              </w:rPr>
              <w:t xml:space="preserve"> </w:t>
            </w:r>
            <w:r w:rsidR="009E2EEF" w:rsidRPr="00166FC1">
              <w:rPr>
                <w:rFonts w:cs="Arial"/>
                <w:bCs/>
                <w:sz w:val="18"/>
                <w:szCs w:val="18"/>
              </w:rPr>
              <w:t>sí__ no___</w:t>
            </w:r>
            <w:r w:rsidR="00D25126" w:rsidRPr="00166FC1">
              <w:rPr>
                <w:rFonts w:cs="Arial"/>
                <w:bCs/>
                <w:sz w:val="18"/>
                <w:szCs w:val="18"/>
              </w:rPr>
              <w:t xml:space="preserve"> </w:t>
            </w:r>
            <w:r w:rsidR="007B376F" w:rsidRPr="00166FC1">
              <w:rPr>
                <w:rFonts w:cs="Arial"/>
                <w:bCs/>
                <w:sz w:val="18"/>
                <w:szCs w:val="18"/>
              </w:rPr>
              <w:t xml:space="preserve">Nombre del </w:t>
            </w:r>
            <w:r w:rsidR="0097714F" w:rsidRPr="00166FC1">
              <w:rPr>
                <w:rFonts w:cs="Arial"/>
                <w:bCs/>
                <w:sz w:val="18"/>
                <w:szCs w:val="18"/>
              </w:rPr>
              <w:t>g</w:t>
            </w:r>
            <w:r w:rsidR="007B376F" w:rsidRPr="00166FC1">
              <w:rPr>
                <w:rFonts w:cs="Arial"/>
                <w:bCs/>
                <w:sz w:val="18"/>
                <w:szCs w:val="18"/>
              </w:rPr>
              <w:t xml:space="preserve">rupo </w:t>
            </w:r>
            <w:r w:rsidR="0097714F" w:rsidRPr="00166FC1">
              <w:rPr>
                <w:rFonts w:cs="Arial"/>
                <w:bCs/>
                <w:sz w:val="18"/>
                <w:szCs w:val="18"/>
              </w:rPr>
              <w:t>e</w:t>
            </w:r>
            <w:r w:rsidR="007B376F" w:rsidRPr="00166FC1">
              <w:rPr>
                <w:rFonts w:cs="Arial"/>
                <w:bCs/>
                <w:sz w:val="18"/>
                <w:szCs w:val="18"/>
              </w:rPr>
              <w:t>mpresarial</w:t>
            </w:r>
            <w:r w:rsidR="005705A2" w:rsidRPr="00166FC1">
              <w:rPr>
                <w:rFonts w:cs="Arial"/>
                <w:bCs/>
                <w:sz w:val="18"/>
                <w:szCs w:val="18"/>
              </w:rPr>
              <w:t>:</w:t>
            </w:r>
            <w:r w:rsidR="00C1178D" w:rsidRPr="00166FC1">
              <w:rPr>
                <w:rFonts w:cs="Arial"/>
                <w:bCs/>
                <w:sz w:val="18"/>
                <w:szCs w:val="18"/>
              </w:rPr>
              <w:t xml:space="preserve"> </w:t>
            </w:r>
            <w:r w:rsidR="005705A2" w:rsidRPr="00166FC1">
              <w:rPr>
                <w:rFonts w:cs="Arial"/>
                <w:bCs/>
                <w:sz w:val="18"/>
                <w:szCs w:val="18"/>
              </w:rPr>
              <w:t>__________</w:t>
            </w:r>
          </w:p>
          <w:p w14:paraId="09979FF4" w14:textId="18E009E4" w:rsidR="00B80437" w:rsidRPr="00166FC1" w:rsidRDefault="00B80437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</w:p>
          <w:p w14:paraId="17DE66B1" w14:textId="13310FAA" w:rsidR="00B80437" w:rsidRPr="00166FC1" w:rsidRDefault="00B81611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>En caso de que la respuesta anterior sea afirmativa, la</w:t>
            </w:r>
            <w:r w:rsidR="00573913" w:rsidRPr="00166FC1">
              <w:rPr>
                <w:rFonts w:cs="Arial"/>
                <w:bCs/>
                <w:sz w:val="18"/>
                <w:szCs w:val="18"/>
              </w:rPr>
              <w:t xml:space="preserve"> participación en el </w:t>
            </w:r>
            <w:r w:rsidR="001B3CBE" w:rsidRPr="00166FC1">
              <w:rPr>
                <w:rFonts w:cs="Arial"/>
                <w:bCs/>
                <w:sz w:val="18"/>
                <w:szCs w:val="18"/>
              </w:rPr>
              <w:t xml:space="preserve">grupo </w:t>
            </w:r>
            <w:r w:rsidR="00573913" w:rsidRPr="00166FC1">
              <w:rPr>
                <w:rFonts w:cs="Arial"/>
                <w:bCs/>
                <w:sz w:val="18"/>
                <w:szCs w:val="18"/>
              </w:rPr>
              <w:t xml:space="preserve">empresarial es en calidad de: </w:t>
            </w:r>
          </w:p>
          <w:p w14:paraId="58EE4E23" w14:textId="76AFC40B" w:rsidR="00573913" w:rsidRPr="00166FC1" w:rsidRDefault="00573913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</w:p>
          <w:p w14:paraId="33847AB0" w14:textId="77777777" w:rsidR="00B81611" w:rsidRPr="00166FC1" w:rsidRDefault="00B81611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 xml:space="preserve">Matriz ___ </w:t>
            </w:r>
          </w:p>
          <w:p w14:paraId="19E99800" w14:textId="77777777" w:rsidR="00B81611" w:rsidRPr="00166FC1" w:rsidRDefault="00B81611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 xml:space="preserve">Subsidiaria ___ </w:t>
            </w:r>
          </w:p>
          <w:p w14:paraId="091C1FE8" w14:textId="77777777" w:rsidR="00B81611" w:rsidRPr="00166FC1" w:rsidRDefault="00B81611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 xml:space="preserve">Filial ___ </w:t>
            </w:r>
          </w:p>
          <w:p w14:paraId="12E3EC53" w14:textId="77777777" w:rsidR="00B81611" w:rsidRPr="00166FC1" w:rsidRDefault="00B81611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 xml:space="preserve">Subordinada ___ </w:t>
            </w:r>
          </w:p>
          <w:p w14:paraId="5000D58D" w14:textId="1700C074" w:rsidR="00B81611" w:rsidRPr="00166FC1" w:rsidRDefault="00B81611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>Otro (indicar cuál) ___________</w:t>
            </w:r>
          </w:p>
          <w:p w14:paraId="050BF262" w14:textId="77777777" w:rsidR="00BD77A9" w:rsidRPr="00166FC1" w:rsidRDefault="00BD77A9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</w:p>
          <w:p w14:paraId="1C22CF2E" w14:textId="23FEE7B6" w:rsidR="00BD77A9" w:rsidRPr="00166FC1" w:rsidRDefault="00BD77A9" w:rsidP="000436E4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</w:p>
        </w:tc>
      </w:tr>
      <w:tr w:rsidR="00100A1D" w:rsidRPr="00166FC1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166FC1" w:rsidRDefault="00C774F8" w:rsidP="000436E4">
            <w:pPr>
              <w:spacing w:before="0" w:after="0"/>
              <w:jc w:val="left"/>
              <w:rPr>
                <w:rFonts w:cs="Arial"/>
                <w:bCs/>
                <w:color w:val="FFFFFF" w:themeColor="background1"/>
                <w:sz w:val="18"/>
                <w:szCs w:val="18"/>
              </w:rPr>
            </w:pPr>
            <w:r w:rsidRPr="00166FC1">
              <w:rPr>
                <w:rFonts w:cs="Arial"/>
                <w:bCs/>
                <w:color w:val="FFFFFF" w:themeColor="background1"/>
                <w:sz w:val="18"/>
                <w:szCs w:val="18"/>
              </w:rPr>
              <w:lastRenderedPageBreak/>
              <w:t xml:space="preserve">Composición </w:t>
            </w:r>
            <w:r w:rsidR="006F6277" w:rsidRPr="00166FC1">
              <w:rPr>
                <w:rFonts w:cs="Arial"/>
                <w:bCs/>
                <w:color w:val="FFFFFF" w:themeColor="background1"/>
                <w:sz w:val="18"/>
                <w:szCs w:val="18"/>
              </w:rPr>
              <w:t>de la persona jurídica</w:t>
            </w:r>
            <w:r w:rsidRPr="00166FC1">
              <w:rPr>
                <w:rFonts w:cs="Arial"/>
                <w:bCs/>
                <w:color w:val="FFFFFF" w:themeColor="background1"/>
                <w:sz w:val="18"/>
                <w:szCs w:val="18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25481C0A" w:rsidR="00100A1D" w:rsidRPr="00166FC1" w:rsidRDefault="005367AE" w:rsidP="000436E4">
            <w:pPr>
              <w:spacing w:before="0" w:after="0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 xml:space="preserve">El </w:t>
            </w:r>
            <w:r w:rsidR="002B4626" w:rsidRPr="00166FC1">
              <w:rPr>
                <w:rFonts w:cs="Arial"/>
                <w:bCs/>
                <w:sz w:val="18"/>
                <w:szCs w:val="18"/>
              </w:rPr>
              <w:t>p</w:t>
            </w:r>
            <w:r w:rsidRPr="00166FC1">
              <w:rPr>
                <w:rFonts w:cs="Arial"/>
                <w:bCs/>
                <w:sz w:val="18"/>
                <w:szCs w:val="18"/>
              </w:rPr>
              <w:t xml:space="preserve">roponente </w:t>
            </w:r>
            <w:r w:rsidR="00656973" w:rsidRPr="00166FC1">
              <w:rPr>
                <w:rFonts w:cs="Arial"/>
                <w:bCs/>
                <w:sz w:val="18"/>
                <w:szCs w:val="18"/>
              </w:rPr>
              <w:t>cotiza en bolsa: sí___ no____</w:t>
            </w:r>
          </w:p>
          <w:p w14:paraId="2CBC783C" w14:textId="7138054A" w:rsidR="00B121C4" w:rsidRPr="00166FC1" w:rsidRDefault="00B121C4" w:rsidP="00B121C4">
            <w:pPr>
              <w:spacing w:before="0" w:after="0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 xml:space="preserve">Composición </w:t>
            </w:r>
            <w:r w:rsidR="00222B3C" w:rsidRPr="00166FC1">
              <w:rPr>
                <w:rFonts w:cs="Arial"/>
                <w:bCs/>
                <w:sz w:val="18"/>
                <w:szCs w:val="18"/>
              </w:rPr>
              <w:t>a</w:t>
            </w:r>
            <w:r w:rsidRPr="00166FC1">
              <w:rPr>
                <w:rFonts w:cs="Arial"/>
                <w:bCs/>
                <w:sz w:val="18"/>
                <w:szCs w:val="18"/>
              </w:rPr>
              <w:t xml:space="preserve">ccionaria </w:t>
            </w:r>
            <w:r w:rsidR="00EB032B" w:rsidRPr="00166FC1">
              <w:rPr>
                <w:rFonts w:cs="Arial"/>
                <w:bCs/>
                <w:sz w:val="18"/>
                <w:szCs w:val="18"/>
              </w:rPr>
              <w:t xml:space="preserve">del </w:t>
            </w:r>
            <w:r w:rsidR="00222B3C" w:rsidRPr="00166FC1">
              <w:rPr>
                <w:rFonts w:cs="Arial"/>
                <w:bCs/>
                <w:sz w:val="18"/>
                <w:szCs w:val="18"/>
              </w:rPr>
              <w:t>p</w:t>
            </w:r>
            <w:r w:rsidR="00EB032B" w:rsidRPr="00166FC1">
              <w:rPr>
                <w:rFonts w:cs="Arial"/>
                <w:bCs/>
                <w:sz w:val="18"/>
                <w:szCs w:val="18"/>
              </w:rPr>
              <w:t>roponente o de las personas jurídicas que lo integra</w:t>
            </w:r>
            <w:r w:rsidR="00322F5B" w:rsidRPr="00166FC1">
              <w:rPr>
                <w:rFonts w:cs="Arial"/>
                <w:bCs/>
                <w:sz w:val="18"/>
                <w:szCs w:val="18"/>
              </w:rPr>
              <w:t>n (lo anterior no aplica para las sociedades anónimas abiertas</w:t>
            </w:r>
            <w:r w:rsidRPr="00166FC1">
              <w:rPr>
                <w:rFonts w:cs="Arial"/>
                <w:bCs/>
                <w:sz w:val="18"/>
                <w:szCs w:val="18"/>
              </w:rPr>
              <w:t>):</w:t>
            </w:r>
          </w:p>
          <w:p w14:paraId="721890E2" w14:textId="337B2504" w:rsidR="003E01D2" w:rsidRPr="00166FC1" w:rsidRDefault="003E01D2" w:rsidP="00B121C4">
            <w:pPr>
              <w:spacing w:before="0" w:after="0"/>
              <w:rPr>
                <w:rFonts w:cs="Arial"/>
                <w:bCs/>
                <w:sz w:val="18"/>
                <w:szCs w:val="18"/>
              </w:rPr>
            </w:pPr>
          </w:p>
          <w:p w14:paraId="1647C81F" w14:textId="46C31179" w:rsidR="003E01D2" w:rsidRPr="00166FC1" w:rsidRDefault="003E01D2" w:rsidP="00B121C4">
            <w:pPr>
              <w:spacing w:before="0" w:after="0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  <w:highlight w:val="lightGray"/>
              </w:rPr>
              <w:t>[Este cuadro se debe diligenciar por cada una de las sociedades que conforman el proponente</w:t>
            </w:r>
            <w:r w:rsidRPr="00166FC1">
              <w:rPr>
                <w:rFonts w:cs="Arial"/>
                <w:bCs/>
                <w:sz w:val="18"/>
                <w:szCs w:val="18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564"/>
              <w:gridCol w:w="2176"/>
              <w:gridCol w:w="1880"/>
            </w:tblGrid>
            <w:tr w:rsidR="00B121C4" w:rsidRPr="00166FC1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166FC1" w:rsidRDefault="00B121C4" w:rsidP="00891B25">
                  <w:pPr>
                    <w:spacing w:before="0" w:after="0"/>
                    <w:jc w:val="center"/>
                    <w:rPr>
                      <w:rFonts w:cs="Arial"/>
                      <w:bCs/>
                      <w:sz w:val="18"/>
                      <w:szCs w:val="18"/>
                    </w:rPr>
                  </w:pPr>
                  <w:r w:rsidRPr="00166FC1">
                    <w:rPr>
                      <w:rFonts w:cs="Arial"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166FC1">
                    <w:rPr>
                      <w:rFonts w:cs="Arial"/>
                      <w:bCs/>
                      <w:sz w:val="18"/>
                      <w:szCs w:val="18"/>
                    </w:rPr>
                    <w:t>p</w:t>
                  </w:r>
                  <w:r w:rsidRPr="00166FC1">
                    <w:rPr>
                      <w:rFonts w:cs="Arial"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166FC1" w:rsidRDefault="00B121C4">
                  <w:pPr>
                    <w:spacing w:before="0" w:after="0"/>
                    <w:rPr>
                      <w:rFonts w:cs="Arial"/>
                      <w:bCs/>
                      <w:sz w:val="18"/>
                      <w:szCs w:val="18"/>
                    </w:rPr>
                  </w:pPr>
                  <w:r w:rsidRPr="00166FC1">
                    <w:rPr>
                      <w:rFonts w:cs="Arial"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166FC1" w:rsidRDefault="00B121C4">
                  <w:pPr>
                    <w:spacing w:before="0" w:after="0"/>
                    <w:rPr>
                      <w:rFonts w:cs="Arial"/>
                      <w:bCs/>
                      <w:sz w:val="18"/>
                      <w:szCs w:val="18"/>
                    </w:rPr>
                  </w:pPr>
                  <w:r w:rsidRPr="00166FC1">
                    <w:rPr>
                      <w:rFonts w:cs="Arial"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166FC1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166FC1" w:rsidRDefault="00B121C4">
                  <w:pPr>
                    <w:spacing w:before="0" w:after="0"/>
                    <w:rPr>
                      <w:rFonts w:cs="Arial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166FC1" w:rsidRDefault="00B121C4">
                  <w:pPr>
                    <w:spacing w:before="0" w:after="0"/>
                    <w:rPr>
                      <w:rFonts w:cs="Arial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166FC1" w:rsidRDefault="00B121C4">
                  <w:pPr>
                    <w:spacing w:before="0" w:after="0"/>
                    <w:rPr>
                      <w:rFonts w:cs="Arial"/>
                      <w:bCs/>
                      <w:sz w:val="18"/>
                      <w:szCs w:val="18"/>
                    </w:rPr>
                  </w:pPr>
                </w:p>
              </w:tc>
            </w:tr>
            <w:tr w:rsidR="00B121C4" w:rsidRPr="00166FC1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166FC1" w:rsidRDefault="00B121C4">
                  <w:pPr>
                    <w:spacing w:before="0" w:after="0"/>
                    <w:rPr>
                      <w:rFonts w:cs="Arial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166FC1" w:rsidRDefault="00B121C4">
                  <w:pPr>
                    <w:spacing w:before="0" w:after="0"/>
                    <w:rPr>
                      <w:rFonts w:cs="Arial"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166FC1" w:rsidRDefault="00B121C4">
                  <w:pPr>
                    <w:spacing w:before="0" w:after="0"/>
                    <w:rPr>
                      <w:rFonts w:cs="Arial"/>
                      <w:bCs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166FC1" w:rsidRDefault="00656973" w:rsidP="000436E4">
            <w:pPr>
              <w:spacing w:before="0" w:after="0"/>
              <w:rPr>
                <w:rFonts w:cs="Arial"/>
                <w:bCs/>
                <w:sz w:val="18"/>
                <w:szCs w:val="18"/>
              </w:rPr>
            </w:pPr>
          </w:p>
        </w:tc>
      </w:tr>
    </w:tbl>
    <w:p w14:paraId="5FC69293" w14:textId="77777777" w:rsidR="0087076E" w:rsidRPr="00166FC1" w:rsidRDefault="0087076E" w:rsidP="00C90BE6">
      <w:pPr>
        <w:spacing w:before="0" w:after="0"/>
        <w:ind w:left="720"/>
        <w:rPr>
          <w:rFonts w:cs="Arial"/>
          <w:bCs/>
          <w:sz w:val="18"/>
          <w:szCs w:val="18"/>
        </w:rPr>
      </w:pPr>
    </w:p>
    <w:p w14:paraId="4680CD77" w14:textId="155FE224" w:rsidR="000C3B78" w:rsidRPr="00166FC1" w:rsidRDefault="000C3B78" w:rsidP="00C07AEC">
      <w:pPr>
        <w:pStyle w:val="Prrafodelista"/>
        <w:spacing w:before="0" w:after="0"/>
        <w:contextualSpacing w:val="0"/>
        <w:rPr>
          <w:rFonts w:cs="Arial"/>
          <w:bCs/>
          <w:sz w:val="18"/>
          <w:szCs w:val="18"/>
        </w:rPr>
      </w:pPr>
    </w:p>
    <w:p w14:paraId="0D07C1AB" w14:textId="065B1035" w:rsidR="00C4187A" w:rsidRPr="00166FC1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Autorizo a la Entidad para consultar la información comercial o financiera pertinente para el Proceso de Contratación, con observancia del régimen de protección de datos personales y de las reservas legales aplicables.</w:t>
      </w:r>
    </w:p>
    <w:p w14:paraId="6E8965F7" w14:textId="20B09AFC" w:rsidR="006103CF" w:rsidRPr="00166FC1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  <w:highlight w:val="lightGray"/>
        </w:rPr>
        <w:t>La oferta contiene información sometida a reserva legal: SÍ ___ NO ___. En caso afirmativo, identifique los folios o anexos correspondientes y la norma que establece la reserva: ____________________________________________________________________________.</w:t>
      </w:r>
    </w:p>
    <w:p w14:paraId="3D51DAFF" w14:textId="1C23307C" w:rsidR="00F2301E" w:rsidRPr="00166FC1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Recibiré las comunicaciones y notificaciones relacionadas con el contrato en los siguientes datos:</w:t>
      </w:r>
    </w:p>
    <w:p w14:paraId="5A3CE3A5" w14:textId="2EF511EA" w:rsidR="00F2301E" w:rsidRPr="00166FC1" w:rsidRDefault="00F2301E" w:rsidP="00F2301E">
      <w:pPr>
        <w:spacing w:before="0" w:after="120"/>
        <w:rPr>
          <w:rFonts w:cs="Arial"/>
          <w:bCs/>
          <w:sz w:val="18"/>
          <w:szCs w:val="18"/>
        </w:rPr>
      </w:pPr>
    </w:p>
    <w:p w14:paraId="0ABD06EB" w14:textId="77777777" w:rsidR="006103CF" w:rsidRPr="00166FC1" w:rsidRDefault="006103CF" w:rsidP="00F2301E">
      <w:pPr>
        <w:spacing w:before="0" w:after="120"/>
        <w:rPr>
          <w:rFonts w:cs="Arial"/>
          <w:bCs/>
          <w:sz w:val="18"/>
          <w:szCs w:val="18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39"/>
        <w:gridCol w:w="2252"/>
        <w:gridCol w:w="787"/>
        <w:gridCol w:w="2252"/>
      </w:tblGrid>
      <w:tr w:rsidR="00F2301E" w:rsidRPr="00166FC1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166FC1" w:rsidRDefault="00F2301E" w:rsidP="00F2301E">
            <w:pPr>
              <w:spacing w:before="0" w:after="0"/>
              <w:jc w:val="left"/>
              <w:rPr>
                <w:rFonts w:cs="Arial"/>
                <w:bCs/>
                <w:color w:val="FFFFFF" w:themeColor="background1"/>
                <w:sz w:val="18"/>
                <w:szCs w:val="18"/>
              </w:rPr>
            </w:pPr>
            <w:bookmarkStart w:id="2" w:name="_Hlk511125246"/>
            <w:r w:rsidRPr="00166FC1">
              <w:rPr>
                <w:rFonts w:cs="Arial"/>
                <w:bCs/>
                <w:color w:val="FFFFFF" w:themeColor="background1"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166FC1" w:rsidRDefault="00F2301E" w:rsidP="00F2301E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  <w:highlight w:val="lightGray"/>
              </w:rPr>
              <w:fldChar w:fldCharType="begin"/>
            </w:r>
            <w:r w:rsidRPr="00166FC1">
              <w:rPr>
                <w:rFonts w:cs="Arial"/>
                <w:bCs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166FC1">
              <w:rPr>
                <w:rFonts w:cs="Arial"/>
                <w:bCs/>
                <w:sz w:val="18"/>
                <w:szCs w:val="18"/>
                <w:highlight w:val="lightGray"/>
              </w:rPr>
              <w:fldChar w:fldCharType="end"/>
            </w:r>
            <w:r w:rsidRPr="00166FC1">
              <w:rPr>
                <w:rFonts w:cs="Arial"/>
                <w:bCs/>
                <w:sz w:val="18"/>
                <w:szCs w:val="18"/>
              </w:rPr>
              <w:fldChar w:fldCharType="begin"/>
            </w:r>
            <w:r w:rsidRPr="00166FC1">
              <w:rPr>
                <w:rFonts w:cs="Arial"/>
                <w:bCs/>
                <w:sz w:val="18"/>
                <w:szCs w:val="18"/>
              </w:rPr>
              <w:instrText xml:space="preserve"> AUTHOR  "Nombre y Apellidos" \* FirstCap  \* MERGEFORMAT </w:instrText>
            </w:r>
            <w:r w:rsidRPr="00166FC1">
              <w:rPr>
                <w:rFonts w:cs="Arial"/>
                <w:bCs/>
                <w:sz w:val="18"/>
                <w:szCs w:val="18"/>
              </w:rPr>
              <w:fldChar w:fldCharType="end"/>
            </w:r>
          </w:p>
        </w:tc>
      </w:tr>
      <w:tr w:rsidR="00F2301E" w:rsidRPr="00166FC1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166FC1" w:rsidRDefault="00F2301E" w:rsidP="00F2301E">
            <w:pPr>
              <w:spacing w:before="0" w:after="0"/>
              <w:jc w:val="left"/>
              <w:rPr>
                <w:rFonts w:cs="Arial"/>
                <w:bCs/>
                <w:color w:val="FFFFFF" w:themeColor="background1"/>
                <w:sz w:val="18"/>
                <w:szCs w:val="18"/>
              </w:rPr>
            </w:pPr>
            <w:r w:rsidRPr="00166FC1">
              <w:rPr>
                <w:rFonts w:cs="Arial"/>
                <w:bCs/>
                <w:color w:val="FFFFFF" w:themeColor="background1"/>
                <w:sz w:val="18"/>
                <w:szCs w:val="18"/>
              </w:rPr>
              <w:t>Dirección y ciudad</w:t>
            </w:r>
          </w:p>
        </w:tc>
        <w:sdt>
          <w:sdtPr>
            <w:rPr>
              <w:rFonts w:cs="Arial"/>
              <w:bCs/>
              <w:sz w:val="18"/>
              <w:szCs w:val="18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166FC1" w:rsidRDefault="00F2301E" w:rsidP="00F2301E">
                <w:pPr>
                  <w:spacing w:before="0" w:after="0"/>
                  <w:jc w:val="left"/>
                  <w:rPr>
                    <w:rFonts w:cs="Arial"/>
                    <w:bCs/>
                    <w:sz w:val="18"/>
                    <w:szCs w:val="18"/>
                  </w:rPr>
                </w:pPr>
                <w:r w:rsidRPr="00166FC1">
                  <w:rPr>
                    <w:rFonts w:cs="Arial"/>
                    <w:bCs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166FC1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166FC1" w:rsidRDefault="00F2301E" w:rsidP="00F2301E">
            <w:pPr>
              <w:spacing w:before="0" w:after="0"/>
              <w:jc w:val="left"/>
              <w:rPr>
                <w:rFonts w:cs="Arial"/>
                <w:bCs/>
                <w:color w:val="FFFFFF" w:themeColor="background1"/>
                <w:sz w:val="18"/>
                <w:szCs w:val="18"/>
              </w:rPr>
            </w:pPr>
            <w:r w:rsidRPr="00166FC1">
              <w:rPr>
                <w:rFonts w:cs="Arial"/>
                <w:bCs/>
                <w:color w:val="FFFFFF" w:themeColor="background1"/>
                <w:sz w:val="18"/>
                <w:szCs w:val="18"/>
              </w:rPr>
              <w:t>Teléfono</w:t>
            </w:r>
          </w:p>
        </w:tc>
        <w:sdt>
          <w:sdtPr>
            <w:rPr>
              <w:rFonts w:cs="Arial"/>
              <w:bCs/>
              <w:sz w:val="18"/>
              <w:szCs w:val="18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166FC1" w:rsidRDefault="00F2301E" w:rsidP="00F2301E">
                <w:pPr>
                  <w:spacing w:before="0" w:after="0"/>
                  <w:jc w:val="left"/>
                  <w:rPr>
                    <w:rFonts w:cs="Arial"/>
                    <w:bCs/>
                    <w:sz w:val="18"/>
                    <w:szCs w:val="18"/>
                    <w:highlight w:val="lightGray"/>
                  </w:rPr>
                </w:pPr>
                <w:r w:rsidRPr="00166FC1">
                  <w:rPr>
                    <w:rFonts w:cs="Arial"/>
                    <w:bCs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166FC1" w:rsidRDefault="00F2301E" w:rsidP="00F2301E">
            <w:pPr>
              <w:spacing w:before="0" w:after="0"/>
              <w:jc w:val="left"/>
              <w:rPr>
                <w:rFonts w:cs="Arial"/>
                <w:bCs/>
                <w:sz w:val="18"/>
                <w:szCs w:val="18"/>
              </w:rPr>
            </w:pPr>
            <w:r w:rsidRPr="00166FC1">
              <w:rPr>
                <w:rFonts w:cs="Arial"/>
                <w:bCs/>
                <w:sz w:val="18"/>
                <w:szCs w:val="18"/>
              </w:rPr>
              <w:t>Celular</w:t>
            </w:r>
          </w:p>
        </w:tc>
        <w:sdt>
          <w:sdtPr>
            <w:rPr>
              <w:rFonts w:cs="Arial"/>
              <w:bCs/>
              <w:sz w:val="18"/>
              <w:szCs w:val="18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166FC1" w:rsidRDefault="00F2301E" w:rsidP="00F2301E">
                <w:pPr>
                  <w:spacing w:before="0" w:after="0"/>
                  <w:rPr>
                    <w:rFonts w:cs="Arial"/>
                    <w:bCs/>
                    <w:sz w:val="18"/>
                    <w:szCs w:val="18"/>
                  </w:rPr>
                </w:pPr>
                <w:r w:rsidRPr="00166FC1">
                  <w:rPr>
                    <w:rFonts w:cs="Arial"/>
                    <w:bCs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166FC1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166FC1" w:rsidRDefault="00F2301E" w:rsidP="00F2301E">
            <w:pPr>
              <w:spacing w:before="0" w:after="0"/>
              <w:jc w:val="left"/>
              <w:rPr>
                <w:rFonts w:cs="Arial"/>
                <w:bCs/>
                <w:color w:val="FFFFFF" w:themeColor="background1"/>
                <w:sz w:val="18"/>
                <w:szCs w:val="18"/>
              </w:rPr>
            </w:pPr>
            <w:r w:rsidRPr="00166FC1">
              <w:rPr>
                <w:rFonts w:cs="Arial"/>
                <w:bCs/>
                <w:color w:val="FFFFFF" w:themeColor="background1"/>
                <w:sz w:val="18"/>
                <w:szCs w:val="18"/>
              </w:rPr>
              <w:t>Correo electrónico</w:t>
            </w:r>
          </w:p>
        </w:tc>
        <w:sdt>
          <w:sdtPr>
            <w:rPr>
              <w:rFonts w:cs="Arial"/>
              <w:bCs/>
              <w:sz w:val="18"/>
              <w:szCs w:val="18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166FC1" w:rsidRDefault="00F2301E" w:rsidP="00F2301E">
                <w:pPr>
                  <w:spacing w:before="0" w:after="0"/>
                  <w:jc w:val="left"/>
                  <w:rPr>
                    <w:rFonts w:cs="Arial"/>
                    <w:bCs/>
                    <w:sz w:val="18"/>
                    <w:szCs w:val="18"/>
                    <w:highlight w:val="lightGray"/>
                  </w:rPr>
                </w:pPr>
                <w:r w:rsidRPr="00166FC1">
                  <w:rPr>
                    <w:rFonts w:cs="Arial"/>
                    <w:bCs/>
                    <w:sz w:val="18"/>
                    <w:szCs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166FC1" w:rsidRDefault="00F2301E" w:rsidP="00F2301E">
      <w:pPr>
        <w:spacing w:before="0" w:after="120"/>
        <w:rPr>
          <w:rFonts w:cs="Arial"/>
          <w:bCs/>
          <w:sz w:val="18"/>
          <w:szCs w:val="18"/>
        </w:rPr>
      </w:pPr>
    </w:p>
    <w:p w14:paraId="13353B4B" w14:textId="63EC50F8" w:rsidR="00562223" w:rsidRPr="00166FC1" w:rsidRDefault="00E64648" w:rsidP="00C07AEC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  <w:highlight w:val="lightGray"/>
        </w:rPr>
        <w:t>He leído y acepto el Manual de Uso y Condiciones de la plataforma SECOP II.</w:t>
      </w:r>
    </w:p>
    <w:p w14:paraId="7BEB3725" w14:textId="684B1C9A" w:rsidR="00D06E8F" w:rsidRPr="00166FC1" w:rsidRDefault="00F63841" w:rsidP="00C07AEC">
      <w:pPr>
        <w:pStyle w:val="Prrafodelista"/>
        <w:numPr>
          <w:ilvl w:val="0"/>
          <w:numId w:val="2"/>
        </w:numPr>
        <w:spacing w:before="0"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En caso de resultar adjudicatario, me comprometo a cumplir la totalidad de los componentes incluidos en el Formulario 1 - Presupuesto Oficial y en los demás Documentos del Proceso.</w:t>
      </w:r>
    </w:p>
    <w:p w14:paraId="14F042AE" w14:textId="77777777" w:rsidR="00562223" w:rsidRPr="00166FC1" w:rsidRDefault="00562223" w:rsidP="004003F4">
      <w:pPr>
        <w:numPr>
          <w:ilvl w:val="12"/>
          <w:numId w:val="0"/>
        </w:numPr>
        <w:spacing w:after="120"/>
        <w:rPr>
          <w:rFonts w:cs="Arial"/>
          <w:bCs/>
          <w:sz w:val="18"/>
          <w:szCs w:val="18"/>
        </w:rPr>
      </w:pPr>
    </w:p>
    <w:p w14:paraId="553302F4" w14:textId="41C09A67" w:rsidR="004003F4" w:rsidRPr="00166FC1" w:rsidRDefault="004003F4" w:rsidP="004003F4">
      <w:pPr>
        <w:numPr>
          <w:ilvl w:val="12"/>
          <w:numId w:val="0"/>
        </w:numPr>
        <w:spacing w:after="120"/>
        <w:rPr>
          <w:rFonts w:cs="Arial"/>
          <w:bCs/>
          <w:sz w:val="18"/>
          <w:szCs w:val="18"/>
        </w:rPr>
      </w:pPr>
      <w:r w:rsidRPr="00166FC1">
        <w:rPr>
          <w:rFonts w:cs="Arial"/>
          <w:bCs/>
          <w:sz w:val="18"/>
          <w:szCs w:val="18"/>
        </w:rPr>
        <w:t>Atentamente,</w:t>
      </w:r>
    </w:p>
    <w:p w14:paraId="21053C29" w14:textId="77777777" w:rsidR="004003F4" w:rsidRPr="00166FC1" w:rsidRDefault="004003F4" w:rsidP="004003F4">
      <w:pPr>
        <w:pStyle w:val="InviasNormal"/>
        <w:spacing w:after="120"/>
        <w:rPr>
          <w:bCs/>
          <w:sz w:val="18"/>
          <w:szCs w:val="18"/>
        </w:rPr>
      </w:pPr>
    </w:p>
    <w:p w14:paraId="60E1C27D" w14:textId="1BF26E95" w:rsidR="004003F4" w:rsidRPr="00166FC1" w:rsidRDefault="004003F4" w:rsidP="009A30A2">
      <w:pPr>
        <w:pStyle w:val="InviasNormal"/>
        <w:spacing w:before="0" w:after="0"/>
        <w:rPr>
          <w:bCs/>
          <w:sz w:val="18"/>
          <w:szCs w:val="18"/>
        </w:rPr>
      </w:pPr>
      <w:r w:rsidRPr="00166FC1">
        <w:rPr>
          <w:bCs/>
          <w:sz w:val="18"/>
          <w:szCs w:val="18"/>
        </w:rPr>
        <w:t xml:space="preserve">Nombre del </w:t>
      </w:r>
      <w:r w:rsidR="00CD2AD5" w:rsidRPr="00166FC1">
        <w:rPr>
          <w:bCs/>
          <w:sz w:val="18"/>
          <w:szCs w:val="18"/>
        </w:rPr>
        <w:t>p</w:t>
      </w:r>
      <w:r w:rsidRPr="00166FC1">
        <w:rPr>
          <w:bCs/>
          <w:sz w:val="18"/>
          <w:szCs w:val="18"/>
        </w:rPr>
        <w:t>roponente</w:t>
      </w:r>
      <w:r w:rsidRPr="00166FC1">
        <w:rPr>
          <w:bCs/>
          <w:sz w:val="18"/>
          <w:szCs w:val="18"/>
        </w:rPr>
        <w:tab/>
        <w:t>_______________________________________</w:t>
      </w:r>
    </w:p>
    <w:p w14:paraId="4FEF2E32" w14:textId="2A645EBD" w:rsidR="004003F4" w:rsidRPr="00166FC1" w:rsidRDefault="004003F4" w:rsidP="009A30A2">
      <w:pPr>
        <w:pStyle w:val="InviasNormal"/>
        <w:spacing w:before="0" w:after="0"/>
        <w:rPr>
          <w:bCs/>
          <w:sz w:val="18"/>
          <w:szCs w:val="18"/>
        </w:rPr>
      </w:pPr>
      <w:r w:rsidRPr="00166FC1">
        <w:rPr>
          <w:bCs/>
          <w:sz w:val="18"/>
          <w:szCs w:val="18"/>
        </w:rPr>
        <w:t xml:space="preserve">Nombre del </w:t>
      </w:r>
      <w:r w:rsidR="00CD2AD5" w:rsidRPr="00166FC1">
        <w:rPr>
          <w:bCs/>
          <w:sz w:val="18"/>
          <w:szCs w:val="18"/>
        </w:rPr>
        <w:t>r</w:t>
      </w:r>
      <w:r w:rsidRPr="00166FC1">
        <w:rPr>
          <w:bCs/>
          <w:sz w:val="18"/>
          <w:szCs w:val="18"/>
        </w:rPr>
        <w:t xml:space="preserve">epresentante </w:t>
      </w:r>
      <w:r w:rsidR="00CD2AD5" w:rsidRPr="00166FC1">
        <w:rPr>
          <w:bCs/>
          <w:sz w:val="18"/>
          <w:szCs w:val="18"/>
        </w:rPr>
        <w:t>l</w:t>
      </w:r>
      <w:r w:rsidRPr="00166FC1">
        <w:rPr>
          <w:bCs/>
          <w:sz w:val="18"/>
          <w:szCs w:val="18"/>
        </w:rPr>
        <w:t>egal</w:t>
      </w:r>
      <w:r w:rsidRPr="00166FC1">
        <w:rPr>
          <w:bCs/>
          <w:sz w:val="18"/>
          <w:szCs w:val="18"/>
        </w:rPr>
        <w:tab/>
        <w:t>__________________________________</w:t>
      </w:r>
    </w:p>
    <w:p w14:paraId="25CC0683" w14:textId="77777777" w:rsidR="004003F4" w:rsidRPr="00166FC1" w:rsidRDefault="004003F4" w:rsidP="009A30A2">
      <w:pPr>
        <w:pStyle w:val="InviasNormal"/>
        <w:spacing w:before="0" w:after="0"/>
        <w:rPr>
          <w:bCs/>
          <w:sz w:val="18"/>
          <w:szCs w:val="18"/>
        </w:rPr>
      </w:pPr>
      <w:r w:rsidRPr="00166FC1">
        <w:rPr>
          <w:bCs/>
          <w:sz w:val="18"/>
          <w:szCs w:val="18"/>
        </w:rPr>
        <w:t>C. C. No.</w:t>
      </w:r>
      <w:r w:rsidRPr="00166FC1">
        <w:rPr>
          <w:bCs/>
          <w:sz w:val="18"/>
          <w:szCs w:val="18"/>
        </w:rPr>
        <w:tab/>
        <w:t>_____________________ de _______________</w:t>
      </w:r>
    </w:p>
    <w:p w14:paraId="1F229AF8" w14:textId="67933FC4" w:rsidR="004003F4" w:rsidRPr="00166FC1" w:rsidRDefault="004003F4" w:rsidP="009A30A2">
      <w:pPr>
        <w:pStyle w:val="InviasNormal"/>
        <w:spacing w:before="0" w:after="0"/>
        <w:rPr>
          <w:bCs/>
          <w:sz w:val="18"/>
          <w:szCs w:val="18"/>
        </w:rPr>
      </w:pPr>
      <w:r>
        <w:rPr>
          <w:bCs/>
          <w:sz w:val="18"/>
          <w:szCs w:val="18"/>
        </w:rPr>
        <w:t>Matrícula profesional No.</w:t>
      </w:r>
      <w:r>
        <w:rPr>
          <w:bCs/>
          <w:sz w:val="18"/>
          <w:szCs w:val="18"/>
        </w:rPr>
        <w:tab/>
        <w:t>_______________________________________ [cuando aplique, anexar copia]</w:t>
      </w:r>
    </w:p>
    <w:p w14:paraId="4B1DF558" w14:textId="77777777" w:rsidR="004003F4" w:rsidRPr="00166FC1" w:rsidRDefault="004003F4" w:rsidP="009A30A2">
      <w:pPr>
        <w:pStyle w:val="InviasNormal"/>
        <w:spacing w:before="0" w:after="0"/>
        <w:rPr>
          <w:bCs/>
          <w:sz w:val="18"/>
          <w:szCs w:val="18"/>
        </w:rPr>
      </w:pPr>
      <w:r w:rsidRPr="00166FC1">
        <w:rPr>
          <w:bCs/>
          <w:sz w:val="18"/>
          <w:szCs w:val="18"/>
        </w:rPr>
        <w:t>Dirección de correo</w:t>
      </w:r>
      <w:r w:rsidRPr="00166FC1">
        <w:rPr>
          <w:bCs/>
          <w:sz w:val="18"/>
          <w:szCs w:val="18"/>
        </w:rPr>
        <w:tab/>
        <w:t>_______________________________________</w:t>
      </w:r>
    </w:p>
    <w:p w14:paraId="575A039D" w14:textId="77777777" w:rsidR="004003F4" w:rsidRPr="00166FC1" w:rsidRDefault="004003F4" w:rsidP="009A30A2">
      <w:pPr>
        <w:pStyle w:val="InviasNormal"/>
        <w:spacing w:before="0" w:after="0"/>
        <w:rPr>
          <w:bCs/>
          <w:sz w:val="18"/>
          <w:szCs w:val="18"/>
        </w:rPr>
      </w:pPr>
      <w:r w:rsidRPr="00166FC1">
        <w:rPr>
          <w:bCs/>
          <w:sz w:val="18"/>
          <w:szCs w:val="18"/>
        </w:rPr>
        <w:t>Correo electrónico</w:t>
      </w:r>
      <w:r w:rsidRPr="00166FC1">
        <w:rPr>
          <w:bCs/>
          <w:sz w:val="18"/>
          <w:szCs w:val="18"/>
        </w:rPr>
        <w:tab/>
        <w:t>_______________________________________</w:t>
      </w:r>
    </w:p>
    <w:p w14:paraId="3349854A" w14:textId="77777777" w:rsidR="004003F4" w:rsidRPr="00166FC1" w:rsidRDefault="004003F4" w:rsidP="009A30A2">
      <w:pPr>
        <w:pStyle w:val="InviasNormal"/>
        <w:spacing w:before="0" w:after="0"/>
        <w:rPr>
          <w:bCs/>
          <w:sz w:val="18"/>
          <w:szCs w:val="18"/>
        </w:rPr>
      </w:pPr>
      <w:r>
        <w:rPr>
          <w:bCs/>
          <w:sz w:val="18"/>
          <w:szCs w:val="18"/>
        </w:rPr>
        <w:t>Teléfono/celular</w:t>
      </w:r>
      <w:r>
        <w:rPr>
          <w:bCs/>
          <w:sz w:val="18"/>
          <w:szCs w:val="18"/>
        </w:rPr>
        <w:tab/>
        <w:t>_______________________________________</w:t>
      </w:r>
    </w:p>
    <w:p w14:paraId="268B26E6" w14:textId="77777777" w:rsidR="004003F4" w:rsidRPr="00166FC1" w:rsidRDefault="004003F4" w:rsidP="009A30A2">
      <w:pPr>
        <w:pStyle w:val="InviasNormal"/>
        <w:spacing w:before="0" w:after="0"/>
        <w:rPr>
          <w:bCs/>
          <w:sz w:val="18"/>
          <w:szCs w:val="18"/>
        </w:rPr>
      </w:pPr>
      <w:r w:rsidRPr="00166FC1">
        <w:rPr>
          <w:bCs/>
          <w:sz w:val="18"/>
          <w:szCs w:val="18"/>
        </w:rPr>
        <w:t>Ciudad</w:t>
      </w:r>
      <w:r w:rsidRPr="00166FC1">
        <w:rPr>
          <w:bCs/>
          <w:sz w:val="18"/>
          <w:szCs w:val="18"/>
        </w:rPr>
        <w:tab/>
        <w:t>_______________________________________</w:t>
      </w:r>
    </w:p>
    <w:p w14:paraId="4360162D" w14:textId="77777777" w:rsidR="004003F4" w:rsidRPr="00166FC1" w:rsidRDefault="004003F4" w:rsidP="004003F4">
      <w:pPr>
        <w:pStyle w:val="InviasNormal"/>
        <w:spacing w:after="120"/>
        <w:rPr>
          <w:bCs/>
          <w:sz w:val="18"/>
          <w:szCs w:val="18"/>
        </w:rPr>
      </w:pPr>
    </w:p>
    <w:p w14:paraId="583FA745" w14:textId="77777777" w:rsidR="004003F4" w:rsidRPr="00166FC1" w:rsidRDefault="004003F4" w:rsidP="004003F4">
      <w:pPr>
        <w:pStyle w:val="InviasNormal"/>
        <w:spacing w:after="120"/>
        <w:rPr>
          <w:bCs/>
          <w:sz w:val="18"/>
          <w:szCs w:val="18"/>
        </w:rPr>
      </w:pPr>
    </w:p>
    <w:p w14:paraId="1D00E3A0" w14:textId="77777777" w:rsidR="004003F4" w:rsidRPr="00166FC1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bCs/>
          <w:sz w:val="18"/>
          <w:szCs w:val="18"/>
        </w:rPr>
      </w:pPr>
      <w:r w:rsidRPr="00166FC1">
        <w:rPr>
          <w:rFonts w:cs="Arial"/>
          <w:bCs/>
          <w:sz w:val="18"/>
          <w:szCs w:val="18"/>
        </w:rPr>
        <w:t>___________________________________________________</w:t>
      </w:r>
    </w:p>
    <w:p w14:paraId="462937A2" w14:textId="49256AB5" w:rsidR="004003F4" w:rsidRPr="00166FC1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bCs/>
          <w:sz w:val="18"/>
          <w:szCs w:val="18"/>
        </w:rPr>
      </w:pPr>
      <w:r w:rsidRPr="00166FC1">
        <w:rPr>
          <w:rFonts w:cs="Arial"/>
          <w:bCs/>
          <w:sz w:val="18"/>
          <w:szCs w:val="18"/>
        </w:rPr>
        <w:t>(</w:t>
      </w:r>
      <w:r w:rsidRPr="00166FC1">
        <w:rPr>
          <w:rFonts w:cs="Arial"/>
          <w:bCs/>
          <w:sz w:val="18"/>
          <w:szCs w:val="18"/>
          <w:highlight w:val="lightGray"/>
        </w:rPr>
        <w:t xml:space="preserve">Firma del proponente o de su </w:t>
      </w:r>
      <w:r w:rsidR="008B1305" w:rsidRPr="00166FC1">
        <w:rPr>
          <w:rFonts w:cs="Arial"/>
          <w:bCs/>
          <w:sz w:val="18"/>
          <w:szCs w:val="18"/>
          <w:highlight w:val="lightGray"/>
        </w:rPr>
        <w:t>r</w:t>
      </w:r>
      <w:r w:rsidRPr="00166FC1">
        <w:rPr>
          <w:rFonts w:cs="Arial"/>
          <w:bCs/>
          <w:sz w:val="18"/>
          <w:szCs w:val="18"/>
          <w:highlight w:val="lightGray"/>
        </w:rPr>
        <w:t xml:space="preserve">epresentante </w:t>
      </w:r>
      <w:r w:rsidR="008B1305" w:rsidRPr="00166FC1">
        <w:rPr>
          <w:rFonts w:cs="Arial"/>
          <w:bCs/>
          <w:sz w:val="18"/>
          <w:szCs w:val="18"/>
          <w:highlight w:val="lightGray"/>
        </w:rPr>
        <w:t>l</w:t>
      </w:r>
      <w:r w:rsidRPr="00166FC1">
        <w:rPr>
          <w:rFonts w:cs="Arial"/>
          <w:bCs/>
          <w:sz w:val="18"/>
          <w:szCs w:val="18"/>
          <w:highlight w:val="lightGray"/>
        </w:rPr>
        <w:t>egal</w:t>
      </w:r>
      <w:r w:rsidRPr="00166FC1">
        <w:rPr>
          <w:rFonts w:cs="Arial"/>
          <w:bCs/>
          <w:sz w:val="18"/>
          <w:szCs w:val="18"/>
        </w:rPr>
        <w:t>)</w:t>
      </w:r>
    </w:p>
    <w:p w14:paraId="364818C5" w14:textId="77777777" w:rsidR="004003F4" w:rsidRPr="00166FC1" w:rsidRDefault="004003F4" w:rsidP="004003F4">
      <w:pPr>
        <w:numPr>
          <w:ilvl w:val="12"/>
          <w:numId w:val="0"/>
        </w:numPr>
        <w:spacing w:after="120"/>
        <w:rPr>
          <w:rFonts w:cs="Arial"/>
          <w:bCs/>
          <w:sz w:val="18"/>
          <w:szCs w:val="18"/>
        </w:rPr>
      </w:pPr>
    </w:p>
    <w:p w14:paraId="06EB0C05" w14:textId="5077FEE5" w:rsidR="004003F4" w:rsidRPr="00166FC1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  <w:highlight w:val="lightGray"/>
        </w:rPr>
        <w:lastRenderedPageBreak/>
        <w:t>[Diligenciar únicamente cuando, por razón del objeto y de conformidad con la Ley 842 de 2003, la propuesta requiera aval de un profesional de la ingeniería y quien la suscribe no tenga esa calidad.]</w:t>
      </w:r>
    </w:p>
    <w:p w14:paraId="56180D4A" w14:textId="77777777" w:rsidR="00711BF0" w:rsidRPr="00166FC1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bCs/>
          <w:sz w:val="18"/>
          <w:szCs w:val="18"/>
        </w:rPr>
      </w:pPr>
    </w:p>
    <w:p w14:paraId="0238D61D" w14:textId="43153D78" w:rsidR="004003F4" w:rsidRPr="00166FC1" w:rsidRDefault="004003F4" w:rsidP="004003F4">
      <w:pPr>
        <w:numPr>
          <w:ilvl w:val="12"/>
          <w:numId w:val="0"/>
        </w:numPr>
        <w:spacing w:after="120"/>
        <w:rPr>
          <w:rFonts w:cs="Arial"/>
          <w:bCs/>
          <w:sz w:val="18"/>
          <w:szCs w:val="18"/>
        </w:rPr>
      </w:pPr>
      <w:bookmarkStart w:id="3" w:name="_Hlk511402495"/>
      <w:bookmarkEnd w:id="3"/>
      <w:r>
        <w:rPr>
          <w:rFonts w:cs="Arial"/>
          <w:bCs/>
          <w:sz w:val="18"/>
          <w:szCs w:val="18"/>
        </w:rPr>
        <w:t>De conformidad con la Ley 842 de 2003, yo, __________________________________ [nombres y apellidos], ingeniero(a) con matrícula profesional No. __________________ y C. C. No. __________________ de __________________, avalo la presente propuesta.</w:t>
      </w:r>
    </w:p>
    <w:p w14:paraId="4FD5AF54" w14:textId="77777777" w:rsidR="00352B3E" w:rsidRPr="00166FC1" w:rsidRDefault="00352B3E" w:rsidP="004003F4">
      <w:pPr>
        <w:numPr>
          <w:ilvl w:val="12"/>
          <w:numId w:val="0"/>
        </w:numPr>
        <w:spacing w:after="120"/>
        <w:rPr>
          <w:rFonts w:cs="Arial"/>
          <w:bCs/>
          <w:sz w:val="18"/>
          <w:szCs w:val="18"/>
        </w:rPr>
      </w:pPr>
    </w:p>
    <w:p w14:paraId="597AD626" w14:textId="77777777" w:rsidR="004003F4" w:rsidRPr="00166FC1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bCs/>
          <w:sz w:val="18"/>
          <w:szCs w:val="18"/>
        </w:rPr>
      </w:pPr>
      <w:r w:rsidRPr="00166FC1">
        <w:rPr>
          <w:rFonts w:cs="Arial"/>
          <w:bCs/>
          <w:sz w:val="18"/>
          <w:szCs w:val="18"/>
        </w:rPr>
        <w:t>________________________________________________</w:t>
      </w:r>
    </w:p>
    <w:p w14:paraId="6495DA9C" w14:textId="20E3EE53" w:rsidR="009A30A2" w:rsidRPr="00166FC1" w:rsidRDefault="004003F4">
      <w:pPr>
        <w:numPr>
          <w:ilvl w:val="12"/>
          <w:numId w:val="0"/>
        </w:numPr>
        <w:spacing w:after="120"/>
        <w:jc w:val="center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  <w:highlight w:val="lightGray"/>
        </w:rPr>
        <w:t>(Nombre y firma del profesional que avala, cuando aplique)</w:t>
      </w:r>
    </w:p>
    <w:sectPr w:rsidR="009A30A2" w:rsidRPr="00166FC1" w:rsidSect="00670F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16D51" w14:textId="77777777" w:rsidR="00F92BA5" w:rsidRDefault="00F92BA5" w:rsidP="00D97E04">
      <w:pPr>
        <w:spacing w:before="0" w:after="0"/>
      </w:pPr>
      <w:r>
        <w:separator/>
      </w:r>
    </w:p>
  </w:endnote>
  <w:endnote w:type="continuationSeparator" w:id="0">
    <w:p w14:paraId="77E82D61" w14:textId="77777777" w:rsidR="00F92BA5" w:rsidRDefault="00F92BA5" w:rsidP="00D97E04">
      <w:pPr>
        <w:spacing w:before="0" w:after="0"/>
      </w:pPr>
      <w:r>
        <w:continuationSeparator/>
      </w:r>
    </w:p>
  </w:endnote>
  <w:endnote w:type="continuationNotice" w:id="1">
    <w:p w14:paraId="2861042F" w14:textId="77777777" w:rsidR="00F92BA5" w:rsidRDefault="00F92BA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0220E" w14:textId="77777777" w:rsidR="00F92BA5" w:rsidRDefault="00F92BA5" w:rsidP="00D97E04">
      <w:pPr>
        <w:spacing w:before="0" w:after="0"/>
      </w:pPr>
      <w:r>
        <w:separator/>
      </w:r>
    </w:p>
  </w:footnote>
  <w:footnote w:type="continuationSeparator" w:id="0">
    <w:p w14:paraId="285A4BE5" w14:textId="77777777" w:rsidR="00F92BA5" w:rsidRDefault="00F92BA5" w:rsidP="00D97E04">
      <w:pPr>
        <w:spacing w:before="0" w:after="0"/>
      </w:pPr>
      <w:r>
        <w:continuationSeparator/>
      </w:r>
    </w:p>
  </w:footnote>
  <w:footnote w:type="continuationNotice" w:id="1">
    <w:p w14:paraId="470A9B45" w14:textId="77777777" w:rsidR="00F92BA5" w:rsidRDefault="00F92BA5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  <w:lang w:val="es-CO" w:eastAsia="es-CO" w:bidi="es-C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  <w:lang w:val="es-CO" w:eastAsia="es-CO" w:bidi="es-CO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  <w:lang w:val="es-CO" w:eastAsia="es-CO" w:bidi="es-CO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  <w:lang w:val="es-CO" w:eastAsia="es-CO" w:bidi="es-CO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  <w:lang w:val="es-CO" w:eastAsia="es-CO" w:bidi="es-CO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  <w:lang w:val="es-CO" w:eastAsia="es-CO" w:bidi="es-CO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  <w:lang w:val="es-CO" w:eastAsia="es-CO" w:bidi="es-CO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  <w:lang w:val="es-CO" w:eastAsia="es-CO" w:bidi="es-CO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  <w:lang w:val="es-CO" w:eastAsia="es-CO" w:bidi="es-CO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  <w:lang w:val="es-CO" w:eastAsia="es-CO" w:bidi="es-C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43622"/>
    <w:rsid w:val="00053EDB"/>
    <w:rsid w:val="00054A10"/>
    <w:rsid w:val="00081D21"/>
    <w:rsid w:val="00083A42"/>
    <w:rsid w:val="00093B77"/>
    <w:rsid w:val="00095946"/>
    <w:rsid w:val="000A3D90"/>
    <w:rsid w:val="000B205F"/>
    <w:rsid w:val="000C3B78"/>
    <w:rsid w:val="000C43C1"/>
    <w:rsid w:val="000C6B0F"/>
    <w:rsid w:val="000D505E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73BD"/>
    <w:rsid w:val="00143A4D"/>
    <w:rsid w:val="00143B83"/>
    <w:rsid w:val="00163E71"/>
    <w:rsid w:val="00166FC1"/>
    <w:rsid w:val="001849C3"/>
    <w:rsid w:val="00197D05"/>
    <w:rsid w:val="001A063B"/>
    <w:rsid w:val="001A2543"/>
    <w:rsid w:val="001A5692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7D12"/>
    <w:rsid w:val="002224E9"/>
    <w:rsid w:val="00222903"/>
    <w:rsid w:val="00222B3C"/>
    <w:rsid w:val="00242AF7"/>
    <w:rsid w:val="00247FCC"/>
    <w:rsid w:val="00251332"/>
    <w:rsid w:val="0025297B"/>
    <w:rsid w:val="00257D61"/>
    <w:rsid w:val="00272BE8"/>
    <w:rsid w:val="00273B84"/>
    <w:rsid w:val="002761EB"/>
    <w:rsid w:val="002819A9"/>
    <w:rsid w:val="00285985"/>
    <w:rsid w:val="002869DC"/>
    <w:rsid w:val="00290EBA"/>
    <w:rsid w:val="00295966"/>
    <w:rsid w:val="002B4626"/>
    <w:rsid w:val="002B58B2"/>
    <w:rsid w:val="002C2DAE"/>
    <w:rsid w:val="002C5368"/>
    <w:rsid w:val="002C6469"/>
    <w:rsid w:val="002F16CE"/>
    <w:rsid w:val="002F3B01"/>
    <w:rsid w:val="00322F5B"/>
    <w:rsid w:val="0032465D"/>
    <w:rsid w:val="003460ED"/>
    <w:rsid w:val="00352B3E"/>
    <w:rsid w:val="00356A0A"/>
    <w:rsid w:val="003635B7"/>
    <w:rsid w:val="00372C4A"/>
    <w:rsid w:val="003757A2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20A50"/>
    <w:rsid w:val="00422580"/>
    <w:rsid w:val="00422989"/>
    <w:rsid w:val="0042522E"/>
    <w:rsid w:val="00427F7D"/>
    <w:rsid w:val="004311A6"/>
    <w:rsid w:val="0043618B"/>
    <w:rsid w:val="00436930"/>
    <w:rsid w:val="00440B8B"/>
    <w:rsid w:val="00443A81"/>
    <w:rsid w:val="004652D7"/>
    <w:rsid w:val="004673C7"/>
    <w:rsid w:val="00476964"/>
    <w:rsid w:val="004A3E1B"/>
    <w:rsid w:val="004A3F5B"/>
    <w:rsid w:val="004A3FC7"/>
    <w:rsid w:val="004A578D"/>
    <w:rsid w:val="004C0D3D"/>
    <w:rsid w:val="004C3FA8"/>
    <w:rsid w:val="004C4EC5"/>
    <w:rsid w:val="004D28A2"/>
    <w:rsid w:val="004D408C"/>
    <w:rsid w:val="00502F6A"/>
    <w:rsid w:val="00503953"/>
    <w:rsid w:val="0052093F"/>
    <w:rsid w:val="00525CBF"/>
    <w:rsid w:val="005367AE"/>
    <w:rsid w:val="00543C6A"/>
    <w:rsid w:val="00557CD4"/>
    <w:rsid w:val="00562223"/>
    <w:rsid w:val="005705A2"/>
    <w:rsid w:val="005721B0"/>
    <w:rsid w:val="00573913"/>
    <w:rsid w:val="005945FD"/>
    <w:rsid w:val="005B281B"/>
    <w:rsid w:val="005B3310"/>
    <w:rsid w:val="005C029A"/>
    <w:rsid w:val="005C202D"/>
    <w:rsid w:val="005C3AEA"/>
    <w:rsid w:val="005C4FA4"/>
    <w:rsid w:val="005C7D5D"/>
    <w:rsid w:val="005E0499"/>
    <w:rsid w:val="005E7D9A"/>
    <w:rsid w:val="005F655F"/>
    <w:rsid w:val="0060340A"/>
    <w:rsid w:val="006103CF"/>
    <w:rsid w:val="0062493B"/>
    <w:rsid w:val="00631599"/>
    <w:rsid w:val="00632BE0"/>
    <w:rsid w:val="00656973"/>
    <w:rsid w:val="00670F82"/>
    <w:rsid w:val="00671ADA"/>
    <w:rsid w:val="00674E3E"/>
    <w:rsid w:val="00676DCD"/>
    <w:rsid w:val="0068114A"/>
    <w:rsid w:val="0068187D"/>
    <w:rsid w:val="006846A0"/>
    <w:rsid w:val="006A3535"/>
    <w:rsid w:val="006C43EB"/>
    <w:rsid w:val="006D291B"/>
    <w:rsid w:val="006D730C"/>
    <w:rsid w:val="006F6277"/>
    <w:rsid w:val="007065FE"/>
    <w:rsid w:val="00710B00"/>
    <w:rsid w:val="00711BF0"/>
    <w:rsid w:val="0072315D"/>
    <w:rsid w:val="0072692A"/>
    <w:rsid w:val="00733625"/>
    <w:rsid w:val="00734CD6"/>
    <w:rsid w:val="0074056B"/>
    <w:rsid w:val="007427BF"/>
    <w:rsid w:val="00761AA3"/>
    <w:rsid w:val="00766DAA"/>
    <w:rsid w:val="00766DBC"/>
    <w:rsid w:val="00770D92"/>
    <w:rsid w:val="0078575A"/>
    <w:rsid w:val="00786D31"/>
    <w:rsid w:val="007910C7"/>
    <w:rsid w:val="0079242D"/>
    <w:rsid w:val="00792784"/>
    <w:rsid w:val="007979B9"/>
    <w:rsid w:val="007B1DE1"/>
    <w:rsid w:val="007B376F"/>
    <w:rsid w:val="007B75EF"/>
    <w:rsid w:val="007C1DD5"/>
    <w:rsid w:val="007C32A9"/>
    <w:rsid w:val="007C4436"/>
    <w:rsid w:val="007D158B"/>
    <w:rsid w:val="007D6956"/>
    <w:rsid w:val="007E1F28"/>
    <w:rsid w:val="007E7EB8"/>
    <w:rsid w:val="007F0A70"/>
    <w:rsid w:val="00804095"/>
    <w:rsid w:val="00806A09"/>
    <w:rsid w:val="00811786"/>
    <w:rsid w:val="008121FD"/>
    <w:rsid w:val="00815A24"/>
    <w:rsid w:val="00817C37"/>
    <w:rsid w:val="008210F3"/>
    <w:rsid w:val="008407D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B1305"/>
    <w:rsid w:val="008C3445"/>
    <w:rsid w:val="008D3186"/>
    <w:rsid w:val="008E0DCE"/>
    <w:rsid w:val="008F1800"/>
    <w:rsid w:val="008F44BF"/>
    <w:rsid w:val="009011E5"/>
    <w:rsid w:val="009264CE"/>
    <w:rsid w:val="00944A91"/>
    <w:rsid w:val="009574F1"/>
    <w:rsid w:val="00957A49"/>
    <w:rsid w:val="00962595"/>
    <w:rsid w:val="0096788B"/>
    <w:rsid w:val="0097714F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A075F0"/>
    <w:rsid w:val="00A115B8"/>
    <w:rsid w:val="00A26867"/>
    <w:rsid w:val="00A31A8C"/>
    <w:rsid w:val="00A333A9"/>
    <w:rsid w:val="00A35038"/>
    <w:rsid w:val="00A35214"/>
    <w:rsid w:val="00A50D72"/>
    <w:rsid w:val="00A81114"/>
    <w:rsid w:val="00AA2A40"/>
    <w:rsid w:val="00AA2CEE"/>
    <w:rsid w:val="00AA724C"/>
    <w:rsid w:val="00AB6737"/>
    <w:rsid w:val="00AC661F"/>
    <w:rsid w:val="00AE1B70"/>
    <w:rsid w:val="00AF03F4"/>
    <w:rsid w:val="00AF049F"/>
    <w:rsid w:val="00AF0B19"/>
    <w:rsid w:val="00AF70DE"/>
    <w:rsid w:val="00B121C4"/>
    <w:rsid w:val="00B2366A"/>
    <w:rsid w:val="00B2545D"/>
    <w:rsid w:val="00B27382"/>
    <w:rsid w:val="00B33CC7"/>
    <w:rsid w:val="00B358C4"/>
    <w:rsid w:val="00B47465"/>
    <w:rsid w:val="00B511EA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2B3C"/>
    <w:rsid w:val="00BB60AF"/>
    <w:rsid w:val="00BC16E1"/>
    <w:rsid w:val="00BC5CB0"/>
    <w:rsid w:val="00BC646C"/>
    <w:rsid w:val="00BD50C1"/>
    <w:rsid w:val="00BD77A9"/>
    <w:rsid w:val="00BF1594"/>
    <w:rsid w:val="00BF7A55"/>
    <w:rsid w:val="00C0700F"/>
    <w:rsid w:val="00C07AEC"/>
    <w:rsid w:val="00C10C1E"/>
    <w:rsid w:val="00C1178D"/>
    <w:rsid w:val="00C2200B"/>
    <w:rsid w:val="00C4187A"/>
    <w:rsid w:val="00C66259"/>
    <w:rsid w:val="00C676D3"/>
    <w:rsid w:val="00C70205"/>
    <w:rsid w:val="00C712B1"/>
    <w:rsid w:val="00C7411F"/>
    <w:rsid w:val="00C774F8"/>
    <w:rsid w:val="00C82F6D"/>
    <w:rsid w:val="00C8561B"/>
    <w:rsid w:val="00C90BE6"/>
    <w:rsid w:val="00C9655E"/>
    <w:rsid w:val="00CC3670"/>
    <w:rsid w:val="00CC5831"/>
    <w:rsid w:val="00CC73D0"/>
    <w:rsid w:val="00CD2AD5"/>
    <w:rsid w:val="00CD2F5B"/>
    <w:rsid w:val="00CD3ABB"/>
    <w:rsid w:val="00CD3FAA"/>
    <w:rsid w:val="00CF41C5"/>
    <w:rsid w:val="00D030B3"/>
    <w:rsid w:val="00D04F88"/>
    <w:rsid w:val="00D067EF"/>
    <w:rsid w:val="00D06E8F"/>
    <w:rsid w:val="00D25126"/>
    <w:rsid w:val="00D306D0"/>
    <w:rsid w:val="00D347A1"/>
    <w:rsid w:val="00D44453"/>
    <w:rsid w:val="00D51711"/>
    <w:rsid w:val="00D54B79"/>
    <w:rsid w:val="00D5630F"/>
    <w:rsid w:val="00D630D3"/>
    <w:rsid w:val="00D75A27"/>
    <w:rsid w:val="00D75B7C"/>
    <w:rsid w:val="00D766DE"/>
    <w:rsid w:val="00D80C6E"/>
    <w:rsid w:val="00D97E04"/>
    <w:rsid w:val="00DE08B8"/>
    <w:rsid w:val="00DE0F2C"/>
    <w:rsid w:val="00DF620F"/>
    <w:rsid w:val="00E10B1D"/>
    <w:rsid w:val="00E23026"/>
    <w:rsid w:val="00E32285"/>
    <w:rsid w:val="00E4416A"/>
    <w:rsid w:val="00E64648"/>
    <w:rsid w:val="00E7583F"/>
    <w:rsid w:val="00E76FCB"/>
    <w:rsid w:val="00E82886"/>
    <w:rsid w:val="00E86166"/>
    <w:rsid w:val="00EA24DB"/>
    <w:rsid w:val="00EB032B"/>
    <w:rsid w:val="00EF5FDB"/>
    <w:rsid w:val="00F001E4"/>
    <w:rsid w:val="00F12469"/>
    <w:rsid w:val="00F15462"/>
    <w:rsid w:val="00F2301E"/>
    <w:rsid w:val="00F23ECD"/>
    <w:rsid w:val="00F2799E"/>
    <w:rsid w:val="00F27C76"/>
    <w:rsid w:val="00F33932"/>
    <w:rsid w:val="00F34220"/>
    <w:rsid w:val="00F34243"/>
    <w:rsid w:val="00F4189E"/>
    <w:rsid w:val="00F54C23"/>
    <w:rsid w:val="00F63841"/>
    <w:rsid w:val="00F73925"/>
    <w:rsid w:val="00F8664F"/>
    <w:rsid w:val="00F87AB2"/>
    <w:rsid w:val="00F87C28"/>
    <w:rsid w:val="00F92BA5"/>
    <w:rsid w:val="00F934F5"/>
    <w:rsid w:val="00F93E85"/>
    <w:rsid w:val="00FA518E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6650"/>
    <w:rsid w:val="056E879D"/>
    <w:rsid w:val="2680A71D"/>
    <w:rsid w:val="29DC17EB"/>
    <w:rsid w:val="3BB1C064"/>
    <w:rsid w:val="4C18C58F"/>
    <w:rsid w:val="4F3CBCFA"/>
    <w:rsid w:val="6570BF78"/>
    <w:rsid w:val="7161171C"/>
    <w:rsid w:val="749E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9612D366-963D-48A0-AAC1-9C2C1CC0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s-CO" w:bidi="es-CO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val="es-CO" w:eastAsia="es-CO" w:bidi="es-CO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val="es-CO" w:eastAsia="es-CO" w:bidi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val="es-CO" w:eastAsia="es-CO" w:bidi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val="es-CO" w:eastAsia="es-CO" w:bidi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val="es-CO" w:eastAsia="es-CO" w:bidi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val="es-CO" w:eastAsia="es-CO" w:bidi="es-CO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F60"/>
    <w:rsid w:val="00321B2C"/>
    <w:rsid w:val="0033377A"/>
    <w:rsid w:val="003811CE"/>
    <w:rsid w:val="004453F0"/>
    <w:rsid w:val="004E184F"/>
    <w:rsid w:val="00601AD4"/>
    <w:rsid w:val="00684B31"/>
    <w:rsid w:val="006F17A0"/>
    <w:rsid w:val="00710040"/>
    <w:rsid w:val="00774DFF"/>
    <w:rsid w:val="007E37DC"/>
    <w:rsid w:val="008658B8"/>
    <w:rsid w:val="00903796"/>
    <w:rsid w:val="0096516A"/>
    <w:rsid w:val="00B20E50"/>
    <w:rsid w:val="00B41661"/>
    <w:rsid w:val="00B64AC5"/>
    <w:rsid w:val="00B852D2"/>
    <w:rsid w:val="00BB2B3C"/>
    <w:rsid w:val="00DD4AE7"/>
    <w:rsid w:val="00E24144"/>
    <w:rsid w:val="00E932C3"/>
    <w:rsid w:val="00EB2BD4"/>
    <w:rsid w:val="00EF5FDB"/>
    <w:rsid w:val="00F313E6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es-CO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DDDD86BA-E9E6-4D52-9B35-CDCDC08706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1390</Words>
  <Characters>7647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Michelle Andrea Delgado Muñoz</cp:lastModifiedBy>
  <cp:revision>2</cp:revision>
  <cp:lastPrinted>2020-12-14T00:04:00Z</cp:lastPrinted>
  <dcterms:created xsi:type="dcterms:W3CDTF">2026-09-11T07:03:00Z</dcterms:created>
  <dcterms:modified xsi:type="dcterms:W3CDTF">2026-09-11T07:03:00Z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