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642F3" w14:textId="23E6F5A4" w:rsidR="00B240BD" w:rsidRPr="00E846CC" w:rsidRDefault="00AF1FFD" w:rsidP="000722E6">
      <w:pPr>
        <w:jc w:val="center"/>
        <w:rPr>
          <w:rFonts w:ascii="Segoe UI" w:hAnsi="Segoe UI" w:cs="Segoe UI"/>
          <w:b/>
          <w:sz w:val="20"/>
          <w:szCs w:val="20"/>
        </w:rPr>
      </w:pPr>
      <w:r w:rsidRPr="00E846CC">
        <w:rPr>
          <w:rFonts w:ascii="Segoe UI" w:hAnsi="Segoe UI" w:cs="Segoe UI"/>
          <w:b/>
          <w:sz w:val="20"/>
          <w:szCs w:val="20"/>
        </w:rPr>
        <w:t>FORMATO</w:t>
      </w:r>
      <w:r w:rsidR="00B272EB" w:rsidRPr="00E846CC">
        <w:rPr>
          <w:rFonts w:ascii="Segoe UI" w:hAnsi="Segoe UI" w:cs="Segoe UI"/>
          <w:b/>
          <w:sz w:val="20"/>
          <w:szCs w:val="20"/>
        </w:rPr>
        <w:t xml:space="preserve"> No. 1</w:t>
      </w:r>
    </w:p>
    <w:p w14:paraId="2FC34DB4" w14:textId="77777777" w:rsidR="00B240BD" w:rsidRPr="00E846CC" w:rsidRDefault="00B240BD" w:rsidP="000722E6">
      <w:pPr>
        <w:jc w:val="center"/>
        <w:rPr>
          <w:rFonts w:ascii="Segoe UI" w:hAnsi="Segoe UI" w:cs="Segoe UI"/>
          <w:b/>
          <w:sz w:val="20"/>
          <w:szCs w:val="20"/>
        </w:rPr>
      </w:pPr>
      <w:r w:rsidRPr="00E846CC">
        <w:rPr>
          <w:rFonts w:ascii="Segoe UI" w:hAnsi="Segoe UI" w:cs="Segoe UI"/>
          <w:b/>
          <w:sz w:val="20"/>
          <w:szCs w:val="20"/>
        </w:rPr>
        <w:t>EXPERIENCIA DEL PROPONENTE</w:t>
      </w:r>
    </w:p>
    <w:p w14:paraId="7288BBBE" w14:textId="77777777" w:rsidR="00B240BD" w:rsidRPr="00E846CC" w:rsidRDefault="00B240BD" w:rsidP="000722E6">
      <w:pPr>
        <w:jc w:val="center"/>
        <w:rPr>
          <w:rFonts w:ascii="Segoe UI" w:hAnsi="Segoe UI" w:cs="Segoe UI"/>
          <w:sz w:val="20"/>
          <w:szCs w:val="20"/>
        </w:rPr>
      </w:pPr>
    </w:p>
    <w:p w14:paraId="02976190" w14:textId="5015A349" w:rsidR="00EC73BD" w:rsidRPr="00E846CC" w:rsidRDefault="00B240BD" w:rsidP="00EC73BD">
      <w:pPr>
        <w:autoSpaceDE w:val="0"/>
        <w:autoSpaceDN w:val="0"/>
        <w:adjustRightInd w:val="0"/>
        <w:jc w:val="both"/>
        <w:rPr>
          <w:rFonts w:ascii="Segoe UI" w:hAnsi="Segoe UI" w:cs="Segoe UI"/>
          <w:bCs/>
          <w:i/>
          <w:iCs/>
          <w:sz w:val="20"/>
          <w:szCs w:val="20"/>
          <w:lang w:val="es-ES_tradnl"/>
        </w:rPr>
      </w:pPr>
      <w:r w:rsidRPr="00E846CC">
        <w:rPr>
          <w:rFonts w:ascii="Segoe UI" w:hAnsi="Segoe UI" w:cs="Segoe UI"/>
          <w:b/>
          <w:sz w:val="20"/>
          <w:szCs w:val="20"/>
        </w:rPr>
        <w:t xml:space="preserve">OBJETO: </w:t>
      </w:r>
      <w:bookmarkStart w:id="0" w:name="_GoBack"/>
      <w:r w:rsidR="003C6D9D" w:rsidRPr="003C6D9D">
        <w:rPr>
          <w:rFonts w:ascii="Segoe UI" w:hAnsi="Segoe UI" w:cs="Segoe UI"/>
          <w:i/>
          <w:iCs/>
          <w:sz w:val="20"/>
          <w:szCs w:val="20"/>
        </w:rPr>
        <w:t>¨</w:t>
      </w:r>
      <w:r w:rsidR="00CB1F58" w:rsidRPr="00CB1F58">
        <w:rPr>
          <w:rFonts w:ascii="Segoe UI" w:hAnsi="Segoe UI" w:cs="Segoe UI"/>
          <w:bCs/>
          <w:i/>
          <w:iCs/>
          <w:sz w:val="20"/>
          <w:szCs w:val="20"/>
        </w:rPr>
        <w:t>Contratar la prestación de servicios para el mantenimiento preventivo y correctivo, incluida la bolsa de repuestos para los sistemas de plantas eléctricas de las sedes del DANE Central, Dirección Territorial Centro Bogotá y Dirección Territorial Sur Occidente Cali</w:t>
      </w:r>
      <w:r w:rsidR="003C6D9D">
        <w:rPr>
          <w:rFonts w:ascii="Segoe UI" w:hAnsi="Segoe UI" w:cs="Segoe UI"/>
          <w:bCs/>
          <w:i/>
          <w:iCs/>
          <w:sz w:val="20"/>
          <w:szCs w:val="20"/>
        </w:rPr>
        <w:t>¨.</w:t>
      </w:r>
      <w:bookmarkEnd w:id="0"/>
    </w:p>
    <w:p w14:paraId="04867668" w14:textId="77777777" w:rsidR="008012EB" w:rsidRPr="00EC6ABF" w:rsidRDefault="008012EB" w:rsidP="008012EB">
      <w:pPr>
        <w:jc w:val="both"/>
        <w:rPr>
          <w:rFonts w:ascii="Segoe UI" w:hAnsi="Segoe UI" w:cs="Segoe UI"/>
          <w:sz w:val="8"/>
          <w:szCs w:val="8"/>
          <w:lang w:val="es-ES_tradnl"/>
        </w:rPr>
      </w:pPr>
    </w:p>
    <w:tbl>
      <w:tblPr>
        <w:tblStyle w:val="Tablaconcuadrculaclara"/>
        <w:tblW w:w="13198" w:type="dxa"/>
        <w:tblLook w:val="00A0" w:firstRow="1" w:lastRow="0" w:firstColumn="1" w:lastColumn="0" w:noHBand="0" w:noVBand="0"/>
      </w:tblPr>
      <w:tblGrid>
        <w:gridCol w:w="1689"/>
        <w:gridCol w:w="1770"/>
        <w:gridCol w:w="1770"/>
        <w:gridCol w:w="1770"/>
        <w:gridCol w:w="2874"/>
        <w:gridCol w:w="1908"/>
        <w:gridCol w:w="1417"/>
      </w:tblGrid>
      <w:tr w:rsidR="00B240BD" w:rsidRPr="008F601E" w14:paraId="772E7CFE" w14:textId="77777777" w:rsidTr="00CA33AD">
        <w:trPr>
          <w:trHeight w:val="573"/>
        </w:trPr>
        <w:tc>
          <w:tcPr>
            <w:tcW w:w="1689" w:type="dxa"/>
            <w:vAlign w:val="center"/>
          </w:tcPr>
          <w:p w14:paraId="357923E3" w14:textId="784C46A9"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No</w:t>
            </w:r>
            <w:r w:rsidR="008F601E">
              <w:rPr>
                <w:rFonts w:ascii="Segoe UI" w:hAnsi="Segoe UI" w:cs="Segoe UI"/>
                <w:b/>
                <w:bCs/>
                <w:color w:val="000000"/>
                <w:sz w:val="20"/>
                <w:szCs w:val="20"/>
                <w:lang w:eastAsia="es-CO"/>
              </w:rPr>
              <w:t>.</w:t>
            </w:r>
            <w:r w:rsidRPr="008F601E">
              <w:rPr>
                <w:rFonts w:ascii="Segoe UI" w:hAnsi="Segoe UI" w:cs="Segoe UI"/>
                <w:b/>
                <w:bCs/>
                <w:color w:val="000000"/>
                <w:sz w:val="20"/>
                <w:szCs w:val="20"/>
                <w:lang w:eastAsia="es-CO"/>
              </w:rPr>
              <w:t xml:space="preserve"> CONTRATO</w:t>
            </w:r>
          </w:p>
        </w:tc>
        <w:tc>
          <w:tcPr>
            <w:tcW w:w="1770" w:type="dxa"/>
            <w:vAlign w:val="center"/>
          </w:tcPr>
          <w:p w14:paraId="03629D77"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FECHA DE INICIO</w:t>
            </w:r>
          </w:p>
        </w:tc>
        <w:tc>
          <w:tcPr>
            <w:tcW w:w="1770" w:type="dxa"/>
            <w:vAlign w:val="center"/>
          </w:tcPr>
          <w:p w14:paraId="793F98E5" w14:textId="6F71B905"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FECHA DE TERMINACI</w:t>
            </w:r>
            <w:r w:rsidR="008F601E">
              <w:rPr>
                <w:rFonts w:ascii="Segoe UI" w:hAnsi="Segoe UI" w:cs="Segoe UI"/>
                <w:b/>
                <w:bCs/>
                <w:color w:val="000000"/>
                <w:sz w:val="20"/>
                <w:szCs w:val="20"/>
                <w:lang w:eastAsia="es-CO"/>
              </w:rPr>
              <w:t>Ó</w:t>
            </w:r>
            <w:r w:rsidRPr="008F601E">
              <w:rPr>
                <w:rFonts w:ascii="Segoe UI" w:hAnsi="Segoe UI" w:cs="Segoe UI"/>
                <w:b/>
                <w:bCs/>
                <w:color w:val="000000"/>
                <w:sz w:val="20"/>
                <w:szCs w:val="20"/>
                <w:lang w:eastAsia="es-CO"/>
              </w:rPr>
              <w:t>N</w:t>
            </w:r>
          </w:p>
        </w:tc>
        <w:tc>
          <w:tcPr>
            <w:tcW w:w="1770" w:type="dxa"/>
            <w:vAlign w:val="center"/>
          </w:tcPr>
          <w:p w14:paraId="17D99203"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ENTIDAD</w:t>
            </w:r>
          </w:p>
        </w:tc>
        <w:tc>
          <w:tcPr>
            <w:tcW w:w="2874" w:type="dxa"/>
            <w:vAlign w:val="center"/>
          </w:tcPr>
          <w:p w14:paraId="10C34AA5" w14:textId="71CE27A3"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OBJETO CONTRATO</w:t>
            </w:r>
          </w:p>
        </w:tc>
        <w:tc>
          <w:tcPr>
            <w:tcW w:w="1908" w:type="dxa"/>
            <w:vAlign w:val="center"/>
          </w:tcPr>
          <w:p w14:paraId="2F134F58" w14:textId="2D5A094F"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VALOR</w:t>
            </w:r>
          </w:p>
        </w:tc>
        <w:tc>
          <w:tcPr>
            <w:tcW w:w="1417" w:type="dxa"/>
            <w:vAlign w:val="center"/>
          </w:tcPr>
          <w:p w14:paraId="12D7ADAD"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ESTADO</w:t>
            </w:r>
          </w:p>
        </w:tc>
      </w:tr>
      <w:tr w:rsidR="00B240BD" w:rsidRPr="008F601E" w14:paraId="772F3EB3" w14:textId="77777777" w:rsidTr="009149B1">
        <w:trPr>
          <w:trHeight w:val="851"/>
        </w:trPr>
        <w:tc>
          <w:tcPr>
            <w:tcW w:w="1689" w:type="dxa"/>
            <w:noWrap/>
          </w:tcPr>
          <w:p w14:paraId="4D7E107D"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84B5AC2"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CAFE74D" w14:textId="77777777" w:rsidR="00B240BD"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p w14:paraId="362F1981" w14:textId="77777777" w:rsidR="00E721BD" w:rsidRDefault="00E721BD" w:rsidP="00E721BD">
            <w:pPr>
              <w:rPr>
                <w:rFonts w:ascii="Segoe UI" w:hAnsi="Segoe UI" w:cs="Segoe UI"/>
                <w:color w:val="000000"/>
                <w:sz w:val="20"/>
                <w:szCs w:val="20"/>
                <w:lang w:eastAsia="es-CO"/>
              </w:rPr>
            </w:pPr>
          </w:p>
          <w:p w14:paraId="7DE5AC06" w14:textId="034982E4" w:rsidR="00E721BD" w:rsidRPr="00E721BD" w:rsidRDefault="00E721BD" w:rsidP="00E721BD">
            <w:pPr>
              <w:jc w:val="center"/>
              <w:rPr>
                <w:rFonts w:ascii="Segoe UI" w:hAnsi="Segoe UI" w:cs="Segoe UI"/>
                <w:sz w:val="20"/>
                <w:szCs w:val="20"/>
                <w:lang w:eastAsia="es-CO"/>
              </w:rPr>
            </w:pPr>
          </w:p>
        </w:tc>
        <w:tc>
          <w:tcPr>
            <w:tcW w:w="1770" w:type="dxa"/>
          </w:tcPr>
          <w:p w14:paraId="6F056394"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2874" w:type="dxa"/>
          </w:tcPr>
          <w:p w14:paraId="3CCA1948"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908" w:type="dxa"/>
            <w:noWrap/>
          </w:tcPr>
          <w:p w14:paraId="3038A404"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07F90486"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r>
      <w:tr w:rsidR="00B240BD" w:rsidRPr="008F601E" w14:paraId="3F0C2EE9" w14:textId="77777777" w:rsidTr="009149B1">
        <w:trPr>
          <w:trHeight w:val="851"/>
        </w:trPr>
        <w:tc>
          <w:tcPr>
            <w:tcW w:w="1689" w:type="dxa"/>
            <w:noWrap/>
          </w:tcPr>
          <w:p w14:paraId="6A8557CE"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18866091"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6334F46"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tcPr>
          <w:p w14:paraId="29751DE7"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2874" w:type="dxa"/>
          </w:tcPr>
          <w:p w14:paraId="0D08E8EF"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908" w:type="dxa"/>
            <w:noWrap/>
          </w:tcPr>
          <w:p w14:paraId="29DCCD47"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16BBD5F7"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r>
      <w:tr w:rsidR="00B240BD" w:rsidRPr="008F601E" w14:paraId="7473B27F" w14:textId="77777777" w:rsidTr="009149B1">
        <w:trPr>
          <w:trHeight w:val="851"/>
        </w:trPr>
        <w:tc>
          <w:tcPr>
            <w:tcW w:w="1689" w:type="dxa"/>
            <w:noWrap/>
          </w:tcPr>
          <w:p w14:paraId="517073BD" w14:textId="77777777" w:rsidR="00B240BD" w:rsidRPr="008F601E" w:rsidRDefault="00B240BD" w:rsidP="000722E6">
            <w:pPr>
              <w:jc w:val="center"/>
              <w:rPr>
                <w:rFonts w:ascii="Segoe UI" w:hAnsi="Segoe UI" w:cs="Segoe UI"/>
                <w:color w:val="000000"/>
                <w:sz w:val="20"/>
                <w:szCs w:val="20"/>
                <w:lang w:eastAsia="es-CO"/>
              </w:rPr>
            </w:pPr>
          </w:p>
        </w:tc>
        <w:tc>
          <w:tcPr>
            <w:tcW w:w="1770" w:type="dxa"/>
            <w:noWrap/>
          </w:tcPr>
          <w:p w14:paraId="6215045B" w14:textId="77777777" w:rsidR="00B240BD" w:rsidRPr="008F601E" w:rsidRDefault="00B240BD" w:rsidP="000722E6">
            <w:pPr>
              <w:jc w:val="center"/>
              <w:rPr>
                <w:rFonts w:ascii="Segoe UI" w:hAnsi="Segoe UI" w:cs="Segoe UI"/>
                <w:color w:val="000000"/>
                <w:sz w:val="20"/>
                <w:szCs w:val="20"/>
                <w:lang w:eastAsia="es-CO"/>
              </w:rPr>
            </w:pPr>
          </w:p>
        </w:tc>
        <w:tc>
          <w:tcPr>
            <w:tcW w:w="1770" w:type="dxa"/>
            <w:noWrap/>
          </w:tcPr>
          <w:p w14:paraId="5B550A12" w14:textId="77777777" w:rsidR="00B240BD" w:rsidRPr="008F601E" w:rsidRDefault="00B240BD" w:rsidP="000722E6">
            <w:pPr>
              <w:jc w:val="center"/>
              <w:rPr>
                <w:rFonts w:ascii="Segoe UI" w:hAnsi="Segoe UI" w:cs="Segoe UI"/>
                <w:color w:val="000000"/>
                <w:sz w:val="20"/>
                <w:szCs w:val="20"/>
                <w:lang w:eastAsia="es-CO"/>
              </w:rPr>
            </w:pPr>
          </w:p>
        </w:tc>
        <w:tc>
          <w:tcPr>
            <w:tcW w:w="1770" w:type="dxa"/>
          </w:tcPr>
          <w:p w14:paraId="68704DC5" w14:textId="77777777" w:rsidR="00B240BD" w:rsidRPr="008F601E" w:rsidRDefault="00B240BD" w:rsidP="000722E6">
            <w:pPr>
              <w:rPr>
                <w:rFonts w:ascii="Segoe UI" w:hAnsi="Segoe UI" w:cs="Segoe UI"/>
                <w:color w:val="000000"/>
                <w:sz w:val="20"/>
                <w:szCs w:val="20"/>
                <w:lang w:eastAsia="es-CO"/>
              </w:rPr>
            </w:pPr>
          </w:p>
        </w:tc>
        <w:tc>
          <w:tcPr>
            <w:tcW w:w="2874" w:type="dxa"/>
          </w:tcPr>
          <w:p w14:paraId="37647AB9" w14:textId="77777777" w:rsidR="00B240BD" w:rsidRPr="008F601E" w:rsidRDefault="00B240BD" w:rsidP="000722E6">
            <w:pPr>
              <w:rPr>
                <w:rFonts w:ascii="Segoe UI" w:hAnsi="Segoe UI" w:cs="Segoe UI"/>
                <w:color w:val="000000"/>
                <w:sz w:val="20"/>
                <w:szCs w:val="20"/>
                <w:lang w:eastAsia="es-CO"/>
              </w:rPr>
            </w:pPr>
          </w:p>
        </w:tc>
        <w:tc>
          <w:tcPr>
            <w:tcW w:w="1908" w:type="dxa"/>
            <w:noWrap/>
          </w:tcPr>
          <w:p w14:paraId="24C4E439"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30743074" w14:textId="77777777" w:rsidR="00B240BD" w:rsidRPr="008F601E" w:rsidRDefault="00B240BD" w:rsidP="000722E6">
            <w:pPr>
              <w:jc w:val="center"/>
              <w:rPr>
                <w:rFonts w:ascii="Segoe UI" w:hAnsi="Segoe UI" w:cs="Segoe UI"/>
                <w:color w:val="000000"/>
                <w:sz w:val="20"/>
                <w:szCs w:val="20"/>
                <w:lang w:eastAsia="es-CO"/>
              </w:rPr>
            </w:pPr>
          </w:p>
        </w:tc>
      </w:tr>
      <w:tr w:rsidR="009149B1" w:rsidRPr="008F601E" w14:paraId="52717937" w14:textId="77777777" w:rsidTr="009149B1">
        <w:trPr>
          <w:trHeight w:val="467"/>
        </w:trPr>
        <w:tc>
          <w:tcPr>
            <w:tcW w:w="9873" w:type="dxa"/>
            <w:gridSpan w:val="5"/>
            <w:noWrap/>
            <w:vAlign w:val="center"/>
          </w:tcPr>
          <w:p w14:paraId="73EC04B4" w14:textId="026B159D" w:rsidR="009149B1" w:rsidRPr="00945C34" w:rsidRDefault="009149B1" w:rsidP="009149B1">
            <w:pPr>
              <w:jc w:val="center"/>
              <w:rPr>
                <w:rFonts w:ascii="Segoe UI" w:hAnsi="Segoe UI" w:cs="Segoe UI"/>
                <w:b/>
                <w:bCs/>
                <w:color w:val="000000"/>
                <w:sz w:val="20"/>
                <w:szCs w:val="20"/>
                <w:lang w:eastAsia="es-CO"/>
              </w:rPr>
            </w:pPr>
            <w:r w:rsidRPr="00945C34">
              <w:rPr>
                <w:rFonts w:ascii="Segoe UI" w:hAnsi="Segoe UI" w:cs="Segoe UI"/>
                <w:b/>
                <w:bCs/>
                <w:color w:val="000000"/>
                <w:sz w:val="20"/>
                <w:szCs w:val="20"/>
                <w:lang w:eastAsia="es-CO"/>
              </w:rPr>
              <w:t>GRAN TOTAL</w:t>
            </w:r>
          </w:p>
        </w:tc>
        <w:tc>
          <w:tcPr>
            <w:tcW w:w="1908" w:type="dxa"/>
            <w:noWrap/>
            <w:vAlign w:val="center"/>
          </w:tcPr>
          <w:p w14:paraId="407D72FD" w14:textId="6128E5B3" w:rsidR="009149B1" w:rsidRPr="008F601E" w:rsidRDefault="009149B1" w:rsidP="009149B1">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27B128A8" w14:textId="77777777" w:rsidR="009149B1" w:rsidRPr="008F601E" w:rsidRDefault="009149B1" w:rsidP="000722E6">
            <w:pPr>
              <w:rPr>
                <w:rFonts w:ascii="Segoe UI" w:hAnsi="Segoe UI" w:cs="Segoe UI"/>
                <w:color w:val="000000"/>
                <w:sz w:val="20"/>
                <w:szCs w:val="20"/>
                <w:lang w:eastAsia="es-CO"/>
              </w:rPr>
            </w:pPr>
          </w:p>
        </w:tc>
      </w:tr>
    </w:tbl>
    <w:tbl>
      <w:tblPr>
        <w:tblW w:w="9551" w:type="dxa"/>
        <w:tblCellMar>
          <w:left w:w="70" w:type="dxa"/>
          <w:right w:w="70" w:type="dxa"/>
        </w:tblCellMar>
        <w:tblLook w:val="04A0" w:firstRow="1" w:lastRow="0" w:firstColumn="1" w:lastColumn="0" w:noHBand="0" w:noVBand="1"/>
      </w:tblPr>
      <w:tblGrid>
        <w:gridCol w:w="9356"/>
        <w:gridCol w:w="195"/>
      </w:tblGrid>
      <w:tr w:rsidR="00EC6ABF" w:rsidRPr="00EC6ABF" w14:paraId="2CF1166A" w14:textId="77777777" w:rsidTr="00EC6ABF">
        <w:trPr>
          <w:trHeight w:val="290"/>
        </w:trPr>
        <w:tc>
          <w:tcPr>
            <w:tcW w:w="9551" w:type="dxa"/>
            <w:gridSpan w:val="2"/>
            <w:tcBorders>
              <w:top w:val="nil"/>
              <w:left w:val="nil"/>
              <w:bottom w:val="nil"/>
              <w:right w:val="nil"/>
            </w:tcBorders>
            <w:noWrap/>
            <w:vAlign w:val="center"/>
            <w:hideMark/>
          </w:tcPr>
          <w:p w14:paraId="17AEEE1A" w14:textId="77777777" w:rsidR="00EC6ABF" w:rsidRPr="00EC6ABF" w:rsidRDefault="00EC6ABF" w:rsidP="00EC6ABF">
            <w:pPr>
              <w:jc w:val="center"/>
              <w:rPr>
                <w:rFonts w:ascii="Calibri" w:hAnsi="Calibri" w:cs="Calibri"/>
                <w:b/>
                <w:bCs/>
                <w:color w:val="000000"/>
                <w:sz w:val="22"/>
                <w:szCs w:val="22"/>
                <w:lang w:eastAsia="es-CO"/>
              </w:rPr>
            </w:pPr>
            <w:r w:rsidRPr="00EC6ABF">
              <w:rPr>
                <w:rFonts w:ascii="Calibri" w:hAnsi="Calibri" w:cs="Calibri"/>
                <w:b/>
                <w:bCs/>
                <w:color w:val="000000"/>
                <w:sz w:val="22"/>
                <w:szCs w:val="22"/>
                <w:lang w:eastAsia="es-CO"/>
              </w:rPr>
              <w:t>MARCAR EN EL RECUADRO, EL CRITERIO DE EXPERIENCIA QUE LE APLICA:</w:t>
            </w:r>
          </w:p>
        </w:tc>
      </w:tr>
      <w:tr w:rsidR="00EC6ABF" w:rsidRPr="00EC6ABF" w14:paraId="30DE3A7D" w14:textId="77777777" w:rsidTr="00EC6ABF">
        <w:trPr>
          <w:trHeight w:val="320"/>
        </w:trPr>
        <w:tc>
          <w:tcPr>
            <w:tcW w:w="9356" w:type="dxa"/>
            <w:tcBorders>
              <w:top w:val="nil"/>
              <w:left w:val="nil"/>
              <w:bottom w:val="nil"/>
              <w:right w:val="nil"/>
            </w:tcBorders>
            <w:noWrap/>
            <w:vAlign w:val="bottom"/>
            <w:hideMark/>
          </w:tcPr>
          <w:p w14:paraId="37F5B879" w14:textId="476CBE14" w:rsidR="00EC6ABF" w:rsidRPr="00EC6ABF" w:rsidRDefault="00EC6ABF" w:rsidP="00EC6ABF">
            <w:pPr>
              <w:rPr>
                <w:rFonts w:ascii="Segoe UI" w:hAnsi="Segoe UI" w:cs="Segoe UI"/>
                <w:color w:val="000000"/>
                <w:sz w:val="20"/>
                <w:szCs w:val="20"/>
                <w:u w:val="single"/>
                <w:lang w:eastAsia="es-CO"/>
              </w:rPr>
            </w:pPr>
            <w:r w:rsidRPr="00EC6ABF">
              <w:rPr>
                <w:rFonts w:ascii="Segoe UI" w:hAnsi="Segoe UI" w:cs="Segoe UI"/>
                <w:color w:val="000000"/>
                <w:sz w:val="20"/>
                <w:szCs w:val="20"/>
                <w:u w:val="single"/>
                <w:lang w:eastAsia="es-CO"/>
              </w:rPr>
              <w:t xml:space="preserve">Emprendimientos y/o </w:t>
            </w:r>
            <w:proofErr w:type="spellStart"/>
            <w:r w:rsidRPr="00EC6ABF">
              <w:rPr>
                <w:rFonts w:ascii="Segoe UI" w:hAnsi="Segoe UI" w:cs="Segoe UI"/>
                <w:color w:val="000000"/>
                <w:sz w:val="20"/>
                <w:szCs w:val="20"/>
                <w:u w:val="single"/>
                <w:lang w:eastAsia="es-CO"/>
              </w:rPr>
              <w:t>Mipymes</w:t>
            </w:r>
            <w:proofErr w:type="spellEnd"/>
            <w:r w:rsidRPr="00EC6ABF">
              <w:rPr>
                <w:rFonts w:ascii="Segoe UI" w:hAnsi="Segoe UI" w:cs="Segoe UI"/>
                <w:color w:val="000000"/>
                <w:sz w:val="20"/>
                <w:szCs w:val="20"/>
                <w:lang w:eastAsia="es-CO"/>
              </w:rPr>
              <w:t xml:space="preserve"> </w:t>
            </w:r>
          </w:p>
        </w:tc>
        <w:tc>
          <w:tcPr>
            <w:tcW w:w="190" w:type="dxa"/>
            <w:tcBorders>
              <w:top w:val="single" w:sz="4" w:space="0" w:color="auto"/>
              <w:left w:val="single" w:sz="4" w:space="0" w:color="auto"/>
              <w:bottom w:val="single" w:sz="4" w:space="0" w:color="auto"/>
              <w:right w:val="single" w:sz="4" w:space="0" w:color="auto"/>
            </w:tcBorders>
            <w:noWrap/>
            <w:vAlign w:val="bottom"/>
            <w:hideMark/>
          </w:tcPr>
          <w:p w14:paraId="68B2DD3C" w14:textId="77777777" w:rsidR="00EC6ABF" w:rsidRPr="00EC6ABF" w:rsidRDefault="00EC6ABF" w:rsidP="00EC6ABF">
            <w:pPr>
              <w:ind w:left="-78" w:hanging="78"/>
              <w:rPr>
                <w:rFonts w:ascii="Calibri" w:hAnsi="Calibri" w:cs="Calibri"/>
                <w:color w:val="000000"/>
                <w:sz w:val="22"/>
                <w:szCs w:val="22"/>
                <w:lang w:eastAsia="es-CO"/>
              </w:rPr>
            </w:pPr>
            <w:r w:rsidRPr="00EC6ABF">
              <w:rPr>
                <w:rFonts w:ascii="Calibri" w:hAnsi="Calibri" w:cs="Calibri"/>
                <w:color w:val="000000"/>
                <w:sz w:val="22"/>
                <w:szCs w:val="22"/>
                <w:lang w:eastAsia="es-CO"/>
              </w:rPr>
              <w:t> </w:t>
            </w:r>
          </w:p>
        </w:tc>
      </w:tr>
      <w:tr w:rsidR="00EC6ABF" w:rsidRPr="00EC6ABF" w14:paraId="50344CBD" w14:textId="77777777" w:rsidTr="00EC6ABF">
        <w:trPr>
          <w:trHeight w:val="320"/>
        </w:trPr>
        <w:tc>
          <w:tcPr>
            <w:tcW w:w="9356" w:type="dxa"/>
            <w:tcBorders>
              <w:top w:val="nil"/>
              <w:left w:val="nil"/>
              <w:bottom w:val="nil"/>
              <w:right w:val="nil"/>
            </w:tcBorders>
            <w:noWrap/>
            <w:vAlign w:val="bottom"/>
            <w:hideMark/>
          </w:tcPr>
          <w:p w14:paraId="58769245" w14:textId="77777777" w:rsidR="00EC6ABF" w:rsidRPr="00EC6ABF" w:rsidRDefault="00EC6ABF" w:rsidP="00EC6ABF">
            <w:pPr>
              <w:rPr>
                <w:rFonts w:ascii="Segoe UI" w:hAnsi="Segoe UI" w:cs="Segoe UI"/>
                <w:color w:val="000000"/>
                <w:sz w:val="20"/>
                <w:szCs w:val="20"/>
                <w:u w:val="single"/>
                <w:lang w:eastAsia="es-CO"/>
              </w:rPr>
            </w:pPr>
            <w:r w:rsidRPr="00EC6ABF">
              <w:rPr>
                <w:rFonts w:ascii="Segoe UI" w:hAnsi="Segoe UI" w:cs="Segoe UI"/>
                <w:color w:val="000000"/>
                <w:sz w:val="20"/>
                <w:szCs w:val="20"/>
                <w:u w:val="single"/>
                <w:lang w:eastAsia="es-CO"/>
              </w:rPr>
              <w:t>Proponentes al cual no le aplica criterios habilitantes diferenciadores</w:t>
            </w:r>
          </w:p>
        </w:tc>
        <w:tc>
          <w:tcPr>
            <w:tcW w:w="190" w:type="dxa"/>
            <w:tcBorders>
              <w:top w:val="nil"/>
              <w:left w:val="single" w:sz="4" w:space="0" w:color="auto"/>
              <w:bottom w:val="single" w:sz="4" w:space="0" w:color="auto"/>
              <w:right w:val="single" w:sz="4" w:space="0" w:color="auto"/>
            </w:tcBorders>
            <w:noWrap/>
            <w:vAlign w:val="bottom"/>
            <w:hideMark/>
          </w:tcPr>
          <w:p w14:paraId="57D63822" w14:textId="77777777" w:rsidR="00EC6ABF" w:rsidRPr="00EC6ABF" w:rsidRDefault="00EC6ABF" w:rsidP="00EC6ABF">
            <w:pPr>
              <w:rPr>
                <w:rFonts w:ascii="Calibri" w:hAnsi="Calibri" w:cs="Calibri"/>
                <w:color w:val="000000"/>
                <w:sz w:val="22"/>
                <w:szCs w:val="22"/>
                <w:lang w:eastAsia="es-CO"/>
              </w:rPr>
            </w:pPr>
            <w:r w:rsidRPr="00EC6ABF">
              <w:rPr>
                <w:rFonts w:ascii="Calibri" w:hAnsi="Calibri" w:cs="Calibri"/>
                <w:color w:val="000000"/>
                <w:sz w:val="22"/>
                <w:szCs w:val="22"/>
                <w:lang w:eastAsia="es-CO"/>
              </w:rPr>
              <w:t> </w:t>
            </w:r>
          </w:p>
        </w:tc>
      </w:tr>
    </w:tbl>
    <w:p w14:paraId="6644180F" w14:textId="19960AB2" w:rsidR="00B240BD" w:rsidRDefault="00B240BD" w:rsidP="00BE2493">
      <w:pPr>
        <w:jc w:val="both"/>
        <w:rPr>
          <w:rFonts w:ascii="Segoe UI" w:hAnsi="Segoe UI" w:cs="Segoe UI"/>
          <w:b/>
          <w:sz w:val="20"/>
          <w:szCs w:val="20"/>
        </w:rPr>
      </w:pPr>
    </w:p>
    <w:p w14:paraId="5D5BD290" w14:textId="5601E585" w:rsidR="00B240BD" w:rsidRPr="008F601E" w:rsidRDefault="00455DA3" w:rsidP="00166219">
      <w:pPr>
        <w:jc w:val="both"/>
        <w:rPr>
          <w:rFonts w:ascii="Segoe UI" w:hAnsi="Segoe UI" w:cs="Segoe UI"/>
          <w:sz w:val="20"/>
          <w:szCs w:val="20"/>
        </w:rPr>
      </w:pP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p>
    <w:p w14:paraId="26A9B35C" w14:textId="77777777"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Certifico bajo la gravedad de juramento, que toda la información contenida en el presente formato es veraz, al igual que en los documentos soporte</w:t>
      </w:r>
    </w:p>
    <w:p w14:paraId="57528A1E" w14:textId="77777777" w:rsidR="00FC2A11" w:rsidRPr="008F601E" w:rsidRDefault="00FC2A11" w:rsidP="00FC2A11">
      <w:pPr>
        <w:jc w:val="both"/>
        <w:rPr>
          <w:rFonts w:ascii="Segoe UI" w:hAnsi="Segoe UI" w:cs="Segoe UI"/>
          <w:b/>
          <w:sz w:val="16"/>
          <w:szCs w:val="16"/>
        </w:rPr>
      </w:pPr>
    </w:p>
    <w:p w14:paraId="1489757F" w14:textId="1864E1C3"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EMPRESA</w:t>
      </w:r>
      <w:r w:rsidR="008F601E">
        <w:rPr>
          <w:rFonts w:ascii="Segoe UI" w:hAnsi="Segoe UI" w:cs="Segoe UI"/>
          <w:b/>
          <w:sz w:val="16"/>
          <w:szCs w:val="16"/>
        </w:rPr>
        <w:t>:</w:t>
      </w:r>
      <w:r w:rsidRPr="008F601E">
        <w:rPr>
          <w:rFonts w:ascii="Segoe UI" w:hAnsi="Segoe UI" w:cs="Segoe UI"/>
          <w:b/>
          <w:sz w:val="16"/>
          <w:szCs w:val="16"/>
        </w:rPr>
        <w:tab/>
      </w:r>
      <w:r w:rsidRPr="008F601E">
        <w:rPr>
          <w:rFonts w:ascii="Segoe UI" w:hAnsi="Segoe UI" w:cs="Segoe UI"/>
          <w:b/>
          <w:sz w:val="16"/>
          <w:szCs w:val="16"/>
        </w:rPr>
        <w:tab/>
        <w:t xml:space="preserve"> __________________________________________________________________________________</w:t>
      </w:r>
    </w:p>
    <w:p w14:paraId="786D3F62" w14:textId="77777777" w:rsidR="00FC2A11" w:rsidRPr="008F601E" w:rsidRDefault="00FC2A11" w:rsidP="00FC2A11">
      <w:pPr>
        <w:jc w:val="both"/>
        <w:rPr>
          <w:rFonts w:ascii="Segoe UI" w:hAnsi="Segoe UI" w:cs="Segoe UI"/>
          <w:b/>
          <w:sz w:val="16"/>
          <w:szCs w:val="16"/>
        </w:rPr>
      </w:pPr>
    </w:p>
    <w:p w14:paraId="12257FED" w14:textId="4EAE8095"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REPRESENTANTE LEGAL</w:t>
      </w:r>
      <w:r w:rsidR="008F601E">
        <w:rPr>
          <w:rFonts w:ascii="Segoe UI" w:hAnsi="Segoe UI" w:cs="Segoe UI"/>
          <w:b/>
          <w:sz w:val="16"/>
          <w:szCs w:val="16"/>
        </w:rPr>
        <w:t>:</w:t>
      </w:r>
      <w:r w:rsidRPr="008F601E">
        <w:rPr>
          <w:rFonts w:ascii="Segoe UI" w:hAnsi="Segoe UI" w:cs="Segoe UI"/>
          <w:b/>
          <w:sz w:val="16"/>
          <w:szCs w:val="16"/>
        </w:rPr>
        <w:tab/>
        <w:t xml:space="preserve"> ______________________________________________________________________________</w:t>
      </w:r>
      <w:r w:rsidR="008F601E">
        <w:rPr>
          <w:rFonts w:ascii="Segoe UI" w:hAnsi="Segoe UI" w:cs="Segoe UI"/>
          <w:b/>
          <w:sz w:val="16"/>
          <w:szCs w:val="16"/>
        </w:rPr>
        <w:t>_</w:t>
      </w:r>
      <w:r w:rsidRPr="008F601E">
        <w:rPr>
          <w:rFonts w:ascii="Segoe UI" w:hAnsi="Segoe UI" w:cs="Segoe UI"/>
          <w:b/>
          <w:sz w:val="16"/>
          <w:szCs w:val="16"/>
        </w:rPr>
        <w:t>___</w:t>
      </w:r>
    </w:p>
    <w:p w14:paraId="43A95B2C" w14:textId="77777777" w:rsidR="00FC2A11" w:rsidRPr="008F601E" w:rsidRDefault="00FC2A11" w:rsidP="00FC2A11">
      <w:pPr>
        <w:jc w:val="both"/>
        <w:rPr>
          <w:rFonts w:ascii="Segoe UI" w:hAnsi="Segoe UI" w:cs="Segoe UI"/>
          <w:b/>
          <w:sz w:val="16"/>
          <w:szCs w:val="16"/>
        </w:rPr>
      </w:pPr>
    </w:p>
    <w:p w14:paraId="531B8A0A" w14:textId="42122068"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CEDULA DE CIUDADANIA</w:t>
      </w:r>
      <w:r w:rsidR="008F601E">
        <w:rPr>
          <w:rFonts w:ascii="Segoe UI" w:hAnsi="Segoe UI" w:cs="Segoe UI"/>
          <w:b/>
          <w:sz w:val="16"/>
          <w:szCs w:val="16"/>
        </w:rPr>
        <w:t>:</w:t>
      </w:r>
      <w:r w:rsidRPr="008F601E">
        <w:rPr>
          <w:rFonts w:ascii="Segoe UI" w:hAnsi="Segoe UI" w:cs="Segoe UI"/>
          <w:b/>
          <w:sz w:val="16"/>
          <w:szCs w:val="16"/>
        </w:rPr>
        <w:tab/>
        <w:t xml:space="preserve"> __________________________________________________________________________________</w:t>
      </w:r>
    </w:p>
    <w:p w14:paraId="628B806A" w14:textId="77777777" w:rsidR="00FC2A11" w:rsidRPr="008F601E" w:rsidRDefault="00FC2A11" w:rsidP="00FC2A11">
      <w:pPr>
        <w:jc w:val="both"/>
        <w:rPr>
          <w:rFonts w:ascii="Segoe UI" w:hAnsi="Segoe UI" w:cs="Segoe UI"/>
          <w:b/>
          <w:sz w:val="16"/>
          <w:szCs w:val="16"/>
        </w:rPr>
      </w:pPr>
    </w:p>
    <w:p w14:paraId="1CCA5A19" w14:textId="338C37E3" w:rsidR="00B240BD" w:rsidRPr="008F601E" w:rsidRDefault="00FC2A11" w:rsidP="00FC2A11">
      <w:pPr>
        <w:jc w:val="both"/>
        <w:rPr>
          <w:rFonts w:ascii="Segoe UI" w:hAnsi="Segoe UI" w:cs="Segoe UI"/>
          <w:sz w:val="20"/>
          <w:szCs w:val="20"/>
        </w:rPr>
      </w:pPr>
      <w:r w:rsidRPr="008F601E">
        <w:rPr>
          <w:rFonts w:ascii="Segoe UI" w:hAnsi="Segoe UI" w:cs="Segoe UI"/>
          <w:b/>
          <w:sz w:val="16"/>
          <w:szCs w:val="16"/>
        </w:rPr>
        <w:t>FIRMA</w:t>
      </w:r>
      <w:r w:rsidR="008F601E">
        <w:rPr>
          <w:rFonts w:ascii="Segoe UI" w:hAnsi="Segoe UI" w:cs="Segoe UI"/>
          <w:b/>
          <w:sz w:val="16"/>
          <w:szCs w:val="16"/>
        </w:rPr>
        <w:t>:</w:t>
      </w:r>
      <w:r w:rsidRPr="008F601E">
        <w:rPr>
          <w:rFonts w:ascii="Segoe UI" w:hAnsi="Segoe UI" w:cs="Segoe UI"/>
          <w:b/>
          <w:sz w:val="16"/>
          <w:szCs w:val="16"/>
        </w:rPr>
        <w:tab/>
      </w:r>
      <w:r w:rsidRPr="008F601E">
        <w:rPr>
          <w:rFonts w:ascii="Segoe UI" w:hAnsi="Segoe UI" w:cs="Segoe UI"/>
          <w:b/>
          <w:sz w:val="16"/>
          <w:szCs w:val="16"/>
        </w:rPr>
        <w:tab/>
      </w:r>
      <w:r w:rsidRPr="008F601E">
        <w:rPr>
          <w:rFonts w:ascii="Segoe UI" w:hAnsi="Segoe UI" w:cs="Segoe UI"/>
          <w:b/>
          <w:sz w:val="16"/>
          <w:szCs w:val="16"/>
        </w:rPr>
        <w:tab/>
        <w:t>_______________________________________________________________________________</w:t>
      </w:r>
      <w:r w:rsidR="007C62D3">
        <w:rPr>
          <w:rFonts w:ascii="Segoe UI" w:hAnsi="Segoe UI" w:cs="Segoe UI"/>
          <w:b/>
          <w:sz w:val="16"/>
          <w:szCs w:val="16"/>
        </w:rPr>
        <w:softHyphen/>
      </w:r>
      <w:r w:rsidR="007C62D3">
        <w:rPr>
          <w:rFonts w:ascii="Segoe UI" w:hAnsi="Segoe UI" w:cs="Segoe UI"/>
          <w:b/>
          <w:sz w:val="16"/>
          <w:szCs w:val="16"/>
        </w:rPr>
        <w:softHyphen/>
      </w:r>
      <w:r w:rsidR="007C62D3">
        <w:rPr>
          <w:rFonts w:ascii="Segoe UI" w:hAnsi="Segoe UI" w:cs="Segoe UI"/>
          <w:b/>
          <w:sz w:val="16"/>
          <w:szCs w:val="16"/>
        </w:rPr>
        <w:softHyphen/>
        <w:t>___</w:t>
      </w:r>
    </w:p>
    <w:sectPr w:rsidR="00B240BD" w:rsidRPr="008F601E" w:rsidSect="005042A4">
      <w:headerReference w:type="default" r:id="rId7"/>
      <w:footerReference w:type="default" r:id="rId8"/>
      <w:pgSz w:w="15840" w:h="12240" w:orient="landscape"/>
      <w:pgMar w:top="151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8F719" w14:textId="77777777" w:rsidR="0012583E" w:rsidRDefault="0012583E" w:rsidP="00350263">
      <w:r>
        <w:separator/>
      </w:r>
    </w:p>
  </w:endnote>
  <w:endnote w:type="continuationSeparator" w:id="0">
    <w:p w14:paraId="3F879153" w14:textId="77777777" w:rsidR="0012583E" w:rsidRDefault="0012583E" w:rsidP="0035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7612147"/>
      <w:docPartObj>
        <w:docPartGallery w:val="Page Numbers (Bottom of Page)"/>
        <w:docPartUnique/>
      </w:docPartObj>
    </w:sdtPr>
    <w:sdtEndPr/>
    <w:sdtContent>
      <w:sdt>
        <w:sdtPr>
          <w:id w:val="-1769616900"/>
          <w:docPartObj>
            <w:docPartGallery w:val="Page Numbers (Top of Page)"/>
            <w:docPartUnique/>
          </w:docPartObj>
        </w:sdtPr>
        <w:sdtEndPr/>
        <w:sdtContent>
          <w:p w14:paraId="4D8D6AD4" w14:textId="7E90DBA7" w:rsidR="00041E52" w:rsidRDefault="00041E52">
            <w:pPr>
              <w:pStyle w:val="Piedepgina"/>
              <w:jc w:val="right"/>
            </w:pPr>
            <w:r w:rsidRPr="00041E52">
              <w:rPr>
                <w:rFonts w:ascii="Arial" w:hAnsi="Arial" w:cs="Arial"/>
                <w:sz w:val="20"/>
                <w:szCs w:val="20"/>
              </w:rPr>
              <w:t xml:space="preserve">Página </w:t>
            </w:r>
            <w:r w:rsidRPr="00041E52">
              <w:rPr>
                <w:rFonts w:ascii="Arial" w:hAnsi="Arial" w:cs="Arial"/>
                <w:b/>
                <w:bCs/>
                <w:sz w:val="20"/>
                <w:szCs w:val="20"/>
              </w:rPr>
              <w:fldChar w:fldCharType="begin"/>
            </w:r>
            <w:r w:rsidRPr="00041E52">
              <w:rPr>
                <w:rFonts w:ascii="Arial" w:hAnsi="Arial" w:cs="Arial"/>
                <w:b/>
                <w:bCs/>
                <w:sz w:val="20"/>
                <w:szCs w:val="20"/>
              </w:rPr>
              <w:instrText>PAGE</w:instrText>
            </w:r>
            <w:r w:rsidRPr="00041E52">
              <w:rPr>
                <w:rFonts w:ascii="Arial" w:hAnsi="Arial" w:cs="Arial"/>
                <w:b/>
                <w:bCs/>
                <w:sz w:val="20"/>
                <w:szCs w:val="20"/>
              </w:rPr>
              <w:fldChar w:fldCharType="separate"/>
            </w:r>
            <w:r w:rsidRPr="00041E52">
              <w:rPr>
                <w:rFonts w:ascii="Arial" w:hAnsi="Arial" w:cs="Arial"/>
                <w:b/>
                <w:bCs/>
                <w:sz w:val="20"/>
                <w:szCs w:val="20"/>
              </w:rPr>
              <w:t>2</w:t>
            </w:r>
            <w:r w:rsidRPr="00041E52">
              <w:rPr>
                <w:rFonts w:ascii="Arial" w:hAnsi="Arial" w:cs="Arial"/>
                <w:b/>
                <w:bCs/>
                <w:sz w:val="20"/>
                <w:szCs w:val="20"/>
              </w:rPr>
              <w:fldChar w:fldCharType="end"/>
            </w:r>
            <w:r w:rsidRPr="00041E52">
              <w:rPr>
                <w:rFonts w:ascii="Arial" w:hAnsi="Arial" w:cs="Arial"/>
                <w:sz w:val="20"/>
                <w:szCs w:val="20"/>
              </w:rPr>
              <w:t xml:space="preserve"> de </w:t>
            </w:r>
            <w:r w:rsidRPr="00041E52">
              <w:rPr>
                <w:rFonts w:ascii="Arial" w:hAnsi="Arial" w:cs="Arial"/>
                <w:b/>
                <w:bCs/>
                <w:sz w:val="20"/>
                <w:szCs w:val="20"/>
              </w:rPr>
              <w:fldChar w:fldCharType="begin"/>
            </w:r>
            <w:r w:rsidRPr="00041E52">
              <w:rPr>
                <w:rFonts w:ascii="Arial" w:hAnsi="Arial" w:cs="Arial"/>
                <w:b/>
                <w:bCs/>
                <w:sz w:val="20"/>
                <w:szCs w:val="20"/>
              </w:rPr>
              <w:instrText>NUMPAGES</w:instrText>
            </w:r>
            <w:r w:rsidRPr="00041E52">
              <w:rPr>
                <w:rFonts w:ascii="Arial" w:hAnsi="Arial" w:cs="Arial"/>
                <w:b/>
                <w:bCs/>
                <w:sz w:val="20"/>
                <w:szCs w:val="20"/>
              </w:rPr>
              <w:fldChar w:fldCharType="separate"/>
            </w:r>
            <w:r w:rsidRPr="00041E52">
              <w:rPr>
                <w:rFonts w:ascii="Arial" w:hAnsi="Arial" w:cs="Arial"/>
                <w:b/>
                <w:bCs/>
                <w:sz w:val="20"/>
                <w:szCs w:val="20"/>
              </w:rPr>
              <w:t>2</w:t>
            </w:r>
            <w:r w:rsidRPr="00041E52">
              <w:rPr>
                <w:rFonts w:ascii="Arial" w:hAnsi="Arial" w:cs="Arial"/>
                <w:b/>
                <w:bCs/>
                <w:sz w:val="20"/>
                <w:szCs w:val="20"/>
              </w:rPr>
              <w:fldChar w:fldCharType="end"/>
            </w:r>
          </w:p>
        </w:sdtContent>
      </w:sdt>
    </w:sdtContent>
  </w:sdt>
  <w:p w14:paraId="6A67D502" w14:textId="77777777" w:rsidR="00041E52" w:rsidRDefault="00041E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82662" w14:textId="77777777" w:rsidR="0012583E" w:rsidRDefault="0012583E" w:rsidP="00350263">
      <w:r>
        <w:separator/>
      </w:r>
    </w:p>
  </w:footnote>
  <w:footnote w:type="continuationSeparator" w:id="0">
    <w:p w14:paraId="46A1EFD7" w14:textId="77777777" w:rsidR="0012583E" w:rsidRDefault="0012583E" w:rsidP="0035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17098" w14:textId="4D3E58C8" w:rsidR="005042A4" w:rsidRDefault="00260294">
    <w:pPr>
      <w:pStyle w:val="Encabezado"/>
    </w:pPr>
    <w:r>
      <w:rPr>
        <w:noProof/>
      </w:rPr>
      <w:drawing>
        <wp:inline distT="0" distB="0" distL="0" distR="0" wp14:anchorId="6BE0C792" wp14:editId="295520DB">
          <wp:extent cx="1266825" cy="447675"/>
          <wp:effectExtent l="0" t="0" r="9525" b="9525"/>
          <wp:docPr id="1160056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56402"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47675"/>
                  </a:xfrm>
                  <a:prstGeom prst="rect">
                    <a:avLst/>
                  </a:prstGeom>
                  <a:noFill/>
                  <a:ln>
                    <a:noFill/>
                  </a:ln>
                </pic:spPr>
              </pic:pic>
            </a:graphicData>
          </a:graphic>
        </wp:inline>
      </w:drawing>
    </w:r>
  </w:p>
  <w:p w14:paraId="563977F2" w14:textId="77777777" w:rsidR="00B240BD" w:rsidRDefault="00B240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754415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61D261A"/>
    <w:multiLevelType w:val="hybridMultilevel"/>
    <w:tmpl w:val="66C28E32"/>
    <w:lvl w:ilvl="0" w:tplc="925696DE">
      <w:start w:val="1"/>
      <w:numFmt w:val="decimal"/>
      <w:lvlText w:val="%1."/>
      <w:lvlJc w:val="left"/>
      <w:pPr>
        <w:ind w:left="786" w:hanging="360"/>
      </w:pPr>
      <w:rPr>
        <w:rFonts w:cs="Times New Roman" w:hint="default"/>
        <w:b w:val="0"/>
        <w:i w:val="0"/>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 w15:restartNumberingAfterBreak="0">
    <w:nsid w:val="0C7103B0"/>
    <w:multiLevelType w:val="multilevel"/>
    <w:tmpl w:val="8DB6E27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15B447D1"/>
    <w:multiLevelType w:val="multilevel"/>
    <w:tmpl w:val="DD36F29E"/>
    <w:lvl w:ilvl="0">
      <w:start w:val="7"/>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15E40067"/>
    <w:multiLevelType w:val="multilevel"/>
    <w:tmpl w:val="D024B2F0"/>
    <w:lvl w:ilvl="0">
      <w:start w:val="1"/>
      <w:numFmt w:val="decimal"/>
      <w:lvlText w:val="%1."/>
      <w:lvlJc w:val="left"/>
      <w:pPr>
        <w:ind w:left="644" w:hanging="360"/>
      </w:pPr>
      <w:rPr>
        <w:rFonts w:cs="Times New Roman"/>
        <w:b/>
      </w:rPr>
    </w:lvl>
    <w:lvl w:ilvl="1">
      <w:start w:val="1"/>
      <w:numFmt w:val="decimal"/>
      <w:lvlText w:val="%1.%2."/>
      <w:lvlJc w:val="left"/>
      <w:pPr>
        <w:ind w:left="574"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87748F9"/>
    <w:multiLevelType w:val="hybridMultilevel"/>
    <w:tmpl w:val="AA843DAA"/>
    <w:lvl w:ilvl="0" w:tplc="2F8EDE66">
      <w:start w:val="1"/>
      <w:numFmt w:val="upperLetter"/>
      <w:lvlText w:val="%1."/>
      <w:lvlJc w:val="left"/>
      <w:pPr>
        <w:ind w:left="1080" w:hanging="540"/>
      </w:pPr>
      <w:rPr>
        <w:rFonts w:cs="Times New Roman" w:hint="default"/>
      </w:rPr>
    </w:lvl>
    <w:lvl w:ilvl="1" w:tplc="240A0019" w:tentative="1">
      <w:start w:val="1"/>
      <w:numFmt w:val="lowerLetter"/>
      <w:lvlText w:val="%2."/>
      <w:lvlJc w:val="left"/>
      <w:pPr>
        <w:ind w:left="1620" w:hanging="360"/>
      </w:pPr>
      <w:rPr>
        <w:rFonts w:cs="Times New Roman"/>
      </w:rPr>
    </w:lvl>
    <w:lvl w:ilvl="2" w:tplc="240A001B" w:tentative="1">
      <w:start w:val="1"/>
      <w:numFmt w:val="lowerRoman"/>
      <w:lvlText w:val="%3."/>
      <w:lvlJc w:val="right"/>
      <w:pPr>
        <w:ind w:left="2340" w:hanging="180"/>
      </w:pPr>
      <w:rPr>
        <w:rFonts w:cs="Times New Roman"/>
      </w:rPr>
    </w:lvl>
    <w:lvl w:ilvl="3" w:tplc="240A000F" w:tentative="1">
      <w:start w:val="1"/>
      <w:numFmt w:val="decimal"/>
      <w:lvlText w:val="%4."/>
      <w:lvlJc w:val="left"/>
      <w:pPr>
        <w:ind w:left="3060" w:hanging="360"/>
      </w:pPr>
      <w:rPr>
        <w:rFonts w:cs="Times New Roman"/>
      </w:rPr>
    </w:lvl>
    <w:lvl w:ilvl="4" w:tplc="240A0019" w:tentative="1">
      <w:start w:val="1"/>
      <w:numFmt w:val="lowerLetter"/>
      <w:lvlText w:val="%5."/>
      <w:lvlJc w:val="left"/>
      <w:pPr>
        <w:ind w:left="3780" w:hanging="360"/>
      </w:pPr>
      <w:rPr>
        <w:rFonts w:cs="Times New Roman"/>
      </w:rPr>
    </w:lvl>
    <w:lvl w:ilvl="5" w:tplc="240A001B" w:tentative="1">
      <w:start w:val="1"/>
      <w:numFmt w:val="lowerRoman"/>
      <w:lvlText w:val="%6."/>
      <w:lvlJc w:val="right"/>
      <w:pPr>
        <w:ind w:left="4500" w:hanging="180"/>
      </w:pPr>
      <w:rPr>
        <w:rFonts w:cs="Times New Roman"/>
      </w:rPr>
    </w:lvl>
    <w:lvl w:ilvl="6" w:tplc="240A000F" w:tentative="1">
      <w:start w:val="1"/>
      <w:numFmt w:val="decimal"/>
      <w:lvlText w:val="%7."/>
      <w:lvlJc w:val="left"/>
      <w:pPr>
        <w:ind w:left="5220" w:hanging="360"/>
      </w:pPr>
      <w:rPr>
        <w:rFonts w:cs="Times New Roman"/>
      </w:rPr>
    </w:lvl>
    <w:lvl w:ilvl="7" w:tplc="240A0019" w:tentative="1">
      <w:start w:val="1"/>
      <w:numFmt w:val="lowerLetter"/>
      <w:lvlText w:val="%8."/>
      <w:lvlJc w:val="left"/>
      <w:pPr>
        <w:ind w:left="5940" w:hanging="360"/>
      </w:pPr>
      <w:rPr>
        <w:rFonts w:cs="Times New Roman"/>
      </w:rPr>
    </w:lvl>
    <w:lvl w:ilvl="8" w:tplc="240A001B" w:tentative="1">
      <w:start w:val="1"/>
      <w:numFmt w:val="lowerRoman"/>
      <w:lvlText w:val="%9."/>
      <w:lvlJc w:val="right"/>
      <w:pPr>
        <w:ind w:left="6660" w:hanging="180"/>
      </w:pPr>
      <w:rPr>
        <w:rFonts w:cs="Times New Roman"/>
      </w:rPr>
    </w:lvl>
  </w:abstractNum>
  <w:abstractNum w:abstractNumId="6" w15:restartNumberingAfterBreak="0">
    <w:nsid w:val="1D574E70"/>
    <w:multiLevelType w:val="multilevel"/>
    <w:tmpl w:val="E6D6630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1D7264A8"/>
    <w:multiLevelType w:val="hybridMultilevel"/>
    <w:tmpl w:val="7AEAD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D83E79"/>
    <w:multiLevelType w:val="hybridMultilevel"/>
    <w:tmpl w:val="F5AEC02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5642533"/>
    <w:multiLevelType w:val="hybridMultilevel"/>
    <w:tmpl w:val="3A1A76F6"/>
    <w:lvl w:ilvl="0" w:tplc="540E009C">
      <w:start w:val="1"/>
      <w:numFmt w:val="bullet"/>
      <w:pStyle w:val="Listaconvietas2"/>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367A00"/>
    <w:multiLevelType w:val="hybridMultilevel"/>
    <w:tmpl w:val="661CBEC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9747192"/>
    <w:multiLevelType w:val="multilevel"/>
    <w:tmpl w:val="943EA9C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2A3B5705"/>
    <w:multiLevelType w:val="hybridMultilevel"/>
    <w:tmpl w:val="937EC10A"/>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3" w15:restartNumberingAfterBreak="0">
    <w:nsid w:val="2AC04AA5"/>
    <w:multiLevelType w:val="hybridMultilevel"/>
    <w:tmpl w:val="07A8F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946B7D"/>
    <w:multiLevelType w:val="multilevel"/>
    <w:tmpl w:val="D184704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36F1739B"/>
    <w:multiLevelType w:val="hybridMultilevel"/>
    <w:tmpl w:val="0DF6F90C"/>
    <w:lvl w:ilvl="0" w:tplc="240A000F">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3BEE6510"/>
    <w:multiLevelType w:val="hybridMultilevel"/>
    <w:tmpl w:val="51466C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C21F23"/>
    <w:multiLevelType w:val="hybridMultilevel"/>
    <w:tmpl w:val="C4FECE8C"/>
    <w:lvl w:ilvl="0" w:tplc="58762C0E">
      <w:start w:val="1"/>
      <w:numFmt w:val="decimal"/>
      <w:lvlText w:val="%1."/>
      <w:lvlJc w:val="left"/>
      <w:pPr>
        <w:ind w:left="862" w:hanging="360"/>
      </w:pPr>
      <w:rPr>
        <w:rFonts w:cs="Times New Roman" w:hint="default"/>
        <w:b w:val="0"/>
        <w:i w:val="0"/>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8" w15:restartNumberingAfterBreak="0">
    <w:nsid w:val="43FA226C"/>
    <w:multiLevelType w:val="multilevel"/>
    <w:tmpl w:val="9E9686E4"/>
    <w:lvl w:ilvl="0">
      <w:start w:val="1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15:restartNumberingAfterBreak="0">
    <w:nsid w:val="48A06084"/>
    <w:multiLevelType w:val="hybridMultilevel"/>
    <w:tmpl w:val="BCFA3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074E71"/>
    <w:multiLevelType w:val="hybridMultilevel"/>
    <w:tmpl w:val="00E82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3506BF"/>
    <w:multiLevelType w:val="hybridMultilevel"/>
    <w:tmpl w:val="651C6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DB50F8"/>
    <w:multiLevelType w:val="hybridMultilevel"/>
    <w:tmpl w:val="8C6C972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5A681491"/>
    <w:multiLevelType w:val="hybridMultilevel"/>
    <w:tmpl w:val="407091FE"/>
    <w:lvl w:ilvl="0" w:tplc="240A0001">
      <w:start w:val="1"/>
      <w:numFmt w:val="bullet"/>
      <w:lvlText w:val=""/>
      <w:lvlJc w:val="left"/>
      <w:pPr>
        <w:ind w:left="2088" w:hanging="360"/>
      </w:pPr>
      <w:rPr>
        <w:rFonts w:ascii="Symbol" w:hAnsi="Symbol" w:hint="default"/>
      </w:rPr>
    </w:lvl>
    <w:lvl w:ilvl="1" w:tplc="240A0003" w:tentative="1">
      <w:start w:val="1"/>
      <w:numFmt w:val="bullet"/>
      <w:lvlText w:val="o"/>
      <w:lvlJc w:val="left"/>
      <w:pPr>
        <w:ind w:left="2808" w:hanging="360"/>
      </w:pPr>
      <w:rPr>
        <w:rFonts w:ascii="Courier New" w:hAnsi="Courier New" w:hint="default"/>
      </w:rPr>
    </w:lvl>
    <w:lvl w:ilvl="2" w:tplc="240A0005" w:tentative="1">
      <w:start w:val="1"/>
      <w:numFmt w:val="bullet"/>
      <w:lvlText w:val=""/>
      <w:lvlJc w:val="left"/>
      <w:pPr>
        <w:ind w:left="3528" w:hanging="360"/>
      </w:pPr>
      <w:rPr>
        <w:rFonts w:ascii="Wingdings" w:hAnsi="Wingdings" w:hint="default"/>
      </w:rPr>
    </w:lvl>
    <w:lvl w:ilvl="3" w:tplc="240A0001" w:tentative="1">
      <w:start w:val="1"/>
      <w:numFmt w:val="bullet"/>
      <w:lvlText w:val=""/>
      <w:lvlJc w:val="left"/>
      <w:pPr>
        <w:ind w:left="4248" w:hanging="360"/>
      </w:pPr>
      <w:rPr>
        <w:rFonts w:ascii="Symbol" w:hAnsi="Symbol" w:hint="default"/>
      </w:rPr>
    </w:lvl>
    <w:lvl w:ilvl="4" w:tplc="240A0003" w:tentative="1">
      <w:start w:val="1"/>
      <w:numFmt w:val="bullet"/>
      <w:lvlText w:val="o"/>
      <w:lvlJc w:val="left"/>
      <w:pPr>
        <w:ind w:left="4968" w:hanging="360"/>
      </w:pPr>
      <w:rPr>
        <w:rFonts w:ascii="Courier New" w:hAnsi="Courier New" w:hint="default"/>
      </w:rPr>
    </w:lvl>
    <w:lvl w:ilvl="5" w:tplc="240A0005" w:tentative="1">
      <w:start w:val="1"/>
      <w:numFmt w:val="bullet"/>
      <w:lvlText w:val=""/>
      <w:lvlJc w:val="left"/>
      <w:pPr>
        <w:ind w:left="5688" w:hanging="360"/>
      </w:pPr>
      <w:rPr>
        <w:rFonts w:ascii="Wingdings" w:hAnsi="Wingdings" w:hint="default"/>
      </w:rPr>
    </w:lvl>
    <w:lvl w:ilvl="6" w:tplc="240A0001" w:tentative="1">
      <w:start w:val="1"/>
      <w:numFmt w:val="bullet"/>
      <w:lvlText w:val=""/>
      <w:lvlJc w:val="left"/>
      <w:pPr>
        <w:ind w:left="6408" w:hanging="360"/>
      </w:pPr>
      <w:rPr>
        <w:rFonts w:ascii="Symbol" w:hAnsi="Symbol" w:hint="default"/>
      </w:rPr>
    </w:lvl>
    <w:lvl w:ilvl="7" w:tplc="240A0003" w:tentative="1">
      <w:start w:val="1"/>
      <w:numFmt w:val="bullet"/>
      <w:lvlText w:val="o"/>
      <w:lvlJc w:val="left"/>
      <w:pPr>
        <w:ind w:left="7128" w:hanging="360"/>
      </w:pPr>
      <w:rPr>
        <w:rFonts w:ascii="Courier New" w:hAnsi="Courier New" w:hint="default"/>
      </w:rPr>
    </w:lvl>
    <w:lvl w:ilvl="8" w:tplc="240A0005" w:tentative="1">
      <w:start w:val="1"/>
      <w:numFmt w:val="bullet"/>
      <w:lvlText w:val=""/>
      <w:lvlJc w:val="left"/>
      <w:pPr>
        <w:ind w:left="7848" w:hanging="360"/>
      </w:pPr>
      <w:rPr>
        <w:rFonts w:ascii="Wingdings" w:hAnsi="Wingdings" w:hint="default"/>
      </w:rPr>
    </w:lvl>
  </w:abstractNum>
  <w:abstractNum w:abstractNumId="24" w15:restartNumberingAfterBreak="0">
    <w:nsid w:val="5BCB410B"/>
    <w:multiLevelType w:val="hybridMultilevel"/>
    <w:tmpl w:val="1B08830E"/>
    <w:lvl w:ilvl="0" w:tplc="9B80FF34">
      <w:start w:val="300"/>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5DEF7432"/>
    <w:multiLevelType w:val="hybridMultilevel"/>
    <w:tmpl w:val="D0587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244189"/>
    <w:multiLevelType w:val="hybridMultilevel"/>
    <w:tmpl w:val="CFAC84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1D4965"/>
    <w:multiLevelType w:val="hybridMultilevel"/>
    <w:tmpl w:val="EFECA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4"/>
  </w:num>
  <w:num w:numId="6">
    <w:abstractNumId w:val="5"/>
  </w:num>
  <w:num w:numId="7">
    <w:abstractNumId w:val="12"/>
  </w:num>
  <w:num w:numId="8">
    <w:abstractNumId w:val="26"/>
  </w:num>
  <w:num w:numId="9">
    <w:abstractNumId w:val="7"/>
  </w:num>
  <w:num w:numId="10">
    <w:abstractNumId w:val="27"/>
  </w:num>
  <w:num w:numId="11">
    <w:abstractNumId w:val="11"/>
  </w:num>
  <w:num w:numId="12">
    <w:abstractNumId w:val="13"/>
  </w:num>
  <w:num w:numId="13">
    <w:abstractNumId w:val="20"/>
  </w:num>
  <w:num w:numId="14">
    <w:abstractNumId w:val="19"/>
  </w:num>
  <w:num w:numId="15">
    <w:abstractNumId w:val="6"/>
  </w:num>
  <w:num w:numId="16">
    <w:abstractNumId w:val="3"/>
  </w:num>
  <w:num w:numId="17">
    <w:abstractNumId w:val="22"/>
  </w:num>
  <w:num w:numId="18">
    <w:abstractNumId w:val="18"/>
  </w:num>
  <w:num w:numId="19">
    <w:abstractNumId w:val="15"/>
  </w:num>
  <w:num w:numId="20">
    <w:abstractNumId w:val="2"/>
  </w:num>
  <w:num w:numId="21">
    <w:abstractNumId w:val="1"/>
  </w:num>
  <w:num w:numId="22">
    <w:abstractNumId w:val="17"/>
  </w:num>
  <w:num w:numId="23">
    <w:abstractNumId w:val="16"/>
  </w:num>
  <w:num w:numId="24">
    <w:abstractNumId w:val="9"/>
  </w:num>
  <w:num w:numId="25">
    <w:abstractNumId w:val="21"/>
  </w:num>
  <w:num w:numId="26">
    <w:abstractNumId w:val="8"/>
  </w:num>
  <w:num w:numId="27">
    <w:abstractNumId w:val="14"/>
  </w:num>
  <w:num w:numId="28">
    <w:abstractNumId w:val="25"/>
  </w:num>
  <w:num w:numId="29">
    <w:abstractNumId w:val="24"/>
  </w:num>
  <w:num w:numId="30">
    <w:abstractNumId w:val="23"/>
  </w:num>
  <w:num w:numId="31">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263"/>
    <w:rsid w:val="00000746"/>
    <w:rsid w:val="00002185"/>
    <w:rsid w:val="00004E1B"/>
    <w:rsid w:val="000050E1"/>
    <w:rsid w:val="00005CF8"/>
    <w:rsid w:val="00006220"/>
    <w:rsid w:val="000122E8"/>
    <w:rsid w:val="000142D6"/>
    <w:rsid w:val="00014EB7"/>
    <w:rsid w:val="000159CE"/>
    <w:rsid w:val="000178EE"/>
    <w:rsid w:val="00020E15"/>
    <w:rsid w:val="00026045"/>
    <w:rsid w:val="0003458E"/>
    <w:rsid w:val="00036048"/>
    <w:rsid w:val="000365C3"/>
    <w:rsid w:val="0003680A"/>
    <w:rsid w:val="00037CB2"/>
    <w:rsid w:val="00041E52"/>
    <w:rsid w:val="00044186"/>
    <w:rsid w:val="000472E4"/>
    <w:rsid w:val="0005016E"/>
    <w:rsid w:val="00056203"/>
    <w:rsid w:val="00056D31"/>
    <w:rsid w:val="00060920"/>
    <w:rsid w:val="000613B6"/>
    <w:rsid w:val="00064942"/>
    <w:rsid w:val="00064C76"/>
    <w:rsid w:val="00067E82"/>
    <w:rsid w:val="00071C41"/>
    <w:rsid w:val="00071DE4"/>
    <w:rsid w:val="00071FF4"/>
    <w:rsid w:val="000722E6"/>
    <w:rsid w:val="000730E8"/>
    <w:rsid w:val="0007463C"/>
    <w:rsid w:val="00075139"/>
    <w:rsid w:val="00077009"/>
    <w:rsid w:val="000805D2"/>
    <w:rsid w:val="000855B8"/>
    <w:rsid w:val="00086446"/>
    <w:rsid w:val="00086BAE"/>
    <w:rsid w:val="00087630"/>
    <w:rsid w:val="00090548"/>
    <w:rsid w:val="0009058A"/>
    <w:rsid w:val="0009074C"/>
    <w:rsid w:val="00090B57"/>
    <w:rsid w:val="00093C50"/>
    <w:rsid w:val="00094283"/>
    <w:rsid w:val="000A00AC"/>
    <w:rsid w:val="000A068A"/>
    <w:rsid w:val="000A0EA9"/>
    <w:rsid w:val="000A4094"/>
    <w:rsid w:val="000A551F"/>
    <w:rsid w:val="000A5DDB"/>
    <w:rsid w:val="000A6F11"/>
    <w:rsid w:val="000A7F97"/>
    <w:rsid w:val="000B04EC"/>
    <w:rsid w:val="000B1091"/>
    <w:rsid w:val="000B2E76"/>
    <w:rsid w:val="000B42C3"/>
    <w:rsid w:val="000B4940"/>
    <w:rsid w:val="000B7B36"/>
    <w:rsid w:val="000C3E7B"/>
    <w:rsid w:val="000C5D41"/>
    <w:rsid w:val="000C6611"/>
    <w:rsid w:val="000C74B5"/>
    <w:rsid w:val="000D26FF"/>
    <w:rsid w:val="000D39E5"/>
    <w:rsid w:val="000E3025"/>
    <w:rsid w:val="000E39BF"/>
    <w:rsid w:val="000E4A65"/>
    <w:rsid w:val="000E4F2B"/>
    <w:rsid w:val="000F3742"/>
    <w:rsid w:val="001018A6"/>
    <w:rsid w:val="00101D74"/>
    <w:rsid w:val="00106456"/>
    <w:rsid w:val="00110946"/>
    <w:rsid w:val="001177D5"/>
    <w:rsid w:val="00117B60"/>
    <w:rsid w:val="001216AB"/>
    <w:rsid w:val="00122CCE"/>
    <w:rsid w:val="00124032"/>
    <w:rsid w:val="0012583E"/>
    <w:rsid w:val="001400B8"/>
    <w:rsid w:val="001436BC"/>
    <w:rsid w:val="001528FC"/>
    <w:rsid w:val="00153AE3"/>
    <w:rsid w:val="00154A74"/>
    <w:rsid w:val="00154B6D"/>
    <w:rsid w:val="0015516D"/>
    <w:rsid w:val="00157675"/>
    <w:rsid w:val="00160A3B"/>
    <w:rsid w:val="001614AF"/>
    <w:rsid w:val="00161B00"/>
    <w:rsid w:val="00161DFD"/>
    <w:rsid w:val="001626CA"/>
    <w:rsid w:val="001634D8"/>
    <w:rsid w:val="00166219"/>
    <w:rsid w:val="001707A2"/>
    <w:rsid w:val="00172054"/>
    <w:rsid w:val="0017278E"/>
    <w:rsid w:val="00172865"/>
    <w:rsid w:val="00176046"/>
    <w:rsid w:val="001777A7"/>
    <w:rsid w:val="00180246"/>
    <w:rsid w:val="00183B30"/>
    <w:rsid w:val="00183EEF"/>
    <w:rsid w:val="00185071"/>
    <w:rsid w:val="00193204"/>
    <w:rsid w:val="0019351A"/>
    <w:rsid w:val="00194D6B"/>
    <w:rsid w:val="00194FFB"/>
    <w:rsid w:val="00195F55"/>
    <w:rsid w:val="00197449"/>
    <w:rsid w:val="001975D2"/>
    <w:rsid w:val="001A322D"/>
    <w:rsid w:val="001A51FE"/>
    <w:rsid w:val="001A5591"/>
    <w:rsid w:val="001B45FE"/>
    <w:rsid w:val="001B4D53"/>
    <w:rsid w:val="001B6BA9"/>
    <w:rsid w:val="001B784E"/>
    <w:rsid w:val="001C08F4"/>
    <w:rsid w:val="001C2421"/>
    <w:rsid w:val="001D0B26"/>
    <w:rsid w:val="001D1F22"/>
    <w:rsid w:val="001D3344"/>
    <w:rsid w:val="001D33DC"/>
    <w:rsid w:val="001D4077"/>
    <w:rsid w:val="001D5397"/>
    <w:rsid w:val="001D56FF"/>
    <w:rsid w:val="001E1176"/>
    <w:rsid w:val="001E2D49"/>
    <w:rsid w:val="001E64BF"/>
    <w:rsid w:val="001F1869"/>
    <w:rsid w:val="001F4078"/>
    <w:rsid w:val="001F74FC"/>
    <w:rsid w:val="00202EBD"/>
    <w:rsid w:val="0020390F"/>
    <w:rsid w:val="00204403"/>
    <w:rsid w:val="00205C76"/>
    <w:rsid w:val="00206B02"/>
    <w:rsid w:val="0021019B"/>
    <w:rsid w:val="0021163D"/>
    <w:rsid w:val="002128C2"/>
    <w:rsid w:val="00214C6D"/>
    <w:rsid w:val="00216255"/>
    <w:rsid w:val="002236F4"/>
    <w:rsid w:val="00226102"/>
    <w:rsid w:val="002311F0"/>
    <w:rsid w:val="002336E5"/>
    <w:rsid w:val="002362F5"/>
    <w:rsid w:val="00237FD5"/>
    <w:rsid w:val="002470F3"/>
    <w:rsid w:val="00247698"/>
    <w:rsid w:val="00247753"/>
    <w:rsid w:val="0025377D"/>
    <w:rsid w:val="0025587C"/>
    <w:rsid w:val="002575C0"/>
    <w:rsid w:val="00260294"/>
    <w:rsid w:val="00260C22"/>
    <w:rsid w:val="00261DBC"/>
    <w:rsid w:val="0026504B"/>
    <w:rsid w:val="002676CB"/>
    <w:rsid w:val="002676FB"/>
    <w:rsid w:val="00271A3B"/>
    <w:rsid w:val="00273A9C"/>
    <w:rsid w:val="00275992"/>
    <w:rsid w:val="00275C58"/>
    <w:rsid w:val="00275E8F"/>
    <w:rsid w:val="00277B40"/>
    <w:rsid w:val="00280A04"/>
    <w:rsid w:val="00282B0D"/>
    <w:rsid w:val="00284194"/>
    <w:rsid w:val="00284A19"/>
    <w:rsid w:val="00285B39"/>
    <w:rsid w:val="00285F65"/>
    <w:rsid w:val="00286833"/>
    <w:rsid w:val="00291801"/>
    <w:rsid w:val="00297BD3"/>
    <w:rsid w:val="002A0A72"/>
    <w:rsid w:val="002A2407"/>
    <w:rsid w:val="002A275C"/>
    <w:rsid w:val="002A4941"/>
    <w:rsid w:val="002A50F5"/>
    <w:rsid w:val="002A7677"/>
    <w:rsid w:val="002B2070"/>
    <w:rsid w:val="002B4167"/>
    <w:rsid w:val="002B4232"/>
    <w:rsid w:val="002B6781"/>
    <w:rsid w:val="002B76B3"/>
    <w:rsid w:val="002C2516"/>
    <w:rsid w:val="002C3D27"/>
    <w:rsid w:val="002C3DD7"/>
    <w:rsid w:val="002C42F6"/>
    <w:rsid w:val="002C54A5"/>
    <w:rsid w:val="002C632B"/>
    <w:rsid w:val="002C7145"/>
    <w:rsid w:val="002C72A5"/>
    <w:rsid w:val="002D30FB"/>
    <w:rsid w:val="002D539B"/>
    <w:rsid w:val="002D7EC5"/>
    <w:rsid w:val="002E1318"/>
    <w:rsid w:val="002E30FC"/>
    <w:rsid w:val="002E547D"/>
    <w:rsid w:val="002E65EA"/>
    <w:rsid w:val="002E769D"/>
    <w:rsid w:val="002F344B"/>
    <w:rsid w:val="002F6C75"/>
    <w:rsid w:val="003005F7"/>
    <w:rsid w:val="00304144"/>
    <w:rsid w:val="003057E8"/>
    <w:rsid w:val="003059F8"/>
    <w:rsid w:val="00305A1A"/>
    <w:rsid w:val="00306621"/>
    <w:rsid w:val="003116EE"/>
    <w:rsid w:val="00311A66"/>
    <w:rsid w:val="00313921"/>
    <w:rsid w:val="00314996"/>
    <w:rsid w:val="00320B56"/>
    <w:rsid w:val="00320B5D"/>
    <w:rsid w:val="003223FB"/>
    <w:rsid w:val="003265E2"/>
    <w:rsid w:val="00326DCF"/>
    <w:rsid w:val="00330A83"/>
    <w:rsid w:val="00331142"/>
    <w:rsid w:val="003319E1"/>
    <w:rsid w:val="0033463F"/>
    <w:rsid w:val="00334913"/>
    <w:rsid w:val="003362E4"/>
    <w:rsid w:val="00341D94"/>
    <w:rsid w:val="003423F9"/>
    <w:rsid w:val="003443D7"/>
    <w:rsid w:val="00350000"/>
    <w:rsid w:val="00350263"/>
    <w:rsid w:val="0035616D"/>
    <w:rsid w:val="00356ADF"/>
    <w:rsid w:val="0035712C"/>
    <w:rsid w:val="003605D3"/>
    <w:rsid w:val="003633BA"/>
    <w:rsid w:val="00363465"/>
    <w:rsid w:val="00365A70"/>
    <w:rsid w:val="00370244"/>
    <w:rsid w:val="00371D11"/>
    <w:rsid w:val="00372522"/>
    <w:rsid w:val="003733AB"/>
    <w:rsid w:val="00373E0C"/>
    <w:rsid w:val="0037699E"/>
    <w:rsid w:val="00380FA8"/>
    <w:rsid w:val="003829CE"/>
    <w:rsid w:val="00384FB0"/>
    <w:rsid w:val="00387CF8"/>
    <w:rsid w:val="003A0E9A"/>
    <w:rsid w:val="003A40E1"/>
    <w:rsid w:val="003A4B4D"/>
    <w:rsid w:val="003A5636"/>
    <w:rsid w:val="003B0057"/>
    <w:rsid w:val="003B12D4"/>
    <w:rsid w:val="003B1486"/>
    <w:rsid w:val="003B1FC1"/>
    <w:rsid w:val="003B4F2F"/>
    <w:rsid w:val="003B522A"/>
    <w:rsid w:val="003B77AD"/>
    <w:rsid w:val="003B7C3A"/>
    <w:rsid w:val="003C1D6C"/>
    <w:rsid w:val="003C23FE"/>
    <w:rsid w:val="003C6D9D"/>
    <w:rsid w:val="003D0B08"/>
    <w:rsid w:val="003D309D"/>
    <w:rsid w:val="003E1797"/>
    <w:rsid w:val="003E3A77"/>
    <w:rsid w:val="003F005D"/>
    <w:rsid w:val="003F03F7"/>
    <w:rsid w:val="003F1C94"/>
    <w:rsid w:val="003F4AD8"/>
    <w:rsid w:val="003F72A6"/>
    <w:rsid w:val="003F759C"/>
    <w:rsid w:val="003F7AAC"/>
    <w:rsid w:val="004000B0"/>
    <w:rsid w:val="004002D2"/>
    <w:rsid w:val="004053CC"/>
    <w:rsid w:val="004109EB"/>
    <w:rsid w:val="004124B4"/>
    <w:rsid w:val="0041284D"/>
    <w:rsid w:val="00413454"/>
    <w:rsid w:val="0041414A"/>
    <w:rsid w:val="0041548D"/>
    <w:rsid w:val="00415889"/>
    <w:rsid w:val="004173E9"/>
    <w:rsid w:val="00424207"/>
    <w:rsid w:val="00424EC3"/>
    <w:rsid w:val="00424FA1"/>
    <w:rsid w:val="0042664A"/>
    <w:rsid w:val="00427027"/>
    <w:rsid w:val="00430294"/>
    <w:rsid w:val="004312A0"/>
    <w:rsid w:val="00441D12"/>
    <w:rsid w:val="00441D7C"/>
    <w:rsid w:val="00442027"/>
    <w:rsid w:val="00442CA8"/>
    <w:rsid w:val="00443644"/>
    <w:rsid w:val="00444204"/>
    <w:rsid w:val="00444850"/>
    <w:rsid w:val="004451F9"/>
    <w:rsid w:val="0044525F"/>
    <w:rsid w:val="00446B8A"/>
    <w:rsid w:val="004477F2"/>
    <w:rsid w:val="00447B6F"/>
    <w:rsid w:val="004527F4"/>
    <w:rsid w:val="004533B4"/>
    <w:rsid w:val="00453A2C"/>
    <w:rsid w:val="004555D3"/>
    <w:rsid w:val="00455CB2"/>
    <w:rsid w:val="00455DA3"/>
    <w:rsid w:val="0045710B"/>
    <w:rsid w:val="0045749F"/>
    <w:rsid w:val="00457A1D"/>
    <w:rsid w:val="004627BA"/>
    <w:rsid w:val="00464383"/>
    <w:rsid w:val="00470A79"/>
    <w:rsid w:val="00472DE4"/>
    <w:rsid w:val="00473080"/>
    <w:rsid w:val="00476C4D"/>
    <w:rsid w:val="004824C5"/>
    <w:rsid w:val="00483255"/>
    <w:rsid w:val="004843CB"/>
    <w:rsid w:val="004861B5"/>
    <w:rsid w:val="00492F45"/>
    <w:rsid w:val="004931DF"/>
    <w:rsid w:val="00493F12"/>
    <w:rsid w:val="004A1201"/>
    <w:rsid w:val="004A2920"/>
    <w:rsid w:val="004A438B"/>
    <w:rsid w:val="004A5FE7"/>
    <w:rsid w:val="004A724E"/>
    <w:rsid w:val="004B09B7"/>
    <w:rsid w:val="004B34E2"/>
    <w:rsid w:val="004B57BD"/>
    <w:rsid w:val="004B7B82"/>
    <w:rsid w:val="004B7C47"/>
    <w:rsid w:val="004C0961"/>
    <w:rsid w:val="004C0B24"/>
    <w:rsid w:val="004C50D5"/>
    <w:rsid w:val="004D39A4"/>
    <w:rsid w:val="004D40FB"/>
    <w:rsid w:val="004D4154"/>
    <w:rsid w:val="004D5629"/>
    <w:rsid w:val="004D5883"/>
    <w:rsid w:val="004D7E6F"/>
    <w:rsid w:val="004E06BD"/>
    <w:rsid w:val="004E1D2F"/>
    <w:rsid w:val="004E1F3D"/>
    <w:rsid w:val="004E3AB1"/>
    <w:rsid w:val="004F39BC"/>
    <w:rsid w:val="004F5F69"/>
    <w:rsid w:val="004F61C8"/>
    <w:rsid w:val="004F7433"/>
    <w:rsid w:val="005020EC"/>
    <w:rsid w:val="005042A4"/>
    <w:rsid w:val="005046FB"/>
    <w:rsid w:val="00504A73"/>
    <w:rsid w:val="00505E83"/>
    <w:rsid w:val="00506BF5"/>
    <w:rsid w:val="00507BFE"/>
    <w:rsid w:val="00510355"/>
    <w:rsid w:val="00515B50"/>
    <w:rsid w:val="00521A55"/>
    <w:rsid w:val="00522E0B"/>
    <w:rsid w:val="005250C2"/>
    <w:rsid w:val="0052782C"/>
    <w:rsid w:val="00533A11"/>
    <w:rsid w:val="00535D58"/>
    <w:rsid w:val="00537ADA"/>
    <w:rsid w:val="005427C9"/>
    <w:rsid w:val="00542A7F"/>
    <w:rsid w:val="00543016"/>
    <w:rsid w:val="005446C9"/>
    <w:rsid w:val="00544CEA"/>
    <w:rsid w:val="00547075"/>
    <w:rsid w:val="00547825"/>
    <w:rsid w:val="00551968"/>
    <w:rsid w:val="00554068"/>
    <w:rsid w:val="005546B1"/>
    <w:rsid w:val="005608D7"/>
    <w:rsid w:val="005615BF"/>
    <w:rsid w:val="00570F19"/>
    <w:rsid w:val="00571D7C"/>
    <w:rsid w:val="00574B58"/>
    <w:rsid w:val="0057582B"/>
    <w:rsid w:val="005779C5"/>
    <w:rsid w:val="005812C8"/>
    <w:rsid w:val="00581E5D"/>
    <w:rsid w:val="00585C46"/>
    <w:rsid w:val="00587FDA"/>
    <w:rsid w:val="00590FB6"/>
    <w:rsid w:val="005912FE"/>
    <w:rsid w:val="0059313D"/>
    <w:rsid w:val="00596089"/>
    <w:rsid w:val="005A7FC4"/>
    <w:rsid w:val="005B099E"/>
    <w:rsid w:val="005B169E"/>
    <w:rsid w:val="005B3691"/>
    <w:rsid w:val="005B3BAA"/>
    <w:rsid w:val="005B531E"/>
    <w:rsid w:val="005C6CEF"/>
    <w:rsid w:val="005C7565"/>
    <w:rsid w:val="005D0AD5"/>
    <w:rsid w:val="005D3570"/>
    <w:rsid w:val="005D4766"/>
    <w:rsid w:val="005D60FD"/>
    <w:rsid w:val="005D6531"/>
    <w:rsid w:val="005D71A2"/>
    <w:rsid w:val="005E063E"/>
    <w:rsid w:val="005E1081"/>
    <w:rsid w:val="005F1806"/>
    <w:rsid w:val="005F521E"/>
    <w:rsid w:val="005F6645"/>
    <w:rsid w:val="005F6A96"/>
    <w:rsid w:val="005F75CB"/>
    <w:rsid w:val="0060389B"/>
    <w:rsid w:val="006074F6"/>
    <w:rsid w:val="006077A5"/>
    <w:rsid w:val="00611139"/>
    <w:rsid w:val="006124A3"/>
    <w:rsid w:val="00614A74"/>
    <w:rsid w:val="00614ACA"/>
    <w:rsid w:val="00616F63"/>
    <w:rsid w:val="00620A8C"/>
    <w:rsid w:val="006221A0"/>
    <w:rsid w:val="00622EC3"/>
    <w:rsid w:val="00625B77"/>
    <w:rsid w:val="00631EE1"/>
    <w:rsid w:val="00633ECB"/>
    <w:rsid w:val="00634C2E"/>
    <w:rsid w:val="006368D6"/>
    <w:rsid w:val="00641258"/>
    <w:rsid w:val="006414E4"/>
    <w:rsid w:val="006455DC"/>
    <w:rsid w:val="00646784"/>
    <w:rsid w:val="00651114"/>
    <w:rsid w:val="00651B68"/>
    <w:rsid w:val="00652824"/>
    <w:rsid w:val="00656CC9"/>
    <w:rsid w:val="00657393"/>
    <w:rsid w:val="00657F35"/>
    <w:rsid w:val="00665708"/>
    <w:rsid w:val="00666D55"/>
    <w:rsid w:val="0067043E"/>
    <w:rsid w:val="006707E4"/>
    <w:rsid w:val="0067120E"/>
    <w:rsid w:val="00671442"/>
    <w:rsid w:val="006720D2"/>
    <w:rsid w:val="00672682"/>
    <w:rsid w:val="006726F5"/>
    <w:rsid w:val="00676CAF"/>
    <w:rsid w:val="00681C47"/>
    <w:rsid w:val="006846E8"/>
    <w:rsid w:val="0068745F"/>
    <w:rsid w:val="00692E1B"/>
    <w:rsid w:val="0069511E"/>
    <w:rsid w:val="00696D74"/>
    <w:rsid w:val="006A2E26"/>
    <w:rsid w:val="006A53EB"/>
    <w:rsid w:val="006B030C"/>
    <w:rsid w:val="006B6C1E"/>
    <w:rsid w:val="006B7968"/>
    <w:rsid w:val="006C1728"/>
    <w:rsid w:val="006C4E0A"/>
    <w:rsid w:val="006C51F7"/>
    <w:rsid w:val="006C738F"/>
    <w:rsid w:val="006D3BDE"/>
    <w:rsid w:val="006E1430"/>
    <w:rsid w:val="006E2F39"/>
    <w:rsid w:val="006E390F"/>
    <w:rsid w:val="006E43F7"/>
    <w:rsid w:val="006E6746"/>
    <w:rsid w:val="006E7209"/>
    <w:rsid w:val="006F125E"/>
    <w:rsid w:val="006F19A1"/>
    <w:rsid w:val="006F1F49"/>
    <w:rsid w:val="006F7BF1"/>
    <w:rsid w:val="006F7C29"/>
    <w:rsid w:val="007054E1"/>
    <w:rsid w:val="007055E2"/>
    <w:rsid w:val="00705BAA"/>
    <w:rsid w:val="00706081"/>
    <w:rsid w:val="00706452"/>
    <w:rsid w:val="00710433"/>
    <w:rsid w:val="00713442"/>
    <w:rsid w:val="007140AF"/>
    <w:rsid w:val="00714D90"/>
    <w:rsid w:val="00715FDB"/>
    <w:rsid w:val="007171B9"/>
    <w:rsid w:val="007247AA"/>
    <w:rsid w:val="00725AF6"/>
    <w:rsid w:val="007261B6"/>
    <w:rsid w:val="00730165"/>
    <w:rsid w:val="00730E94"/>
    <w:rsid w:val="00733526"/>
    <w:rsid w:val="00733F87"/>
    <w:rsid w:val="00736858"/>
    <w:rsid w:val="00736B9A"/>
    <w:rsid w:val="0074111A"/>
    <w:rsid w:val="00746402"/>
    <w:rsid w:val="00746704"/>
    <w:rsid w:val="00746C92"/>
    <w:rsid w:val="00747E41"/>
    <w:rsid w:val="00756DFE"/>
    <w:rsid w:val="00772129"/>
    <w:rsid w:val="00772387"/>
    <w:rsid w:val="00773B7E"/>
    <w:rsid w:val="00774CC5"/>
    <w:rsid w:val="00775F54"/>
    <w:rsid w:val="00776239"/>
    <w:rsid w:val="00776D89"/>
    <w:rsid w:val="00776DD6"/>
    <w:rsid w:val="00781307"/>
    <w:rsid w:val="00781D3F"/>
    <w:rsid w:val="007825D6"/>
    <w:rsid w:val="007829BA"/>
    <w:rsid w:val="00784CE5"/>
    <w:rsid w:val="0078581F"/>
    <w:rsid w:val="007906DB"/>
    <w:rsid w:val="00790CEF"/>
    <w:rsid w:val="00790EC8"/>
    <w:rsid w:val="00791A74"/>
    <w:rsid w:val="00794F3E"/>
    <w:rsid w:val="007954E5"/>
    <w:rsid w:val="007969B0"/>
    <w:rsid w:val="0079790D"/>
    <w:rsid w:val="007A0B82"/>
    <w:rsid w:val="007A1213"/>
    <w:rsid w:val="007A387B"/>
    <w:rsid w:val="007A55F1"/>
    <w:rsid w:val="007A58FC"/>
    <w:rsid w:val="007A6ECF"/>
    <w:rsid w:val="007B0247"/>
    <w:rsid w:val="007B04A2"/>
    <w:rsid w:val="007B4336"/>
    <w:rsid w:val="007B453A"/>
    <w:rsid w:val="007C14F3"/>
    <w:rsid w:val="007C2CF7"/>
    <w:rsid w:val="007C3DF1"/>
    <w:rsid w:val="007C62D3"/>
    <w:rsid w:val="007C65FB"/>
    <w:rsid w:val="007D00B0"/>
    <w:rsid w:val="007D31CF"/>
    <w:rsid w:val="007D3C68"/>
    <w:rsid w:val="007D4716"/>
    <w:rsid w:val="007E2BF7"/>
    <w:rsid w:val="007E57CD"/>
    <w:rsid w:val="007F03AE"/>
    <w:rsid w:val="007F0856"/>
    <w:rsid w:val="007F0C61"/>
    <w:rsid w:val="007F2182"/>
    <w:rsid w:val="007F3C34"/>
    <w:rsid w:val="007F40DC"/>
    <w:rsid w:val="007F57E9"/>
    <w:rsid w:val="008012EB"/>
    <w:rsid w:val="00801807"/>
    <w:rsid w:val="008047CB"/>
    <w:rsid w:val="0080555F"/>
    <w:rsid w:val="00805A4E"/>
    <w:rsid w:val="00810B53"/>
    <w:rsid w:val="00814012"/>
    <w:rsid w:val="00814F4D"/>
    <w:rsid w:val="008176FC"/>
    <w:rsid w:val="00817EF0"/>
    <w:rsid w:val="00824488"/>
    <w:rsid w:val="00825224"/>
    <w:rsid w:val="00827973"/>
    <w:rsid w:val="008315BB"/>
    <w:rsid w:val="00835CF7"/>
    <w:rsid w:val="00840A7F"/>
    <w:rsid w:val="00845BC9"/>
    <w:rsid w:val="00846039"/>
    <w:rsid w:val="0084605F"/>
    <w:rsid w:val="008463ED"/>
    <w:rsid w:val="008555CC"/>
    <w:rsid w:val="0085765F"/>
    <w:rsid w:val="00860955"/>
    <w:rsid w:val="00862157"/>
    <w:rsid w:val="00862ED6"/>
    <w:rsid w:val="00864711"/>
    <w:rsid w:val="00865275"/>
    <w:rsid w:val="008672B6"/>
    <w:rsid w:val="00876F7C"/>
    <w:rsid w:val="008802A0"/>
    <w:rsid w:val="00885454"/>
    <w:rsid w:val="00886D06"/>
    <w:rsid w:val="00893F90"/>
    <w:rsid w:val="0089484E"/>
    <w:rsid w:val="00896BE3"/>
    <w:rsid w:val="00897122"/>
    <w:rsid w:val="00897298"/>
    <w:rsid w:val="00897E0E"/>
    <w:rsid w:val="008A277A"/>
    <w:rsid w:val="008A4866"/>
    <w:rsid w:val="008A4C8D"/>
    <w:rsid w:val="008A55C2"/>
    <w:rsid w:val="008A7919"/>
    <w:rsid w:val="008B03F9"/>
    <w:rsid w:val="008B0E13"/>
    <w:rsid w:val="008B11E3"/>
    <w:rsid w:val="008B4CEC"/>
    <w:rsid w:val="008B5F3D"/>
    <w:rsid w:val="008B6381"/>
    <w:rsid w:val="008B6D08"/>
    <w:rsid w:val="008B6F5D"/>
    <w:rsid w:val="008B7253"/>
    <w:rsid w:val="008B77F7"/>
    <w:rsid w:val="008B7C1C"/>
    <w:rsid w:val="008C2816"/>
    <w:rsid w:val="008C35B7"/>
    <w:rsid w:val="008C5610"/>
    <w:rsid w:val="008C56D8"/>
    <w:rsid w:val="008D1054"/>
    <w:rsid w:val="008D1A59"/>
    <w:rsid w:val="008D42BE"/>
    <w:rsid w:val="008D4565"/>
    <w:rsid w:val="008D4E6E"/>
    <w:rsid w:val="008D52D5"/>
    <w:rsid w:val="008E2DD9"/>
    <w:rsid w:val="008E3B7A"/>
    <w:rsid w:val="008E552D"/>
    <w:rsid w:val="008E7BD1"/>
    <w:rsid w:val="008F1768"/>
    <w:rsid w:val="008F3D31"/>
    <w:rsid w:val="008F484B"/>
    <w:rsid w:val="008F5C9A"/>
    <w:rsid w:val="008F5DC1"/>
    <w:rsid w:val="008F601E"/>
    <w:rsid w:val="008F64EE"/>
    <w:rsid w:val="008F74D7"/>
    <w:rsid w:val="008F7542"/>
    <w:rsid w:val="008F7B14"/>
    <w:rsid w:val="0090112A"/>
    <w:rsid w:val="00901ECD"/>
    <w:rsid w:val="00902277"/>
    <w:rsid w:val="00902F04"/>
    <w:rsid w:val="0090429E"/>
    <w:rsid w:val="009077FA"/>
    <w:rsid w:val="00910A6A"/>
    <w:rsid w:val="0091105E"/>
    <w:rsid w:val="0091194F"/>
    <w:rsid w:val="009149B1"/>
    <w:rsid w:val="009149EF"/>
    <w:rsid w:val="009174CA"/>
    <w:rsid w:val="0092212C"/>
    <w:rsid w:val="009221C4"/>
    <w:rsid w:val="00926BB4"/>
    <w:rsid w:val="00926DFE"/>
    <w:rsid w:val="00930484"/>
    <w:rsid w:val="00931C94"/>
    <w:rsid w:val="0093301D"/>
    <w:rsid w:val="009341BD"/>
    <w:rsid w:val="009350A6"/>
    <w:rsid w:val="00937411"/>
    <w:rsid w:val="00940765"/>
    <w:rsid w:val="009419BA"/>
    <w:rsid w:val="009459F4"/>
    <w:rsid w:val="00945C34"/>
    <w:rsid w:val="00945C48"/>
    <w:rsid w:val="00947D0D"/>
    <w:rsid w:val="00951F88"/>
    <w:rsid w:val="00955C4C"/>
    <w:rsid w:val="00957305"/>
    <w:rsid w:val="00960552"/>
    <w:rsid w:val="00961190"/>
    <w:rsid w:val="0096299E"/>
    <w:rsid w:val="00962E4F"/>
    <w:rsid w:val="0096568F"/>
    <w:rsid w:val="009659E9"/>
    <w:rsid w:val="00967820"/>
    <w:rsid w:val="00967A12"/>
    <w:rsid w:val="009707AC"/>
    <w:rsid w:val="00972DBD"/>
    <w:rsid w:val="00973614"/>
    <w:rsid w:val="00974C7A"/>
    <w:rsid w:val="009753AD"/>
    <w:rsid w:val="00981007"/>
    <w:rsid w:val="009817F7"/>
    <w:rsid w:val="009827C9"/>
    <w:rsid w:val="0098460D"/>
    <w:rsid w:val="00984C55"/>
    <w:rsid w:val="00985E25"/>
    <w:rsid w:val="00994FAE"/>
    <w:rsid w:val="0099604A"/>
    <w:rsid w:val="009964DC"/>
    <w:rsid w:val="00996841"/>
    <w:rsid w:val="0099773B"/>
    <w:rsid w:val="009A0A30"/>
    <w:rsid w:val="009A3CAF"/>
    <w:rsid w:val="009A3F2D"/>
    <w:rsid w:val="009A45FB"/>
    <w:rsid w:val="009A7CEA"/>
    <w:rsid w:val="009B0221"/>
    <w:rsid w:val="009B13B2"/>
    <w:rsid w:val="009B5414"/>
    <w:rsid w:val="009B7641"/>
    <w:rsid w:val="009C06EB"/>
    <w:rsid w:val="009C29B4"/>
    <w:rsid w:val="009C2A54"/>
    <w:rsid w:val="009C57A0"/>
    <w:rsid w:val="009C5804"/>
    <w:rsid w:val="009D7EC3"/>
    <w:rsid w:val="009E326B"/>
    <w:rsid w:val="009E4027"/>
    <w:rsid w:val="009E525A"/>
    <w:rsid w:val="009E73E5"/>
    <w:rsid w:val="009E7BA4"/>
    <w:rsid w:val="009F245A"/>
    <w:rsid w:val="009F5924"/>
    <w:rsid w:val="009F6BED"/>
    <w:rsid w:val="009F7863"/>
    <w:rsid w:val="00A0367D"/>
    <w:rsid w:val="00A050EA"/>
    <w:rsid w:val="00A0628A"/>
    <w:rsid w:val="00A06310"/>
    <w:rsid w:val="00A11AB1"/>
    <w:rsid w:val="00A13008"/>
    <w:rsid w:val="00A134FA"/>
    <w:rsid w:val="00A13F50"/>
    <w:rsid w:val="00A226C1"/>
    <w:rsid w:val="00A22AD1"/>
    <w:rsid w:val="00A234C0"/>
    <w:rsid w:val="00A25DB9"/>
    <w:rsid w:val="00A265CD"/>
    <w:rsid w:val="00A274CE"/>
    <w:rsid w:val="00A308F3"/>
    <w:rsid w:val="00A316FF"/>
    <w:rsid w:val="00A31FCD"/>
    <w:rsid w:val="00A40D35"/>
    <w:rsid w:val="00A42FA3"/>
    <w:rsid w:val="00A439EE"/>
    <w:rsid w:val="00A450FF"/>
    <w:rsid w:val="00A460E1"/>
    <w:rsid w:val="00A46B6F"/>
    <w:rsid w:val="00A505D7"/>
    <w:rsid w:val="00A530B2"/>
    <w:rsid w:val="00A54805"/>
    <w:rsid w:val="00A55E13"/>
    <w:rsid w:val="00A57FA3"/>
    <w:rsid w:val="00A631DF"/>
    <w:rsid w:val="00A64CA4"/>
    <w:rsid w:val="00A66BAE"/>
    <w:rsid w:val="00A67E72"/>
    <w:rsid w:val="00A72942"/>
    <w:rsid w:val="00A7345D"/>
    <w:rsid w:val="00A739B3"/>
    <w:rsid w:val="00A75C52"/>
    <w:rsid w:val="00A75F6D"/>
    <w:rsid w:val="00A75FE7"/>
    <w:rsid w:val="00A83365"/>
    <w:rsid w:val="00A90414"/>
    <w:rsid w:val="00A92BBC"/>
    <w:rsid w:val="00A93A8D"/>
    <w:rsid w:val="00A94952"/>
    <w:rsid w:val="00AA0D45"/>
    <w:rsid w:val="00AA25DC"/>
    <w:rsid w:val="00AA34DF"/>
    <w:rsid w:val="00AA595D"/>
    <w:rsid w:val="00AB1737"/>
    <w:rsid w:val="00AB19DE"/>
    <w:rsid w:val="00AB4641"/>
    <w:rsid w:val="00AB4D80"/>
    <w:rsid w:val="00AB716A"/>
    <w:rsid w:val="00AB73F9"/>
    <w:rsid w:val="00AC141D"/>
    <w:rsid w:val="00AC3192"/>
    <w:rsid w:val="00AC4A62"/>
    <w:rsid w:val="00AC5689"/>
    <w:rsid w:val="00AC6DC9"/>
    <w:rsid w:val="00AC77E1"/>
    <w:rsid w:val="00AC77F6"/>
    <w:rsid w:val="00AD1808"/>
    <w:rsid w:val="00AD2B2C"/>
    <w:rsid w:val="00AD3451"/>
    <w:rsid w:val="00AD361C"/>
    <w:rsid w:val="00AD4AF7"/>
    <w:rsid w:val="00AD70E0"/>
    <w:rsid w:val="00AE0808"/>
    <w:rsid w:val="00AE254A"/>
    <w:rsid w:val="00AE2726"/>
    <w:rsid w:val="00AE4A57"/>
    <w:rsid w:val="00AE533C"/>
    <w:rsid w:val="00AE594F"/>
    <w:rsid w:val="00AE62BF"/>
    <w:rsid w:val="00AE7526"/>
    <w:rsid w:val="00AF03C3"/>
    <w:rsid w:val="00AF1C36"/>
    <w:rsid w:val="00AF1FFD"/>
    <w:rsid w:val="00AF63FF"/>
    <w:rsid w:val="00AF6C7D"/>
    <w:rsid w:val="00AF6D13"/>
    <w:rsid w:val="00AF77EA"/>
    <w:rsid w:val="00B00825"/>
    <w:rsid w:val="00B04D5F"/>
    <w:rsid w:val="00B07B14"/>
    <w:rsid w:val="00B1108A"/>
    <w:rsid w:val="00B14922"/>
    <w:rsid w:val="00B16439"/>
    <w:rsid w:val="00B20BE5"/>
    <w:rsid w:val="00B22AAE"/>
    <w:rsid w:val="00B22AD8"/>
    <w:rsid w:val="00B233E1"/>
    <w:rsid w:val="00B240BD"/>
    <w:rsid w:val="00B25701"/>
    <w:rsid w:val="00B271DD"/>
    <w:rsid w:val="00B272EB"/>
    <w:rsid w:val="00B335C9"/>
    <w:rsid w:val="00B34DDE"/>
    <w:rsid w:val="00B35A35"/>
    <w:rsid w:val="00B37F0D"/>
    <w:rsid w:val="00B404CA"/>
    <w:rsid w:val="00B46813"/>
    <w:rsid w:val="00B52BC7"/>
    <w:rsid w:val="00B542B2"/>
    <w:rsid w:val="00B55E9F"/>
    <w:rsid w:val="00B63B83"/>
    <w:rsid w:val="00B63E9E"/>
    <w:rsid w:val="00B65858"/>
    <w:rsid w:val="00B65D33"/>
    <w:rsid w:val="00B679B2"/>
    <w:rsid w:val="00B7206B"/>
    <w:rsid w:val="00B8145B"/>
    <w:rsid w:val="00B84334"/>
    <w:rsid w:val="00B84B44"/>
    <w:rsid w:val="00B85FAE"/>
    <w:rsid w:val="00B86AB7"/>
    <w:rsid w:val="00B873BF"/>
    <w:rsid w:val="00B90115"/>
    <w:rsid w:val="00B90AC8"/>
    <w:rsid w:val="00B921E2"/>
    <w:rsid w:val="00B92607"/>
    <w:rsid w:val="00B93437"/>
    <w:rsid w:val="00B95370"/>
    <w:rsid w:val="00B95E3F"/>
    <w:rsid w:val="00B96351"/>
    <w:rsid w:val="00B96379"/>
    <w:rsid w:val="00B9730A"/>
    <w:rsid w:val="00B97F0B"/>
    <w:rsid w:val="00BA1B9A"/>
    <w:rsid w:val="00BA26DF"/>
    <w:rsid w:val="00BA4DE9"/>
    <w:rsid w:val="00BA74EC"/>
    <w:rsid w:val="00BB0267"/>
    <w:rsid w:val="00BB2055"/>
    <w:rsid w:val="00BB4146"/>
    <w:rsid w:val="00BB5990"/>
    <w:rsid w:val="00BB73F3"/>
    <w:rsid w:val="00BC3D62"/>
    <w:rsid w:val="00BC4300"/>
    <w:rsid w:val="00BC6A66"/>
    <w:rsid w:val="00BC7983"/>
    <w:rsid w:val="00BD0488"/>
    <w:rsid w:val="00BD0F67"/>
    <w:rsid w:val="00BD42FD"/>
    <w:rsid w:val="00BD4545"/>
    <w:rsid w:val="00BE2465"/>
    <w:rsid w:val="00BE2493"/>
    <w:rsid w:val="00BE30BB"/>
    <w:rsid w:val="00BE323C"/>
    <w:rsid w:val="00BE4249"/>
    <w:rsid w:val="00BF0E72"/>
    <w:rsid w:val="00BF12F8"/>
    <w:rsid w:val="00BF23BF"/>
    <w:rsid w:val="00BF2DD1"/>
    <w:rsid w:val="00BF45F5"/>
    <w:rsid w:val="00C01675"/>
    <w:rsid w:val="00C0254D"/>
    <w:rsid w:val="00C03DA6"/>
    <w:rsid w:val="00C05BA1"/>
    <w:rsid w:val="00C06F51"/>
    <w:rsid w:val="00C11B21"/>
    <w:rsid w:val="00C124CB"/>
    <w:rsid w:val="00C1698B"/>
    <w:rsid w:val="00C16F68"/>
    <w:rsid w:val="00C20125"/>
    <w:rsid w:val="00C208D4"/>
    <w:rsid w:val="00C20C2E"/>
    <w:rsid w:val="00C219CE"/>
    <w:rsid w:val="00C22CDE"/>
    <w:rsid w:val="00C26A4A"/>
    <w:rsid w:val="00C2780A"/>
    <w:rsid w:val="00C3170A"/>
    <w:rsid w:val="00C3378E"/>
    <w:rsid w:val="00C363F1"/>
    <w:rsid w:val="00C36F68"/>
    <w:rsid w:val="00C37777"/>
    <w:rsid w:val="00C4109A"/>
    <w:rsid w:val="00C43F3C"/>
    <w:rsid w:val="00C4449B"/>
    <w:rsid w:val="00C4708C"/>
    <w:rsid w:val="00C518A7"/>
    <w:rsid w:val="00C521C3"/>
    <w:rsid w:val="00C54D24"/>
    <w:rsid w:val="00C55BC6"/>
    <w:rsid w:val="00C55ECA"/>
    <w:rsid w:val="00C6026D"/>
    <w:rsid w:val="00C626EF"/>
    <w:rsid w:val="00C62A58"/>
    <w:rsid w:val="00C64839"/>
    <w:rsid w:val="00C64F9B"/>
    <w:rsid w:val="00C651FB"/>
    <w:rsid w:val="00C6552C"/>
    <w:rsid w:val="00C67463"/>
    <w:rsid w:val="00C709F8"/>
    <w:rsid w:val="00C726A0"/>
    <w:rsid w:val="00C73CF9"/>
    <w:rsid w:val="00C753FF"/>
    <w:rsid w:val="00C77F98"/>
    <w:rsid w:val="00C80256"/>
    <w:rsid w:val="00C81963"/>
    <w:rsid w:val="00C84861"/>
    <w:rsid w:val="00C9027E"/>
    <w:rsid w:val="00C909AD"/>
    <w:rsid w:val="00C91179"/>
    <w:rsid w:val="00C91F46"/>
    <w:rsid w:val="00C923AF"/>
    <w:rsid w:val="00C942BB"/>
    <w:rsid w:val="00C96B8D"/>
    <w:rsid w:val="00CA1746"/>
    <w:rsid w:val="00CA33AD"/>
    <w:rsid w:val="00CA38C1"/>
    <w:rsid w:val="00CA46D1"/>
    <w:rsid w:val="00CA6500"/>
    <w:rsid w:val="00CA76CB"/>
    <w:rsid w:val="00CB0182"/>
    <w:rsid w:val="00CB02E4"/>
    <w:rsid w:val="00CB0A2E"/>
    <w:rsid w:val="00CB1F58"/>
    <w:rsid w:val="00CB61A8"/>
    <w:rsid w:val="00CB74D2"/>
    <w:rsid w:val="00CC1E44"/>
    <w:rsid w:val="00CC2E2A"/>
    <w:rsid w:val="00CD039A"/>
    <w:rsid w:val="00CD04A7"/>
    <w:rsid w:val="00CD180A"/>
    <w:rsid w:val="00CD2E1A"/>
    <w:rsid w:val="00CE1877"/>
    <w:rsid w:val="00CE6F31"/>
    <w:rsid w:val="00CE729C"/>
    <w:rsid w:val="00CE7432"/>
    <w:rsid w:val="00CF02A3"/>
    <w:rsid w:val="00CF2123"/>
    <w:rsid w:val="00CF2CA5"/>
    <w:rsid w:val="00CF7579"/>
    <w:rsid w:val="00CF7CFB"/>
    <w:rsid w:val="00CF7DE1"/>
    <w:rsid w:val="00D00268"/>
    <w:rsid w:val="00D03798"/>
    <w:rsid w:val="00D060B0"/>
    <w:rsid w:val="00D0786B"/>
    <w:rsid w:val="00D128AD"/>
    <w:rsid w:val="00D13815"/>
    <w:rsid w:val="00D13948"/>
    <w:rsid w:val="00D13DB2"/>
    <w:rsid w:val="00D16459"/>
    <w:rsid w:val="00D169BF"/>
    <w:rsid w:val="00D23B23"/>
    <w:rsid w:val="00D24B77"/>
    <w:rsid w:val="00D25D29"/>
    <w:rsid w:val="00D26505"/>
    <w:rsid w:val="00D276A9"/>
    <w:rsid w:val="00D330D1"/>
    <w:rsid w:val="00D331A6"/>
    <w:rsid w:val="00D354C1"/>
    <w:rsid w:val="00D35FC1"/>
    <w:rsid w:val="00D37FD2"/>
    <w:rsid w:val="00D40D33"/>
    <w:rsid w:val="00D42066"/>
    <w:rsid w:val="00D425DE"/>
    <w:rsid w:val="00D462E4"/>
    <w:rsid w:val="00D47974"/>
    <w:rsid w:val="00D47A43"/>
    <w:rsid w:val="00D47DAE"/>
    <w:rsid w:val="00D51159"/>
    <w:rsid w:val="00D511D9"/>
    <w:rsid w:val="00D523FF"/>
    <w:rsid w:val="00D53C83"/>
    <w:rsid w:val="00D5469C"/>
    <w:rsid w:val="00D54C2A"/>
    <w:rsid w:val="00D55F67"/>
    <w:rsid w:val="00D565DA"/>
    <w:rsid w:val="00D57E7E"/>
    <w:rsid w:val="00D57EAE"/>
    <w:rsid w:val="00D659AA"/>
    <w:rsid w:val="00D66F27"/>
    <w:rsid w:val="00D67AF3"/>
    <w:rsid w:val="00D80E06"/>
    <w:rsid w:val="00D81BB1"/>
    <w:rsid w:val="00D86C6B"/>
    <w:rsid w:val="00D90EA6"/>
    <w:rsid w:val="00D90FEB"/>
    <w:rsid w:val="00D9424B"/>
    <w:rsid w:val="00D95586"/>
    <w:rsid w:val="00D96AD8"/>
    <w:rsid w:val="00DA54A8"/>
    <w:rsid w:val="00DA61BC"/>
    <w:rsid w:val="00DA6351"/>
    <w:rsid w:val="00DB110C"/>
    <w:rsid w:val="00DB35F0"/>
    <w:rsid w:val="00DB6806"/>
    <w:rsid w:val="00DC2BB7"/>
    <w:rsid w:val="00DC2EB1"/>
    <w:rsid w:val="00DC4467"/>
    <w:rsid w:val="00DC4C8C"/>
    <w:rsid w:val="00DC4CC5"/>
    <w:rsid w:val="00DC4F8E"/>
    <w:rsid w:val="00DC7086"/>
    <w:rsid w:val="00DD6579"/>
    <w:rsid w:val="00DD736B"/>
    <w:rsid w:val="00DD745A"/>
    <w:rsid w:val="00DE3544"/>
    <w:rsid w:val="00DE7B5C"/>
    <w:rsid w:val="00DF3B16"/>
    <w:rsid w:val="00DF5136"/>
    <w:rsid w:val="00DF71AA"/>
    <w:rsid w:val="00E00025"/>
    <w:rsid w:val="00E04F3C"/>
    <w:rsid w:val="00E1210A"/>
    <w:rsid w:val="00E16147"/>
    <w:rsid w:val="00E16434"/>
    <w:rsid w:val="00E16D67"/>
    <w:rsid w:val="00E21D72"/>
    <w:rsid w:val="00E23F3B"/>
    <w:rsid w:val="00E243A4"/>
    <w:rsid w:val="00E248B7"/>
    <w:rsid w:val="00E255D9"/>
    <w:rsid w:val="00E25A11"/>
    <w:rsid w:val="00E3185F"/>
    <w:rsid w:val="00E359FA"/>
    <w:rsid w:val="00E36051"/>
    <w:rsid w:val="00E4598F"/>
    <w:rsid w:val="00E4674A"/>
    <w:rsid w:val="00E50B9B"/>
    <w:rsid w:val="00E52E11"/>
    <w:rsid w:val="00E55315"/>
    <w:rsid w:val="00E60147"/>
    <w:rsid w:val="00E6056A"/>
    <w:rsid w:val="00E62943"/>
    <w:rsid w:val="00E64E8D"/>
    <w:rsid w:val="00E6774E"/>
    <w:rsid w:val="00E6786D"/>
    <w:rsid w:val="00E70C84"/>
    <w:rsid w:val="00E7129E"/>
    <w:rsid w:val="00E721BD"/>
    <w:rsid w:val="00E73C13"/>
    <w:rsid w:val="00E746D3"/>
    <w:rsid w:val="00E76FA0"/>
    <w:rsid w:val="00E80014"/>
    <w:rsid w:val="00E80843"/>
    <w:rsid w:val="00E846CC"/>
    <w:rsid w:val="00E84DFF"/>
    <w:rsid w:val="00E84E10"/>
    <w:rsid w:val="00E866B5"/>
    <w:rsid w:val="00E87D70"/>
    <w:rsid w:val="00E9319F"/>
    <w:rsid w:val="00E93D44"/>
    <w:rsid w:val="00E93D9E"/>
    <w:rsid w:val="00EA0223"/>
    <w:rsid w:val="00EA0490"/>
    <w:rsid w:val="00EA129B"/>
    <w:rsid w:val="00EA23C6"/>
    <w:rsid w:val="00EA35FB"/>
    <w:rsid w:val="00EA3995"/>
    <w:rsid w:val="00EA39B3"/>
    <w:rsid w:val="00EB004A"/>
    <w:rsid w:val="00EB1251"/>
    <w:rsid w:val="00EB6B61"/>
    <w:rsid w:val="00EC12B1"/>
    <w:rsid w:val="00EC2A83"/>
    <w:rsid w:val="00EC467A"/>
    <w:rsid w:val="00EC65A0"/>
    <w:rsid w:val="00EC6ABF"/>
    <w:rsid w:val="00EC73BD"/>
    <w:rsid w:val="00ED130A"/>
    <w:rsid w:val="00ED290B"/>
    <w:rsid w:val="00ED5B42"/>
    <w:rsid w:val="00ED5EDA"/>
    <w:rsid w:val="00EE00EF"/>
    <w:rsid w:val="00EE0877"/>
    <w:rsid w:val="00EE5275"/>
    <w:rsid w:val="00EE59D6"/>
    <w:rsid w:val="00EE6948"/>
    <w:rsid w:val="00EE6D17"/>
    <w:rsid w:val="00EE7430"/>
    <w:rsid w:val="00EF08CD"/>
    <w:rsid w:val="00EF1C06"/>
    <w:rsid w:val="00EF2339"/>
    <w:rsid w:val="00EF4D93"/>
    <w:rsid w:val="00F007D9"/>
    <w:rsid w:val="00F010EC"/>
    <w:rsid w:val="00F0358D"/>
    <w:rsid w:val="00F0464B"/>
    <w:rsid w:val="00F04E7A"/>
    <w:rsid w:val="00F053F0"/>
    <w:rsid w:val="00F101B0"/>
    <w:rsid w:val="00F1066D"/>
    <w:rsid w:val="00F11440"/>
    <w:rsid w:val="00F15199"/>
    <w:rsid w:val="00F21A6C"/>
    <w:rsid w:val="00F21F1C"/>
    <w:rsid w:val="00F230C7"/>
    <w:rsid w:val="00F23D32"/>
    <w:rsid w:val="00F25A20"/>
    <w:rsid w:val="00F273CF"/>
    <w:rsid w:val="00F319C0"/>
    <w:rsid w:val="00F32841"/>
    <w:rsid w:val="00F33418"/>
    <w:rsid w:val="00F3341F"/>
    <w:rsid w:val="00F35690"/>
    <w:rsid w:val="00F36C1C"/>
    <w:rsid w:val="00F378B3"/>
    <w:rsid w:val="00F40118"/>
    <w:rsid w:val="00F4031E"/>
    <w:rsid w:val="00F42FA4"/>
    <w:rsid w:val="00F442D3"/>
    <w:rsid w:val="00F45AB1"/>
    <w:rsid w:val="00F505A5"/>
    <w:rsid w:val="00F50EE9"/>
    <w:rsid w:val="00F5245E"/>
    <w:rsid w:val="00F527E5"/>
    <w:rsid w:val="00F60099"/>
    <w:rsid w:val="00F638CD"/>
    <w:rsid w:val="00F63B95"/>
    <w:rsid w:val="00F64202"/>
    <w:rsid w:val="00F70151"/>
    <w:rsid w:val="00F71235"/>
    <w:rsid w:val="00F71B52"/>
    <w:rsid w:val="00F71F79"/>
    <w:rsid w:val="00F729DD"/>
    <w:rsid w:val="00F7308B"/>
    <w:rsid w:val="00F732D3"/>
    <w:rsid w:val="00F816D9"/>
    <w:rsid w:val="00F82804"/>
    <w:rsid w:val="00F82865"/>
    <w:rsid w:val="00F84176"/>
    <w:rsid w:val="00F8677F"/>
    <w:rsid w:val="00F87F97"/>
    <w:rsid w:val="00F92751"/>
    <w:rsid w:val="00F9294B"/>
    <w:rsid w:val="00F93CCD"/>
    <w:rsid w:val="00F94B65"/>
    <w:rsid w:val="00F9581E"/>
    <w:rsid w:val="00F974E8"/>
    <w:rsid w:val="00FA041E"/>
    <w:rsid w:val="00FA0A2F"/>
    <w:rsid w:val="00FB02FF"/>
    <w:rsid w:val="00FB1238"/>
    <w:rsid w:val="00FB20E6"/>
    <w:rsid w:val="00FB2592"/>
    <w:rsid w:val="00FC1CA4"/>
    <w:rsid w:val="00FC2A11"/>
    <w:rsid w:val="00FC404F"/>
    <w:rsid w:val="00FC7395"/>
    <w:rsid w:val="00FD0AD2"/>
    <w:rsid w:val="00FD25A5"/>
    <w:rsid w:val="00FD2A98"/>
    <w:rsid w:val="00FD331F"/>
    <w:rsid w:val="00FD3616"/>
    <w:rsid w:val="00FD4D03"/>
    <w:rsid w:val="00FE0156"/>
    <w:rsid w:val="00FE176D"/>
    <w:rsid w:val="00FE1F09"/>
    <w:rsid w:val="00FE237B"/>
    <w:rsid w:val="00FE3018"/>
    <w:rsid w:val="00FE5B37"/>
    <w:rsid w:val="00FF0292"/>
    <w:rsid w:val="00FF02F5"/>
    <w:rsid w:val="00FF0DB3"/>
    <w:rsid w:val="00FF1D43"/>
    <w:rsid w:val="00FF27AA"/>
    <w:rsid w:val="00FF4AC5"/>
    <w:rsid w:val="00FF50F9"/>
    <w:rsid w:val="00FF69FB"/>
    <w:rsid w:val="00FF72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89D917"/>
  <w15:docId w15:val="{8854F782-26FA-45F8-8762-96C42A00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63"/>
    <w:rPr>
      <w:rFonts w:ascii="Times New Roman" w:eastAsia="Times New Roman" w:hAnsi="Times New Roman"/>
      <w:sz w:val="24"/>
      <w:szCs w:val="24"/>
      <w:lang w:val="es-CO"/>
    </w:rPr>
  </w:style>
  <w:style w:type="paragraph" w:styleId="Ttulo2">
    <w:name w:val="heading 2"/>
    <w:basedOn w:val="Normal"/>
    <w:next w:val="Normal"/>
    <w:link w:val="Ttulo2Car"/>
    <w:uiPriority w:val="99"/>
    <w:qFormat/>
    <w:rsid w:val="006C738F"/>
    <w:pPr>
      <w:keepNext/>
      <w:ind w:left="360"/>
      <w:jc w:val="both"/>
      <w:outlineLvl w:val="1"/>
    </w:pPr>
    <w:rPr>
      <w:rFonts w:ascii="Arial Narrow" w:hAnsi="Arial Narrow"/>
      <w:szCs w:val="20"/>
      <w:lang w:val="es-MX"/>
    </w:rPr>
  </w:style>
  <w:style w:type="paragraph" w:styleId="Ttulo3">
    <w:name w:val="heading 3"/>
    <w:basedOn w:val="Normal"/>
    <w:next w:val="Normal"/>
    <w:link w:val="Ttulo3Car"/>
    <w:uiPriority w:val="99"/>
    <w:qFormat/>
    <w:rsid w:val="006C738F"/>
    <w:pPr>
      <w:keepNext/>
      <w:jc w:val="center"/>
      <w:outlineLvl w:val="2"/>
    </w:pPr>
    <w:rPr>
      <w:rFonts w:ascii="Arial Narrow" w:hAnsi="Arial Narrow"/>
      <w:b/>
      <w:szCs w:val="20"/>
      <w:lang w:val="es-ES"/>
    </w:rPr>
  </w:style>
  <w:style w:type="paragraph" w:styleId="Ttulo4">
    <w:name w:val="heading 4"/>
    <w:basedOn w:val="Normal"/>
    <w:next w:val="Normal"/>
    <w:link w:val="Ttulo4Car"/>
    <w:uiPriority w:val="99"/>
    <w:qFormat/>
    <w:rsid w:val="006C738F"/>
    <w:pPr>
      <w:keepNext/>
      <w:jc w:val="both"/>
      <w:outlineLvl w:val="3"/>
    </w:pPr>
    <w:rPr>
      <w:rFonts w:ascii="Arial" w:hAnsi="Arial"/>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6C738F"/>
    <w:rPr>
      <w:rFonts w:ascii="Arial Narrow" w:hAnsi="Arial Narrow" w:cs="Times New Roman"/>
      <w:sz w:val="20"/>
      <w:szCs w:val="20"/>
      <w:lang w:val="es-MX" w:eastAsia="es-ES"/>
    </w:rPr>
  </w:style>
  <w:style w:type="character" w:customStyle="1" w:styleId="Ttulo3Car">
    <w:name w:val="Título 3 Car"/>
    <w:basedOn w:val="Fuentedeprrafopredeter"/>
    <w:link w:val="Ttulo3"/>
    <w:uiPriority w:val="99"/>
    <w:locked/>
    <w:rsid w:val="006C738F"/>
    <w:rPr>
      <w:rFonts w:ascii="Arial Narrow" w:hAnsi="Arial Narrow" w:cs="Times New Roman"/>
      <w:b/>
      <w:sz w:val="20"/>
      <w:szCs w:val="20"/>
      <w:lang w:val="es-ES" w:eastAsia="es-ES"/>
    </w:rPr>
  </w:style>
  <w:style w:type="character" w:customStyle="1" w:styleId="Ttulo4Car">
    <w:name w:val="Título 4 Car"/>
    <w:basedOn w:val="Fuentedeprrafopredeter"/>
    <w:link w:val="Ttulo4"/>
    <w:uiPriority w:val="99"/>
    <w:locked/>
    <w:rsid w:val="006C738F"/>
    <w:rPr>
      <w:rFonts w:ascii="Arial" w:hAnsi="Arial" w:cs="Times New Roman"/>
      <w:b/>
      <w:sz w:val="20"/>
      <w:szCs w:val="20"/>
      <w:lang w:val="es-ES_tradnl" w:eastAsia="es-ES"/>
    </w:rPr>
  </w:style>
  <w:style w:type="paragraph" w:styleId="Piedepgina">
    <w:name w:val="footer"/>
    <w:aliases w:val="pie de página"/>
    <w:basedOn w:val="Normal"/>
    <w:link w:val="PiedepginaCar"/>
    <w:uiPriority w:val="99"/>
    <w:rsid w:val="00350263"/>
    <w:pPr>
      <w:tabs>
        <w:tab w:val="center" w:pos="4252"/>
        <w:tab w:val="right" w:pos="8504"/>
      </w:tabs>
    </w:pPr>
    <w:rPr>
      <w:lang w:val="es-ES"/>
    </w:rPr>
  </w:style>
  <w:style w:type="character" w:customStyle="1" w:styleId="PiedepginaCar">
    <w:name w:val="Pie de página Car"/>
    <w:aliases w:val="pie de página Car"/>
    <w:basedOn w:val="Fuentedeprrafopredeter"/>
    <w:link w:val="Piedepgina"/>
    <w:uiPriority w:val="99"/>
    <w:locked/>
    <w:rsid w:val="00350263"/>
    <w:rPr>
      <w:rFonts w:ascii="Times New Roman" w:hAnsi="Times New Roman" w:cs="Times New Roman"/>
      <w:sz w:val="24"/>
      <w:szCs w:val="24"/>
      <w:lang w:val="es-ES" w:eastAsia="es-ES"/>
    </w:rPr>
  </w:style>
  <w:style w:type="paragraph" w:styleId="Textoindependiente3">
    <w:name w:val="Body Text 3"/>
    <w:basedOn w:val="Normal"/>
    <w:link w:val="Textoindependiente3Car"/>
    <w:uiPriority w:val="99"/>
    <w:rsid w:val="00350263"/>
    <w:pPr>
      <w:overflowPunct w:val="0"/>
      <w:autoSpaceDE w:val="0"/>
      <w:autoSpaceDN w:val="0"/>
      <w:adjustRightInd w:val="0"/>
      <w:ind w:right="6"/>
      <w:jc w:val="both"/>
      <w:textAlignment w:val="baseline"/>
    </w:pPr>
    <w:rPr>
      <w:rFonts w:ascii="Arial" w:hAnsi="Arial" w:cs="Arial"/>
      <w:sz w:val="22"/>
      <w:szCs w:val="20"/>
    </w:rPr>
  </w:style>
  <w:style w:type="character" w:customStyle="1" w:styleId="Textoindependiente3Car">
    <w:name w:val="Texto independiente 3 Car"/>
    <w:basedOn w:val="Fuentedeprrafopredeter"/>
    <w:link w:val="Textoindependiente3"/>
    <w:uiPriority w:val="99"/>
    <w:locked/>
    <w:rsid w:val="00350263"/>
    <w:rPr>
      <w:rFonts w:ascii="Arial" w:hAnsi="Arial" w:cs="Arial"/>
      <w:sz w:val="20"/>
      <w:szCs w:val="20"/>
      <w:lang w:eastAsia="es-ES"/>
    </w:rPr>
  </w:style>
  <w:style w:type="paragraph" w:styleId="Encabezado">
    <w:name w:val="header"/>
    <w:aliases w:val="encabezado,Encabezado 1"/>
    <w:basedOn w:val="Normal"/>
    <w:link w:val="EncabezadoCar"/>
    <w:uiPriority w:val="99"/>
    <w:rsid w:val="00350263"/>
    <w:pPr>
      <w:tabs>
        <w:tab w:val="center" w:pos="4252"/>
        <w:tab w:val="right" w:pos="8504"/>
      </w:tabs>
    </w:pPr>
  </w:style>
  <w:style w:type="character" w:customStyle="1" w:styleId="EncabezadoCar">
    <w:name w:val="Encabezado Car"/>
    <w:aliases w:val="encabezado Car,Encabezado 1 Car"/>
    <w:basedOn w:val="Fuentedeprrafopredeter"/>
    <w:link w:val="Encabezado"/>
    <w:uiPriority w:val="99"/>
    <w:locked/>
    <w:rsid w:val="00350263"/>
    <w:rPr>
      <w:rFonts w:ascii="Times New Roman" w:hAnsi="Times New Roman" w:cs="Times New Roman"/>
      <w:sz w:val="24"/>
      <w:szCs w:val="24"/>
      <w:lang w:eastAsia="es-ES"/>
    </w:rPr>
  </w:style>
  <w:style w:type="character" w:styleId="Hipervnculo">
    <w:name w:val="Hyperlink"/>
    <w:basedOn w:val="Fuentedeprrafopredeter"/>
    <w:uiPriority w:val="99"/>
    <w:semiHidden/>
    <w:rsid w:val="00350263"/>
    <w:rPr>
      <w:rFonts w:cs="Times New Roman"/>
      <w:color w:val="0000FF"/>
      <w:u w:val="single"/>
    </w:rPr>
  </w:style>
  <w:style w:type="character" w:styleId="Nmerodepgina">
    <w:name w:val="page number"/>
    <w:basedOn w:val="Fuentedeprrafopredeter"/>
    <w:uiPriority w:val="99"/>
    <w:rsid w:val="00350263"/>
    <w:rPr>
      <w:rFonts w:cs="Times New Roman"/>
    </w:rPr>
  </w:style>
  <w:style w:type="table" w:styleId="Tablaconcuadrcula">
    <w:name w:val="Table Grid"/>
    <w:basedOn w:val="Tablanormal"/>
    <w:uiPriority w:val="99"/>
    <w:rsid w:val="0035026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3B522A"/>
    <w:pPr>
      <w:ind w:left="720"/>
      <w:contextualSpacing/>
    </w:pPr>
  </w:style>
  <w:style w:type="paragraph" w:styleId="Sangradetextonormal">
    <w:name w:val="Body Text Indent"/>
    <w:basedOn w:val="Normal"/>
    <w:link w:val="SangradetextonormalCar"/>
    <w:uiPriority w:val="99"/>
    <w:rsid w:val="00CA1746"/>
    <w:pPr>
      <w:spacing w:after="120"/>
      <w:ind w:left="283"/>
    </w:pPr>
  </w:style>
  <w:style w:type="character" w:customStyle="1" w:styleId="SangradetextonormalCar">
    <w:name w:val="Sangría de texto normal Car"/>
    <w:basedOn w:val="Fuentedeprrafopredeter"/>
    <w:link w:val="Sangradetextonormal"/>
    <w:uiPriority w:val="99"/>
    <w:locked/>
    <w:rsid w:val="00CA1746"/>
    <w:rPr>
      <w:rFonts w:ascii="Times New Roman" w:hAnsi="Times New Roman" w:cs="Times New Roman"/>
      <w:sz w:val="24"/>
      <w:szCs w:val="24"/>
      <w:lang w:eastAsia="es-ES"/>
    </w:rPr>
  </w:style>
  <w:style w:type="paragraph" w:styleId="NormalWeb">
    <w:name w:val="Normal (Web)"/>
    <w:basedOn w:val="Normal"/>
    <w:uiPriority w:val="99"/>
    <w:semiHidden/>
    <w:rsid w:val="00DF3B16"/>
  </w:style>
  <w:style w:type="paragraph" w:styleId="Textodeglobo">
    <w:name w:val="Balloon Text"/>
    <w:basedOn w:val="Normal"/>
    <w:link w:val="TextodegloboCar"/>
    <w:uiPriority w:val="99"/>
    <w:semiHidden/>
    <w:rsid w:val="00B6585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65858"/>
    <w:rPr>
      <w:rFonts w:ascii="Tahoma" w:hAnsi="Tahoma" w:cs="Tahoma"/>
      <w:sz w:val="16"/>
      <w:szCs w:val="16"/>
      <w:lang w:eastAsia="es-ES"/>
    </w:rPr>
  </w:style>
  <w:style w:type="paragraph" w:customStyle="1" w:styleId="Prrafodelista1">
    <w:name w:val="Párrafo de lista1"/>
    <w:basedOn w:val="Normal"/>
    <w:uiPriority w:val="99"/>
    <w:rsid w:val="00071FF4"/>
    <w:pPr>
      <w:spacing w:after="200" w:line="276" w:lineRule="auto"/>
      <w:ind w:left="720"/>
      <w:contextualSpacing/>
    </w:pPr>
    <w:rPr>
      <w:rFonts w:ascii="Calibri" w:hAnsi="Calibri"/>
      <w:sz w:val="22"/>
      <w:szCs w:val="22"/>
      <w:lang w:val="es-ES" w:eastAsia="en-US"/>
    </w:rPr>
  </w:style>
  <w:style w:type="paragraph" w:styleId="Ttulo">
    <w:name w:val="Title"/>
    <w:basedOn w:val="Normal"/>
    <w:link w:val="TtuloCar"/>
    <w:uiPriority w:val="99"/>
    <w:qFormat/>
    <w:rsid w:val="00D66F27"/>
    <w:pPr>
      <w:jc w:val="center"/>
    </w:pPr>
    <w:rPr>
      <w:rFonts w:ascii="Arial" w:hAnsi="Arial"/>
      <w:szCs w:val="20"/>
      <w:lang w:val="es-ES"/>
    </w:rPr>
  </w:style>
  <w:style w:type="character" w:customStyle="1" w:styleId="TtuloCar">
    <w:name w:val="Título Car"/>
    <w:basedOn w:val="Fuentedeprrafopredeter"/>
    <w:link w:val="Ttulo"/>
    <w:uiPriority w:val="99"/>
    <w:locked/>
    <w:rsid w:val="00D66F27"/>
    <w:rPr>
      <w:rFonts w:ascii="Arial" w:hAnsi="Arial" w:cs="Times New Roman"/>
      <w:sz w:val="20"/>
      <w:szCs w:val="20"/>
      <w:lang w:val="es-ES" w:eastAsia="es-ES"/>
    </w:rPr>
  </w:style>
  <w:style w:type="paragraph" w:styleId="Textoindependiente">
    <w:name w:val="Body Text"/>
    <w:basedOn w:val="Normal"/>
    <w:link w:val="TextoindependienteCar"/>
    <w:uiPriority w:val="99"/>
    <w:rsid w:val="006C738F"/>
    <w:pPr>
      <w:spacing w:after="120"/>
    </w:pPr>
  </w:style>
  <w:style w:type="character" w:customStyle="1" w:styleId="TextoindependienteCar">
    <w:name w:val="Texto independiente Car"/>
    <w:basedOn w:val="Fuentedeprrafopredeter"/>
    <w:link w:val="Textoindependiente"/>
    <w:uiPriority w:val="99"/>
    <w:semiHidden/>
    <w:locked/>
    <w:rsid w:val="006C738F"/>
    <w:rPr>
      <w:rFonts w:ascii="Times New Roman" w:hAnsi="Times New Roman" w:cs="Times New Roman"/>
      <w:sz w:val="24"/>
      <w:szCs w:val="24"/>
      <w:lang w:eastAsia="es-ES"/>
    </w:rPr>
  </w:style>
  <w:style w:type="paragraph" w:styleId="Textoindependiente2">
    <w:name w:val="Body Text 2"/>
    <w:basedOn w:val="Normal"/>
    <w:link w:val="Textoindependiente2Car"/>
    <w:uiPriority w:val="99"/>
    <w:semiHidden/>
    <w:rsid w:val="006C738F"/>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C738F"/>
    <w:rPr>
      <w:rFonts w:ascii="Times New Roman" w:hAnsi="Times New Roman" w:cs="Times New Roman"/>
      <w:sz w:val="24"/>
      <w:szCs w:val="24"/>
      <w:lang w:eastAsia="es-ES"/>
    </w:rPr>
  </w:style>
  <w:style w:type="paragraph" w:customStyle="1" w:styleId="H2">
    <w:name w:val="H2"/>
    <w:basedOn w:val="Normal"/>
    <w:next w:val="Normal"/>
    <w:uiPriority w:val="99"/>
    <w:rsid w:val="00157675"/>
    <w:pPr>
      <w:keepNext/>
      <w:spacing w:before="100" w:after="100"/>
      <w:outlineLvl w:val="2"/>
    </w:pPr>
    <w:rPr>
      <w:b/>
      <w:sz w:val="36"/>
      <w:szCs w:val="20"/>
    </w:rPr>
  </w:style>
  <w:style w:type="character" w:customStyle="1" w:styleId="gentext">
    <w:name w:val="gentext"/>
    <w:basedOn w:val="Fuentedeprrafopredeter"/>
    <w:uiPriority w:val="99"/>
    <w:rsid w:val="003057E8"/>
    <w:rPr>
      <w:rFonts w:cs="Times New Roman"/>
    </w:rPr>
  </w:style>
  <w:style w:type="character" w:styleId="Textoennegrita">
    <w:name w:val="Strong"/>
    <w:basedOn w:val="Fuentedeprrafopredeter"/>
    <w:uiPriority w:val="99"/>
    <w:qFormat/>
    <w:rsid w:val="003057E8"/>
    <w:rPr>
      <w:rFonts w:cs="Times New Roman"/>
      <w:b/>
      <w:bCs/>
    </w:rPr>
  </w:style>
  <w:style w:type="paragraph" w:customStyle="1" w:styleId="BodyText28">
    <w:name w:val="Body Text 28"/>
    <w:basedOn w:val="Normal"/>
    <w:link w:val="BodyText28Car"/>
    <w:uiPriority w:val="99"/>
    <w:rsid w:val="00380FA8"/>
    <w:pPr>
      <w:widowControl w:val="0"/>
      <w:jc w:val="both"/>
    </w:pPr>
    <w:rPr>
      <w:rFonts w:ascii="Arial" w:eastAsia="Calibri" w:hAnsi="Arial"/>
      <w:sz w:val="20"/>
      <w:szCs w:val="20"/>
      <w:lang w:val="es-ES" w:eastAsia="ja-JP"/>
    </w:rPr>
  </w:style>
  <w:style w:type="paragraph" w:styleId="Subttulo">
    <w:name w:val="Subtitle"/>
    <w:basedOn w:val="Normal"/>
    <w:link w:val="SubttuloCar"/>
    <w:uiPriority w:val="99"/>
    <w:qFormat/>
    <w:rsid w:val="00380FA8"/>
    <w:pPr>
      <w:jc w:val="center"/>
    </w:pPr>
    <w:rPr>
      <w:rFonts w:ascii="Arial" w:hAnsi="Arial"/>
      <w:b/>
      <w:szCs w:val="20"/>
      <w:lang w:val="es-ES"/>
    </w:rPr>
  </w:style>
  <w:style w:type="character" w:customStyle="1" w:styleId="SubttuloCar">
    <w:name w:val="Subtítulo Car"/>
    <w:basedOn w:val="Fuentedeprrafopredeter"/>
    <w:link w:val="Subttulo"/>
    <w:uiPriority w:val="99"/>
    <w:locked/>
    <w:rsid w:val="00380FA8"/>
    <w:rPr>
      <w:rFonts w:ascii="Arial" w:hAnsi="Arial" w:cs="Times New Roman"/>
      <w:b/>
      <w:sz w:val="20"/>
      <w:szCs w:val="20"/>
      <w:lang w:val="es-ES" w:eastAsia="es-ES"/>
    </w:rPr>
  </w:style>
  <w:style w:type="paragraph" w:customStyle="1" w:styleId="BodyText23">
    <w:name w:val="Body Text 23"/>
    <w:basedOn w:val="Normal"/>
    <w:uiPriority w:val="99"/>
    <w:rsid w:val="00380FA8"/>
    <w:pPr>
      <w:overflowPunct w:val="0"/>
      <w:autoSpaceDE w:val="0"/>
      <w:autoSpaceDN w:val="0"/>
      <w:adjustRightInd w:val="0"/>
      <w:jc w:val="both"/>
      <w:textAlignment w:val="baseline"/>
    </w:pPr>
    <w:rPr>
      <w:rFonts w:ascii="Arial" w:hAnsi="Arial" w:cs="Arial"/>
      <w:noProof/>
      <w:sz w:val="22"/>
      <w:szCs w:val="22"/>
      <w:lang w:val="es-ES"/>
    </w:rPr>
  </w:style>
  <w:style w:type="paragraph" w:customStyle="1" w:styleId="Normalmaria">
    <w:name w:val="Normal.maria"/>
    <w:link w:val="NormalmariaCar1"/>
    <w:uiPriority w:val="99"/>
    <w:rsid w:val="00380FA8"/>
    <w:pPr>
      <w:widowControl w:val="0"/>
    </w:pPr>
    <w:rPr>
      <w:rFonts w:ascii="Book Antiqua" w:hAnsi="Book Antiqua"/>
      <w:i/>
      <w:kern w:val="16"/>
      <w:position w:val="-6"/>
      <w:lang w:val="es-ES_tradnl"/>
    </w:rPr>
  </w:style>
  <w:style w:type="paragraph" w:styleId="Sangra3detindependiente">
    <w:name w:val="Body Text Indent 3"/>
    <w:basedOn w:val="Normal"/>
    <w:link w:val="Sangra3detindependienteCar"/>
    <w:uiPriority w:val="99"/>
    <w:rsid w:val="00EA129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locked/>
    <w:rsid w:val="00EA129B"/>
    <w:rPr>
      <w:rFonts w:ascii="Times New Roman" w:hAnsi="Times New Roman" w:cs="Times New Roman"/>
      <w:sz w:val="16"/>
      <w:szCs w:val="16"/>
      <w:lang w:eastAsia="es-ES"/>
    </w:rPr>
  </w:style>
  <w:style w:type="paragraph" w:styleId="Listaconvietas2">
    <w:name w:val="List Bullet 2"/>
    <w:basedOn w:val="Normal"/>
    <w:autoRedefine/>
    <w:uiPriority w:val="99"/>
    <w:semiHidden/>
    <w:rsid w:val="00631EE1"/>
    <w:pPr>
      <w:numPr>
        <w:numId w:val="24"/>
      </w:numPr>
      <w:jc w:val="both"/>
    </w:pPr>
    <w:rPr>
      <w:b/>
      <w:sz w:val="22"/>
      <w:szCs w:val="20"/>
      <w:lang w:val="es-ES"/>
    </w:rPr>
  </w:style>
  <w:style w:type="paragraph" w:customStyle="1" w:styleId="BodyText31">
    <w:name w:val="Body Text 31"/>
    <w:basedOn w:val="Normal"/>
    <w:uiPriority w:val="99"/>
    <w:rsid w:val="004124B4"/>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Prrafodelista2">
    <w:name w:val="Párrafo de lista2"/>
    <w:basedOn w:val="Normal"/>
    <w:uiPriority w:val="99"/>
    <w:rsid w:val="00505E83"/>
    <w:pPr>
      <w:ind w:left="720"/>
    </w:pPr>
    <w:rPr>
      <w:rFonts w:eastAsia="Calibri"/>
    </w:rPr>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
    <w:uiPriority w:val="99"/>
    <w:semiHidden/>
    <w:locked/>
    <w:rsid w:val="00611139"/>
    <w:rPr>
      <w:lang w:eastAsia="es-ES"/>
    </w:rPr>
  </w:style>
  <w:style w:type="paragraph" w:styleId="Textonotapie">
    <w:name w:val="footnote text"/>
    <w:aliases w:val="Car3 Car,Car Car Car Car Car Car Car,Car Car Car Car Car Car Car Car,Car3 Car Car Car Car,texto de nota al pie,ft,Car3,Car31,Car3 Car Car Car,Car Car1"/>
    <w:basedOn w:val="Normal"/>
    <w:link w:val="TextonotapieCar1"/>
    <w:uiPriority w:val="99"/>
    <w:semiHidden/>
    <w:rsid w:val="00611139"/>
    <w:rPr>
      <w:rFonts w:ascii="Calibri" w:eastAsia="Calibri" w:hAnsi="Calibri"/>
      <w:sz w:val="20"/>
      <w:szCs w:val="20"/>
      <w:lang w:val="es-ES"/>
    </w:rPr>
  </w:style>
  <w:style w:type="character" w:customStyle="1" w:styleId="TextonotapieCar1">
    <w:name w:val="Texto nota pie Car1"/>
    <w:aliases w:val="Car3 Car Car,Car Car Car Car Car Car Car Car1,Car Car Car Car Car Car Car Car Car,Car3 Car Car Car Car Car,texto de nota al pie Car,ft Car,Car3 Car1,Car31 Car,Car3 Car Car Car Car1,Car Car1 Car"/>
    <w:basedOn w:val="Fuentedeprrafopredeter"/>
    <w:link w:val="Textonotapie"/>
    <w:uiPriority w:val="99"/>
    <w:semiHidden/>
    <w:locked/>
    <w:rPr>
      <w:rFonts w:ascii="Times New Roman" w:hAnsi="Times New Roman" w:cs="Times New Roman"/>
      <w:sz w:val="20"/>
      <w:szCs w:val="20"/>
      <w:lang w:val="es-CO"/>
    </w:rPr>
  </w:style>
  <w:style w:type="character" w:customStyle="1" w:styleId="TextonotapieCar">
    <w:name w:val="Texto nota pie Car"/>
    <w:basedOn w:val="Fuentedeprrafopredeter"/>
    <w:uiPriority w:val="99"/>
    <w:semiHidden/>
    <w:rsid w:val="00611139"/>
    <w:rPr>
      <w:rFonts w:ascii="Times New Roman" w:hAnsi="Times New Roman" w:cs="Times New Roman"/>
      <w:sz w:val="20"/>
      <w:szCs w:val="20"/>
      <w:lang w:eastAsia="es-ES"/>
    </w:rPr>
  </w:style>
  <w:style w:type="character" w:customStyle="1" w:styleId="BodyText28Car">
    <w:name w:val="Body Text 28 Car"/>
    <w:link w:val="BodyText28"/>
    <w:uiPriority w:val="99"/>
    <w:locked/>
    <w:rsid w:val="002C3DD7"/>
    <w:rPr>
      <w:rFonts w:ascii="Arial" w:hAnsi="Arial"/>
      <w:lang w:eastAsia="ja-JP"/>
    </w:rPr>
  </w:style>
  <w:style w:type="character" w:customStyle="1" w:styleId="NormalmariaCar1">
    <w:name w:val="Normal.maria Car1"/>
    <w:link w:val="Normalmaria"/>
    <w:uiPriority w:val="99"/>
    <w:locked/>
    <w:rsid w:val="002C3DD7"/>
    <w:rPr>
      <w:rFonts w:ascii="Book Antiqua" w:hAnsi="Book Antiqua"/>
      <w:i/>
      <w:snapToGrid w:val="0"/>
      <w:kern w:val="16"/>
      <w:position w:val="-6"/>
      <w:sz w:val="22"/>
      <w:lang w:val="es-ES_tradnl" w:eastAsia="es-ES"/>
    </w:rPr>
  </w:style>
  <w:style w:type="paragraph" w:styleId="Continuarlista2">
    <w:name w:val="List Continue 2"/>
    <w:basedOn w:val="Normal"/>
    <w:uiPriority w:val="99"/>
    <w:rsid w:val="00090B57"/>
    <w:pPr>
      <w:spacing w:after="120"/>
      <w:ind w:left="566"/>
    </w:pPr>
    <w:rPr>
      <w:lang w:val="es-ES"/>
    </w:rPr>
  </w:style>
  <w:style w:type="paragraph" w:customStyle="1" w:styleId="Prrafodelista3">
    <w:name w:val="Párrafo de lista3"/>
    <w:basedOn w:val="Normal"/>
    <w:uiPriority w:val="99"/>
    <w:rsid w:val="005F521E"/>
    <w:pPr>
      <w:spacing w:after="200" w:line="276" w:lineRule="auto"/>
      <w:ind w:left="720"/>
      <w:contextualSpacing/>
    </w:pPr>
    <w:rPr>
      <w:rFonts w:ascii="Calibri" w:hAnsi="Calibri"/>
      <w:sz w:val="22"/>
      <w:szCs w:val="22"/>
      <w:lang w:val="es-ES" w:eastAsia="en-US"/>
    </w:rPr>
  </w:style>
  <w:style w:type="paragraph" w:styleId="Lista3">
    <w:name w:val="List 3"/>
    <w:basedOn w:val="Normal"/>
    <w:uiPriority w:val="99"/>
    <w:semiHidden/>
    <w:rsid w:val="00D16459"/>
    <w:pPr>
      <w:ind w:left="849" w:hanging="283"/>
      <w:contextualSpacing/>
    </w:pPr>
  </w:style>
  <w:style w:type="paragraph" w:styleId="Textosinformato">
    <w:name w:val="Plain Text"/>
    <w:basedOn w:val="Normal"/>
    <w:link w:val="TextosinformatoCar"/>
    <w:uiPriority w:val="99"/>
    <w:rsid w:val="009221C4"/>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locked/>
    <w:rsid w:val="009221C4"/>
    <w:rPr>
      <w:rFonts w:ascii="Courier New" w:hAnsi="Courier New" w:cs="Courier New"/>
      <w:sz w:val="20"/>
      <w:szCs w:val="20"/>
      <w:lang w:val="es-ES" w:eastAsia="es-ES"/>
    </w:rPr>
  </w:style>
  <w:style w:type="paragraph" w:customStyle="1" w:styleId="MARITZA3">
    <w:name w:val="MARITZA3"/>
    <w:uiPriority w:val="99"/>
    <w:rsid w:val="009221C4"/>
    <w:pPr>
      <w:widowControl w:val="0"/>
      <w:tabs>
        <w:tab w:val="left" w:pos="-720"/>
        <w:tab w:val="left" w:pos="0"/>
      </w:tabs>
      <w:suppressAutoHyphens/>
      <w:jc w:val="both"/>
    </w:pPr>
    <w:rPr>
      <w:rFonts w:ascii="Courier New" w:eastAsia="Times New Roman" w:hAnsi="Courier New"/>
      <w:spacing w:val="-2"/>
      <w:sz w:val="24"/>
      <w:szCs w:val="20"/>
      <w:lang w:val="en-US"/>
    </w:rPr>
  </w:style>
  <w:style w:type="paragraph" w:customStyle="1" w:styleId="Car2CarCar">
    <w:name w:val="Car2 Car Car"/>
    <w:basedOn w:val="Normal"/>
    <w:uiPriority w:val="99"/>
    <w:rsid w:val="009221C4"/>
    <w:pPr>
      <w:spacing w:after="160" w:line="240" w:lineRule="exact"/>
    </w:pPr>
    <w:rPr>
      <w:rFonts w:ascii="Verdana" w:hAnsi="Verdana"/>
      <w:sz w:val="20"/>
      <w:szCs w:val="20"/>
      <w:lang w:val="en-US" w:eastAsia="en-US"/>
    </w:rPr>
  </w:style>
  <w:style w:type="character" w:styleId="Refdecomentario">
    <w:name w:val="annotation reference"/>
    <w:basedOn w:val="Fuentedeprrafopredeter"/>
    <w:uiPriority w:val="99"/>
    <w:semiHidden/>
    <w:rsid w:val="00F71B52"/>
    <w:rPr>
      <w:rFonts w:cs="Times New Roman"/>
      <w:sz w:val="16"/>
      <w:szCs w:val="16"/>
    </w:rPr>
  </w:style>
  <w:style w:type="paragraph" w:styleId="Textocomentario">
    <w:name w:val="annotation text"/>
    <w:basedOn w:val="Normal"/>
    <w:link w:val="TextocomentarioCar"/>
    <w:uiPriority w:val="99"/>
    <w:semiHidden/>
    <w:rsid w:val="00F71B52"/>
    <w:rPr>
      <w:sz w:val="20"/>
      <w:szCs w:val="20"/>
    </w:rPr>
  </w:style>
  <w:style w:type="character" w:customStyle="1" w:styleId="TextocomentarioCar">
    <w:name w:val="Texto comentario Car"/>
    <w:basedOn w:val="Fuentedeprrafopredeter"/>
    <w:link w:val="Textocomentario"/>
    <w:uiPriority w:val="99"/>
    <w:semiHidden/>
    <w:locked/>
    <w:rsid w:val="00F71B52"/>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183B30"/>
    <w:rPr>
      <w:b/>
      <w:bCs/>
    </w:rPr>
  </w:style>
  <w:style w:type="character" w:customStyle="1" w:styleId="AsuntodelcomentarioCar">
    <w:name w:val="Asunto del comentario Car"/>
    <w:basedOn w:val="TextocomentarioCar"/>
    <w:link w:val="Asuntodelcomentario"/>
    <w:uiPriority w:val="99"/>
    <w:semiHidden/>
    <w:locked/>
    <w:rsid w:val="00183B30"/>
    <w:rPr>
      <w:rFonts w:ascii="Times New Roman" w:hAnsi="Times New Roman" w:cs="Times New Roman"/>
      <w:b/>
      <w:bCs/>
      <w:sz w:val="20"/>
      <w:szCs w:val="20"/>
      <w:lang w:eastAsia="es-ES"/>
    </w:rPr>
  </w:style>
  <w:style w:type="table" w:styleId="Tablanormal1">
    <w:name w:val="Plain Table 1"/>
    <w:basedOn w:val="Tablanormal"/>
    <w:uiPriority w:val="41"/>
    <w:rsid w:val="009149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9149B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F94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926039">
      <w:bodyDiv w:val="1"/>
      <w:marLeft w:val="0"/>
      <w:marRight w:val="0"/>
      <w:marTop w:val="0"/>
      <w:marBottom w:val="0"/>
      <w:divBdr>
        <w:top w:val="none" w:sz="0" w:space="0" w:color="auto"/>
        <w:left w:val="none" w:sz="0" w:space="0" w:color="auto"/>
        <w:bottom w:val="none" w:sz="0" w:space="0" w:color="auto"/>
        <w:right w:val="none" w:sz="0" w:space="0" w:color="auto"/>
      </w:divBdr>
    </w:div>
    <w:div w:id="1908569502">
      <w:marLeft w:val="0"/>
      <w:marRight w:val="0"/>
      <w:marTop w:val="0"/>
      <w:marBottom w:val="0"/>
      <w:divBdr>
        <w:top w:val="none" w:sz="0" w:space="0" w:color="auto"/>
        <w:left w:val="none" w:sz="0" w:space="0" w:color="auto"/>
        <w:bottom w:val="none" w:sz="0" w:space="0" w:color="auto"/>
        <w:right w:val="none" w:sz="0" w:space="0" w:color="auto"/>
      </w:divBdr>
    </w:div>
    <w:div w:id="1908569503">
      <w:marLeft w:val="0"/>
      <w:marRight w:val="0"/>
      <w:marTop w:val="0"/>
      <w:marBottom w:val="0"/>
      <w:divBdr>
        <w:top w:val="none" w:sz="0" w:space="0" w:color="auto"/>
        <w:left w:val="none" w:sz="0" w:space="0" w:color="auto"/>
        <w:bottom w:val="none" w:sz="0" w:space="0" w:color="auto"/>
        <w:right w:val="none" w:sz="0" w:space="0" w:color="auto"/>
      </w:divBdr>
    </w:div>
    <w:div w:id="1908569504">
      <w:marLeft w:val="0"/>
      <w:marRight w:val="0"/>
      <w:marTop w:val="0"/>
      <w:marBottom w:val="0"/>
      <w:divBdr>
        <w:top w:val="none" w:sz="0" w:space="0" w:color="auto"/>
        <w:left w:val="none" w:sz="0" w:space="0" w:color="auto"/>
        <w:bottom w:val="none" w:sz="0" w:space="0" w:color="auto"/>
        <w:right w:val="none" w:sz="0" w:space="0" w:color="auto"/>
      </w:divBdr>
    </w:div>
    <w:div w:id="1908569505">
      <w:marLeft w:val="0"/>
      <w:marRight w:val="0"/>
      <w:marTop w:val="0"/>
      <w:marBottom w:val="0"/>
      <w:divBdr>
        <w:top w:val="none" w:sz="0" w:space="0" w:color="auto"/>
        <w:left w:val="none" w:sz="0" w:space="0" w:color="auto"/>
        <w:bottom w:val="none" w:sz="0" w:space="0" w:color="auto"/>
        <w:right w:val="none" w:sz="0" w:space="0" w:color="auto"/>
      </w:divBdr>
    </w:div>
    <w:div w:id="1908569506">
      <w:marLeft w:val="0"/>
      <w:marRight w:val="0"/>
      <w:marTop w:val="0"/>
      <w:marBottom w:val="0"/>
      <w:divBdr>
        <w:top w:val="none" w:sz="0" w:space="0" w:color="auto"/>
        <w:left w:val="none" w:sz="0" w:space="0" w:color="auto"/>
        <w:bottom w:val="none" w:sz="0" w:space="0" w:color="auto"/>
        <w:right w:val="none" w:sz="0" w:space="0" w:color="auto"/>
      </w:divBdr>
    </w:div>
    <w:div w:id="1908569507">
      <w:marLeft w:val="0"/>
      <w:marRight w:val="0"/>
      <w:marTop w:val="0"/>
      <w:marBottom w:val="0"/>
      <w:divBdr>
        <w:top w:val="none" w:sz="0" w:space="0" w:color="auto"/>
        <w:left w:val="none" w:sz="0" w:space="0" w:color="auto"/>
        <w:bottom w:val="none" w:sz="0" w:space="0" w:color="auto"/>
        <w:right w:val="none" w:sz="0" w:space="0" w:color="auto"/>
      </w:divBdr>
    </w:div>
    <w:div w:id="1908569508">
      <w:marLeft w:val="0"/>
      <w:marRight w:val="0"/>
      <w:marTop w:val="0"/>
      <w:marBottom w:val="0"/>
      <w:divBdr>
        <w:top w:val="none" w:sz="0" w:space="0" w:color="auto"/>
        <w:left w:val="none" w:sz="0" w:space="0" w:color="auto"/>
        <w:bottom w:val="none" w:sz="0" w:space="0" w:color="auto"/>
        <w:right w:val="none" w:sz="0" w:space="0" w:color="auto"/>
      </w:divBdr>
    </w:div>
    <w:div w:id="1908569510">
      <w:marLeft w:val="0"/>
      <w:marRight w:val="0"/>
      <w:marTop w:val="0"/>
      <w:marBottom w:val="0"/>
      <w:divBdr>
        <w:top w:val="none" w:sz="0" w:space="0" w:color="auto"/>
        <w:left w:val="none" w:sz="0" w:space="0" w:color="auto"/>
        <w:bottom w:val="none" w:sz="0" w:space="0" w:color="auto"/>
        <w:right w:val="none" w:sz="0" w:space="0" w:color="auto"/>
      </w:divBdr>
    </w:div>
    <w:div w:id="1908569511">
      <w:marLeft w:val="0"/>
      <w:marRight w:val="0"/>
      <w:marTop w:val="0"/>
      <w:marBottom w:val="0"/>
      <w:divBdr>
        <w:top w:val="none" w:sz="0" w:space="0" w:color="auto"/>
        <w:left w:val="none" w:sz="0" w:space="0" w:color="auto"/>
        <w:bottom w:val="none" w:sz="0" w:space="0" w:color="auto"/>
        <w:right w:val="none" w:sz="0" w:space="0" w:color="auto"/>
      </w:divBdr>
    </w:div>
    <w:div w:id="1908569512">
      <w:marLeft w:val="0"/>
      <w:marRight w:val="0"/>
      <w:marTop w:val="0"/>
      <w:marBottom w:val="0"/>
      <w:divBdr>
        <w:top w:val="none" w:sz="0" w:space="0" w:color="auto"/>
        <w:left w:val="none" w:sz="0" w:space="0" w:color="auto"/>
        <w:bottom w:val="none" w:sz="0" w:space="0" w:color="auto"/>
        <w:right w:val="none" w:sz="0" w:space="0" w:color="auto"/>
      </w:divBdr>
    </w:div>
    <w:div w:id="1908569513">
      <w:marLeft w:val="0"/>
      <w:marRight w:val="0"/>
      <w:marTop w:val="0"/>
      <w:marBottom w:val="0"/>
      <w:divBdr>
        <w:top w:val="none" w:sz="0" w:space="0" w:color="auto"/>
        <w:left w:val="none" w:sz="0" w:space="0" w:color="auto"/>
        <w:bottom w:val="none" w:sz="0" w:space="0" w:color="auto"/>
        <w:right w:val="none" w:sz="0" w:space="0" w:color="auto"/>
      </w:divBdr>
    </w:div>
    <w:div w:id="1908569514">
      <w:marLeft w:val="0"/>
      <w:marRight w:val="0"/>
      <w:marTop w:val="0"/>
      <w:marBottom w:val="0"/>
      <w:divBdr>
        <w:top w:val="none" w:sz="0" w:space="0" w:color="auto"/>
        <w:left w:val="none" w:sz="0" w:space="0" w:color="auto"/>
        <w:bottom w:val="none" w:sz="0" w:space="0" w:color="auto"/>
        <w:right w:val="none" w:sz="0" w:space="0" w:color="auto"/>
      </w:divBdr>
    </w:div>
    <w:div w:id="1908569515">
      <w:marLeft w:val="0"/>
      <w:marRight w:val="0"/>
      <w:marTop w:val="0"/>
      <w:marBottom w:val="0"/>
      <w:divBdr>
        <w:top w:val="none" w:sz="0" w:space="0" w:color="auto"/>
        <w:left w:val="none" w:sz="0" w:space="0" w:color="auto"/>
        <w:bottom w:val="none" w:sz="0" w:space="0" w:color="auto"/>
        <w:right w:val="none" w:sz="0" w:space="0" w:color="auto"/>
      </w:divBdr>
    </w:div>
    <w:div w:id="1908569517">
      <w:marLeft w:val="0"/>
      <w:marRight w:val="0"/>
      <w:marTop w:val="0"/>
      <w:marBottom w:val="0"/>
      <w:divBdr>
        <w:top w:val="none" w:sz="0" w:space="0" w:color="auto"/>
        <w:left w:val="none" w:sz="0" w:space="0" w:color="auto"/>
        <w:bottom w:val="none" w:sz="0" w:space="0" w:color="auto"/>
        <w:right w:val="none" w:sz="0" w:space="0" w:color="auto"/>
      </w:divBdr>
    </w:div>
    <w:div w:id="1908569518">
      <w:marLeft w:val="0"/>
      <w:marRight w:val="0"/>
      <w:marTop w:val="0"/>
      <w:marBottom w:val="0"/>
      <w:divBdr>
        <w:top w:val="none" w:sz="0" w:space="0" w:color="auto"/>
        <w:left w:val="none" w:sz="0" w:space="0" w:color="auto"/>
        <w:bottom w:val="none" w:sz="0" w:space="0" w:color="auto"/>
        <w:right w:val="none" w:sz="0" w:space="0" w:color="auto"/>
      </w:divBdr>
    </w:div>
    <w:div w:id="1908569519">
      <w:marLeft w:val="0"/>
      <w:marRight w:val="0"/>
      <w:marTop w:val="0"/>
      <w:marBottom w:val="0"/>
      <w:divBdr>
        <w:top w:val="none" w:sz="0" w:space="0" w:color="auto"/>
        <w:left w:val="none" w:sz="0" w:space="0" w:color="auto"/>
        <w:bottom w:val="none" w:sz="0" w:space="0" w:color="auto"/>
        <w:right w:val="none" w:sz="0" w:space="0" w:color="auto"/>
      </w:divBdr>
    </w:div>
    <w:div w:id="1908569521">
      <w:marLeft w:val="0"/>
      <w:marRight w:val="0"/>
      <w:marTop w:val="0"/>
      <w:marBottom w:val="0"/>
      <w:divBdr>
        <w:top w:val="none" w:sz="0" w:space="0" w:color="auto"/>
        <w:left w:val="none" w:sz="0" w:space="0" w:color="auto"/>
        <w:bottom w:val="none" w:sz="0" w:space="0" w:color="auto"/>
        <w:right w:val="none" w:sz="0" w:space="0" w:color="auto"/>
      </w:divBdr>
    </w:div>
    <w:div w:id="1908569522">
      <w:marLeft w:val="0"/>
      <w:marRight w:val="0"/>
      <w:marTop w:val="0"/>
      <w:marBottom w:val="0"/>
      <w:divBdr>
        <w:top w:val="none" w:sz="0" w:space="0" w:color="auto"/>
        <w:left w:val="none" w:sz="0" w:space="0" w:color="auto"/>
        <w:bottom w:val="none" w:sz="0" w:space="0" w:color="auto"/>
        <w:right w:val="none" w:sz="0" w:space="0" w:color="auto"/>
      </w:divBdr>
    </w:div>
    <w:div w:id="1908569523">
      <w:marLeft w:val="0"/>
      <w:marRight w:val="0"/>
      <w:marTop w:val="0"/>
      <w:marBottom w:val="0"/>
      <w:divBdr>
        <w:top w:val="none" w:sz="0" w:space="0" w:color="auto"/>
        <w:left w:val="none" w:sz="0" w:space="0" w:color="auto"/>
        <w:bottom w:val="none" w:sz="0" w:space="0" w:color="auto"/>
        <w:right w:val="none" w:sz="0" w:space="0" w:color="auto"/>
      </w:divBdr>
    </w:div>
    <w:div w:id="1908569524">
      <w:marLeft w:val="0"/>
      <w:marRight w:val="0"/>
      <w:marTop w:val="0"/>
      <w:marBottom w:val="0"/>
      <w:divBdr>
        <w:top w:val="none" w:sz="0" w:space="0" w:color="auto"/>
        <w:left w:val="none" w:sz="0" w:space="0" w:color="auto"/>
        <w:bottom w:val="none" w:sz="0" w:space="0" w:color="auto"/>
        <w:right w:val="none" w:sz="0" w:space="0" w:color="auto"/>
      </w:divBdr>
    </w:div>
    <w:div w:id="1908569525">
      <w:marLeft w:val="0"/>
      <w:marRight w:val="0"/>
      <w:marTop w:val="0"/>
      <w:marBottom w:val="0"/>
      <w:divBdr>
        <w:top w:val="none" w:sz="0" w:space="0" w:color="auto"/>
        <w:left w:val="none" w:sz="0" w:space="0" w:color="auto"/>
        <w:bottom w:val="none" w:sz="0" w:space="0" w:color="auto"/>
        <w:right w:val="none" w:sz="0" w:space="0" w:color="auto"/>
      </w:divBdr>
    </w:div>
    <w:div w:id="1908569526">
      <w:marLeft w:val="0"/>
      <w:marRight w:val="0"/>
      <w:marTop w:val="0"/>
      <w:marBottom w:val="0"/>
      <w:divBdr>
        <w:top w:val="none" w:sz="0" w:space="0" w:color="auto"/>
        <w:left w:val="none" w:sz="0" w:space="0" w:color="auto"/>
        <w:bottom w:val="none" w:sz="0" w:space="0" w:color="auto"/>
        <w:right w:val="none" w:sz="0" w:space="0" w:color="auto"/>
      </w:divBdr>
    </w:div>
    <w:div w:id="1908569527">
      <w:marLeft w:val="0"/>
      <w:marRight w:val="0"/>
      <w:marTop w:val="0"/>
      <w:marBottom w:val="0"/>
      <w:divBdr>
        <w:top w:val="none" w:sz="0" w:space="0" w:color="auto"/>
        <w:left w:val="none" w:sz="0" w:space="0" w:color="auto"/>
        <w:bottom w:val="none" w:sz="0" w:space="0" w:color="auto"/>
        <w:right w:val="none" w:sz="0" w:space="0" w:color="auto"/>
      </w:divBdr>
    </w:div>
    <w:div w:id="1908569528">
      <w:marLeft w:val="0"/>
      <w:marRight w:val="0"/>
      <w:marTop w:val="0"/>
      <w:marBottom w:val="0"/>
      <w:divBdr>
        <w:top w:val="none" w:sz="0" w:space="0" w:color="auto"/>
        <w:left w:val="none" w:sz="0" w:space="0" w:color="auto"/>
        <w:bottom w:val="none" w:sz="0" w:space="0" w:color="auto"/>
        <w:right w:val="none" w:sz="0" w:space="0" w:color="auto"/>
      </w:divBdr>
    </w:div>
    <w:div w:id="1908569529">
      <w:marLeft w:val="0"/>
      <w:marRight w:val="0"/>
      <w:marTop w:val="0"/>
      <w:marBottom w:val="0"/>
      <w:divBdr>
        <w:top w:val="none" w:sz="0" w:space="0" w:color="auto"/>
        <w:left w:val="none" w:sz="0" w:space="0" w:color="auto"/>
        <w:bottom w:val="none" w:sz="0" w:space="0" w:color="auto"/>
        <w:right w:val="none" w:sz="0" w:space="0" w:color="auto"/>
      </w:divBdr>
    </w:div>
    <w:div w:id="1908569530">
      <w:marLeft w:val="0"/>
      <w:marRight w:val="0"/>
      <w:marTop w:val="0"/>
      <w:marBottom w:val="0"/>
      <w:divBdr>
        <w:top w:val="none" w:sz="0" w:space="0" w:color="auto"/>
        <w:left w:val="none" w:sz="0" w:space="0" w:color="auto"/>
        <w:bottom w:val="none" w:sz="0" w:space="0" w:color="auto"/>
        <w:right w:val="none" w:sz="0" w:space="0" w:color="auto"/>
      </w:divBdr>
      <w:divsChild>
        <w:div w:id="1908569509">
          <w:marLeft w:val="0"/>
          <w:marRight w:val="0"/>
          <w:marTop w:val="0"/>
          <w:marBottom w:val="0"/>
          <w:divBdr>
            <w:top w:val="none" w:sz="0" w:space="0" w:color="auto"/>
            <w:left w:val="none" w:sz="0" w:space="0" w:color="auto"/>
            <w:bottom w:val="none" w:sz="0" w:space="0" w:color="auto"/>
            <w:right w:val="none" w:sz="0" w:space="0" w:color="auto"/>
          </w:divBdr>
          <w:divsChild>
            <w:div w:id="19085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31">
      <w:marLeft w:val="0"/>
      <w:marRight w:val="0"/>
      <w:marTop w:val="0"/>
      <w:marBottom w:val="0"/>
      <w:divBdr>
        <w:top w:val="none" w:sz="0" w:space="0" w:color="auto"/>
        <w:left w:val="none" w:sz="0" w:space="0" w:color="auto"/>
        <w:bottom w:val="none" w:sz="0" w:space="0" w:color="auto"/>
        <w:right w:val="none" w:sz="0" w:space="0" w:color="auto"/>
      </w:divBdr>
    </w:div>
    <w:div w:id="1908569532">
      <w:marLeft w:val="0"/>
      <w:marRight w:val="0"/>
      <w:marTop w:val="0"/>
      <w:marBottom w:val="0"/>
      <w:divBdr>
        <w:top w:val="none" w:sz="0" w:space="0" w:color="auto"/>
        <w:left w:val="none" w:sz="0" w:space="0" w:color="auto"/>
        <w:bottom w:val="none" w:sz="0" w:space="0" w:color="auto"/>
        <w:right w:val="none" w:sz="0" w:space="0" w:color="auto"/>
      </w:divBdr>
    </w:div>
    <w:div w:id="1908569533">
      <w:marLeft w:val="0"/>
      <w:marRight w:val="0"/>
      <w:marTop w:val="0"/>
      <w:marBottom w:val="0"/>
      <w:divBdr>
        <w:top w:val="none" w:sz="0" w:space="0" w:color="auto"/>
        <w:left w:val="none" w:sz="0" w:space="0" w:color="auto"/>
        <w:bottom w:val="none" w:sz="0" w:space="0" w:color="auto"/>
        <w:right w:val="none" w:sz="0" w:space="0" w:color="auto"/>
      </w:divBdr>
    </w:div>
    <w:div w:id="1908569534">
      <w:marLeft w:val="0"/>
      <w:marRight w:val="0"/>
      <w:marTop w:val="0"/>
      <w:marBottom w:val="0"/>
      <w:divBdr>
        <w:top w:val="none" w:sz="0" w:space="0" w:color="auto"/>
        <w:left w:val="none" w:sz="0" w:space="0" w:color="auto"/>
        <w:bottom w:val="none" w:sz="0" w:space="0" w:color="auto"/>
        <w:right w:val="none" w:sz="0" w:space="0" w:color="auto"/>
      </w:divBdr>
    </w:div>
    <w:div w:id="1908569535">
      <w:marLeft w:val="0"/>
      <w:marRight w:val="0"/>
      <w:marTop w:val="0"/>
      <w:marBottom w:val="0"/>
      <w:divBdr>
        <w:top w:val="none" w:sz="0" w:space="0" w:color="auto"/>
        <w:left w:val="none" w:sz="0" w:space="0" w:color="auto"/>
        <w:bottom w:val="none" w:sz="0" w:space="0" w:color="auto"/>
        <w:right w:val="none" w:sz="0" w:space="0" w:color="auto"/>
      </w:divBdr>
    </w:div>
    <w:div w:id="1908569536">
      <w:marLeft w:val="0"/>
      <w:marRight w:val="0"/>
      <w:marTop w:val="0"/>
      <w:marBottom w:val="0"/>
      <w:divBdr>
        <w:top w:val="none" w:sz="0" w:space="0" w:color="auto"/>
        <w:left w:val="none" w:sz="0" w:space="0" w:color="auto"/>
        <w:bottom w:val="none" w:sz="0" w:space="0" w:color="auto"/>
        <w:right w:val="none" w:sz="0" w:space="0" w:color="auto"/>
      </w:divBdr>
    </w:div>
    <w:div w:id="1908569537">
      <w:marLeft w:val="0"/>
      <w:marRight w:val="0"/>
      <w:marTop w:val="0"/>
      <w:marBottom w:val="0"/>
      <w:divBdr>
        <w:top w:val="none" w:sz="0" w:space="0" w:color="auto"/>
        <w:left w:val="none" w:sz="0" w:space="0" w:color="auto"/>
        <w:bottom w:val="none" w:sz="0" w:space="0" w:color="auto"/>
        <w:right w:val="none" w:sz="0" w:space="0" w:color="auto"/>
      </w:divBdr>
    </w:div>
    <w:div w:id="1908569538">
      <w:marLeft w:val="0"/>
      <w:marRight w:val="0"/>
      <w:marTop w:val="0"/>
      <w:marBottom w:val="0"/>
      <w:divBdr>
        <w:top w:val="none" w:sz="0" w:space="0" w:color="auto"/>
        <w:left w:val="none" w:sz="0" w:space="0" w:color="auto"/>
        <w:bottom w:val="none" w:sz="0" w:space="0" w:color="auto"/>
        <w:right w:val="none" w:sz="0" w:space="0" w:color="auto"/>
      </w:divBdr>
    </w:div>
    <w:div w:id="1908569539">
      <w:marLeft w:val="0"/>
      <w:marRight w:val="0"/>
      <w:marTop w:val="0"/>
      <w:marBottom w:val="0"/>
      <w:divBdr>
        <w:top w:val="none" w:sz="0" w:space="0" w:color="auto"/>
        <w:left w:val="none" w:sz="0" w:space="0" w:color="auto"/>
        <w:bottom w:val="none" w:sz="0" w:space="0" w:color="auto"/>
        <w:right w:val="none" w:sz="0" w:space="0" w:color="auto"/>
      </w:divBdr>
    </w:div>
    <w:div w:id="1908569540">
      <w:marLeft w:val="0"/>
      <w:marRight w:val="0"/>
      <w:marTop w:val="0"/>
      <w:marBottom w:val="0"/>
      <w:divBdr>
        <w:top w:val="none" w:sz="0" w:space="0" w:color="auto"/>
        <w:left w:val="none" w:sz="0" w:space="0" w:color="auto"/>
        <w:bottom w:val="none" w:sz="0" w:space="0" w:color="auto"/>
        <w:right w:val="none" w:sz="0" w:space="0" w:color="auto"/>
      </w:divBdr>
    </w:div>
    <w:div w:id="1908569541">
      <w:marLeft w:val="0"/>
      <w:marRight w:val="0"/>
      <w:marTop w:val="0"/>
      <w:marBottom w:val="0"/>
      <w:divBdr>
        <w:top w:val="none" w:sz="0" w:space="0" w:color="auto"/>
        <w:left w:val="none" w:sz="0" w:space="0" w:color="auto"/>
        <w:bottom w:val="none" w:sz="0" w:space="0" w:color="auto"/>
        <w:right w:val="none" w:sz="0" w:space="0" w:color="auto"/>
      </w:divBdr>
    </w:div>
    <w:div w:id="1908569542">
      <w:marLeft w:val="0"/>
      <w:marRight w:val="0"/>
      <w:marTop w:val="0"/>
      <w:marBottom w:val="0"/>
      <w:divBdr>
        <w:top w:val="none" w:sz="0" w:space="0" w:color="auto"/>
        <w:left w:val="none" w:sz="0" w:space="0" w:color="auto"/>
        <w:bottom w:val="none" w:sz="0" w:space="0" w:color="auto"/>
        <w:right w:val="none" w:sz="0" w:space="0" w:color="auto"/>
      </w:divBdr>
    </w:div>
    <w:div w:id="1908569543">
      <w:marLeft w:val="0"/>
      <w:marRight w:val="0"/>
      <w:marTop w:val="0"/>
      <w:marBottom w:val="0"/>
      <w:divBdr>
        <w:top w:val="none" w:sz="0" w:space="0" w:color="auto"/>
        <w:left w:val="none" w:sz="0" w:space="0" w:color="auto"/>
        <w:bottom w:val="none" w:sz="0" w:space="0" w:color="auto"/>
        <w:right w:val="none" w:sz="0" w:space="0" w:color="auto"/>
      </w:divBdr>
    </w:div>
    <w:div w:id="1908569544">
      <w:marLeft w:val="0"/>
      <w:marRight w:val="0"/>
      <w:marTop w:val="0"/>
      <w:marBottom w:val="0"/>
      <w:divBdr>
        <w:top w:val="none" w:sz="0" w:space="0" w:color="auto"/>
        <w:left w:val="none" w:sz="0" w:space="0" w:color="auto"/>
        <w:bottom w:val="none" w:sz="0" w:space="0" w:color="auto"/>
        <w:right w:val="none" w:sz="0" w:space="0" w:color="auto"/>
      </w:divBdr>
    </w:div>
    <w:div w:id="1908569545">
      <w:marLeft w:val="0"/>
      <w:marRight w:val="0"/>
      <w:marTop w:val="0"/>
      <w:marBottom w:val="0"/>
      <w:divBdr>
        <w:top w:val="none" w:sz="0" w:space="0" w:color="auto"/>
        <w:left w:val="none" w:sz="0" w:space="0" w:color="auto"/>
        <w:bottom w:val="none" w:sz="0" w:space="0" w:color="auto"/>
        <w:right w:val="none" w:sz="0" w:space="0" w:color="auto"/>
      </w:divBdr>
    </w:div>
    <w:div w:id="1908569546">
      <w:marLeft w:val="0"/>
      <w:marRight w:val="0"/>
      <w:marTop w:val="0"/>
      <w:marBottom w:val="0"/>
      <w:divBdr>
        <w:top w:val="none" w:sz="0" w:space="0" w:color="auto"/>
        <w:left w:val="none" w:sz="0" w:space="0" w:color="auto"/>
        <w:bottom w:val="none" w:sz="0" w:space="0" w:color="auto"/>
        <w:right w:val="none" w:sz="0" w:space="0" w:color="auto"/>
      </w:divBdr>
    </w:div>
    <w:div w:id="1908569547">
      <w:marLeft w:val="0"/>
      <w:marRight w:val="0"/>
      <w:marTop w:val="0"/>
      <w:marBottom w:val="0"/>
      <w:divBdr>
        <w:top w:val="none" w:sz="0" w:space="0" w:color="auto"/>
        <w:left w:val="none" w:sz="0" w:space="0" w:color="auto"/>
        <w:bottom w:val="none" w:sz="0" w:space="0" w:color="auto"/>
        <w:right w:val="none" w:sz="0" w:space="0" w:color="auto"/>
      </w:divBdr>
    </w:div>
    <w:div w:id="1908569548">
      <w:marLeft w:val="0"/>
      <w:marRight w:val="0"/>
      <w:marTop w:val="0"/>
      <w:marBottom w:val="0"/>
      <w:divBdr>
        <w:top w:val="none" w:sz="0" w:space="0" w:color="auto"/>
        <w:left w:val="none" w:sz="0" w:space="0" w:color="auto"/>
        <w:bottom w:val="none" w:sz="0" w:space="0" w:color="auto"/>
        <w:right w:val="none" w:sz="0" w:space="0" w:color="auto"/>
      </w:divBdr>
    </w:div>
    <w:div w:id="1908569549">
      <w:marLeft w:val="0"/>
      <w:marRight w:val="0"/>
      <w:marTop w:val="0"/>
      <w:marBottom w:val="0"/>
      <w:divBdr>
        <w:top w:val="none" w:sz="0" w:space="0" w:color="auto"/>
        <w:left w:val="none" w:sz="0" w:space="0" w:color="auto"/>
        <w:bottom w:val="none" w:sz="0" w:space="0" w:color="auto"/>
        <w:right w:val="none" w:sz="0" w:space="0" w:color="auto"/>
      </w:divBdr>
    </w:div>
    <w:div w:id="1908569550">
      <w:marLeft w:val="0"/>
      <w:marRight w:val="0"/>
      <w:marTop w:val="0"/>
      <w:marBottom w:val="0"/>
      <w:divBdr>
        <w:top w:val="none" w:sz="0" w:space="0" w:color="auto"/>
        <w:left w:val="none" w:sz="0" w:space="0" w:color="auto"/>
        <w:bottom w:val="none" w:sz="0" w:space="0" w:color="auto"/>
        <w:right w:val="none" w:sz="0" w:space="0" w:color="auto"/>
      </w:divBdr>
    </w:div>
    <w:div w:id="1908569551">
      <w:marLeft w:val="0"/>
      <w:marRight w:val="0"/>
      <w:marTop w:val="0"/>
      <w:marBottom w:val="0"/>
      <w:divBdr>
        <w:top w:val="none" w:sz="0" w:space="0" w:color="auto"/>
        <w:left w:val="none" w:sz="0" w:space="0" w:color="auto"/>
        <w:bottom w:val="none" w:sz="0" w:space="0" w:color="auto"/>
        <w:right w:val="none" w:sz="0" w:space="0" w:color="auto"/>
      </w:divBdr>
    </w:div>
    <w:div w:id="1908569552">
      <w:marLeft w:val="0"/>
      <w:marRight w:val="0"/>
      <w:marTop w:val="0"/>
      <w:marBottom w:val="0"/>
      <w:divBdr>
        <w:top w:val="none" w:sz="0" w:space="0" w:color="auto"/>
        <w:left w:val="none" w:sz="0" w:space="0" w:color="auto"/>
        <w:bottom w:val="none" w:sz="0" w:space="0" w:color="auto"/>
        <w:right w:val="none" w:sz="0" w:space="0" w:color="auto"/>
      </w:divBdr>
      <w:divsChild>
        <w:div w:id="1908569516">
          <w:marLeft w:val="0"/>
          <w:marRight w:val="0"/>
          <w:marTop w:val="0"/>
          <w:marBottom w:val="0"/>
          <w:divBdr>
            <w:top w:val="none" w:sz="0" w:space="0" w:color="auto"/>
            <w:left w:val="none" w:sz="0" w:space="0" w:color="auto"/>
            <w:bottom w:val="none" w:sz="0" w:space="0" w:color="auto"/>
            <w:right w:val="none" w:sz="0" w:space="0" w:color="auto"/>
          </w:divBdr>
          <w:divsChild>
            <w:div w:id="19085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53">
      <w:marLeft w:val="0"/>
      <w:marRight w:val="0"/>
      <w:marTop w:val="0"/>
      <w:marBottom w:val="0"/>
      <w:divBdr>
        <w:top w:val="none" w:sz="0" w:space="0" w:color="auto"/>
        <w:left w:val="none" w:sz="0" w:space="0" w:color="auto"/>
        <w:bottom w:val="none" w:sz="0" w:space="0" w:color="auto"/>
        <w:right w:val="none" w:sz="0" w:space="0" w:color="auto"/>
      </w:divBdr>
    </w:div>
    <w:div w:id="1908569554">
      <w:marLeft w:val="0"/>
      <w:marRight w:val="0"/>
      <w:marTop w:val="0"/>
      <w:marBottom w:val="0"/>
      <w:divBdr>
        <w:top w:val="none" w:sz="0" w:space="0" w:color="auto"/>
        <w:left w:val="none" w:sz="0" w:space="0" w:color="auto"/>
        <w:bottom w:val="none" w:sz="0" w:space="0" w:color="auto"/>
        <w:right w:val="none" w:sz="0" w:space="0" w:color="auto"/>
      </w:divBdr>
    </w:div>
    <w:div w:id="1908569555">
      <w:marLeft w:val="0"/>
      <w:marRight w:val="0"/>
      <w:marTop w:val="0"/>
      <w:marBottom w:val="0"/>
      <w:divBdr>
        <w:top w:val="none" w:sz="0" w:space="0" w:color="auto"/>
        <w:left w:val="none" w:sz="0" w:space="0" w:color="auto"/>
        <w:bottom w:val="none" w:sz="0" w:space="0" w:color="auto"/>
        <w:right w:val="none" w:sz="0" w:space="0" w:color="auto"/>
      </w:divBdr>
    </w:div>
    <w:div w:id="19085695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184</Words>
  <Characters>1012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MagdaG</dc:creator>
  <cp:lastModifiedBy>David José Seijo Chacón</cp:lastModifiedBy>
  <cp:revision>13</cp:revision>
  <cp:lastPrinted>2013-12-12T16:39:00Z</cp:lastPrinted>
  <dcterms:created xsi:type="dcterms:W3CDTF">2023-04-26T02:27:00Z</dcterms:created>
  <dcterms:modified xsi:type="dcterms:W3CDTF">2026-10-15T14:54:00Z</dcterms:modified>
</cp:coreProperties>
</file>