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9880C" w14:textId="60F048CF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Yo, </w:t>
      </w:r>
      <w:r w:rsidRPr="005E5841">
        <w:rPr>
          <w:rFonts w:ascii="Arial" w:hAnsi="Arial" w:cs="Arial"/>
          <w:bCs/>
        </w:rPr>
        <w:t>________________________________</w:t>
      </w:r>
      <w:r w:rsidRPr="005E5841">
        <w:rPr>
          <w:rFonts w:ascii="Arial" w:hAnsi="Arial" w:cs="Arial"/>
        </w:rPr>
        <w:t xml:space="preserve">, identificado(a) con </w:t>
      </w:r>
      <w:r w:rsidRPr="005E5841">
        <w:rPr>
          <w:rFonts w:ascii="Arial" w:hAnsi="Arial" w:cs="Arial"/>
          <w:bCs/>
        </w:rPr>
        <w:t>________________________</w:t>
      </w:r>
      <w:r w:rsidR="00F946EC">
        <w:rPr>
          <w:rFonts w:ascii="Arial" w:hAnsi="Arial" w:cs="Arial"/>
        </w:rPr>
        <w:t>, actuando en nombre propio y/o</w:t>
      </w:r>
      <w:r w:rsidRPr="005E5841">
        <w:rPr>
          <w:rFonts w:ascii="Arial" w:hAnsi="Arial" w:cs="Arial"/>
        </w:rPr>
        <w:t xml:space="preserve"> en calidad de representante legal de </w:t>
      </w:r>
      <w:r w:rsidRPr="005E5841">
        <w:rPr>
          <w:rFonts w:ascii="Arial" w:hAnsi="Arial" w:cs="Arial"/>
          <w:bCs/>
        </w:rPr>
        <w:t>________________________________</w:t>
      </w:r>
      <w:r w:rsidRPr="005E5841">
        <w:rPr>
          <w:rFonts w:ascii="Arial" w:hAnsi="Arial" w:cs="Arial"/>
        </w:rPr>
        <w:t xml:space="preserve">, identificado con NIT </w:t>
      </w:r>
      <w:r w:rsidRPr="005E5841">
        <w:rPr>
          <w:rFonts w:ascii="Arial" w:hAnsi="Arial" w:cs="Arial"/>
          <w:bCs/>
        </w:rPr>
        <w:t>___________________</w:t>
      </w:r>
      <w:r w:rsidRPr="005E5841">
        <w:rPr>
          <w:rFonts w:ascii="Arial" w:hAnsi="Arial" w:cs="Arial"/>
        </w:rPr>
        <w:t>, manifiesto bajo la gravedad de juramento que:</w:t>
      </w:r>
    </w:p>
    <w:p w14:paraId="47B51850" w14:textId="77777777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Los recursos, fondos, bienes, ingresos y activos utilizados para el desarrollo de mis actividades económicas y para la ejecución del contrato con la Corporación Autónoma Regional del Alto Magdalena – CAM provienen de fuentes lícitas. </w:t>
      </w:r>
    </w:p>
    <w:p w14:paraId="09729ABE" w14:textId="77777777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Certifico que no desarrollo actividades ilícitas ni realizo operaciones relacionadas directa o indirectamente con Lavado de Activos, Financiación del Terrorismo, corrupción, fraude, soborno o cualquier otra actividad tipificada por la legislación colombiana. </w:t>
      </w:r>
    </w:p>
    <w:p w14:paraId="0CA73129" w14:textId="10C141C1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Declaro que ni la persona suscribiente, </w:t>
      </w:r>
      <w:r w:rsidR="00751E16">
        <w:rPr>
          <w:rFonts w:ascii="Arial" w:hAnsi="Arial" w:cs="Arial"/>
        </w:rPr>
        <w:t>y/o</w:t>
      </w:r>
      <w:r w:rsidRPr="005E5841">
        <w:rPr>
          <w:rFonts w:ascii="Arial" w:hAnsi="Arial" w:cs="Arial"/>
        </w:rPr>
        <w:t xml:space="preserve"> la organización que represento, ni sus socios, accionistas o beneficiarios finales se encuentran vinculados en listas restrictivas o vinculantes nacionales o internacionales, salvo las situaciones previamente informadas a la CAM. </w:t>
      </w:r>
    </w:p>
    <w:p w14:paraId="0515A5F9" w14:textId="77777777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Me comprometo a informar de manera inmediata cualquier situación sobreviniente que modifique las condiciones aquí declaradas. </w:t>
      </w:r>
    </w:p>
    <w:p w14:paraId="2A8CFE27" w14:textId="77777777" w:rsidR="00BC7224" w:rsidRPr="005E5841" w:rsidRDefault="00BC7224" w:rsidP="00E66E9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Autorizo a la Corporación Autónoma Regional del Alto Magdalena – CAM para realizar procesos de debida diligencia, consultas en listas restrictivas y vinculantes, validación de información y demás verificaciones requeridas en el marco del SIGRIP. </w:t>
      </w:r>
    </w:p>
    <w:p w14:paraId="7D893C83" w14:textId="24E8AA6A" w:rsidR="00751E16" w:rsidRPr="00691801" w:rsidRDefault="00BC7224" w:rsidP="0069180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 xml:space="preserve">Entiendo que la falsedad, omisión o inconsistencia en la presente declaración podrá constituir causal de rechazo, terminación o actuaciones administrativas y legales a que haya lugar. </w:t>
      </w:r>
    </w:p>
    <w:p w14:paraId="347B3014" w14:textId="77777777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Ciudad: _____________________</w:t>
      </w:r>
    </w:p>
    <w:p w14:paraId="74F04535" w14:textId="77777777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Fecha: _____________________</w:t>
      </w:r>
    </w:p>
    <w:p w14:paraId="409BE935" w14:textId="36EFC996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Nombre: ___________________</w:t>
      </w:r>
      <w:r w:rsidR="00751E16">
        <w:rPr>
          <w:rFonts w:ascii="Arial" w:hAnsi="Arial" w:cs="Arial"/>
        </w:rPr>
        <w:t>___________________</w:t>
      </w:r>
    </w:p>
    <w:p w14:paraId="384E5FE9" w14:textId="51D1D324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Firma: _____________________</w:t>
      </w:r>
      <w:r w:rsidR="00751E16">
        <w:rPr>
          <w:rFonts w:ascii="Arial" w:hAnsi="Arial" w:cs="Arial"/>
        </w:rPr>
        <w:t>___________________</w:t>
      </w:r>
    </w:p>
    <w:p w14:paraId="31C23653" w14:textId="77777777" w:rsidR="00BC7224" w:rsidRPr="005E5841" w:rsidRDefault="00BC7224" w:rsidP="00E66E93">
      <w:pPr>
        <w:jc w:val="both"/>
        <w:rPr>
          <w:rFonts w:ascii="Arial" w:hAnsi="Arial" w:cs="Arial"/>
        </w:rPr>
      </w:pPr>
      <w:r w:rsidRPr="005E5841">
        <w:rPr>
          <w:rFonts w:ascii="Arial" w:hAnsi="Arial" w:cs="Arial"/>
        </w:rPr>
        <w:t>C.C./NIT: _________________</w:t>
      </w:r>
    </w:p>
    <w:p w14:paraId="1B7E2327" w14:textId="4475F39D" w:rsidR="00434807" w:rsidRDefault="00434807" w:rsidP="00E66E93">
      <w:pPr>
        <w:jc w:val="both"/>
        <w:rPr>
          <w:rFonts w:ascii="Arial" w:hAnsi="Arial" w:cs="Arial"/>
        </w:rPr>
      </w:pPr>
    </w:p>
    <w:p w14:paraId="7C0F95AA" w14:textId="77777777" w:rsidR="00691801" w:rsidRPr="005E5841" w:rsidRDefault="00691801" w:rsidP="00E66E93">
      <w:pPr>
        <w:jc w:val="both"/>
        <w:rPr>
          <w:rFonts w:ascii="Arial" w:hAnsi="Arial" w:cs="Arial"/>
        </w:rPr>
      </w:pPr>
    </w:p>
    <w:sectPr w:rsidR="00691801" w:rsidRPr="005E584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39B67" w14:textId="77777777" w:rsidR="001B614E" w:rsidRDefault="001B614E" w:rsidP="00BC7224">
      <w:pPr>
        <w:spacing w:after="0" w:line="240" w:lineRule="auto"/>
      </w:pPr>
      <w:r>
        <w:separator/>
      </w:r>
    </w:p>
  </w:endnote>
  <w:endnote w:type="continuationSeparator" w:id="0">
    <w:p w14:paraId="3D698D34" w14:textId="77777777" w:rsidR="001B614E" w:rsidRDefault="001B614E" w:rsidP="00BC7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21E0E" w14:textId="77777777" w:rsidR="001B614E" w:rsidRDefault="001B614E" w:rsidP="00BC7224">
      <w:pPr>
        <w:spacing w:after="0" w:line="240" w:lineRule="auto"/>
      </w:pPr>
      <w:r>
        <w:separator/>
      </w:r>
    </w:p>
  </w:footnote>
  <w:footnote w:type="continuationSeparator" w:id="0">
    <w:p w14:paraId="6EDEA54E" w14:textId="77777777" w:rsidR="001B614E" w:rsidRDefault="001B614E" w:rsidP="00BC7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5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586"/>
      <w:gridCol w:w="6765"/>
    </w:tblGrid>
    <w:tr w:rsidR="00BC7224" w14:paraId="0C3B91C7" w14:textId="77777777" w:rsidTr="006A136D">
      <w:trPr>
        <w:trHeight w:val="423"/>
        <w:jc w:val="center"/>
      </w:trPr>
      <w:tc>
        <w:tcPr>
          <w:tcW w:w="2547" w:type="dxa"/>
          <w:vMerge w:val="restart"/>
          <w:vAlign w:val="center"/>
        </w:tcPr>
        <w:p w14:paraId="4ED031ED" w14:textId="676ED23C" w:rsidR="00BC7224" w:rsidRDefault="00BC7224" w:rsidP="00BC7224">
          <w:pPr>
            <w:pStyle w:val="Encabezado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lang w:eastAsia="es-CO"/>
            </w:rPr>
            <w:drawing>
              <wp:inline distT="0" distB="0" distL="0" distR="0" wp14:anchorId="03181AFE" wp14:editId="2DDE4AF2">
                <wp:extent cx="1499870" cy="603504"/>
                <wp:effectExtent l="0" t="0" r="5080" b="6350"/>
                <wp:docPr id="955977181" name="Imagen 1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753" t="15012" r="6198" b="1799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606" cy="605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vMerge w:val="restart"/>
          <w:vAlign w:val="center"/>
        </w:tcPr>
        <w:p w14:paraId="24183F06" w14:textId="77777777" w:rsidR="00BC7224" w:rsidRDefault="00BC7224" w:rsidP="00BC7224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0EAB5DBC" w14:textId="77777777" w:rsidR="00BC7224" w:rsidRPr="005E5841" w:rsidRDefault="00BC7224" w:rsidP="0061001F">
          <w:pPr>
            <w:jc w:val="center"/>
            <w:rPr>
              <w:rFonts w:ascii="Arial" w:hAnsi="Arial" w:cs="Arial"/>
              <w:b/>
              <w:bCs/>
            </w:rPr>
          </w:pPr>
          <w:r w:rsidRPr="005E5841">
            <w:rPr>
              <w:rFonts w:ascii="Arial" w:hAnsi="Arial" w:cs="Arial"/>
              <w:b/>
              <w:bCs/>
            </w:rPr>
            <w:t>DECLARACIÓN DE ORIGEN Y LICITUD DE FONDOS Y RECURSOS</w:t>
          </w:r>
          <w:r w:rsidR="00D82D2F" w:rsidRPr="005E5841">
            <w:rPr>
              <w:rFonts w:ascii="Arial" w:hAnsi="Arial" w:cs="Arial"/>
              <w:b/>
              <w:bCs/>
            </w:rPr>
            <w:t xml:space="preserve"> </w:t>
          </w:r>
        </w:p>
        <w:p w14:paraId="42568510" w14:textId="09E25812" w:rsidR="001948F3" w:rsidRPr="005E5841" w:rsidRDefault="001948F3" w:rsidP="0061001F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5E5841">
            <w:rPr>
              <w:rFonts w:ascii="Arial" w:hAnsi="Arial" w:cs="Arial"/>
            </w:rPr>
            <w:t>F-CAM-446</w:t>
          </w:r>
          <w:r w:rsidR="00F946EC">
            <w:rPr>
              <w:rFonts w:ascii="Arial" w:hAnsi="Arial" w:cs="Arial"/>
            </w:rPr>
            <w:t>.</w:t>
          </w:r>
          <w:r w:rsidR="004A0D40" w:rsidRPr="005E5841">
            <w:rPr>
              <w:rFonts w:ascii="Arial" w:hAnsi="Arial" w:cs="Arial"/>
            </w:rPr>
            <w:t xml:space="preserve"> V</w:t>
          </w:r>
          <w:r w:rsidR="0058570F">
            <w:rPr>
              <w:rFonts w:ascii="Arial" w:hAnsi="Arial" w:cs="Arial"/>
            </w:rPr>
            <w:t>ersión 1.</w:t>
          </w:r>
          <w:r w:rsidR="000851C8">
            <w:rPr>
              <w:rFonts w:ascii="Arial" w:hAnsi="Arial" w:cs="Arial"/>
            </w:rPr>
            <w:t xml:space="preserve"> Agosto 18 de 2026.</w:t>
          </w:r>
        </w:p>
      </w:tc>
    </w:tr>
    <w:tr w:rsidR="00BC7224" w14:paraId="5B7739E7" w14:textId="77777777" w:rsidTr="006A136D">
      <w:trPr>
        <w:trHeight w:val="401"/>
        <w:jc w:val="center"/>
      </w:trPr>
      <w:tc>
        <w:tcPr>
          <w:tcW w:w="2547" w:type="dxa"/>
          <w:vMerge/>
          <w:vAlign w:val="center"/>
        </w:tcPr>
        <w:p w14:paraId="64544666" w14:textId="77777777" w:rsidR="00BC7224" w:rsidRDefault="00BC7224" w:rsidP="00BC7224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804" w:type="dxa"/>
          <w:vMerge/>
          <w:vAlign w:val="center"/>
        </w:tcPr>
        <w:p w14:paraId="101D9F5C" w14:textId="77777777" w:rsidR="00BC7224" w:rsidRDefault="00BC7224" w:rsidP="00BC7224">
          <w:pPr>
            <w:pStyle w:val="Encabezado"/>
            <w:rPr>
              <w:rFonts w:ascii="Arial" w:hAnsi="Arial" w:cs="Arial"/>
            </w:rPr>
          </w:pPr>
        </w:p>
      </w:tc>
    </w:tr>
    <w:tr w:rsidR="00BC7224" w14:paraId="34261ADF" w14:textId="77777777" w:rsidTr="006A136D">
      <w:trPr>
        <w:trHeight w:val="420"/>
        <w:jc w:val="center"/>
      </w:trPr>
      <w:tc>
        <w:tcPr>
          <w:tcW w:w="2547" w:type="dxa"/>
          <w:vMerge/>
          <w:vAlign w:val="center"/>
        </w:tcPr>
        <w:p w14:paraId="07F53694" w14:textId="77777777" w:rsidR="00BC7224" w:rsidRDefault="00BC7224" w:rsidP="00BC7224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804" w:type="dxa"/>
          <w:vMerge/>
          <w:vAlign w:val="center"/>
        </w:tcPr>
        <w:p w14:paraId="653B6F34" w14:textId="77777777" w:rsidR="00BC7224" w:rsidRDefault="00BC7224" w:rsidP="00BC7224">
          <w:pPr>
            <w:pStyle w:val="Encabezado"/>
            <w:rPr>
              <w:rFonts w:ascii="Arial" w:hAnsi="Arial" w:cs="Arial"/>
            </w:rPr>
          </w:pPr>
        </w:p>
      </w:tc>
    </w:tr>
  </w:tbl>
  <w:p w14:paraId="102FC63F" w14:textId="77777777" w:rsidR="00BC7224" w:rsidRDefault="00BC72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B116C"/>
    <w:multiLevelType w:val="multilevel"/>
    <w:tmpl w:val="2BC81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224"/>
    <w:rsid w:val="000851C8"/>
    <w:rsid w:val="001948F3"/>
    <w:rsid w:val="001B614E"/>
    <w:rsid w:val="00257664"/>
    <w:rsid w:val="002F7AA8"/>
    <w:rsid w:val="00434807"/>
    <w:rsid w:val="004A0D40"/>
    <w:rsid w:val="004D5C23"/>
    <w:rsid w:val="00527E77"/>
    <w:rsid w:val="0058570F"/>
    <w:rsid w:val="005E5841"/>
    <w:rsid w:val="0061001F"/>
    <w:rsid w:val="00691801"/>
    <w:rsid w:val="00751B9A"/>
    <w:rsid w:val="00751E16"/>
    <w:rsid w:val="00794B53"/>
    <w:rsid w:val="00865D72"/>
    <w:rsid w:val="00B572E3"/>
    <w:rsid w:val="00BC7224"/>
    <w:rsid w:val="00BE1EBB"/>
    <w:rsid w:val="00C20669"/>
    <w:rsid w:val="00C354DD"/>
    <w:rsid w:val="00C40FD8"/>
    <w:rsid w:val="00C74B3C"/>
    <w:rsid w:val="00C83AF9"/>
    <w:rsid w:val="00CF4F92"/>
    <w:rsid w:val="00D82D2F"/>
    <w:rsid w:val="00E66E93"/>
    <w:rsid w:val="00F74309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F6DA8"/>
  <w15:chartTrackingRefBased/>
  <w15:docId w15:val="{2F8454D5-3AE1-4A22-9D74-3966AE494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C7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7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C722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C7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C722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C7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C7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C7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C7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722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72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C722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C7224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C7224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C72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C722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C72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C72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C7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C7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C7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C7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C7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C722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C722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C7224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C722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C7224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C7224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BC72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BC7224"/>
  </w:style>
  <w:style w:type="paragraph" w:styleId="Piedepgina">
    <w:name w:val="footer"/>
    <w:basedOn w:val="Normal"/>
    <w:link w:val="PiedepginaCar"/>
    <w:uiPriority w:val="99"/>
    <w:unhideWhenUsed/>
    <w:rsid w:val="00BC72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7224"/>
  </w:style>
  <w:style w:type="table" w:styleId="Tablaconcuadrcula">
    <w:name w:val="Table Grid"/>
    <w:basedOn w:val="Tablanormal"/>
    <w:uiPriority w:val="39"/>
    <w:rsid w:val="0069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andrea hernandez peña</dc:creator>
  <cp:keywords/>
  <dc:description/>
  <cp:lastModifiedBy>roby escamilla</cp:lastModifiedBy>
  <cp:revision>2</cp:revision>
  <dcterms:created xsi:type="dcterms:W3CDTF">2026-09-23T00:51:00Z</dcterms:created>
  <dcterms:modified xsi:type="dcterms:W3CDTF">2026-09-23T00:51:00Z</dcterms:modified>
</cp:coreProperties>
</file>