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A62F"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C7DD465" w14:textId="77777777" w:rsidTr="00841387">
        <w:trPr>
          <w:trHeight w:val="436"/>
        </w:trPr>
        <w:tc>
          <w:tcPr>
            <w:tcW w:w="10079" w:type="dxa"/>
            <w:shd w:val="clear" w:color="auto" w:fill="000000"/>
          </w:tcPr>
          <w:p w14:paraId="18750476"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5C38DCDC"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5249CC74" w14:textId="77777777" w:rsidR="00A80344" w:rsidRPr="008871A6" w:rsidRDefault="00A80344" w:rsidP="00A80344">
      <w:pPr>
        <w:jc w:val="center"/>
        <w:rPr>
          <w:rFonts w:ascii="Arial" w:hAnsi="Arial" w:cs="Arial"/>
          <w:b/>
          <w:sz w:val="18"/>
          <w:szCs w:val="18"/>
        </w:rPr>
      </w:pPr>
    </w:p>
    <w:p w14:paraId="74356CF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Subasta Inversa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40A1E5A5" w14:textId="77777777" w:rsidR="00A80344" w:rsidRDefault="00A80344" w:rsidP="00A80344">
      <w:pPr>
        <w:jc w:val="both"/>
        <w:rPr>
          <w:rFonts w:ascii="Arial" w:hAnsi="Arial" w:cs="Arial"/>
          <w:sz w:val="18"/>
          <w:szCs w:val="18"/>
        </w:rPr>
      </w:pPr>
    </w:p>
    <w:p w14:paraId="1DF3C17C" w14:textId="77777777" w:rsidR="00A80344" w:rsidRDefault="00A80344" w:rsidP="00A80344">
      <w:pPr>
        <w:jc w:val="both"/>
        <w:rPr>
          <w:rFonts w:ascii="Arial" w:hAnsi="Arial" w:cs="Arial"/>
          <w:sz w:val="18"/>
          <w:szCs w:val="18"/>
        </w:rPr>
      </w:pPr>
    </w:p>
    <w:p w14:paraId="2B52840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179F82B8" w14:textId="77777777" w:rsidR="00A80344" w:rsidRPr="008B10BE" w:rsidRDefault="00A80344" w:rsidP="00A80344">
      <w:pPr>
        <w:jc w:val="both"/>
        <w:rPr>
          <w:rFonts w:ascii="Arial" w:hAnsi="Arial" w:cs="Arial"/>
          <w:sz w:val="18"/>
          <w:szCs w:val="18"/>
        </w:rPr>
      </w:pPr>
    </w:p>
    <w:p w14:paraId="5D668A95" w14:textId="77777777" w:rsidR="00A80344" w:rsidRDefault="00A80344" w:rsidP="00A80344">
      <w:pPr>
        <w:jc w:val="both"/>
        <w:rPr>
          <w:rFonts w:ascii="Arial" w:hAnsi="Arial" w:cs="Arial"/>
          <w:sz w:val="18"/>
          <w:szCs w:val="18"/>
        </w:rPr>
      </w:pPr>
    </w:p>
    <w:p w14:paraId="41DF69BE" w14:textId="77777777" w:rsidR="00A80344" w:rsidRDefault="00A80344" w:rsidP="00A80344">
      <w:pPr>
        <w:jc w:val="both"/>
        <w:rPr>
          <w:rFonts w:ascii="Arial" w:hAnsi="Arial" w:cs="Arial"/>
          <w:sz w:val="18"/>
          <w:szCs w:val="18"/>
        </w:rPr>
      </w:pPr>
    </w:p>
    <w:p w14:paraId="32E88247" w14:textId="77777777" w:rsidR="00A80344" w:rsidRPr="008B10BE" w:rsidRDefault="00A80344" w:rsidP="00A80344">
      <w:pPr>
        <w:jc w:val="both"/>
        <w:rPr>
          <w:rFonts w:ascii="Arial" w:hAnsi="Arial" w:cs="Arial"/>
          <w:sz w:val="18"/>
          <w:szCs w:val="18"/>
        </w:rPr>
      </w:pPr>
    </w:p>
    <w:p w14:paraId="1CDAB8F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0DF75133"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63F2C719"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73CD0569"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1B558C9A" w14:textId="03B9006A" w:rsidR="0022277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p w14:paraId="145F38E2" w14:textId="77777777" w:rsidR="00222774" w:rsidRPr="00222774" w:rsidRDefault="00222774" w:rsidP="00222774"/>
    <w:p w14:paraId="7A46A68F" w14:textId="77777777" w:rsidR="00222774" w:rsidRPr="00222774" w:rsidRDefault="00222774" w:rsidP="00222774"/>
    <w:p w14:paraId="6B5184BF" w14:textId="2415FAE3" w:rsidR="00091EB4" w:rsidRPr="00222774" w:rsidRDefault="00091EB4" w:rsidP="00222774"/>
    <w:sectPr w:rsidR="00091EB4" w:rsidRPr="0022277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971B8" w14:textId="77777777" w:rsidR="00C455AD" w:rsidRDefault="00C455AD" w:rsidP="00062821">
      <w:r>
        <w:separator/>
      </w:r>
    </w:p>
  </w:endnote>
  <w:endnote w:type="continuationSeparator" w:id="0">
    <w:p w14:paraId="6E3E8E36" w14:textId="77777777" w:rsidR="00C455AD" w:rsidRDefault="00C455AD"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4795" w14:textId="77777777" w:rsidR="00000756" w:rsidRPr="003545BB" w:rsidRDefault="00000756" w:rsidP="00000756">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220A0449" w14:textId="77777777" w:rsidR="00000756" w:rsidRPr="00EE6080" w:rsidRDefault="00000756" w:rsidP="00000756">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14:paraId="7553203C" w14:textId="77777777" w:rsidR="00000756" w:rsidRDefault="00000000" w:rsidP="00000756">
    <w:pPr>
      <w:pStyle w:val="Piedepgina"/>
      <w:jc w:val="center"/>
    </w:pPr>
    <w:hyperlink r:id="rId1" w:history="1">
      <w:r w:rsidR="00000756" w:rsidRPr="003545BB">
        <w:rPr>
          <w:rStyle w:val="Hipervnculo"/>
          <w:rFonts w:ascii="Helvetica" w:hAnsi="Helvetica" w:cs="Arial"/>
          <w:iCs/>
          <w:sz w:val="16"/>
          <w:szCs w:val="16"/>
        </w:rPr>
        <w:t>www.medicinalegal.gov.co</w:t>
      </w:r>
    </w:hyperlink>
    <w:r w:rsidR="00000756">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648AB" w14:textId="77777777" w:rsidR="00C455AD" w:rsidRDefault="00C455AD" w:rsidP="00062821">
      <w:r>
        <w:separator/>
      </w:r>
    </w:p>
  </w:footnote>
  <w:footnote w:type="continuationSeparator" w:id="0">
    <w:p w14:paraId="31EE42CD" w14:textId="77777777" w:rsidR="00C455AD" w:rsidRDefault="00C455AD"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ACBFB"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56523DE" wp14:editId="041DC18F">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023BD" w14:textId="77777777" w:rsidR="00062821" w:rsidRDefault="00062821" w:rsidP="00062821">
    <w:pPr>
      <w:jc w:val="center"/>
      <w:rPr>
        <w:rFonts w:ascii="Arial" w:hAnsi="Arial" w:cs="Arial"/>
        <w:b/>
      </w:rPr>
    </w:pPr>
  </w:p>
  <w:p w14:paraId="2897F56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8AE7843"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848883F" w14:textId="64F06ACB"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D263C0">
      <w:rPr>
        <w:rFonts w:ascii="Arial" w:hAnsi="Arial" w:cs="Arial"/>
        <w:b/>
        <w:sz w:val="22"/>
        <w:szCs w:val="22"/>
      </w:rPr>
      <w:t>20</w:t>
    </w:r>
    <w:r w:rsidRPr="00226F89">
      <w:rPr>
        <w:rFonts w:ascii="Arial" w:hAnsi="Arial" w:cs="Arial"/>
        <w:b/>
        <w:sz w:val="22"/>
        <w:szCs w:val="22"/>
      </w:rPr>
      <w:t>-SG-202</w:t>
    </w:r>
    <w:r w:rsidR="00714040">
      <w:rPr>
        <w:rFonts w:ascii="Arial" w:hAnsi="Arial" w:cs="Arial"/>
        <w:b/>
        <w:sz w:val="22"/>
        <w:szCs w:val="22"/>
      </w:rPr>
      <w:t>6</w:t>
    </w:r>
  </w:p>
  <w:bookmarkEnd w:id="0"/>
  <w:p w14:paraId="619F8D8F" w14:textId="5A77EC60"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714040" w:rsidRPr="00714040">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714040" w:rsidRPr="00714040">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0756"/>
    <w:rsid w:val="00062821"/>
    <w:rsid w:val="00091EB4"/>
    <w:rsid w:val="00120DCC"/>
    <w:rsid w:val="00150439"/>
    <w:rsid w:val="001B223F"/>
    <w:rsid w:val="001D2EE0"/>
    <w:rsid w:val="00222774"/>
    <w:rsid w:val="00394AF8"/>
    <w:rsid w:val="0043269A"/>
    <w:rsid w:val="00433295"/>
    <w:rsid w:val="00436716"/>
    <w:rsid w:val="00464F02"/>
    <w:rsid w:val="005D1734"/>
    <w:rsid w:val="00714040"/>
    <w:rsid w:val="007A70B8"/>
    <w:rsid w:val="007D1AA9"/>
    <w:rsid w:val="00817AB3"/>
    <w:rsid w:val="008F4CA8"/>
    <w:rsid w:val="009F0D09"/>
    <w:rsid w:val="00A80344"/>
    <w:rsid w:val="00B670A2"/>
    <w:rsid w:val="00C051A2"/>
    <w:rsid w:val="00C455AD"/>
    <w:rsid w:val="00CF3836"/>
    <w:rsid w:val="00D263C0"/>
    <w:rsid w:val="00D54265"/>
    <w:rsid w:val="00E442FF"/>
    <w:rsid w:val="00E7116E"/>
    <w:rsid w:val="00EE07B9"/>
    <w:rsid w:val="00F02C84"/>
    <w:rsid w:val="00F17841"/>
    <w:rsid w:val="00F64586"/>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6E1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585</Words>
  <Characters>3221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2</cp:revision>
  <dcterms:created xsi:type="dcterms:W3CDTF">2026-10-20T19:29:00Z</dcterms:created>
  <dcterms:modified xsi:type="dcterms:W3CDTF">2026-10-20T19:29:00Z</dcterms:modified>
</cp:coreProperties>
</file>