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6134" w14:textId="0A7E6B4D" w:rsidR="00A150B3" w:rsidRPr="001B6486" w:rsidRDefault="00B678EE" w:rsidP="0042641C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eastAsia="Times New Roman" w:hAnsi="Calibri" w:cs="Calibri"/>
          <w:bCs/>
          <w:i/>
          <w:iCs/>
          <w:color w:val="EE0000"/>
          <w:sz w:val="20"/>
          <w:szCs w:val="20"/>
        </w:rPr>
      </w:pPr>
      <w:r w:rsidRPr="001B6486">
        <w:rPr>
          <w:rFonts w:ascii="Calibri" w:eastAsia="Times New Roman" w:hAnsi="Calibri" w:cs="Calibri"/>
          <w:bCs/>
          <w:i/>
          <w:iCs/>
          <w:color w:val="EE0000"/>
          <w:sz w:val="20"/>
          <w:szCs w:val="20"/>
        </w:rPr>
        <w:t>Instrucciones del formato: Los textos en rojo deberán suprimirse y/o actualizarse según corresponda</w:t>
      </w:r>
      <w:r w:rsidR="0042641C">
        <w:rPr>
          <w:rFonts w:ascii="Calibri" w:eastAsia="Times New Roman" w:hAnsi="Calibri" w:cs="Calibri"/>
          <w:bCs/>
          <w:i/>
          <w:iCs/>
          <w:color w:val="EE0000"/>
          <w:sz w:val="20"/>
          <w:szCs w:val="20"/>
        </w:rPr>
        <w:t xml:space="preserve"> </w:t>
      </w:r>
      <w:r w:rsidRPr="001B6486">
        <w:rPr>
          <w:rFonts w:ascii="Calibri" w:eastAsia="Times New Roman" w:hAnsi="Calibri" w:cs="Calibri"/>
          <w:bCs/>
          <w:i/>
          <w:iCs/>
          <w:color w:val="EE0000"/>
          <w:sz w:val="20"/>
          <w:szCs w:val="20"/>
        </w:rPr>
        <w:t>pues solo se trata de instrucciones para el diligenciamiento.</w:t>
      </w:r>
    </w:p>
    <w:p w14:paraId="70CE95BF" w14:textId="77777777" w:rsidR="00ED7BAF" w:rsidRPr="001B6486" w:rsidRDefault="00ED7BAF" w:rsidP="00B678EE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eastAsia="Times New Roman" w:hAnsi="Calibri" w:cs="Calibri"/>
          <w:bCs/>
          <w:color w:val="auto"/>
          <w:sz w:val="20"/>
          <w:szCs w:val="20"/>
        </w:rPr>
      </w:pPr>
    </w:p>
    <w:p w14:paraId="5A2D3D11" w14:textId="1DBD36BB" w:rsidR="00B678EE" w:rsidRPr="001B6486" w:rsidRDefault="00ED7BAF" w:rsidP="00B678EE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eastAsia="Times New Roman" w:hAnsi="Calibri" w:cs="Calibri"/>
          <w:bCs/>
          <w:color w:val="EE0000"/>
          <w:sz w:val="20"/>
          <w:szCs w:val="20"/>
        </w:rPr>
      </w:pPr>
      <w:r w:rsidRPr="001B6486">
        <w:rPr>
          <w:rFonts w:ascii="Calibri" w:eastAsia="Times New Roman" w:hAnsi="Calibri" w:cs="Calibri"/>
          <w:bCs/>
          <w:color w:val="EE0000"/>
          <w:sz w:val="20"/>
          <w:szCs w:val="20"/>
        </w:rPr>
        <w:t>Ciudad y Fecha</w:t>
      </w:r>
    </w:p>
    <w:p w14:paraId="0932C88E" w14:textId="77777777" w:rsidR="00ED7BAF" w:rsidRPr="001B6486" w:rsidRDefault="00ED7BAF" w:rsidP="00B678EE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eastAsia="Times New Roman" w:hAnsi="Calibri" w:cs="Calibri"/>
          <w:bCs/>
          <w:color w:val="auto"/>
          <w:sz w:val="20"/>
          <w:szCs w:val="20"/>
        </w:rPr>
      </w:pPr>
    </w:p>
    <w:p w14:paraId="153CE3C1" w14:textId="44F11FC9" w:rsidR="00A150B3" w:rsidRPr="001B6486" w:rsidRDefault="00A150B3" w:rsidP="00A150B3">
      <w:pPr>
        <w:widowControl/>
        <w:tabs>
          <w:tab w:val="left" w:pos="5520"/>
        </w:tabs>
        <w:autoSpaceDE w:val="0"/>
        <w:autoSpaceDN w:val="0"/>
        <w:adjustRightInd w:val="0"/>
        <w:spacing w:line="276" w:lineRule="auto"/>
        <w:ind w:left="142" w:right="-234"/>
        <w:rPr>
          <w:rFonts w:ascii="Calibri" w:eastAsia="Times New Roman" w:hAnsi="Calibri" w:cs="Calibri"/>
          <w:color w:val="auto"/>
          <w:sz w:val="20"/>
          <w:szCs w:val="20"/>
        </w:rPr>
      </w:pPr>
      <w:r w:rsidRPr="001B6486">
        <w:rPr>
          <w:rFonts w:ascii="Calibri" w:eastAsia="Times New Roman" w:hAnsi="Calibri" w:cs="Calibri"/>
          <w:color w:val="auto"/>
          <w:sz w:val="20"/>
          <w:szCs w:val="20"/>
        </w:rPr>
        <w:t>Señores</w:t>
      </w:r>
      <w:r w:rsidRPr="001B6486">
        <w:rPr>
          <w:rFonts w:ascii="Calibri" w:eastAsia="Times New Roman" w:hAnsi="Calibri" w:cs="Calibri"/>
          <w:color w:val="auto"/>
          <w:sz w:val="20"/>
          <w:szCs w:val="20"/>
        </w:rPr>
        <w:tab/>
      </w:r>
    </w:p>
    <w:p w14:paraId="5BFA311D" w14:textId="77777777" w:rsidR="00A150B3" w:rsidRPr="001B6486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eastAsia="Times New Roman" w:hAnsi="Calibri" w:cs="Calibri"/>
          <w:b/>
          <w:bCs/>
          <w:color w:val="auto"/>
          <w:sz w:val="20"/>
          <w:szCs w:val="20"/>
        </w:rPr>
      </w:pPr>
      <w:r w:rsidRPr="001B6486">
        <w:rPr>
          <w:rFonts w:ascii="Calibri" w:eastAsia="Times New Roman" w:hAnsi="Calibri" w:cs="Calibri"/>
          <w:b/>
          <w:bCs/>
          <w:color w:val="auto"/>
          <w:sz w:val="20"/>
          <w:szCs w:val="20"/>
        </w:rPr>
        <w:t xml:space="preserve">EMPRESA METRO DE BOGOTA S.A. </w:t>
      </w:r>
    </w:p>
    <w:p w14:paraId="283B02BF" w14:textId="714990E1" w:rsidR="00A150B3" w:rsidRPr="001B6486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eastAsia="Times New Roman" w:hAnsi="Calibri" w:cs="Calibri"/>
          <w:bCs/>
          <w:color w:val="auto"/>
          <w:sz w:val="20"/>
          <w:szCs w:val="20"/>
        </w:rPr>
      </w:pPr>
      <w:r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>C</w:t>
      </w:r>
      <w:r w:rsidR="001E47C8"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>arrera 9</w:t>
      </w:r>
      <w:r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 xml:space="preserve"> No. 76-49</w:t>
      </w:r>
      <w:r w:rsidR="001E47C8"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 xml:space="preserve"> piso </w:t>
      </w:r>
      <w:r w:rsidR="00ED7BAF"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 xml:space="preserve">3, </w:t>
      </w:r>
      <w:r w:rsidR="001E47C8"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>4</w:t>
      </w:r>
      <w:r w:rsidR="00ED7BAF"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 xml:space="preserve"> y 5</w:t>
      </w:r>
      <w:r w:rsidR="001E47C8"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 xml:space="preserve">. </w:t>
      </w:r>
      <w:r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 xml:space="preserve"> </w:t>
      </w:r>
    </w:p>
    <w:p w14:paraId="7AE531B9" w14:textId="77777777" w:rsidR="00A150B3" w:rsidRPr="001B6486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eastAsia="Times New Roman" w:hAnsi="Calibri" w:cs="Calibri"/>
          <w:color w:val="auto"/>
          <w:sz w:val="20"/>
          <w:szCs w:val="20"/>
        </w:rPr>
      </w:pPr>
      <w:r w:rsidRPr="001B6486">
        <w:rPr>
          <w:rFonts w:ascii="Calibri" w:eastAsia="Times New Roman" w:hAnsi="Calibri" w:cs="Calibri"/>
          <w:color w:val="auto"/>
          <w:sz w:val="20"/>
          <w:szCs w:val="20"/>
        </w:rPr>
        <w:t>Bogotá D.C.</w:t>
      </w:r>
    </w:p>
    <w:p w14:paraId="45B18C54" w14:textId="77777777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b/>
          <w:bCs/>
          <w:sz w:val="20"/>
          <w:szCs w:val="20"/>
        </w:rPr>
      </w:pPr>
    </w:p>
    <w:p w14:paraId="6722072A" w14:textId="6873D83F" w:rsidR="003C5B62" w:rsidRPr="006439E2" w:rsidRDefault="00A150B3" w:rsidP="00A150B3">
      <w:pPr>
        <w:pStyle w:val="Tibitoc"/>
        <w:ind w:left="142" w:right="-234"/>
        <w:jc w:val="both"/>
        <w:rPr>
          <w:rFonts w:ascii="Calibri" w:hAnsi="Calibri"/>
          <w:bCs/>
          <w:color w:val="EE0000"/>
          <w:sz w:val="20"/>
          <w:szCs w:val="20"/>
          <w:lang w:eastAsia="es-CO"/>
        </w:rPr>
      </w:pPr>
      <w:r w:rsidRPr="001B6486">
        <w:rPr>
          <w:rFonts w:ascii="Calibri" w:hAnsi="Calibri"/>
          <w:b w:val="0"/>
          <w:sz w:val="20"/>
          <w:szCs w:val="20"/>
          <w:lang w:eastAsia="es-CO"/>
        </w:rPr>
        <w:t xml:space="preserve">El abajo firmante, actuando en nombre y representación de </w:t>
      </w:r>
      <w:r w:rsidRPr="001B6486">
        <w:rPr>
          <w:rFonts w:ascii="Calibri" w:hAnsi="Calibri"/>
          <w:b w:val="0"/>
          <w:color w:val="FF0000"/>
          <w:sz w:val="20"/>
          <w:szCs w:val="20"/>
          <w:lang w:eastAsia="es-CO"/>
        </w:rPr>
        <w:t>[Nombre del Proponente]</w:t>
      </w:r>
      <w:r w:rsidR="00BE696E">
        <w:rPr>
          <w:rFonts w:ascii="Calibri" w:hAnsi="Calibri"/>
          <w:b w:val="0"/>
          <w:color w:val="FF0000"/>
          <w:sz w:val="20"/>
          <w:szCs w:val="20"/>
          <w:lang w:eastAsia="es-CO"/>
        </w:rPr>
        <w:t>,</w:t>
      </w:r>
      <w:r w:rsidRPr="001B6486">
        <w:rPr>
          <w:rFonts w:ascii="Calibri" w:hAnsi="Calibri"/>
          <w:b w:val="0"/>
          <w:color w:val="FF0000"/>
          <w:sz w:val="20"/>
          <w:szCs w:val="20"/>
          <w:lang w:eastAsia="es-CO"/>
        </w:rPr>
        <w:t xml:space="preserve"> </w:t>
      </w:r>
      <w:r w:rsidR="00844A39" w:rsidRPr="001B6486">
        <w:rPr>
          <w:rFonts w:ascii="Calibri" w:hAnsi="Calibri"/>
          <w:b w:val="0"/>
          <w:color w:val="auto"/>
          <w:sz w:val="20"/>
          <w:szCs w:val="20"/>
          <w:lang w:eastAsia="es-CO"/>
        </w:rPr>
        <w:t>(en adelante el Proponente</w:t>
      </w:r>
      <w:r w:rsidR="00681C33" w:rsidRPr="001B6486">
        <w:rPr>
          <w:rFonts w:ascii="Calibri" w:hAnsi="Calibri"/>
          <w:b w:val="0"/>
          <w:color w:val="auto"/>
          <w:sz w:val="20"/>
          <w:szCs w:val="20"/>
          <w:lang w:eastAsia="es-CO"/>
        </w:rPr>
        <w:t xml:space="preserve">) </w:t>
      </w:r>
      <w:r w:rsidRPr="001B6486">
        <w:rPr>
          <w:rFonts w:ascii="Calibri" w:hAnsi="Calibri"/>
          <w:b w:val="0"/>
          <w:sz w:val="20"/>
          <w:szCs w:val="20"/>
          <w:lang w:eastAsia="es-CO"/>
        </w:rPr>
        <w:t>present</w:t>
      </w:r>
      <w:r w:rsidR="00681C33" w:rsidRPr="001B6486">
        <w:rPr>
          <w:rFonts w:ascii="Calibri" w:hAnsi="Calibri"/>
          <w:b w:val="0"/>
          <w:sz w:val="20"/>
          <w:szCs w:val="20"/>
          <w:lang w:eastAsia="es-CO"/>
        </w:rPr>
        <w:t>o</w:t>
      </w:r>
      <w:r w:rsidR="00817C4F" w:rsidRPr="001B6486">
        <w:rPr>
          <w:rFonts w:ascii="Calibri" w:hAnsi="Calibri"/>
          <w:b w:val="0"/>
          <w:sz w:val="20"/>
          <w:szCs w:val="20"/>
          <w:lang w:eastAsia="es-CO"/>
        </w:rPr>
        <w:t xml:space="preserve"> </w:t>
      </w:r>
      <w:r w:rsidRPr="001B6486">
        <w:rPr>
          <w:rFonts w:ascii="Calibri" w:hAnsi="Calibri"/>
          <w:b w:val="0"/>
          <w:sz w:val="20"/>
          <w:szCs w:val="20"/>
          <w:lang w:eastAsia="es-CO"/>
        </w:rPr>
        <w:t>Propuesta en desarrollo del proceso No.</w:t>
      </w:r>
      <w:r w:rsidR="00817C4F" w:rsidRPr="001B6486">
        <w:rPr>
          <w:rFonts w:ascii="Calibri" w:hAnsi="Calibri"/>
          <w:b w:val="0"/>
          <w:sz w:val="20"/>
          <w:szCs w:val="20"/>
          <w:lang w:eastAsia="es-CO"/>
        </w:rPr>
        <w:t xml:space="preserve"> </w:t>
      </w:r>
      <w:r w:rsidR="004D0996" w:rsidRPr="00162FD5">
        <w:rPr>
          <w:rFonts w:asciiTheme="minorHAnsi" w:hAnsiTheme="minorHAnsi" w:cstheme="minorHAnsi"/>
        </w:rPr>
        <w:t>OTI-SASI-002-2026</w:t>
      </w:r>
      <w:r w:rsidR="000B113F" w:rsidRPr="001B6486">
        <w:rPr>
          <w:rFonts w:ascii="Calibri" w:hAnsi="Calibri"/>
          <w:b w:val="0"/>
          <w:sz w:val="20"/>
          <w:szCs w:val="20"/>
          <w:lang w:eastAsia="es-CO"/>
        </w:rPr>
        <w:t xml:space="preserve">, </w:t>
      </w:r>
      <w:r w:rsidRPr="001B6486">
        <w:rPr>
          <w:rFonts w:ascii="Calibri" w:hAnsi="Calibri"/>
          <w:b w:val="0"/>
          <w:sz w:val="20"/>
          <w:szCs w:val="20"/>
          <w:lang w:eastAsia="es-CO"/>
        </w:rPr>
        <w:t xml:space="preserve">convocado por la Empresa Metro de Bogotá S.A. </w:t>
      </w:r>
      <w:r w:rsidR="00954F21" w:rsidRPr="001B6486">
        <w:rPr>
          <w:rFonts w:ascii="Calibri" w:hAnsi="Calibri"/>
          <w:b w:val="0"/>
          <w:sz w:val="20"/>
          <w:szCs w:val="20"/>
          <w:lang w:eastAsia="es-CO"/>
        </w:rPr>
        <w:t>(en adelante EMB</w:t>
      </w:r>
      <w:r w:rsidR="00F01595" w:rsidRPr="001B6486">
        <w:rPr>
          <w:rFonts w:ascii="Calibri" w:hAnsi="Calibri"/>
          <w:b w:val="0"/>
          <w:sz w:val="20"/>
          <w:szCs w:val="20"/>
          <w:lang w:eastAsia="es-CO"/>
        </w:rPr>
        <w:t xml:space="preserve"> S.A.</w:t>
      </w:r>
      <w:r w:rsidR="00954F21" w:rsidRPr="001B6486">
        <w:rPr>
          <w:rFonts w:ascii="Calibri" w:hAnsi="Calibri"/>
          <w:b w:val="0"/>
          <w:sz w:val="20"/>
          <w:szCs w:val="20"/>
          <w:lang w:eastAsia="es-CO"/>
        </w:rPr>
        <w:t>)</w:t>
      </w:r>
      <w:r w:rsidRPr="001B6486">
        <w:rPr>
          <w:rFonts w:ascii="Calibri" w:hAnsi="Calibri"/>
          <w:b w:val="0"/>
          <w:sz w:val="20"/>
          <w:szCs w:val="20"/>
          <w:lang w:eastAsia="es-CO"/>
        </w:rPr>
        <w:t xml:space="preserve"> con el objeto de contratar: </w:t>
      </w:r>
      <w:r w:rsidR="00806931" w:rsidRPr="006439E2">
        <w:rPr>
          <w:rFonts w:ascii="Calibri" w:hAnsi="Calibri"/>
          <w:bCs/>
          <w:sz w:val="20"/>
          <w:szCs w:val="20"/>
          <w:lang w:eastAsia="es-CO"/>
        </w:rPr>
        <w:t>CONTRATAR EL SERVICIO DE ARRENDAMIENTO, DE EQUIPOS DE CÓMPUTO Y PERIFÉRICOS PARA EL USO DE LA EMB S.A., QUE SE REQUIERAN PARA LA OPERACIÓN Y FUNCIONAMIENTO</w:t>
      </w:r>
      <w:r w:rsidR="003C5B62" w:rsidRPr="006439E2">
        <w:rPr>
          <w:rFonts w:ascii="Calibri" w:hAnsi="Calibri"/>
          <w:bCs/>
          <w:color w:val="auto"/>
          <w:sz w:val="20"/>
          <w:szCs w:val="20"/>
          <w:lang w:eastAsia="es-CO"/>
        </w:rPr>
        <w:t>.</w:t>
      </w:r>
    </w:p>
    <w:p w14:paraId="42949B62" w14:textId="77777777" w:rsidR="003C5B62" w:rsidRPr="001B6486" w:rsidRDefault="003C5B62" w:rsidP="00A150B3">
      <w:pPr>
        <w:pStyle w:val="Tibitoc"/>
        <w:ind w:left="142" w:right="-234"/>
        <w:jc w:val="both"/>
        <w:rPr>
          <w:rFonts w:ascii="Calibri" w:hAnsi="Calibri"/>
          <w:b w:val="0"/>
          <w:sz w:val="20"/>
          <w:szCs w:val="20"/>
          <w:lang w:eastAsia="es-CO"/>
        </w:rPr>
      </w:pPr>
    </w:p>
    <w:p w14:paraId="2A9BB481" w14:textId="019CE4D3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Como consecuencia de lo anterior, por la presente</w:t>
      </w:r>
      <w:r w:rsidR="00A20FD1"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D17607" w:rsidRPr="001B6486">
        <w:rPr>
          <w:rFonts w:ascii="Calibri" w:hAnsi="Calibri" w:cs="Calibri"/>
          <w:sz w:val="20"/>
          <w:szCs w:val="20"/>
          <w:lang w:eastAsia="es-CO"/>
        </w:rPr>
        <w:t xml:space="preserve">comunicación y </w:t>
      </w:r>
      <w:r w:rsidR="00A20FD1" w:rsidRPr="001B6486">
        <w:rPr>
          <w:rFonts w:ascii="Calibri" w:hAnsi="Calibri" w:cs="Calibri"/>
          <w:sz w:val="20"/>
          <w:szCs w:val="20"/>
          <w:lang w:eastAsia="es-CO"/>
        </w:rPr>
        <w:t>en condición de Proponente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me</w:t>
      </w:r>
      <w:r w:rsidR="003D0009"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Pr="001B6486">
        <w:rPr>
          <w:rFonts w:ascii="Calibri" w:hAnsi="Calibri" w:cs="Calibri"/>
          <w:sz w:val="20"/>
          <w:szCs w:val="20"/>
          <w:lang w:eastAsia="es-CO"/>
        </w:rPr>
        <w:t>comprometo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 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con las siguientes </w:t>
      </w:r>
      <w:r w:rsidRPr="001B6486">
        <w:rPr>
          <w:rFonts w:ascii="Calibri" w:hAnsi="Calibri" w:cs="Calibri"/>
          <w:color w:val="000000" w:themeColor="text1"/>
          <w:sz w:val="20"/>
          <w:szCs w:val="20"/>
          <w:lang w:eastAsia="es-CO"/>
        </w:rPr>
        <w:t>declaraciones</w:t>
      </w:r>
      <w:r w:rsidRPr="001B6486">
        <w:rPr>
          <w:rFonts w:ascii="Calibri" w:hAnsi="Calibri" w:cs="Calibri"/>
          <w:sz w:val="20"/>
          <w:szCs w:val="20"/>
          <w:lang w:eastAsia="es-CO"/>
        </w:rPr>
        <w:t>:</w:t>
      </w:r>
    </w:p>
    <w:p w14:paraId="32689447" w14:textId="77777777" w:rsidR="00A150B3" w:rsidRPr="001B6486" w:rsidRDefault="00A150B3" w:rsidP="00A150B3">
      <w:pPr>
        <w:ind w:left="142" w:right="-234"/>
        <w:rPr>
          <w:rFonts w:ascii="Calibri" w:hAnsi="Calibri" w:cs="Calibri"/>
          <w:sz w:val="20"/>
          <w:szCs w:val="20"/>
        </w:rPr>
      </w:pPr>
    </w:p>
    <w:p w14:paraId="66DF3300" w14:textId="77777777" w:rsidR="00C3063E" w:rsidRPr="001B6486" w:rsidRDefault="00C3063E" w:rsidP="00C3063E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La presente comunicación expresa la decisión de presentar Propuesta en el proceso de contratación mencionado.</w:t>
      </w:r>
    </w:p>
    <w:p w14:paraId="1BB47B37" w14:textId="77777777" w:rsidR="00C3063E" w:rsidRPr="001B6486" w:rsidRDefault="00C3063E" w:rsidP="00AE1EC9">
      <w:pPr>
        <w:pStyle w:val="Prrafodelista"/>
        <w:widowControl/>
        <w:autoSpaceDE w:val="0"/>
        <w:autoSpaceDN w:val="0"/>
        <w:adjustRightInd w:val="0"/>
        <w:spacing w:after="240"/>
        <w:ind w:left="360" w:right="-234"/>
        <w:rPr>
          <w:rFonts w:ascii="Calibri" w:hAnsi="Calibri" w:cs="Calibri"/>
          <w:sz w:val="20"/>
          <w:szCs w:val="20"/>
          <w:lang w:eastAsia="es-CO"/>
        </w:rPr>
      </w:pPr>
    </w:p>
    <w:p w14:paraId="1AEE0754" w14:textId="63130B76" w:rsidR="00B72489" w:rsidRPr="001B6486" w:rsidRDefault="00B72489" w:rsidP="00B72489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Seleccionar la opción que aplique: (Opción 1) </w:t>
      </w:r>
      <w:r w:rsidR="00C3063E" w:rsidRPr="001B6486">
        <w:rPr>
          <w:rFonts w:ascii="Calibri" w:hAnsi="Calibri" w:cs="Calibri"/>
          <w:color w:val="EE0000"/>
          <w:sz w:val="20"/>
          <w:szCs w:val="20"/>
          <w:lang w:eastAsia="es-CO"/>
        </w:rPr>
        <w:t>La Propuesta permanecerá vigente como mínimo durante el mismo plazo de vigencia de la Garantía de Seriedad de la Propuesta</w:t>
      </w:r>
      <w:r w:rsidR="00FB4FF9" w:rsidRPr="001B6486">
        <w:rPr>
          <w:rFonts w:ascii="Calibri" w:hAnsi="Calibri" w:cs="Calibri"/>
          <w:color w:val="EE0000"/>
          <w:sz w:val="20"/>
          <w:szCs w:val="20"/>
          <w:lang w:eastAsia="es-CO"/>
        </w:rPr>
        <w:t xml:space="preserve"> </w:t>
      </w:r>
      <w:r w:rsidR="00C3063E" w:rsidRPr="001B6486">
        <w:rPr>
          <w:rFonts w:ascii="Calibri" w:hAnsi="Calibri" w:cs="Calibri"/>
          <w:color w:val="EE0000"/>
          <w:sz w:val="20"/>
          <w:szCs w:val="20"/>
          <w:lang w:eastAsia="es-CO"/>
        </w:rPr>
        <w:t>y actualizaré la Garantía en caso de que sea requerido por la EMB</w:t>
      </w:r>
      <w:r w:rsidR="00AF6CED" w:rsidRPr="001B6486">
        <w:rPr>
          <w:rFonts w:ascii="Calibri" w:hAnsi="Calibri" w:cs="Calibri"/>
          <w:color w:val="EE0000"/>
          <w:sz w:val="20"/>
          <w:szCs w:val="20"/>
          <w:lang w:eastAsia="es-CO"/>
        </w:rPr>
        <w:t xml:space="preserve"> S.A</w:t>
      </w:r>
      <w:r w:rsidR="00C3063E" w:rsidRPr="001B6486">
        <w:rPr>
          <w:rFonts w:ascii="Calibri" w:hAnsi="Calibri" w:cs="Calibri"/>
          <w:color w:val="EE0000"/>
          <w:sz w:val="20"/>
          <w:szCs w:val="20"/>
          <w:lang w:eastAsia="es-CO"/>
        </w:rPr>
        <w:t>.</w:t>
      </w:r>
    </w:p>
    <w:p w14:paraId="0E0C9D2C" w14:textId="77777777" w:rsidR="00C3063E" w:rsidRPr="001B6486" w:rsidRDefault="00C3063E" w:rsidP="00AE1EC9">
      <w:pPr>
        <w:pStyle w:val="Prrafodelista"/>
        <w:widowControl/>
        <w:autoSpaceDE w:val="0"/>
        <w:autoSpaceDN w:val="0"/>
        <w:adjustRightInd w:val="0"/>
        <w:spacing w:after="240"/>
        <w:ind w:left="360" w:right="-234"/>
        <w:rPr>
          <w:rFonts w:ascii="Calibri" w:hAnsi="Calibri" w:cs="Calibri"/>
          <w:sz w:val="20"/>
          <w:szCs w:val="20"/>
          <w:lang w:eastAsia="es-CO"/>
        </w:rPr>
      </w:pPr>
    </w:p>
    <w:p w14:paraId="70E831F0" w14:textId="02804611" w:rsidR="00CE7CF8" w:rsidRPr="001B6486" w:rsidRDefault="00CE7CF8" w:rsidP="00CE7CF8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 xml:space="preserve">Estoy autorizado para suscribir y presentar la oferta y para suscribir el contrato si resulto adjudicatario del proceso de contratación de la referencia. </w:t>
      </w:r>
    </w:p>
    <w:p w14:paraId="6E274F25" w14:textId="4D1214D9" w:rsidR="004D7F17" w:rsidRPr="001B6486" w:rsidRDefault="004D7F17" w:rsidP="00AE1EC9">
      <w:pPr>
        <w:pStyle w:val="Prrafodelista"/>
        <w:rPr>
          <w:rFonts w:ascii="Calibri" w:hAnsi="Calibri" w:cs="Calibri"/>
          <w:sz w:val="20"/>
          <w:szCs w:val="20"/>
          <w:lang w:eastAsia="es-CO"/>
        </w:rPr>
      </w:pPr>
    </w:p>
    <w:p w14:paraId="589E8EA9" w14:textId="77777777" w:rsidR="004D7F17" w:rsidRPr="001B6486" w:rsidRDefault="004D7F17" w:rsidP="004D7F17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</w:rPr>
      </w:pPr>
      <w:r w:rsidRPr="001B6486">
        <w:rPr>
          <w:rFonts w:ascii="Calibri" w:hAnsi="Calibri" w:cs="Calibri"/>
          <w:sz w:val="20"/>
          <w:szCs w:val="20"/>
        </w:rPr>
        <w:t xml:space="preserve">Conozco las leyes de la República de Colombia, especialmente aquellas que rigen la presente contratación. </w:t>
      </w:r>
    </w:p>
    <w:p w14:paraId="0FE1DB46" w14:textId="77777777" w:rsidR="00F422C8" w:rsidRPr="001B6486" w:rsidRDefault="00F422C8" w:rsidP="00681C33">
      <w:pPr>
        <w:pStyle w:val="Prrafodelista"/>
        <w:widowControl/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eastAsia="es-CO"/>
        </w:rPr>
      </w:pPr>
    </w:p>
    <w:p w14:paraId="2CAE9184" w14:textId="3BDA80F1" w:rsidR="002C0DCC" w:rsidRPr="001B6486" w:rsidRDefault="00A20FD1" w:rsidP="007A1E25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A</w:t>
      </w:r>
      <w:r w:rsidR="003D6E41" w:rsidRPr="001B6486">
        <w:rPr>
          <w:rFonts w:ascii="Calibri" w:hAnsi="Calibri" w:cs="Calibri"/>
          <w:sz w:val="20"/>
          <w:szCs w:val="20"/>
          <w:lang w:eastAsia="es-CO"/>
        </w:rPr>
        <w:t xml:space="preserve">firmo que </w:t>
      </w:r>
      <w:r w:rsidR="00681C33" w:rsidRPr="001B6486">
        <w:rPr>
          <w:rFonts w:ascii="Calibri" w:hAnsi="Calibri" w:cs="Calibri"/>
          <w:sz w:val="20"/>
          <w:szCs w:val="20"/>
          <w:lang w:eastAsia="es-CO"/>
        </w:rPr>
        <w:t>h</w:t>
      </w:r>
      <w:r w:rsidR="003D6E41" w:rsidRPr="001B6486">
        <w:rPr>
          <w:rFonts w:ascii="Calibri" w:hAnsi="Calibri" w:cs="Calibri"/>
          <w:sz w:val="20"/>
          <w:szCs w:val="20"/>
          <w:lang w:eastAsia="es-CO"/>
        </w:rPr>
        <w:t>e</w:t>
      </w:r>
      <w:r w:rsidR="00681C33"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F422C8" w:rsidRPr="001B6486">
        <w:rPr>
          <w:rFonts w:ascii="Calibri" w:hAnsi="Calibri" w:cs="Calibri"/>
          <w:sz w:val="20"/>
          <w:szCs w:val="20"/>
          <w:lang w:eastAsia="es-CO"/>
        </w:rPr>
        <w:t>estudiado, cono</w:t>
      </w:r>
      <w:r w:rsidR="003D6E41" w:rsidRPr="001B6486">
        <w:rPr>
          <w:rFonts w:ascii="Calibri" w:hAnsi="Calibri" w:cs="Calibri"/>
          <w:sz w:val="20"/>
          <w:szCs w:val="20"/>
          <w:lang w:eastAsia="es-CO"/>
        </w:rPr>
        <w:t>zco</w:t>
      </w:r>
      <w:r w:rsidR="00F422C8" w:rsidRPr="001B6486">
        <w:rPr>
          <w:rFonts w:ascii="Calibri" w:hAnsi="Calibri" w:cs="Calibri"/>
          <w:sz w:val="20"/>
          <w:szCs w:val="20"/>
          <w:lang w:eastAsia="es-CO"/>
        </w:rPr>
        <w:t>, entiend</w:t>
      </w:r>
      <w:r w:rsidR="003D6E41" w:rsidRPr="001B6486">
        <w:rPr>
          <w:rFonts w:ascii="Calibri" w:hAnsi="Calibri" w:cs="Calibri"/>
          <w:sz w:val="20"/>
          <w:szCs w:val="20"/>
          <w:lang w:eastAsia="es-CO"/>
        </w:rPr>
        <w:t>o</w:t>
      </w:r>
      <w:r w:rsidR="00F422C8"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 </w:t>
      </w:r>
      <w:r w:rsidR="00F422C8" w:rsidRPr="001B6486">
        <w:rPr>
          <w:rFonts w:ascii="Calibri" w:hAnsi="Calibri" w:cs="Calibri"/>
          <w:sz w:val="20"/>
          <w:szCs w:val="20"/>
          <w:lang w:eastAsia="es-CO"/>
        </w:rPr>
        <w:t>y acept</w:t>
      </w:r>
      <w:r w:rsidR="003D6E41" w:rsidRPr="001B6486">
        <w:rPr>
          <w:rFonts w:ascii="Calibri" w:hAnsi="Calibri" w:cs="Calibri"/>
          <w:sz w:val="20"/>
          <w:szCs w:val="20"/>
          <w:lang w:eastAsia="es-CO"/>
        </w:rPr>
        <w:t>o</w:t>
      </w:r>
      <w:r w:rsidR="00681C33"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F422C8" w:rsidRPr="001B6486">
        <w:rPr>
          <w:rFonts w:ascii="Calibri" w:hAnsi="Calibri" w:cs="Calibri"/>
          <w:sz w:val="20"/>
          <w:szCs w:val="20"/>
          <w:lang w:eastAsia="es-CO"/>
        </w:rPr>
        <w:t>el contenido de</w:t>
      </w:r>
      <w:r w:rsidR="008708F6" w:rsidRPr="001B6486">
        <w:rPr>
          <w:rFonts w:ascii="Calibri" w:hAnsi="Calibri" w:cs="Calibri"/>
          <w:color w:val="000000" w:themeColor="text1"/>
          <w:sz w:val="20"/>
          <w:szCs w:val="20"/>
          <w:lang w:eastAsia="es-CO"/>
        </w:rPr>
        <w:t xml:space="preserve"> los documentos del proceso</w:t>
      </w:r>
      <w:r w:rsidR="00F422C8" w:rsidRPr="001B6486">
        <w:rPr>
          <w:rFonts w:ascii="Calibri" w:hAnsi="Calibri" w:cs="Calibri"/>
          <w:color w:val="000000" w:themeColor="text1"/>
          <w:sz w:val="20"/>
          <w:szCs w:val="20"/>
          <w:lang w:eastAsia="es-CO"/>
        </w:rPr>
        <w:t xml:space="preserve">, </w:t>
      </w:r>
      <w:r w:rsidR="00F422C8" w:rsidRPr="001B6486">
        <w:rPr>
          <w:rFonts w:ascii="Calibri" w:hAnsi="Calibri" w:cs="Calibri"/>
          <w:sz w:val="20"/>
          <w:szCs w:val="20"/>
          <w:lang w:eastAsia="es-CO"/>
        </w:rPr>
        <w:t>incluyendo todas sus Adendas</w:t>
      </w:r>
      <w:r w:rsidR="00A36C8A">
        <w:rPr>
          <w:rFonts w:ascii="Calibri" w:hAnsi="Calibri" w:cs="Calibri"/>
          <w:sz w:val="20"/>
          <w:szCs w:val="20"/>
          <w:lang w:eastAsia="es-CO"/>
        </w:rPr>
        <w:t xml:space="preserve"> y </w:t>
      </w:r>
      <w:r w:rsidR="00A36C8A" w:rsidRPr="00ED2438">
        <w:rPr>
          <w:rFonts w:ascii="Calibri" w:hAnsi="Calibri" w:cs="Calibri"/>
          <w:sz w:val="20"/>
          <w:szCs w:val="20"/>
          <w:lang w:eastAsia="es-CO"/>
        </w:rPr>
        <w:t>por tanto acojo y respeto las reglas del proceso</w:t>
      </w:r>
      <w:r w:rsidR="00F422C8" w:rsidRPr="00ED2438">
        <w:rPr>
          <w:rFonts w:ascii="Calibri" w:hAnsi="Calibri" w:cs="Calibri"/>
          <w:sz w:val="20"/>
          <w:szCs w:val="20"/>
          <w:lang w:eastAsia="es-CO"/>
        </w:rPr>
        <w:t>. Igualmente cono</w:t>
      </w:r>
      <w:r w:rsidR="003D6E41" w:rsidRPr="00ED2438">
        <w:rPr>
          <w:rFonts w:ascii="Calibri" w:hAnsi="Calibri" w:cs="Calibri"/>
          <w:color w:val="auto"/>
          <w:sz w:val="20"/>
          <w:szCs w:val="20"/>
          <w:lang w:eastAsia="es-CO"/>
        </w:rPr>
        <w:t>zco</w:t>
      </w:r>
      <w:r w:rsidR="00F422C8" w:rsidRPr="00ED2438">
        <w:rPr>
          <w:rFonts w:ascii="Calibri" w:hAnsi="Calibri" w:cs="Calibri"/>
          <w:sz w:val="20"/>
          <w:szCs w:val="20"/>
          <w:lang w:eastAsia="es-CO"/>
        </w:rPr>
        <w:t>, entiend</w:t>
      </w:r>
      <w:r w:rsidR="003D6E41" w:rsidRPr="00ED2438">
        <w:rPr>
          <w:rFonts w:ascii="Calibri" w:hAnsi="Calibri" w:cs="Calibri"/>
          <w:sz w:val="20"/>
          <w:szCs w:val="20"/>
          <w:lang w:eastAsia="es-CO"/>
        </w:rPr>
        <w:t>o</w:t>
      </w:r>
      <w:r w:rsidR="00F422C8" w:rsidRPr="00ED2438">
        <w:rPr>
          <w:rFonts w:ascii="Calibri" w:hAnsi="Calibri" w:cs="Calibri"/>
          <w:sz w:val="20"/>
          <w:szCs w:val="20"/>
          <w:lang w:eastAsia="es-CO"/>
        </w:rPr>
        <w:t xml:space="preserve"> y acept</w:t>
      </w:r>
      <w:r w:rsidR="003D6E41" w:rsidRPr="00ED2438">
        <w:rPr>
          <w:rFonts w:ascii="Calibri" w:hAnsi="Calibri" w:cs="Calibri"/>
          <w:sz w:val="20"/>
          <w:szCs w:val="20"/>
          <w:lang w:eastAsia="es-CO"/>
        </w:rPr>
        <w:t>o</w:t>
      </w:r>
      <w:r w:rsidR="00F422C8" w:rsidRPr="00ED2438">
        <w:rPr>
          <w:rFonts w:ascii="Calibri" w:hAnsi="Calibri" w:cs="Calibri"/>
          <w:sz w:val="20"/>
          <w:szCs w:val="20"/>
          <w:lang w:eastAsia="es-CO"/>
        </w:rPr>
        <w:t xml:space="preserve"> lo dispuesto en los manuales e instructivos emitidos por Colombia Compra Eficiente, </w:t>
      </w:r>
      <w:r w:rsidR="00F422C8" w:rsidRPr="00ED2438">
        <w:rPr>
          <w:rFonts w:ascii="Calibri" w:hAnsi="Calibri" w:cs="Calibri"/>
          <w:b/>
          <w:sz w:val="20"/>
          <w:szCs w:val="20"/>
          <w:lang w:eastAsia="es-CO"/>
        </w:rPr>
        <w:t>ESPECIALMENTE EL PROTOCOLO DE INDISPONIBILIDAD DE LA PLATAFORMA DEL SECOP II</w:t>
      </w:r>
      <w:r w:rsidR="00F422C8" w:rsidRPr="00ED2438">
        <w:rPr>
          <w:rFonts w:ascii="Calibri" w:hAnsi="Calibri" w:cs="Calibri"/>
          <w:sz w:val="20"/>
          <w:szCs w:val="20"/>
          <w:lang w:eastAsia="es-CO"/>
        </w:rPr>
        <w:t>, así como las demás condiciones e informaciones necesarias para la presentación</w:t>
      </w:r>
      <w:r w:rsidR="00F422C8" w:rsidRPr="001B6486">
        <w:rPr>
          <w:rFonts w:ascii="Calibri" w:hAnsi="Calibri" w:cs="Calibri"/>
          <w:sz w:val="20"/>
          <w:szCs w:val="20"/>
          <w:lang w:eastAsia="es-CO"/>
        </w:rPr>
        <w:t xml:space="preserve"> de esta Propuesta, y acept</w:t>
      </w:r>
      <w:r w:rsidR="003D6E41" w:rsidRPr="001B6486">
        <w:rPr>
          <w:rFonts w:ascii="Calibri" w:hAnsi="Calibri" w:cs="Calibri"/>
          <w:sz w:val="20"/>
          <w:szCs w:val="20"/>
          <w:lang w:eastAsia="es-CO"/>
        </w:rPr>
        <w:t>o</w:t>
      </w:r>
      <w:r w:rsidR="00F422C8"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 </w:t>
      </w:r>
      <w:r w:rsidR="00F422C8" w:rsidRPr="001B6486">
        <w:rPr>
          <w:rFonts w:ascii="Calibri" w:hAnsi="Calibri" w:cs="Calibri"/>
          <w:sz w:val="20"/>
          <w:szCs w:val="20"/>
          <w:lang w:eastAsia="es-CO"/>
        </w:rPr>
        <w:t>totalmente todos los requerimientos, obligaciones y derechos establecidos e</w:t>
      </w:r>
      <w:r w:rsidR="00F422C8" w:rsidRPr="001B6486">
        <w:rPr>
          <w:rFonts w:ascii="Calibri" w:hAnsi="Calibri" w:cs="Calibri"/>
          <w:color w:val="000000" w:themeColor="text1"/>
          <w:sz w:val="20"/>
          <w:szCs w:val="20"/>
          <w:lang w:eastAsia="es-CO"/>
        </w:rPr>
        <w:t>n</w:t>
      </w:r>
      <w:r w:rsidR="008708F6" w:rsidRPr="001B6486">
        <w:rPr>
          <w:rFonts w:ascii="Calibri" w:hAnsi="Calibri" w:cs="Calibri"/>
          <w:color w:val="000000" w:themeColor="text1"/>
          <w:sz w:val="20"/>
          <w:szCs w:val="20"/>
          <w:lang w:eastAsia="es-CO"/>
        </w:rPr>
        <w:t xml:space="preserve"> los documentos del proceso</w:t>
      </w:r>
      <w:r w:rsidR="00F422C8" w:rsidRPr="001B6486">
        <w:rPr>
          <w:rFonts w:ascii="Calibri" w:hAnsi="Calibri" w:cs="Calibri"/>
          <w:sz w:val="20"/>
          <w:szCs w:val="20"/>
          <w:lang w:eastAsia="es-CO"/>
        </w:rPr>
        <w:t>.</w:t>
      </w:r>
    </w:p>
    <w:p w14:paraId="55B1F8B8" w14:textId="77777777" w:rsidR="00CC6B05" w:rsidRPr="001B6486" w:rsidRDefault="00CC6B05" w:rsidP="00CC6B05">
      <w:pPr>
        <w:pStyle w:val="Prrafodelista"/>
        <w:rPr>
          <w:rFonts w:ascii="Calibri" w:hAnsi="Calibri" w:cs="Calibri"/>
          <w:sz w:val="20"/>
          <w:szCs w:val="20"/>
          <w:lang w:eastAsia="es-CO"/>
        </w:rPr>
      </w:pPr>
    </w:p>
    <w:p w14:paraId="0BD92463" w14:textId="151A6F35" w:rsidR="001C5951" w:rsidRPr="001B6486" w:rsidRDefault="001C5951" w:rsidP="001C5951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Respecto al contenido de la Propuesta, afirmo:</w:t>
      </w:r>
    </w:p>
    <w:p w14:paraId="32290F8F" w14:textId="77777777" w:rsidR="001C5951" w:rsidRPr="001B6486" w:rsidRDefault="001C5951" w:rsidP="00AE1EC9">
      <w:pPr>
        <w:pStyle w:val="Prrafodelista"/>
        <w:widowControl/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eastAsia="es-CO"/>
        </w:rPr>
      </w:pPr>
    </w:p>
    <w:p w14:paraId="4DD489CB" w14:textId="2829D528" w:rsidR="001C5951" w:rsidRPr="001B6486" w:rsidRDefault="002C0DCC" w:rsidP="008C72FB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La Propuesta cumple con todos y cada uno de los requerimientos</w:t>
      </w:r>
      <w:r w:rsidR="00C05806" w:rsidRPr="001B6486">
        <w:rPr>
          <w:rFonts w:ascii="Calibri" w:hAnsi="Calibri" w:cs="Calibri"/>
          <w:sz w:val="20"/>
          <w:szCs w:val="20"/>
          <w:lang w:eastAsia="es-CO"/>
        </w:rPr>
        <w:t>, características técnicas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y condiciones establecidos en </w:t>
      </w:r>
      <w:r w:rsidR="00740D5B" w:rsidRPr="001B6486">
        <w:rPr>
          <w:rFonts w:ascii="Calibri" w:hAnsi="Calibri" w:cs="Calibri"/>
          <w:sz w:val="20"/>
          <w:szCs w:val="20"/>
          <w:lang w:eastAsia="es-CO"/>
        </w:rPr>
        <w:t xml:space="preserve">los </w:t>
      </w:r>
      <w:r w:rsidRPr="001B6486">
        <w:rPr>
          <w:rFonts w:ascii="Calibri" w:hAnsi="Calibri" w:cs="Calibri"/>
          <w:sz w:val="20"/>
          <w:szCs w:val="20"/>
          <w:lang w:eastAsia="es-CO"/>
        </w:rPr>
        <w:t>documentos de este proceso, y no incluye excepción o condicionamiento alguno para la adjudicación.</w:t>
      </w:r>
    </w:p>
    <w:p w14:paraId="3B1F6B26" w14:textId="152D6AD4" w:rsidR="001C5951" w:rsidRPr="001B6486" w:rsidRDefault="002F0357" w:rsidP="008C72FB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L</w:t>
      </w:r>
      <w:r w:rsidR="002E2072" w:rsidRPr="001B6486">
        <w:rPr>
          <w:rFonts w:ascii="Calibri" w:hAnsi="Calibri" w:cs="Calibri"/>
          <w:sz w:val="20"/>
          <w:szCs w:val="20"/>
          <w:lang w:eastAsia="es-CO"/>
        </w:rPr>
        <w:t>a</w:t>
      </w:r>
      <w:r w:rsidR="002C0DCC" w:rsidRPr="001B6486">
        <w:rPr>
          <w:rFonts w:ascii="Calibri" w:hAnsi="Calibri" w:cs="Calibri"/>
          <w:sz w:val="20"/>
          <w:szCs w:val="20"/>
          <w:lang w:eastAsia="es-CO"/>
        </w:rPr>
        <w:t xml:space="preserve"> Propuesta 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contiene </w:t>
      </w:r>
      <w:r w:rsidR="002C0DCC" w:rsidRPr="001B6486">
        <w:rPr>
          <w:rFonts w:ascii="Calibri" w:hAnsi="Calibri" w:cs="Calibri"/>
          <w:sz w:val="20"/>
          <w:szCs w:val="20"/>
          <w:lang w:eastAsia="es-CO"/>
        </w:rPr>
        <w:t>la totalidad de l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os documentos e información </w:t>
      </w:r>
      <w:r w:rsidR="002C0DCC" w:rsidRPr="001B6486">
        <w:rPr>
          <w:rFonts w:ascii="Calibri" w:hAnsi="Calibri" w:cs="Calibri"/>
          <w:sz w:val="20"/>
          <w:szCs w:val="20"/>
          <w:lang w:eastAsia="es-CO"/>
        </w:rPr>
        <w:t>solicitada</w:t>
      </w:r>
      <w:r w:rsidRPr="001B6486">
        <w:rPr>
          <w:rFonts w:ascii="Calibri" w:hAnsi="Calibri" w:cs="Calibri"/>
          <w:sz w:val="20"/>
          <w:szCs w:val="20"/>
          <w:lang w:eastAsia="es-CO"/>
        </w:rPr>
        <w:t>, de acuerdo con lo establecido en los documentos del proceso de selección</w:t>
      </w:r>
      <w:r w:rsidR="002C0DCC" w:rsidRPr="001B6486">
        <w:rPr>
          <w:rFonts w:ascii="Calibri" w:hAnsi="Calibri" w:cs="Calibri"/>
          <w:sz w:val="20"/>
          <w:szCs w:val="20"/>
          <w:lang w:eastAsia="es-CO"/>
        </w:rPr>
        <w:t>.</w:t>
      </w:r>
    </w:p>
    <w:p w14:paraId="3CD9C4F7" w14:textId="52D91BBF" w:rsidR="001C5951" w:rsidRPr="001B6486" w:rsidRDefault="002F0357" w:rsidP="008C72FB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L</w:t>
      </w:r>
      <w:r w:rsidR="002E2072" w:rsidRPr="001B6486">
        <w:rPr>
          <w:rFonts w:ascii="Calibri" w:hAnsi="Calibri" w:cs="Calibri"/>
          <w:sz w:val="20"/>
          <w:szCs w:val="20"/>
          <w:lang w:eastAsia="es-CO"/>
        </w:rPr>
        <w:t>a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información suministrada</w:t>
      </w:r>
      <w:r w:rsidR="00A20FD1" w:rsidRPr="001B6486">
        <w:rPr>
          <w:rFonts w:ascii="Calibri" w:hAnsi="Calibri" w:cs="Calibri"/>
          <w:sz w:val="20"/>
          <w:szCs w:val="20"/>
          <w:lang w:eastAsia="es-CO"/>
        </w:rPr>
        <w:t xml:space="preserve"> en la Propuesta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es veraz y no fija condiciones económicas artificialmente bajas con el propósito de obtener la adjudicación del contrato.</w:t>
      </w:r>
    </w:p>
    <w:p w14:paraId="2A236CC9" w14:textId="6E0A459A" w:rsidR="001C5951" w:rsidRPr="001B6486" w:rsidRDefault="00A20FD1" w:rsidP="008C72FB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lastRenderedPageBreak/>
        <w:t>No existe ninguna falsedad en la Propuesta.</w:t>
      </w:r>
      <w:r w:rsidR="00562FDB" w:rsidRPr="001B6486">
        <w:rPr>
          <w:rFonts w:ascii="Calibri" w:hAnsi="Calibri" w:cs="Calibri"/>
          <w:sz w:val="20"/>
          <w:szCs w:val="20"/>
          <w:lang w:eastAsia="es-CO"/>
        </w:rPr>
        <w:t xml:space="preserve"> La 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</w:p>
    <w:p w14:paraId="6071A8AA" w14:textId="6D30C1A8" w:rsidR="001C5951" w:rsidRPr="001B6486" w:rsidRDefault="00A20FD1" w:rsidP="008C72FB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E</w:t>
      </w:r>
      <w:r w:rsidR="002E2072" w:rsidRPr="001B6486">
        <w:rPr>
          <w:rFonts w:ascii="Calibri" w:hAnsi="Calibri" w:cs="Calibri"/>
          <w:sz w:val="20"/>
          <w:szCs w:val="20"/>
          <w:lang w:eastAsia="es-CO"/>
        </w:rPr>
        <w:t>l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valor ofertado es el que se relaciona en </w:t>
      </w:r>
      <w:r w:rsidRPr="00FD23DC">
        <w:rPr>
          <w:rFonts w:ascii="Calibri" w:hAnsi="Calibri" w:cs="Calibri"/>
          <w:color w:val="EE0000"/>
          <w:sz w:val="20"/>
          <w:szCs w:val="20"/>
          <w:lang w:eastAsia="es-CO"/>
        </w:rPr>
        <w:t>la OFERTA ECONÓMICA presentada a través de la plataforma transaccional del SECOP II</w:t>
      </w:r>
      <w:r w:rsidR="00AD4D70" w:rsidRPr="00FD23DC">
        <w:rPr>
          <w:rFonts w:ascii="Calibri" w:hAnsi="Calibri" w:cs="Calibri"/>
          <w:color w:val="EE0000"/>
          <w:sz w:val="20"/>
          <w:szCs w:val="20"/>
          <w:lang w:eastAsia="es-CO"/>
        </w:rPr>
        <w:t xml:space="preserve"> </w:t>
      </w:r>
      <w:r w:rsidR="00AD4D70" w:rsidRPr="00ED2438">
        <w:rPr>
          <w:rFonts w:ascii="Calibri" w:hAnsi="Calibri" w:cs="Calibri"/>
          <w:color w:val="EE0000"/>
          <w:sz w:val="20"/>
          <w:szCs w:val="20"/>
          <w:lang w:eastAsia="es-CO"/>
        </w:rPr>
        <w:t>o en el formulario de oferta económica</w:t>
      </w:r>
      <w:r w:rsidR="005E590C" w:rsidRPr="00ED2438">
        <w:rPr>
          <w:rFonts w:ascii="Calibri" w:hAnsi="Calibri" w:cs="Calibri"/>
          <w:sz w:val="20"/>
          <w:szCs w:val="20"/>
          <w:lang w:eastAsia="es-CO"/>
        </w:rPr>
        <w:t>, teniendo</w:t>
      </w:r>
      <w:r w:rsidR="005E590C" w:rsidRPr="001B6486">
        <w:rPr>
          <w:rFonts w:ascii="Calibri" w:hAnsi="Calibri" w:cs="Calibri"/>
          <w:sz w:val="20"/>
          <w:szCs w:val="20"/>
          <w:lang w:eastAsia="es-CO"/>
        </w:rPr>
        <w:t xml:space="preserve"> en cuenta todos los gastos, costos, derechos, impuestos, tasas y demás contribuciones que se causen con ocasión de la presentación de la oferta y suscripción del contrato, y en consecuencia, no presentaré reclamos con ocasión de pago de tales gastos.</w:t>
      </w:r>
    </w:p>
    <w:p w14:paraId="44473CA1" w14:textId="77777777" w:rsidR="000B5DAF" w:rsidRPr="001B6486" w:rsidRDefault="000B5DAF" w:rsidP="008C72FB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sz w:val="20"/>
          <w:szCs w:val="20"/>
          <w:lang w:eastAsia="es-CO"/>
        </w:rPr>
      </w:pPr>
    </w:p>
    <w:p w14:paraId="43396C11" w14:textId="34519407" w:rsidR="001C5951" w:rsidRPr="0019368E" w:rsidRDefault="001C5951" w:rsidP="008C72FB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(Incluir </w:t>
      </w:r>
      <w:r w:rsidR="002E2072"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este 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numeral cuando l</w:t>
      </w:r>
      <w:r w:rsidR="002E2072" w:rsidRPr="001B6486">
        <w:rPr>
          <w:rFonts w:ascii="Calibri" w:hAnsi="Calibri" w:cs="Calibri"/>
          <w:color w:val="FF0000"/>
          <w:sz w:val="20"/>
          <w:szCs w:val="20"/>
          <w:lang w:eastAsia="es-CO"/>
        </w:rPr>
        <w:t>a propuesta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 contiene información reservada) 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La </w:t>
      </w:r>
      <w:r w:rsidR="002E2072" w:rsidRPr="001B6486">
        <w:rPr>
          <w:rFonts w:ascii="Calibri" w:hAnsi="Calibri" w:cs="Calibri"/>
          <w:sz w:val="20"/>
          <w:szCs w:val="20"/>
          <w:lang w:eastAsia="es-CO"/>
        </w:rPr>
        <w:t xml:space="preserve">Propuesta 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contiene información reservada en los siguientes documentos 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[Incluir el nombre del documento o la ubicación donde se encuentra la información reservada]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de acuerdo con la Ley 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[Incluir la norma que le otorga el carácter de reservado]</w:t>
      </w:r>
      <w:r w:rsidR="002E2072" w:rsidRPr="001B6486">
        <w:rPr>
          <w:rFonts w:ascii="Calibri" w:hAnsi="Calibri" w:cs="Calibri"/>
          <w:color w:val="FF0000"/>
          <w:sz w:val="20"/>
          <w:szCs w:val="20"/>
          <w:lang w:eastAsia="es-CO"/>
        </w:rPr>
        <w:t>.</w:t>
      </w:r>
    </w:p>
    <w:p w14:paraId="1E8F1545" w14:textId="77777777" w:rsidR="0019368E" w:rsidRPr="0019368E" w:rsidRDefault="0019368E" w:rsidP="0019368E">
      <w:pPr>
        <w:pStyle w:val="Prrafodelista"/>
        <w:rPr>
          <w:rFonts w:ascii="Calibri" w:hAnsi="Calibri" w:cs="Calibri"/>
          <w:color w:val="EE0000"/>
          <w:sz w:val="20"/>
          <w:szCs w:val="20"/>
          <w:lang w:eastAsia="es-CO"/>
        </w:rPr>
      </w:pPr>
    </w:p>
    <w:p w14:paraId="3BBB6143" w14:textId="0D9E1A06" w:rsidR="0019368E" w:rsidRPr="0019368E" w:rsidRDefault="003B59D0" w:rsidP="008C72FB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color w:val="EE0000"/>
          <w:sz w:val="20"/>
          <w:szCs w:val="20"/>
          <w:lang w:eastAsia="es-CO"/>
        </w:rPr>
      </w:pPr>
      <w:r>
        <w:rPr>
          <w:rFonts w:ascii="Calibri" w:hAnsi="Calibri" w:cs="Calibri"/>
          <w:color w:val="EE0000"/>
          <w:sz w:val="20"/>
          <w:szCs w:val="20"/>
          <w:lang w:eastAsia="es-CO"/>
        </w:rPr>
        <w:t>C</w:t>
      </w:r>
      <w:r w:rsidR="0019368E" w:rsidRPr="0019368E">
        <w:rPr>
          <w:rFonts w:ascii="Calibri" w:hAnsi="Calibri" w:cs="Calibri"/>
          <w:color w:val="EE0000"/>
          <w:sz w:val="20"/>
          <w:szCs w:val="20"/>
          <w:lang w:eastAsia="es-CO"/>
        </w:rPr>
        <w:t>on la suscripción de la</w:t>
      </w:r>
      <w:r>
        <w:rPr>
          <w:rFonts w:ascii="Calibri" w:hAnsi="Calibri" w:cs="Calibri"/>
          <w:color w:val="EE0000"/>
          <w:sz w:val="20"/>
          <w:szCs w:val="20"/>
          <w:lang w:eastAsia="es-CO"/>
        </w:rPr>
        <w:t xml:space="preserve"> presente</w:t>
      </w:r>
      <w:r w:rsidR="0019368E" w:rsidRPr="0019368E">
        <w:rPr>
          <w:rFonts w:ascii="Calibri" w:hAnsi="Calibri" w:cs="Calibri"/>
          <w:color w:val="EE0000"/>
          <w:sz w:val="20"/>
          <w:szCs w:val="20"/>
          <w:lang w:eastAsia="es-CO"/>
        </w:rPr>
        <w:t xml:space="preserve"> carta de presentación de la oferta se entenderá que </w:t>
      </w:r>
      <w:r>
        <w:rPr>
          <w:rFonts w:ascii="Calibri" w:hAnsi="Calibri" w:cs="Calibri"/>
          <w:color w:val="EE0000"/>
          <w:sz w:val="20"/>
          <w:szCs w:val="20"/>
          <w:lang w:eastAsia="es-CO"/>
        </w:rPr>
        <w:t>cumplo</w:t>
      </w:r>
      <w:r w:rsidR="0019368E" w:rsidRPr="0019368E">
        <w:rPr>
          <w:rFonts w:ascii="Calibri" w:hAnsi="Calibri" w:cs="Calibri"/>
          <w:color w:val="EE0000"/>
          <w:sz w:val="20"/>
          <w:szCs w:val="20"/>
          <w:lang w:eastAsia="es-CO"/>
        </w:rPr>
        <w:t xml:space="preserve"> </w:t>
      </w:r>
      <w:r>
        <w:rPr>
          <w:rFonts w:ascii="Calibri" w:hAnsi="Calibri" w:cs="Calibri"/>
          <w:color w:val="EE0000"/>
          <w:sz w:val="20"/>
          <w:szCs w:val="20"/>
          <w:lang w:eastAsia="es-CO"/>
        </w:rPr>
        <w:t>con</w:t>
      </w:r>
      <w:r w:rsidR="0019368E" w:rsidRPr="0019368E">
        <w:rPr>
          <w:rFonts w:ascii="Calibri" w:hAnsi="Calibri" w:cs="Calibri"/>
          <w:color w:val="EE0000"/>
          <w:sz w:val="20"/>
          <w:szCs w:val="20"/>
          <w:lang w:eastAsia="es-CO"/>
        </w:rPr>
        <w:t xml:space="preserve"> las características técnicas exigidas</w:t>
      </w:r>
      <w:r>
        <w:rPr>
          <w:rFonts w:ascii="Calibri" w:hAnsi="Calibri" w:cs="Calibri"/>
          <w:color w:val="EE0000"/>
          <w:sz w:val="20"/>
          <w:szCs w:val="20"/>
          <w:lang w:eastAsia="es-CO"/>
        </w:rPr>
        <w:t>, en los estudios y documentos previos sus anexos, así como en el pliego de condiciones.</w:t>
      </w:r>
      <w:r w:rsidR="008609FC">
        <w:rPr>
          <w:rFonts w:ascii="Calibri" w:hAnsi="Calibri" w:cs="Calibri"/>
          <w:color w:val="EE0000"/>
          <w:sz w:val="20"/>
          <w:szCs w:val="20"/>
          <w:lang w:eastAsia="es-CO"/>
        </w:rPr>
        <w:t xml:space="preserve"> </w:t>
      </w:r>
    </w:p>
    <w:p w14:paraId="3C5081EA" w14:textId="2DCCEF5E" w:rsidR="00A20FD1" w:rsidRPr="001B6486" w:rsidRDefault="00A20FD1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1146" w:right="-234"/>
        <w:rPr>
          <w:rFonts w:ascii="Calibri" w:hAnsi="Calibri" w:cs="Calibri"/>
          <w:sz w:val="20"/>
          <w:szCs w:val="20"/>
          <w:lang w:eastAsia="es-CO"/>
        </w:rPr>
      </w:pPr>
    </w:p>
    <w:p w14:paraId="5CFABFD4" w14:textId="653911AF" w:rsidR="002F0357" w:rsidRPr="001B6486" w:rsidRDefault="00A20FD1" w:rsidP="00954F21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 xml:space="preserve">Suministraré </w:t>
      </w:r>
      <w:r w:rsidR="002F0357" w:rsidRPr="001B6486">
        <w:rPr>
          <w:rFonts w:ascii="Calibri" w:hAnsi="Calibri" w:cs="Calibri"/>
          <w:sz w:val="20"/>
          <w:szCs w:val="20"/>
          <w:lang w:eastAsia="es-CO"/>
        </w:rPr>
        <w:t>cualquier información necesaria para la correcta evaluación de esta Propuesta</w:t>
      </w:r>
      <w:r w:rsidRPr="001B6486">
        <w:rPr>
          <w:rFonts w:ascii="Calibri" w:hAnsi="Calibri" w:cs="Calibri"/>
          <w:sz w:val="20"/>
          <w:szCs w:val="20"/>
          <w:lang w:eastAsia="es-CO"/>
        </w:rPr>
        <w:t>,</w:t>
      </w:r>
      <w:r w:rsidR="002F0357" w:rsidRPr="001B6486">
        <w:rPr>
          <w:rFonts w:ascii="Calibri" w:hAnsi="Calibri" w:cs="Calibri"/>
          <w:sz w:val="20"/>
          <w:szCs w:val="20"/>
          <w:lang w:eastAsia="es-CO"/>
        </w:rPr>
        <w:t xml:space="preserve"> que sea requerida por la E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>MB</w:t>
      </w:r>
      <w:r w:rsidR="00A5585D" w:rsidRPr="001B6486">
        <w:rPr>
          <w:rFonts w:ascii="Calibri" w:hAnsi="Calibri" w:cs="Calibri"/>
          <w:sz w:val="20"/>
          <w:szCs w:val="20"/>
          <w:lang w:eastAsia="es-CO"/>
        </w:rPr>
        <w:t xml:space="preserve"> S.A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>.</w:t>
      </w:r>
    </w:p>
    <w:p w14:paraId="6674DBEA" w14:textId="77777777" w:rsidR="00954F21" w:rsidRPr="001B6486" w:rsidRDefault="00954F21" w:rsidP="003D000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eastAsia="es-CO"/>
        </w:rPr>
      </w:pPr>
    </w:p>
    <w:p w14:paraId="242A2F40" w14:textId="6A2D81B3" w:rsidR="00954F21" w:rsidRPr="001B6486" w:rsidRDefault="00954F21" w:rsidP="00954F21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 xml:space="preserve">Bajo la gravedad del juramento manifiesto que: </w:t>
      </w:r>
    </w:p>
    <w:p w14:paraId="1359D343" w14:textId="77777777" w:rsidR="00873820" w:rsidRPr="001B6486" w:rsidRDefault="00873820" w:rsidP="00AE1EC9">
      <w:pPr>
        <w:pStyle w:val="Prrafodelista"/>
        <w:ind w:left="0" w:right="-234"/>
        <w:rPr>
          <w:rFonts w:ascii="Calibri" w:hAnsi="Calibri" w:cs="Calibri"/>
          <w:sz w:val="20"/>
          <w:szCs w:val="20"/>
          <w:lang w:eastAsia="es-CO"/>
        </w:rPr>
      </w:pPr>
    </w:p>
    <w:p w14:paraId="10D884E3" w14:textId="123F279E" w:rsidR="00873820" w:rsidRPr="001B6486" w:rsidRDefault="00873820" w:rsidP="00AE1EC9">
      <w:pPr>
        <w:pStyle w:val="Prrafodelista"/>
        <w:numPr>
          <w:ilvl w:val="0"/>
          <w:numId w:val="9"/>
        </w:numPr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No me encuentro, ni los socios, ni personal, ni los representantes legales, ni los integrantes de las matrice</w:t>
      </w:r>
      <w:r w:rsidR="00037B9E" w:rsidRPr="001B6486">
        <w:rPr>
          <w:rFonts w:ascii="Calibri" w:hAnsi="Calibri" w:cs="Calibri"/>
          <w:sz w:val="20"/>
          <w:szCs w:val="20"/>
          <w:lang w:eastAsia="es-CO"/>
        </w:rPr>
        <w:t>s, o</w:t>
      </w:r>
      <w:r w:rsidR="00BE7F05" w:rsidRPr="001B6486">
        <w:rPr>
          <w:rFonts w:ascii="Calibri" w:hAnsi="Calibri" w:cs="Calibri"/>
          <w:sz w:val="20"/>
          <w:szCs w:val="20"/>
          <w:lang w:eastAsia="es-CO"/>
        </w:rPr>
        <w:t xml:space="preserve"> de la Unión Temporal/ Consorcio</w:t>
      </w:r>
      <w:r w:rsidR="00037B9E" w:rsidRPr="001B6486">
        <w:rPr>
          <w:rFonts w:ascii="Calibri" w:hAnsi="Calibri" w:cs="Calibri"/>
          <w:sz w:val="20"/>
          <w:szCs w:val="20"/>
          <w:lang w:eastAsia="es-CO"/>
        </w:rPr>
        <w:t xml:space="preserve">, </w:t>
      </w:r>
      <w:r w:rsidRPr="001B6486">
        <w:rPr>
          <w:rFonts w:ascii="Calibri" w:hAnsi="Calibri" w:cs="Calibri"/>
          <w:sz w:val="20"/>
          <w:szCs w:val="20"/>
          <w:lang w:eastAsia="es-CO"/>
        </w:rPr>
        <w:t>o cualquier sujeto vinculado al Proponente, ni corporativamente, incursos en ninguna de las causales de inhabilidad o incompatibilidad previstas en la Constitución Política y la ley, particularmente la Ley 80 de 1993, la Ley 1150 de 2007, la Ley 1952 de 2019, la Ley 1474 de 2011 y demás disposiciones legales vigentes, ni en ningún conflicto de interés según lo señalado en los Pliegos</w:t>
      </w:r>
      <w:r w:rsidR="008C3B30">
        <w:rPr>
          <w:rFonts w:ascii="Calibri" w:hAnsi="Calibri" w:cs="Calibri"/>
          <w:sz w:val="20"/>
          <w:szCs w:val="20"/>
          <w:lang w:eastAsia="es-CO"/>
        </w:rPr>
        <w:t xml:space="preserve"> y/o Invitación Pública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y en la Ley Aplicable</w:t>
      </w:r>
      <w:r w:rsidR="00F058D6" w:rsidRPr="001B6486">
        <w:rPr>
          <w:rFonts w:ascii="Calibri" w:hAnsi="Calibri" w:cs="Calibri"/>
          <w:sz w:val="20"/>
          <w:szCs w:val="20"/>
          <w:lang w:eastAsia="es-CO"/>
        </w:rPr>
        <w:t>;</w:t>
      </w:r>
    </w:p>
    <w:p w14:paraId="3A34E4A2" w14:textId="3E650B8B" w:rsidR="00D17607" w:rsidRPr="001B6486" w:rsidRDefault="00D17607" w:rsidP="00AE1EC9">
      <w:pPr>
        <w:pStyle w:val="Prrafodelista"/>
        <w:numPr>
          <w:ilvl w:val="0"/>
          <w:numId w:val="9"/>
        </w:numPr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N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>o me encuentro incurso en ninguna</w:t>
      </w:r>
      <w:r w:rsidR="002E2072" w:rsidRPr="001B6486">
        <w:rPr>
          <w:rFonts w:ascii="Calibri" w:hAnsi="Calibri" w:cs="Calibri"/>
          <w:sz w:val="20"/>
          <w:szCs w:val="20"/>
          <w:lang w:eastAsia="es-CO"/>
        </w:rPr>
        <w:t xml:space="preserve"> de las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 xml:space="preserve"> causa</w:t>
      </w:r>
      <w:r w:rsidRPr="001B6486">
        <w:rPr>
          <w:rFonts w:ascii="Calibri" w:hAnsi="Calibri" w:cs="Calibri"/>
          <w:sz w:val="20"/>
          <w:szCs w:val="20"/>
          <w:lang w:eastAsia="es-CO"/>
        </w:rPr>
        <w:t>l</w:t>
      </w:r>
      <w:r w:rsidR="002E2072" w:rsidRPr="001B6486">
        <w:rPr>
          <w:rFonts w:ascii="Calibri" w:hAnsi="Calibri" w:cs="Calibri"/>
          <w:sz w:val="20"/>
          <w:szCs w:val="20"/>
          <w:lang w:eastAsia="es-CO"/>
        </w:rPr>
        <w:t>es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 xml:space="preserve"> de disolución y/o liquidación;</w:t>
      </w:r>
    </w:p>
    <w:p w14:paraId="2F37D3C6" w14:textId="585E3634" w:rsidR="00F058D6" w:rsidRPr="001B6486" w:rsidRDefault="00F058D6" w:rsidP="00AE1EC9">
      <w:pPr>
        <w:pStyle w:val="Prrafodelista"/>
        <w:numPr>
          <w:ilvl w:val="0"/>
          <w:numId w:val="9"/>
        </w:numPr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 xml:space="preserve">No me encuentro en proceso de reestructuración según lo previsto en la Ley 550 de 1999 y demás disposiciones vigentes, en los términos establecidos en </w:t>
      </w:r>
      <w:r w:rsidR="008708F6" w:rsidRPr="001B6486">
        <w:rPr>
          <w:rFonts w:ascii="Calibri" w:hAnsi="Calibri" w:cs="Calibri"/>
          <w:color w:val="000000" w:themeColor="text1"/>
          <w:sz w:val="20"/>
          <w:szCs w:val="20"/>
          <w:lang w:eastAsia="es-CO"/>
        </w:rPr>
        <w:t>los documentos del proceso</w:t>
      </w:r>
      <w:r w:rsidRPr="001B6486">
        <w:rPr>
          <w:rFonts w:ascii="Calibri" w:hAnsi="Calibri" w:cs="Calibri"/>
          <w:color w:val="000000" w:themeColor="text1"/>
          <w:sz w:val="20"/>
          <w:szCs w:val="20"/>
          <w:lang w:eastAsia="es-CO"/>
        </w:rPr>
        <w:t>;</w:t>
      </w:r>
    </w:p>
    <w:p w14:paraId="58DF9248" w14:textId="73534B36" w:rsidR="00F058D6" w:rsidRPr="001B6486" w:rsidRDefault="00F058D6" w:rsidP="00AE1EC9">
      <w:pPr>
        <w:pStyle w:val="Prrafodelista"/>
        <w:numPr>
          <w:ilvl w:val="0"/>
          <w:numId w:val="9"/>
        </w:numPr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No me encuentro adelantando un proceso de liquidación obligatoria o concordato</w:t>
      </w:r>
      <w:r w:rsidR="005F4FF0" w:rsidRPr="001B6486">
        <w:rPr>
          <w:rFonts w:ascii="Calibri" w:hAnsi="Calibri" w:cs="Calibri"/>
          <w:sz w:val="20"/>
          <w:szCs w:val="20"/>
          <w:lang w:eastAsia="es-CO"/>
        </w:rPr>
        <w:t>.</w:t>
      </w:r>
    </w:p>
    <w:p w14:paraId="4D258005" w14:textId="49D49DA0" w:rsidR="00F058D6" w:rsidRPr="001B6486" w:rsidRDefault="00F058D6" w:rsidP="00AE1EC9">
      <w:pPr>
        <w:pStyle w:val="Prrafodelista"/>
        <w:numPr>
          <w:ilvl w:val="0"/>
          <w:numId w:val="9"/>
        </w:numPr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No me encuentro reportado en el Boletín de Responsables Fiscales vigente, publicado por la Contraloría General de la República, de acuerdo con lo previsto en el numeral 4 y el parágrafo 1 del art</w:t>
      </w:r>
      <w:r w:rsidR="00E13F6E" w:rsidRPr="001B6486">
        <w:rPr>
          <w:rFonts w:ascii="Calibri" w:hAnsi="Calibri" w:cs="Calibri"/>
          <w:sz w:val="20"/>
          <w:szCs w:val="20"/>
          <w:lang w:eastAsia="es-CO"/>
        </w:rPr>
        <w:t>í</w:t>
      </w:r>
      <w:r w:rsidRPr="001B6486">
        <w:rPr>
          <w:rFonts w:ascii="Calibri" w:hAnsi="Calibri" w:cs="Calibri"/>
          <w:sz w:val="20"/>
          <w:szCs w:val="20"/>
          <w:lang w:eastAsia="es-CO"/>
        </w:rPr>
        <w:t>culo</w:t>
      </w:r>
      <w:r w:rsidR="00E13F6E"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8B596B" w:rsidRPr="001B6486">
        <w:rPr>
          <w:rFonts w:ascii="Calibri" w:hAnsi="Calibri" w:cs="Calibri"/>
          <w:sz w:val="20"/>
          <w:szCs w:val="20"/>
          <w:lang w:eastAsia="es-CO"/>
        </w:rPr>
        <w:t>42</w:t>
      </w:r>
      <w:r w:rsidR="00E13F6E" w:rsidRPr="001B6486">
        <w:rPr>
          <w:rFonts w:ascii="Calibri" w:hAnsi="Calibri" w:cs="Calibri"/>
          <w:sz w:val="20"/>
          <w:szCs w:val="20"/>
          <w:lang w:eastAsia="es-CO"/>
        </w:rPr>
        <w:t xml:space="preserve"> de la Ley </w:t>
      </w:r>
      <w:r w:rsidR="00DD5D88" w:rsidRPr="001B6486">
        <w:rPr>
          <w:rFonts w:ascii="Calibri" w:hAnsi="Calibri" w:cs="Calibri"/>
          <w:sz w:val="20"/>
          <w:szCs w:val="20"/>
          <w:lang w:eastAsia="es-CO"/>
        </w:rPr>
        <w:t>1952</w:t>
      </w:r>
      <w:r w:rsidR="00E13F6E" w:rsidRPr="001B6486">
        <w:rPr>
          <w:rFonts w:ascii="Calibri" w:hAnsi="Calibri" w:cs="Calibri"/>
          <w:sz w:val="20"/>
          <w:szCs w:val="20"/>
          <w:lang w:eastAsia="es-CO"/>
        </w:rPr>
        <w:t xml:space="preserve"> de 20</w:t>
      </w:r>
      <w:r w:rsidR="00DD5D88" w:rsidRPr="001B6486">
        <w:rPr>
          <w:rFonts w:ascii="Calibri" w:hAnsi="Calibri" w:cs="Calibri"/>
          <w:sz w:val="20"/>
          <w:szCs w:val="20"/>
          <w:lang w:eastAsia="es-CO"/>
        </w:rPr>
        <w:t>19</w:t>
      </w:r>
      <w:r w:rsidR="00E13F6E" w:rsidRPr="001B6486">
        <w:rPr>
          <w:rFonts w:ascii="Calibri" w:hAnsi="Calibri" w:cs="Calibri"/>
          <w:sz w:val="20"/>
          <w:szCs w:val="20"/>
          <w:lang w:eastAsia="es-CO"/>
        </w:rPr>
        <w:t>, en concordancia con el artículo 60 de la Ley 610 de 2000.</w:t>
      </w:r>
    </w:p>
    <w:p w14:paraId="6C791E21" w14:textId="28DE1486" w:rsidR="00E13F6E" w:rsidRPr="001B6486" w:rsidRDefault="00E13F6E" w:rsidP="00AE1EC9">
      <w:pPr>
        <w:pStyle w:val="Prrafodelista"/>
        <w:numPr>
          <w:ilvl w:val="0"/>
          <w:numId w:val="9"/>
        </w:numPr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No estoy comprometido en actividades delictivas, o en actos de corrupción, o medidas de aseguramiento o condenas por dichos actos de corrupción, lo cual incluye delitos como: soborno transnacional, lavado de activos, enriquecimiento ilícito, cohecho, entre otros, de conformidad con la ley penal colombiana y los tratados internacionales sobre la materia.</w:t>
      </w:r>
    </w:p>
    <w:p w14:paraId="6AC61811" w14:textId="011BC8A6" w:rsidR="00E13F6E" w:rsidRPr="001B6486" w:rsidRDefault="00C6733C" w:rsidP="00AE1EC9">
      <w:pPr>
        <w:pStyle w:val="Prrafodelista"/>
        <w:numPr>
          <w:ilvl w:val="0"/>
          <w:numId w:val="9"/>
        </w:numPr>
        <w:ind w:right="-234"/>
        <w:rPr>
          <w:rFonts w:ascii="Calibri" w:hAnsi="Calibri" w:cs="Calibri"/>
          <w:color w:val="FF0000"/>
          <w:sz w:val="20"/>
          <w:szCs w:val="20"/>
          <w:lang w:eastAsia="es-CO"/>
        </w:rPr>
      </w:pP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Seleccionar la opción que aplique</w:t>
      </w:r>
      <w:r w:rsidR="0088082C"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: </w:t>
      </w:r>
      <w:r w:rsidR="00E13F6E" w:rsidRPr="001B6486">
        <w:rPr>
          <w:rFonts w:ascii="Calibri" w:hAnsi="Calibri" w:cs="Calibri"/>
          <w:color w:val="FF0000"/>
          <w:sz w:val="20"/>
          <w:szCs w:val="20"/>
          <w:lang w:eastAsia="es-CO"/>
        </w:rPr>
        <w:t>(Opción 1) Que de conformidad con lo establecido en el artículo 58 de la Ley 2195 de 2022, bajo la gravedad del juramento manifiesto(amos) que:</w:t>
      </w:r>
      <w:r w:rsidR="00E13F6E" w:rsidRPr="001B6486">
        <w:rPr>
          <w:rFonts w:ascii="Calibri" w:hAnsi="Calibri" w:cs="Calibri"/>
          <w:b/>
          <w:i/>
          <w:color w:val="FF0000"/>
          <w:sz w:val="20"/>
          <w:szCs w:val="20"/>
          <w:lang w:eastAsia="es-CO"/>
        </w:rPr>
        <w:t xml:space="preserve"> </w:t>
      </w:r>
      <w:r w:rsidR="00E13F6E" w:rsidRPr="001B6486">
        <w:rPr>
          <w:rFonts w:ascii="Calibri" w:hAnsi="Calibri" w:cs="Calibri"/>
          <w:color w:val="FF0000"/>
          <w:sz w:val="20"/>
          <w:szCs w:val="20"/>
          <w:lang w:eastAsia="es-CO"/>
        </w:rPr>
        <w:t>Durante el último año anterior a la fecha de cierre del presente proceso de selección no me ha(n) sido impuesta(s) una o más multas o cláusulas penales.</w:t>
      </w:r>
    </w:p>
    <w:p w14:paraId="6C07F2DC" w14:textId="18AF59E2" w:rsidR="00B2611A" w:rsidRPr="001B6486" w:rsidRDefault="00B2611A" w:rsidP="00AE1EC9">
      <w:pPr>
        <w:tabs>
          <w:tab w:val="left" w:pos="1956"/>
        </w:tabs>
        <w:autoSpaceDE w:val="0"/>
        <w:autoSpaceDN w:val="0"/>
        <w:adjustRightInd w:val="0"/>
        <w:ind w:left="708" w:right="-234"/>
        <w:rPr>
          <w:rFonts w:ascii="Calibri" w:hAnsi="Calibri" w:cs="Calibri"/>
          <w:color w:val="FF0000"/>
          <w:sz w:val="20"/>
          <w:szCs w:val="20"/>
          <w:lang w:eastAsia="es-CO"/>
        </w:rPr>
      </w:pP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(opción 2) Que de conformidad con lo establecido en el artículo 58 de la Ley 2195 de 2022, bajo la gravedad del juramento manifiesto(amos) que:</w:t>
      </w:r>
      <w:r w:rsidRPr="001B6486">
        <w:rPr>
          <w:rFonts w:ascii="Calibri" w:hAnsi="Calibri" w:cs="Calibri"/>
          <w:b/>
          <w:i/>
          <w:color w:val="FF0000"/>
          <w:sz w:val="20"/>
          <w:szCs w:val="20"/>
          <w:lang w:eastAsia="es-CO"/>
        </w:rPr>
        <w:t xml:space="preserve"> 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Durante el último año anterior a la fecha de cierre del presente proceso de selección se (nos) ha(n) sido impuesta(s) las siguientes</w:t>
      </w:r>
    </w:p>
    <w:p w14:paraId="07FCD803" w14:textId="77777777" w:rsidR="00B2611A" w:rsidRDefault="00B2611A" w:rsidP="00B2611A">
      <w:pPr>
        <w:pStyle w:val="Prrafodelista"/>
        <w:tabs>
          <w:tab w:val="left" w:pos="1956"/>
        </w:tabs>
        <w:autoSpaceDE w:val="0"/>
        <w:autoSpaceDN w:val="0"/>
        <w:adjustRightInd w:val="0"/>
        <w:ind w:left="360"/>
        <w:rPr>
          <w:rFonts w:ascii="Calibri" w:hAnsi="Calibri" w:cs="Calibri"/>
          <w:color w:val="FF0000"/>
          <w:sz w:val="20"/>
          <w:szCs w:val="20"/>
          <w:lang w:eastAsia="es-CO"/>
        </w:rPr>
      </w:pPr>
    </w:p>
    <w:p w14:paraId="0839C13B" w14:textId="77777777" w:rsidR="00ED2438" w:rsidRDefault="00ED2438" w:rsidP="00B2611A">
      <w:pPr>
        <w:pStyle w:val="Prrafodelista"/>
        <w:tabs>
          <w:tab w:val="left" w:pos="1956"/>
        </w:tabs>
        <w:autoSpaceDE w:val="0"/>
        <w:autoSpaceDN w:val="0"/>
        <w:adjustRightInd w:val="0"/>
        <w:ind w:left="360"/>
        <w:rPr>
          <w:rFonts w:ascii="Calibri" w:hAnsi="Calibri" w:cs="Calibri"/>
          <w:color w:val="FF0000"/>
          <w:sz w:val="20"/>
          <w:szCs w:val="20"/>
          <w:lang w:eastAsia="es-CO"/>
        </w:rPr>
      </w:pPr>
    </w:p>
    <w:p w14:paraId="3BBC0E2C" w14:textId="77777777" w:rsidR="00ED2438" w:rsidRPr="001B6486" w:rsidRDefault="00ED2438" w:rsidP="00B2611A">
      <w:pPr>
        <w:pStyle w:val="Prrafodelista"/>
        <w:tabs>
          <w:tab w:val="left" w:pos="1956"/>
        </w:tabs>
        <w:autoSpaceDE w:val="0"/>
        <w:autoSpaceDN w:val="0"/>
        <w:adjustRightInd w:val="0"/>
        <w:ind w:left="360"/>
        <w:rPr>
          <w:rFonts w:ascii="Calibri" w:hAnsi="Calibri" w:cs="Calibri"/>
          <w:color w:val="FF0000"/>
          <w:sz w:val="20"/>
          <w:szCs w:val="20"/>
          <w:lang w:eastAsia="es-CO"/>
        </w:rPr>
      </w:pPr>
    </w:p>
    <w:tbl>
      <w:tblPr>
        <w:tblW w:w="8957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8"/>
        <w:gridCol w:w="1088"/>
        <w:gridCol w:w="1270"/>
        <w:gridCol w:w="1349"/>
        <w:gridCol w:w="3152"/>
      </w:tblGrid>
      <w:tr w:rsidR="00E13F6E" w:rsidRPr="001B6486" w14:paraId="6C343268" w14:textId="77777777" w:rsidTr="00ED2438">
        <w:trPr>
          <w:trHeight w:val="541"/>
        </w:trPr>
        <w:tc>
          <w:tcPr>
            <w:tcW w:w="2098" w:type="dxa"/>
            <w:vAlign w:val="center"/>
          </w:tcPr>
          <w:p w14:paraId="09F7A8C2" w14:textId="77777777" w:rsidR="00B2611A" w:rsidRPr="001B6486" w:rsidRDefault="00B2611A" w:rsidP="00ED2438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  <w:r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lastRenderedPageBreak/>
              <w:t>Concepto</w:t>
            </w:r>
          </w:p>
        </w:tc>
        <w:tc>
          <w:tcPr>
            <w:tcW w:w="1088" w:type="dxa"/>
            <w:vAlign w:val="center"/>
          </w:tcPr>
          <w:p w14:paraId="7D11E0C2" w14:textId="77777777" w:rsidR="00B2611A" w:rsidRPr="001B6486" w:rsidRDefault="00B2611A" w:rsidP="00ED2438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  <w:r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Cantidad</w:t>
            </w:r>
          </w:p>
        </w:tc>
        <w:tc>
          <w:tcPr>
            <w:tcW w:w="1270" w:type="dxa"/>
            <w:vAlign w:val="center"/>
          </w:tcPr>
          <w:p w14:paraId="31E85ADA" w14:textId="77777777" w:rsidR="00B2611A" w:rsidRPr="001B6486" w:rsidRDefault="00B2611A" w:rsidP="00ED2438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  <w:r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Fecha de imposición</w:t>
            </w:r>
          </w:p>
        </w:tc>
        <w:tc>
          <w:tcPr>
            <w:tcW w:w="1349" w:type="dxa"/>
            <w:vAlign w:val="center"/>
          </w:tcPr>
          <w:p w14:paraId="39F23816" w14:textId="77777777" w:rsidR="00B2611A" w:rsidRPr="001B6486" w:rsidRDefault="00B2611A" w:rsidP="00ED2438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  <w:r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Número de Contrato</w:t>
            </w:r>
          </w:p>
        </w:tc>
        <w:tc>
          <w:tcPr>
            <w:tcW w:w="3152" w:type="dxa"/>
            <w:vAlign w:val="center"/>
          </w:tcPr>
          <w:p w14:paraId="1C5E6422" w14:textId="77777777" w:rsidR="00B2611A" w:rsidRPr="001B6486" w:rsidRDefault="00B2611A" w:rsidP="00ED2438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  <w:r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Entidad Contratante</w:t>
            </w:r>
          </w:p>
        </w:tc>
      </w:tr>
      <w:tr w:rsidR="00E13F6E" w:rsidRPr="001B6486" w14:paraId="35D30CED" w14:textId="77777777" w:rsidTr="00195E43">
        <w:trPr>
          <w:trHeight w:val="824"/>
        </w:trPr>
        <w:tc>
          <w:tcPr>
            <w:tcW w:w="2098" w:type="dxa"/>
          </w:tcPr>
          <w:p w14:paraId="297EB99E" w14:textId="20DC40FA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  <w:r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Multa</w:t>
            </w:r>
            <w:r w:rsidR="00AB768A"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 xml:space="preserve"> </w:t>
            </w:r>
            <w:r w:rsidR="00CE0D51"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(Acto Administrativo No. XXX</w:t>
            </w:r>
            <w:r w:rsidR="00AB768A"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1088" w:type="dxa"/>
          </w:tcPr>
          <w:p w14:paraId="7DA3A35C" w14:textId="77777777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1270" w:type="dxa"/>
          </w:tcPr>
          <w:p w14:paraId="09BEECC6" w14:textId="3DE74F7B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1349" w:type="dxa"/>
          </w:tcPr>
          <w:p w14:paraId="7C8E0E37" w14:textId="77777777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3152" w:type="dxa"/>
          </w:tcPr>
          <w:p w14:paraId="70C44D36" w14:textId="77777777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</w:p>
        </w:tc>
      </w:tr>
      <w:tr w:rsidR="00E13F6E" w:rsidRPr="001B6486" w14:paraId="4EFC2808" w14:textId="77777777" w:rsidTr="00195E43">
        <w:trPr>
          <w:trHeight w:val="1096"/>
        </w:trPr>
        <w:tc>
          <w:tcPr>
            <w:tcW w:w="2098" w:type="dxa"/>
          </w:tcPr>
          <w:p w14:paraId="7CA3A0C2" w14:textId="5CEA1E12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  <w:r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Cláusula Penal</w:t>
            </w:r>
            <w:r w:rsidR="00AB768A"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 xml:space="preserve"> </w:t>
            </w:r>
            <w:r w:rsidR="00CE0D51"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(Acto Administrativo No. XXX)</w:t>
            </w:r>
          </w:p>
        </w:tc>
        <w:tc>
          <w:tcPr>
            <w:tcW w:w="1088" w:type="dxa"/>
          </w:tcPr>
          <w:p w14:paraId="2C5B2950" w14:textId="77777777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1270" w:type="dxa"/>
          </w:tcPr>
          <w:p w14:paraId="404CBF33" w14:textId="77777777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1349" w:type="dxa"/>
          </w:tcPr>
          <w:p w14:paraId="5B4FD8E6" w14:textId="77777777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3152" w:type="dxa"/>
          </w:tcPr>
          <w:p w14:paraId="2140D370" w14:textId="77777777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</w:p>
        </w:tc>
      </w:tr>
    </w:tbl>
    <w:p w14:paraId="72C9C1C5" w14:textId="77777777" w:rsidR="000F4E84" w:rsidRPr="001B6486" w:rsidRDefault="000F4E84" w:rsidP="000F4E84">
      <w:pPr>
        <w:ind w:left="709" w:right="-234"/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</w:pPr>
    </w:p>
    <w:p w14:paraId="63E6B634" w14:textId="54C05239" w:rsidR="000F4E84" w:rsidRPr="001B6486" w:rsidRDefault="000F4E84" w:rsidP="000F4E84">
      <w:pPr>
        <w:ind w:left="709" w:right="-234"/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</w:pPr>
      <w:r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Se informa que la multa</w:t>
      </w:r>
      <w:r w:rsidR="00854300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(s)</w:t>
      </w:r>
      <w:r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 anteriormente relacionada</w:t>
      </w:r>
      <w:r w:rsidR="00854300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(s) </w:t>
      </w:r>
      <w:r w:rsidR="00CE0D51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impuesta a través del Acto Administrativo</w:t>
      </w:r>
      <w:r w:rsidR="00CE0D51"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 No. XXX</w:t>
      </w:r>
      <w:r w:rsidR="00854300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,</w:t>
      </w:r>
      <w:r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 está</w:t>
      </w:r>
      <w:r w:rsidR="00854300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(</w:t>
      </w:r>
      <w:r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n</w:t>
      </w:r>
      <w:r w:rsidR="00854300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)</w:t>
      </w:r>
      <w:r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 bajo control jurisdiccional de conformidad con lo previsto en la Ley 1437 de 2011 o las normas que la modifiquen, adicionen o sustituyan</w:t>
      </w:r>
      <w:r w:rsidR="00316AFE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, para lo cual anexo el soporte correspondiente</w:t>
      </w:r>
      <w:r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.</w:t>
      </w:r>
      <w:r w:rsidR="001343DA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 (</w:t>
      </w:r>
      <w:r w:rsidR="0032243E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En caso de que</w:t>
      </w:r>
      <w:r w:rsidR="001343DA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 aplique)</w:t>
      </w:r>
      <w:r w:rsidR="00854300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, esto con el fin </w:t>
      </w:r>
      <w:r w:rsidR="00A13846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de que no sean tenidas en cuenta para la reducción del puntaje conforme a lo establecido en el parágrafo </w:t>
      </w:r>
      <w:r w:rsidR="006623C8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1° del artículo 58 de la Ley </w:t>
      </w:r>
      <w:r w:rsidR="00460C07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2195 de 2022</w:t>
      </w:r>
      <w:r w:rsidR="00AE59AD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.</w:t>
      </w:r>
    </w:p>
    <w:p w14:paraId="13E493DD" w14:textId="77777777" w:rsidR="00E13F6E" w:rsidRPr="001B6486" w:rsidRDefault="00E13F6E" w:rsidP="003D0009">
      <w:pPr>
        <w:ind w:left="1134" w:right="-234"/>
        <w:rPr>
          <w:rFonts w:ascii="Calibri" w:hAnsi="Calibri" w:cs="Calibri"/>
          <w:b/>
          <w:bCs/>
          <w:i/>
          <w:iCs/>
          <w:color w:val="FF0000"/>
          <w:sz w:val="20"/>
          <w:szCs w:val="20"/>
          <w:u w:val="single"/>
          <w:lang w:eastAsia="es-CO"/>
        </w:rPr>
      </w:pPr>
    </w:p>
    <w:p w14:paraId="1E97D38A" w14:textId="70676E8B" w:rsidR="00A90772" w:rsidRPr="001B6486" w:rsidRDefault="00B2611A" w:rsidP="00AE1EC9">
      <w:pPr>
        <w:ind w:left="709" w:right="-234"/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</w:pPr>
      <w:r w:rsidRPr="001B6486">
        <w:rPr>
          <w:rFonts w:ascii="Calibri" w:hAnsi="Calibri" w:cs="Calibri"/>
          <w:b/>
          <w:bCs/>
          <w:i/>
          <w:iCs/>
          <w:color w:val="FF0000"/>
          <w:sz w:val="20"/>
          <w:szCs w:val="20"/>
          <w:u w:val="single"/>
          <w:lang w:eastAsia="es-CO"/>
        </w:rPr>
        <w:t>Nota:</w:t>
      </w:r>
      <w:r w:rsidRPr="001B6486">
        <w:rPr>
          <w:rFonts w:ascii="Calibri" w:hAnsi="Calibri" w:cs="Calibri"/>
          <w:i/>
          <w:iCs/>
          <w:color w:val="FF0000"/>
          <w:sz w:val="20"/>
          <w:szCs w:val="20"/>
          <w:u w:val="single"/>
          <w:lang w:eastAsia="es-CO"/>
        </w:rPr>
        <w:t xml:space="preserve"> </w:t>
      </w:r>
      <w:r w:rsidR="007056FC" w:rsidRPr="001B6486">
        <w:rPr>
          <w:rFonts w:ascii="Calibri" w:hAnsi="Calibri" w:cs="Calibri"/>
          <w:i/>
          <w:iCs/>
          <w:color w:val="FF0000"/>
          <w:sz w:val="20"/>
          <w:szCs w:val="20"/>
          <w:u w:val="single"/>
          <w:lang w:eastAsia="es-CO"/>
        </w:rPr>
        <w:t>E</w:t>
      </w:r>
      <w:r w:rsidRPr="001B6486">
        <w:rPr>
          <w:rFonts w:ascii="Calibri" w:hAnsi="Calibri" w:cs="Calibri"/>
          <w:i/>
          <w:iCs/>
          <w:color w:val="FF0000"/>
          <w:sz w:val="20"/>
          <w:szCs w:val="20"/>
          <w:u w:val="single"/>
          <w:lang w:eastAsia="es-CO"/>
        </w:rPr>
        <w:t>l Proponente deberá seleccionar y diligenciar una de las dos opciones enunciadas previamente</w:t>
      </w:r>
      <w:r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. </w:t>
      </w:r>
    </w:p>
    <w:p w14:paraId="34EC8370" w14:textId="77777777" w:rsidR="00954F21" w:rsidRPr="001B6486" w:rsidRDefault="00954F21" w:rsidP="00954F21">
      <w:pPr>
        <w:pStyle w:val="Prrafodelista"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eastAsia="es-CO"/>
        </w:rPr>
      </w:pPr>
    </w:p>
    <w:p w14:paraId="707B2119" w14:textId="47ACE2C3" w:rsidR="00954F21" w:rsidRPr="001B6486" w:rsidRDefault="00D17607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Declaro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 xml:space="preserve"> que, en caso de sobrevenir alguna inhabilidad, incompatibilidad o conflicto de interés, me haré responsable frente a la </w:t>
      </w:r>
      <w:r w:rsidRPr="001B6486">
        <w:rPr>
          <w:rFonts w:ascii="Calibri" w:hAnsi="Calibri" w:cs="Calibri"/>
          <w:sz w:val="20"/>
          <w:szCs w:val="20"/>
          <w:lang w:eastAsia="es-CO"/>
        </w:rPr>
        <w:t>EMB</w:t>
      </w:r>
      <w:r w:rsidR="00301656" w:rsidRPr="001B6486">
        <w:rPr>
          <w:rFonts w:ascii="Calibri" w:hAnsi="Calibri" w:cs="Calibri"/>
          <w:sz w:val="20"/>
          <w:szCs w:val="20"/>
          <w:lang w:eastAsia="es-CO"/>
        </w:rPr>
        <w:t xml:space="preserve"> S.A.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 xml:space="preserve">y ante terceros, por los perjuicios que se ocasionen y </w:t>
      </w:r>
      <w:r w:rsidRPr="001B6486">
        <w:rPr>
          <w:rFonts w:ascii="Calibri" w:hAnsi="Calibri" w:cs="Calibri"/>
          <w:sz w:val="20"/>
          <w:szCs w:val="20"/>
          <w:lang w:eastAsia="es-CO"/>
        </w:rPr>
        <w:t>me</w:t>
      </w:r>
      <w:r w:rsidR="00B9146D"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>comprometo a ceder el contrato, previa autorización escrita de la</w:t>
      </w:r>
      <w:r w:rsidR="00B9146D" w:rsidRPr="001B6486">
        <w:rPr>
          <w:rFonts w:ascii="Calibri" w:hAnsi="Calibri" w:cs="Calibri"/>
          <w:sz w:val="20"/>
          <w:szCs w:val="20"/>
          <w:lang w:eastAsia="es-CO"/>
        </w:rPr>
        <w:t xml:space="preserve"> EMB</w:t>
      </w:r>
      <w:r w:rsidR="00301656" w:rsidRPr="001B6486">
        <w:rPr>
          <w:rFonts w:ascii="Calibri" w:hAnsi="Calibri" w:cs="Calibri"/>
          <w:sz w:val="20"/>
          <w:szCs w:val="20"/>
          <w:lang w:eastAsia="es-CO"/>
        </w:rPr>
        <w:t xml:space="preserve"> S.A.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>, o si ello no fuere posible, renunciaré</w:t>
      </w:r>
      <w:r w:rsidR="00B9146D"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 xml:space="preserve">a su ejecución. </w:t>
      </w:r>
    </w:p>
    <w:p w14:paraId="0163984B" w14:textId="77777777" w:rsidR="00B9146D" w:rsidRPr="001B6486" w:rsidRDefault="00B9146D" w:rsidP="00083B2F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eastAsia="es-CO"/>
        </w:rPr>
      </w:pPr>
    </w:p>
    <w:p w14:paraId="220217B5" w14:textId="7B40202B" w:rsidR="00B9146D" w:rsidRPr="001B6486" w:rsidRDefault="00B9146D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Conozco el “</w:t>
      </w:r>
      <w:r w:rsidRPr="001B6486">
        <w:rPr>
          <w:rFonts w:ascii="Calibri" w:hAnsi="Calibri" w:cs="Calibri"/>
          <w:i/>
          <w:iCs/>
          <w:sz w:val="20"/>
          <w:szCs w:val="20"/>
          <w:lang w:eastAsia="es-CO"/>
        </w:rPr>
        <w:t>Pacto de Transparencia</w:t>
      </w:r>
      <w:r w:rsidRPr="001B6486">
        <w:rPr>
          <w:rFonts w:ascii="Calibri" w:hAnsi="Calibri" w:cs="Calibri"/>
          <w:sz w:val="20"/>
          <w:szCs w:val="20"/>
          <w:lang w:eastAsia="es-CO"/>
        </w:rPr>
        <w:t>” y me comprometo a darle estricto cumplimiento.</w:t>
      </w:r>
    </w:p>
    <w:p w14:paraId="73D1E133" w14:textId="77777777" w:rsidR="00A02637" w:rsidRPr="001B6486" w:rsidRDefault="00A02637" w:rsidP="00B83C2A">
      <w:pPr>
        <w:pStyle w:val="Prrafodelista"/>
        <w:rPr>
          <w:rFonts w:ascii="Calibri" w:hAnsi="Calibri" w:cs="Calibri"/>
          <w:sz w:val="20"/>
          <w:szCs w:val="20"/>
          <w:lang w:eastAsia="es-CO"/>
        </w:rPr>
      </w:pPr>
    </w:p>
    <w:p w14:paraId="4EB15E67" w14:textId="2D5610AE" w:rsidR="00A02637" w:rsidRPr="001B6486" w:rsidRDefault="00A02637" w:rsidP="00A02637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Conozco el “</w:t>
      </w:r>
      <w:r w:rsidRPr="001B6486">
        <w:rPr>
          <w:rFonts w:ascii="Calibri" w:hAnsi="Calibri" w:cs="Calibri"/>
          <w:i/>
          <w:iCs/>
          <w:sz w:val="20"/>
          <w:szCs w:val="20"/>
          <w:lang w:eastAsia="es-CO"/>
        </w:rPr>
        <w:t>Compromiso Anticorrupción</w:t>
      </w:r>
      <w:r w:rsidRPr="001B6486">
        <w:rPr>
          <w:rFonts w:ascii="Calibri" w:hAnsi="Calibri" w:cs="Calibri"/>
          <w:sz w:val="20"/>
          <w:szCs w:val="20"/>
          <w:lang w:eastAsia="es-CO"/>
        </w:rPr>
        <w:t>” y me comprometo a darle estricto cumplimiento.</w:t>
      </w:r>
    </w:p>
    <w:p w14:paraId="4DA023FE" w14:textId="77777777" w:rsidR="00B9146D" w:rsidRPr="001B6486" w:rsidRDefault="00B9146D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eastAsia="es-CO"/>
        </w:rPr>
      </w:pPr>
    </w:p>
    <w:p w14:paraId="5F8B4835" w14:textId="77777777" w:rsidR="00D30BCF" w:rsidRPr="001B6486" w:rsidRDefault="00B9146D" w:rsidP="00D30BC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Afirmo que la actividad, profesión u oficio que desarrollo es lícita y se ejerce dentro del marco legal y que mis recursos propios y capital de trabajo no provienen de actividades ilícitas.</w:t>
      </w:r>
    </w:p>
    <w:p w14:paraId="7D5E1183" w14:textId="77777777" w:rsidR="00D30BCF" w:rsidRPr="001B6486" w:rsidRDefault="00D30BCF" w:rsidP="00D30BCF">
      <w:pPr>
        <w:pStyle w:val="Prrafodelista"/>
        <w:rPr>
          <w:rFonts w:ascii="Calibri" w:hAnsi="Calibri" w:cs="Calibri"/>
          <w:sz w:val="20"/>
          <w:szCs w:val="20"/>
          <w:lang w:eastAsia="es-CO"/>
        </w:rPr>
      </w:pPr>
    </w:p>
    <w:p w14:paraId="29D684A7" w14:textId="6D90DB99" w:rsidR="00003980" w:rsidRPr="001B6486" w:rsidRDefault="00CD2529" w:rsidP="00D30BC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Declaro que n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 xml:space="preserve">inguna otra persona natural o jurídica, </w:t>
      </w:r>
      <w:r w:rsidR="00A150B3" w:rsidRPr="001B6486">
        <w:rPr>
          <w:rFonts w:ascii="Calibri" w:hAnsi="Calibri" w:cs="Calibri"/>
          <w:sz w:val="20"/>
          <w:szCs w:val="20"/>
          <w:u w:val="single"/>
          <w:lang w:eastAsia="es-CO"/>
        </w:rPr>
        <w:t xml:space="preserve">diferente 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>a la</w:t>
      </w:r>
      <w:r w:rsidR="00A150B3" w:rsidRPr="001B6486">
        <w:rPr>
          <w:rFonts w:ascii="Calibri" w:hAnsi="Calibri" w:cs="Calibri"/>
          <w:color w:val="FF0000"/>
          <w:sz w:val="20"/>
          <w:szCs w:val="20"/>
          <w:lang w:eastAsia="es-CO"/>
        </w:rPr>
        <w:t>(s)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 xml:space="preserve"> persona</w:t>
      </w:r>
      <w:r w:rsidR="00A150B3" w:rsidRPr="001B6486">
        <w:rPr>
          <w:rFonts w:ascii="Calibri" w:hAnsi="Calibri" w:cs="Calibri"/>
          <w:color w:val="FF0000"/>
          <w:sz w:val="20"/>
          <w:szCs w:val="20"/>
          <w:lang w:eastAsia="es-CO"/>
        </w:rPr>
        <w:t>(s)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 xml:space="preserve"> señalada</w:t>
      </w:r>
      <w:r w:rsidR="00A150B3" w:rsidRPr="001B6486">
        <w:rPr>
          <w:rFonts w:ascii="Calibri" w:hAnsi="Calibri" w:cs="Calibri"/>
          <w:color w:val="FF0000"/>
          <w:sz w:val="20"/>
          <w:szCs w:val="20"/>
          <w:lang w:eastAsia="es-CO"/>
        </w:rPr>
        <w:t>(s)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 xml:space="preserve"> en el encabezado de la presente c</w:t>
      </w:r>
      <w:r w:rsidR="00083B2F" w:rsidRPr="001B6486">
        <w:rPr>
          <w:rFonts w:ascii="Calibri" w:hAnsi="Calibri" w:cs="Calibri"/>
          <w:sz w:val="20"/>
          <w:szCs w:val="20"/>
          <w:lang w:eastAsia="es-CO"/>
        </w:rPr>
        <w:t>omunicación</w:t>
      </w:r>
      <w:r w:rsidR="00077693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077693" w:rsidRPr="00ED2438">
        <w:rPr>
          <w:rFonts w:ascii="Calibri" w:hAnsi="Calibri" w:cs="Calibri"/>
          <w:color w:val="EE0000"/>
          <w:sz w:val="20"/>
          <w:szCs w:val="20"/>
          <w:lang w:eastAsia="es-CO"/>
        </w:rPr>
        <w:t>(Documento de conformación del proponente plural cuando aplique)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>, tiene participación en esta Propuesta o tendrá participación en el Contrato que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3D0009" w:rsidRPr="001B6486">
        <w:rPr>
          <w:rFonts w:ascii="Calibri" w:hAnsi="Calibri" w:cs="Calibri"/>
          <w:sz w:val="20"/>
          <w:szCs w:val="20"/>
          <w:lang w:eastAsia="es-CO"/>
        </w:rPr>
        <w:t>me sea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 xml:space="preserve"> adjudicado como resultado de</w:t>
      </w:r>
      <w:r w:rsidR="00D076DF" w:rsidRPr="001B6486">
        <w:rPr>
          <w:rFonts w:ascii="Calibri" w:hAnsi="Calibri" w:cs="Calibri"/>
          <w:sz w:val="20"/>
          <w:szCs w:val="20"/>
          <w:lang w:eastAsia="es-CO"/>
        </w:rPr>
        <w:t xml:space="preserve"> este 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>proceso y que, por lo tanto, solamente los firmantes están vinculados a la presente Propuesta.</w:t>
      </w:r>
    </w:p>
    <w:p w14:paraId="0E86F05B" w14:textId="77777777" w:rsidR="00083B2F" w:rsidRPr="001B6486" w:rsidRDefault="00083B2F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eastAsia="es-CO"/>
        </w:rPr>
      </w:pPr>
    </w:p>
    <w:p w14:paraId="4331E71B" w14:textId="77777777" w:rsidR="00003980" w:rsidRPr="001B6486" w:rsidRDefault="00A150B3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val="es-ES"/>
        </w:rPr>
      </w:pPr>
      <w:r w:rsidRPr="001B6486">
        <w:rPr>
          <w:rFonts w:ascii="Calibri" w:hAnsi="Calibri" w:cs="Calibri"/>
          <w:sz w:val="20"/>
          <w:szCs w:val="20"/>
          <w:lang w:val="es-ES"/>
        </w:rPr>
        <w:t>E</w:t>
      </w:r>
      <w:r w:rsidR="00003980" w:rsidRPr="001B6486">
        <w:rPr>
          <w:rFonts w:ascii="Calibri" w:hAnsi="Calibri" w:cs="Calibri"/>
          <w:sz w:val="20"/>
          <w:szCs w:val="20"/>
          <w:lang w:val="es-ES"/>
        </w:rPr>
        <w:t>n caso de resultar Adjudicatario:</w:t>
      </w:r>
    </w:p>
    <w:p w14:paraId="6C32BFD7" w14:textId="77777777" w:rsidR="00003980" w:rsidRPr="001B6486" w:rsidRDefault="00003980" w:rsidP="00003980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val="es-ES"/>
        </w:rPr>
      </w:pPr>
    </w:p>
    <w:p w14:paraId="3AB16116" w14:textId="0C86087B" w:rsidR="00003980" w:rsidRPr="001B6486" w:rsidRDefault="00003980" w:rsidP="00195E43">
      <w:pPr>
        <w:pStyle w:val="Prrafodelista"/>
        <w:widowControl/>
        <w:numPr>
          <w:ilvl w:val="0"/>
          <w:numId w:val="10"/>
        </w:numPr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sz w:val="20"/>
          <w:szCs w:val="20"/>
          <w:lang w:val="es-ES"/>
        </w:rPr>
      </w:pPr>
      <w:r w:rsidRPr="001B6486">
        <w:rPr>
          <w:rFonts w:ascii="Calibri" w:hAnsi="Calibri" w:cs="Calibri"/>
          <w:sz w:val="20"/>
          <w:szCs w:val="20"/>
          <w:lang w:val="es-ES"/>
        </w:rPr>
        <w:t>E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>l</w:t>
      </w:r>
      <w:r w:rsidR="00A150B3" w:rsidRPr="001B6486">
        <w:rPr>
          <w:rFonts w:ascii="Calibri" w:hAnsi="Calibri" w:cs="Calibri"/>
          <w:color w:val="FF0000"/>
          <w:sz w:val="20"/>
          <w:szCs w:val="20"/>
          <w:lang w:val="es-ES"/>
        </w:rPr>
        <w:t xml:space="preserve"> 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 xml:space="preserve">abajo firmante, obrando en nombre propio </w:t>
      </w:r>
      <w:r w:rsidR="00A150B3" w:rsidRPr="00ED2438">
        <w:rPr>
          <w:rFonts w:ascii="Calibri" w:hAnsi="Calibri" w:cs="Calibri"/>
          <w:color w:val="EE0000"/>
          <w:sz w:val="20"/>
          <w:szCs w:val="20"/>
          <w:lang w:val="es-ES"/>
        </w:rPr>
        <w:t>(</w:t>
      </w:r>
      <w:r w:rsidR="00A150B3" w:rsidRPr="001B6486">
        <w:rPr>
          <w:rFonts w:ascii="Calibri" w:hAnsi="Calibri" w:cs="Calibri"/>
          <w:color w:val="FF0000"/>
          <w:sz w:val="20"/>
          <w:szCs w:val="20"/>
          <w:lang w:val="es-ES"/>
        </w:rPr>
        <w:t xml:space="preserve">o en nombre y representación del Proponente </w:t>
      </w:r>
      <w:r w:rsidR="00D076DF" w:rsidRPr="001B6486">
        <w:rPr>
          <w:rFonts w:ascii="Calibri" w:hAnsi="Calibri" w:cs="Calibri"/>
          <w:color w:val="FF0000"/>
          <w:sz w:val="20"/>
          <w:szCs w:val="20"/>
          <w:lang w:val="es-ES"/>
        </w:rPr>
        <w:t xml:space="preserve">individual o </w:t>
      </w:r>
      <w:r w:rsidR="00A150B3" w:rsidRPr="001B6486">
        <w:rPr>
          <w:rFonts w:ascii="Calibri" w:hAnsi="Calibri" w:cs="Calibri"/>
          <w:color w:val="FF0000"/>
          <w:sz w:val="20"/>
          <w:szCs w:val="20"/>
          <w:lang w:val="es-ES"/>
        </w:rPr>
        <w:t>plural)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 xml:space="preserve"> manifiesto que me obligo </w:t>
      </w:r>
      <w:r w:rsidR="00DD000A" w:rsidRPr="001B6486">
        <w:rPr>
          <w:rFonts w:ascii="Calibri" w:hAnsi="Calibri" w:cs="Calibri"/>
          <w:sz w:val="20"/>
          <w:szCs w:val="20"/>
          <w:lang w:val="es-ES"/>
        </w:rPr>
        <w:t xml:space="preserve">a suscribir el </w:t>
      </w:r>
      <w:r w:rsidRPr="001B6486">
        <w:rPr>
          <w:rFonts w:ascii="Calibri" w:hAnsi="Calibri" w:cs="Calibri"/>
          <w:sz w:val="20"/>
          <w:szCs w:val="20"/>
          <w:lang w:val="es-ES"/>
        </w:rPr>
        <w:t>contrato</w:t>
      </w:r>
      <w:r w:rsidR="00DD000A" w:rsidRPr="001B6486">
        <w:rPr>
          <w:rFonts w:ascii="Calibri" w:hAnsi="Calibri" w:cs="Calibri"/>
          <w:sz w:val="20"/>
          <w:szCs w:val="20"/>
          <w:lang w:val="es-ES"/>
        </w:rPr>
        <w:t xml:space="preserve"> y a constituir las garantías dentro de los términos señalados para ello.</w:t>
      </w:r>
    </w:p>
    <w:p w14:paraId="0853BA86" w14:textId="3DC1590A" w:rsidR="00083B2F" w:rsidRPr="001B6486" w:rsidRDefault="00DD000A" w:rsidP="00195E43">
      <w:pPr>
        <w:pStyle w:val="Prrafodelista"/>
        <w:numPr>
          <w:ilvl w:val="0"/>
          <w:numId w:val="10"/>
        </w:numPr>
        <w:ind w:left="709" w:right="-234" w:hanging="425"/>
        <w:rPr>
          <w:rFonts w:ascii="Calibri" w:hAnsi="Calibri" w:cs="Calibri"/>
          <w:sz w:val="20"/>
          <w:szCs w:val="20"/>
          <w:lang w:val="es-ES"/>
        </w:rPr>
      </w:pPr>
      <w:r w:rsidRPr="001B6486">
        <w:rPr>
          <w:rFonts w:ascii="Calibri" w:hAnsi="Calibri" w:cs="Calibri"/>
          <w:sz w:val="20"/>
          <w:szCs w:val="20"/>
          <w:lang w:val="es-ES"/>
        </w:rPr>
        <w:t>Así mismo, m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>e</w:t>
      </w:r>
      <w:r w:rsidR="00CD2529" w:rsidRPr="001B6486">
        <w:rPr>
          <w:rFonts w:ascii="Calibri" w:hAnsi="Calibri" w:cs="Calibri"/>
          <w:sz w:val="20"/>
          <w:szCs w:val="20"/>
          <w:lang w:val="es-ES"/>
        </w:rPr>
        <w:t xml:space="preserve"> 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>comprometo</w:t>
      </w:r>
      <w:r w:rsidR="00CD2529" w:rsidRPr="001B6486">
        <w:rPr>
          <w:rFonts w:ascii="Calibri" w:hAnsi="Calibri" w:cs="Calibri"/>
          <w:sz w:val="20"/>
          <w:szCs w:val="20"/>
          <w:lang w:val="es-ES"/>
        </w:rPr>
        <w:t xml:space="preserve"> 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 xml:space="preserve">a efectuar la ejecución del contrato en </w:t>
      </w:r>
      <w:r w:rsidR="00003980" w:rsidRPr="001B6486">
        <w:rPr>
          <w:rFonts w:ascii="Calibri" w:hAnsi="Calibri" w:cs="Calibri"/>
          <w:sz w:val="20"/>
          <w:szCs w:val="20"/>
          <w:lang w:val="es-ES"/>
        </w:rPr>
        <w:t>los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 xml:space="preserve"> término</w:t>
      </w:r>
      <w:r w:rsidR="00003980" w:rsidRPr="001B6486">
        <w:rPr>
          <w:rFonts w:ascii="Calibri" w:hAnsi="Calibri" w:cs="Calibri"/>
          <w:sz w:val="20"/>
          <w:szCs w:val="20"/>
          <w:lang w:val="es-ES"/>
        </w:rPr>
        <w:t>s</w:t>
      </w:r>
      <w:r w:rsidRPr="001B6486">
        <w:rPr>
          <w:rFonts w:ascii="Calibri" w:hAnsi="Calibri" w:cs="Calibri"/>
          <w:sz w:val="20"/>
          <w:szCs w:val="20"/>
          <w:lang w:val="es-ES"/>
        </w:rPr>
        <w:t xml:space="preserve"> y condiciones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 xml:space="preserve"> señalado</w:t>
      </w:r>
      <w:r w:rsidRPr="001B6486">
        <w:rPr>
          <w:rFonts w:ascii="Calibri" w:hAnsi="Calibri" w:cs="Calibri"/>
          <w:sz w:val="20"/>
          <w:szCs w:val="20"/>
          <w:lang w:val="es-ES"/>
        </w:rPr>
        <w:t>s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 xml:space="preserve"> en los documentos del proceso de selección</w:t>
      </w:r>
      <w:r w:rsidR="00083B2F" w:rsidRPr="001B6486">
        <w:rPr>
          <w:rFonts w:ascii="Calibri" w:hAnsi="Calibri" w:cs="Calibri"/>
          <w:sz w:val="20"/>
          <w:szCs w:val="20"/>
          <w:lang w:val="es-ES"/>
        </w:rPr>
        <w:t>.</w:t>
      </w:r>
    </w:p>
    <w:p w14:paraId="4B5D5D80" w14:textId="4BDE338C" w:rsidR="00DD000A" w:rsidRPr="001B6486" w:rsidRDefault="00A5180C" w:rsidP="00195E43">
      <w:pPr>
        <w:pStyle w:val="Prrafodelista"/>
        <w:numPr>
          <w:ilvl w:val="0"/>
          <w:numId w:val="10"/>
        </w:numPr>
        <w:ind w:left="709" w:right="-234" w:hanging="425"/>
        <w:rPr>
          <w:rFonts w:ascii="Calibri" w:hAnsi="Calibri" w:cs="Calibri"/>
          <w:color w:val="000000" w:themeColor="text1"/>
          <w:sz w:val="20"/>
          <w:szCs w:val="20"/>
          <w:lang w:val="es-ES"/>
        </w:rPr>
      </w:pPr>
      <w:r w:rsidRPr="001B6486">
        <w:rPr>
          <w:rFonts w:ascii="Calibri" w:hAnsi="Calibri" w:cs="Calibri"/>
          <w:color w:val="EE0000"/>
          <w:sz w:val="20"/>
          <w:szCs w:val="20"/>
        </w:rPr>
        <w:t xml:space="preserve">(Incluir este numeral cuando aplique) </w:t>
      </w:r>
      <w:r w:rsidR="00DD000A" w:rsidRPr="001B6486">
        <w:rPr>
          <w:rFonts w:ascii="Calibri" w:hAnsi="Calibri" w:cs="Calibri"/>
          <w:color w:val="EE0000"/>
          <w:sz w:val="20"/>
          <w:szCs w:val="20"/>
        </w:rPr>
        <w:t>Manifiesto la voluntad y compromiso irrevocable de vincular al “</w:t>
      </w:r>
      <w:r w:rsidR="00D5436E" w:rsidRPr="001B6486">
        <w:rPr>
          <w:rFonts w:ascii="Calibri" w:hAnsi="Calibri" w:cs="Calibri"/>
          <w:i/>
          <w:iCs/>
          <w:color w:val="EE0000"/>
          <w:sz w:val="20"/>
          <w:szCs w:val="20"/>
        </w:rPr>
        <w:t>personal obligatorio</w:t>
      </w:r>
      <w:r w:rsidR="00DD000A" w:rsidRPr="001B6486">
        <w:rPr>
          <w:rFonts w:ascii="Calibri" w:hAnsi="Calibri" w:cs="Calibri"/>
          <w:color w:val="EE0000"/>
          <w:sz w:val="20"/>
          <w:szCs w:val="20"/>
        </w:rPr>
        <w:t>”</w:t>
      </w:r>
      <w:r w:rsidR="00845D7D" w:rsidRPr="001B6486">
        <w:rPr>
          <w:rFonts w:ascii="Calibri" w:hAnsi="Calibri" w:cs="Calibri"/>
          <w:color w:val="EE0000"/>
          <w:sz w:val="20"/>
          <w:szCs w:val="20"/>
        </w:rPr>
        <w:t xml:space="preserve">, </w:t>
      </w:r>
      <w:r w:rsidR="00DD000A" w:rsidRPr="001B6486">
        <w:rPr>
          <w:rFonts w:ascii="Calibri" w:hAnsi="Calibri" w:cs="Calibri"/>
          <w:color w:val="EE0000"/>
          <w:sz w:val="20"/>
          <w:szCs w:val="20"/>
        </w:rPr>
        <w:t xml:space="preserve">necesario para el desarrollo del Contrato en las condiciones y calidades descritas en los documentos del proceso de selección. Acepto y reconozco que en caso de que el </w:t>
      </w:r>
      <w:r w:rsidR="0011679C" w:rsidRPr="001B6486">
        <w:rPr>
          <w:rFonts w:ascii="Calibri" w:hAnsi="Calibri" w:cs="Calibri"/>
          <w:color w:val="EE0000"/>
          <w:sz w:val="20"/>
          <w:szCs w:val="20"/>
        </w:rPr>
        <w:t>“p</w:t>
      </w:r>
      <w:r w:rsidR="00BC096E" w:rsidRPr="001B6486">
        <w:rPr>
          <w:rFonts w:ascii="Calibri" w:hAnsi="Calibri" w:cs="Calibri"/>
          <w:color w:val="EE0000"/>
          <w:sz w:val="20"/>
          <w:szCs w:val="20"/>
        </w:rPr>
        <w:t>ersonal</w:t>
      </w:r>
      <w:r w:rsidR="0011679C" w:rsidRPr="001B6486">
        <w:rPr>
          <w:rFonts w:ascii="Calibri" w:hAnsi="Calibri" w:cs="Calibri"/>
          <w:color w:val="EE0000"/>
          <w:sz w:val="20"/>
          <w:szCs w:val="20"/>
        </w:rPr>
        <w:t xml:space="preserve"> obligatorio”</w:t>
      </w:r>
      <w:r w:rsidR="00DD000A" w:rsidRPr="001B6486">
        <w:rPr>
          <w:rFonts w:ascii="Calibri" w:hAnsi="Calibri" w:cs="Calibri"/>
          <w:color w:val="EE0000"/>
          <w:sz w:val="20"/>
          <w:szCs w:val="20"/>
        </w:rPr>
        <w:t xml:space="preserve"> no fuere acreditado dentro del término indicado en el pliego de condiciones</w:t>
      </w:r>
      <w:r w:rsidR="0011679C" w:rsidRPr="001B6486">
        <w:rPr>
          <w:rFonts w:ascii="Calibri" w:hAnsi="Calibri" w:cs="Calibri"/>
          <w:color w:val="EE0000"/>
          <w:sz w:val="20"/>
          <w:szCs w:val="20"/>
        </w:rPr>
        <w:t xml:space="preserve"> y/o invitación pública</w:t>
      </w:r>
      <w:r w:rsidR="00374117" w:rsidRPr="001B6486">
        <w:rPr>
          <w:rFonts w:ascii="Calibri" w:hAnsi="Calibri" w:cs="Calibri"/>
          <w:color w:val="EE0000"/>
          <w:sz w:val="20"/>
          <w:szCs w:val="20"/>
        </w:rPr>
        <w:t xml:space="preserve"> o sus anexos</w:t>
      </w:r>
      <w:r w:rsidR="00DD000A" w:rsidRPr="001B6486">
        <w:rPr>
          <w:rFonts w:ascii="Calibri" w:hAnsi="Calibri" w:cs="Calibri"/>
          <w:color w:val="EE0000"/>
          <w:sz w:val="20"/>
          <w:szCs w:val="20"/>
        </w:rPr>
        <w:t>, se entenderá como un incumplimiento en los términos del Contrato.</w:t>
      </w:r>
      <w:r w:rsidR="00DD000A" w:rsidRPr="001B6486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</w:p>
    <w:p w14:paraId="4C738600" w14:textId="77777777" w:rsidR="00B05417" w:rsidRPr="001B6486" w:rsidRDefault="00B05417" w:rsidP="00AE1EC9">
      <w:pPr>
        <w:pStyle w:val="Prrafodelista"/>
        <w:rPr>
          <w:rFonts w:ascii="Calibri" w:hAnsi="Calibri" w:cs="Calibri"/>
          <w:sz w:val="20"/>
          <w:szCs w:val="20"/>
        </w:rPr>
      </w:pPr>
    </w:p>
    <w:p w14:paraId="423F0CA0" w14:textId="77777777" w:rsidR="00B05417" w:rsidRPr="001B6486" w:rsidRDefault="00100C40" w:rsidP="00AE1EC9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val="es-ES"/>
        </w:rPr>
      </w:pPr>
      <w:r w:rsidRPr="001B6486">
        <w:rPr>
          <w:rFonts w:ascii="Calibri" w:hAnsi="Calibri" w:cs="Calibri"/>
          <w:sz w:val="20"/>
          <w:szCs w:val="20"/>
          <w:lang w:val="es-ES"/>
        </w:rPr>
        <w:lastRenderedPageBreak/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6251A0F8" w14:textId="77777777" w:rsidR="002D0FFB" w:rsidRPr="001B6486" w:rsidRDefault="002D0FFB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</w:rPr>
      </w:pPr>
    </w:p>
    <w:p w14:paraId="69FBC242" w14:textId="2B3FEC5D" w:rsidR="00A150B3" w:rsidRPr="001B6486" w:rsidRDefault="00DD000A" w:rsidP="00003980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val="es-ES"/>
        </w:rPr>
      </w:pPr>
      <w:r w:rsidRPr="001B6486">
        <w:rPr>
          <w:rFonts w:ascii="Calibri" w:hAnsi="Calibri" w:cs="Calibri"/>
          <w:sz w:val="20"/>
          <w:szCs w:val="20"/>
          <w:lang w:val="es-ES"/>
        </w:rPr>
        <w:t>A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>utorizo recibir notificaciones personales por medios electrónicos, conforme a lo establecido en el artículo 67 del Código de Procedimiento Administrativo y de lo Contencioso Administrativo – CPACA, a través del siguiente correo electrónico: ___________________________</w:t>
      </w:r>
      <w:r w:rsidRPr="001B6486">
        <w:rPr>
          <w:rFonts w:ascii="Calibri" w:hAnsi="Calibri" w:cs="Calibri"/>
          <w:sz w:val="20"/>
          <w:szCs w:val="20"/>
          <w:lang w:val="es-ES"/>
        </w:rPr>
        <w:t>____________</w:t>
      </w:r>
    </w:p>
    <w:p w14:paraId="26733250" w14:textId="77777777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Atentamente,</w:t>
      </w:r>
    </w:p>
    <w:p w14:paraId="2C193DD1" w14:textId="77777777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</w:p>
    <w:p w14:paraId="5F654D45" w14:textId="0209D384" w:rsidR="00A150B3" w:rsidRPr="001B6486" w:rsidRDefault="00DC65C2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 xml:space="preserve">Nombre del 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>Proponente</w:t>
      </w:r>
      <w:r w:rsidR="00AF4987" w:rsidRPr="001B6486">
        <w:rPr>
          <w:rFonts w:ascii="Calibri" w:hAnsi="Calibri" w:cs="Calibri"/>
          <w:sz w:val="20"/>
          <w:szCs w:val="20"/>
          <w:lang w:eastAsia="es-CO"/>
        </w:rPr>
        <w:t>: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A150B3" w:rsidRPr="001B6486">
        <w:rPr>
          <w:rFonts w:ascii="Calibri" w:hAnsi="Calibri" w:cs="Calibri"/>
          <w:color w:val="FF0000"/>
          <w:sz w:val="20"/>
          <w:szCs w:val="20"/>
          <w:lang w:eastAsia="es-CO"/>
        </w:rPr>
        <w:t>[insertar]</w:t>
      </w:r>
    </w:p>
    <w:p w14:paraId="106585B3" w14:textId="4DA989FE" w:rsidR="00CD0160" w:rsidRPr="001B6486" w:rsidRDefault="00CD0160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</w:p>
    <w:p w14:paraId="7C1FB242" w14:textId="77777777" w:rsidR="008B2523" w:rsidRPr="001B6486" w:rsidRDefault="008B252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</w:p>
    <w:p w14:paraId="217CD754" w14:textId="19CA90EC" w:rsidR="008B2523" w:rsidRPr="001B6486" w:rsidRDefault="005C0FF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_________________________</w:t>
      </w:r>
    </w:p>
    <w:p w14:paraId="0AB371B4" w14:textId="7F6B14F6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Firma del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(los)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representante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(s)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legal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(es)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del Proponente</w:t>
      </w:r>
    </w:p>
    <w:p w14:paraId="32780238" w14:textId="244E51D4" w:rsidR="005C0FF3" w:rsidRPr="001B6486" w:rsidRDefault="005C0FF3" w:rsidP="005C0FF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Nombre del representante legal del proponente:</w:t>
      </w:r>
    </w:p>
    <w:p w14:paraId="31B13BD1" w14:textId="77777777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Cédula:</w:t>
      </w:r>
    </w:p>
    <w:p w14:paraId="77507FF0" w14:textId="77777777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Dirección Proponente:</w:t>
      </w:r>
    </w:p>
    <w:p w14:paraId="6649112C" w14:textId="77777777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Teléfono:</w:t>
      </w:r>
    </w:p>
    <w:p w14:paraId="1C24AFE9" w14:textId="77777777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Ciudad:</w:t>
      </w:r>
    </w:p>
    <w:p w14:paraId="4CFA569D" w14:textId="77777777" w:rsidR="00A150B3" w:rsidRPr="001B6486" w:rsidRDefault="00A150B3" w:rsidP="00A150B3">
      <w:pPr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Correo electrónico:</w:t>
      </w:r>
    </w:p>
    <w:p w14:paraId="3AD99BF4" w14:textId="77777777" w:rsidR="00A150B3" w:rsidRPr="001B6486" w:rsidRDefault="00A150B3" w:rsidP="00A150B3">
      <w:pPr>
        <w:ind w:left="142" w:right="-234"/>
        <w:rPr>
          <w:rFonts w:ascii="Calibri" w:hAnsi="Calibri" w:cs="Calibri"/>
          <w:sz w:val="20"/>
          <w:szCs w:val="20"/>
          <w:lang w:eastAsia="es-CO"/>
        </w:rPr>
      </w:pPr>
    </w:p>
    <w:p w14:paraId="7BC230F4" w14:textId="12CD06F2" w:rsidR="00A6794C" w:rsidRPr="001B6486" w:rsidRDefault="00A6794C" w:rsidP="00DA3C47">
      <w:pPr>
        <w:ind w:left="142" w:right="-234"/>
        <w:rPr>
          <w:rFonts w:ascii="Calibri" w:hAnsi="Calibri" w:cs="Calibri"/>
          <w:color w:val="EE0000"/>
          <w:sz w:val="20"/>
          <w:szCs w:val="20"/>
        </w:rPr>
      </w:pPr>
      <w:r w:rsidRPr="001B6486">
        <w:rPr>
          <w:rFonts w:ascii="Calibri" w:hAnsi="Calibri" w:cs="Calibri"/>
          <w:color w:val="EE0000"/>
          <w:sz w:val="20"/>
          <w:szCs w:val="20"/>
        </w:rPr>
        <w:t xml:space="preserve">NOTA: En el caso especificado en el Pliego de Condiciones </w:t>
      </w:r>
      <w:r w:rsidR="004B1C77" w:rsidRPr="001B6486">
        <w:rPr>
          <w:rFonts w:ascii="Calibri" w:hAnsi="Calibri" w:cs="Calibri"/>
          <w:color w:val="EE0000"/>
          <w:sz w:val="20"/>
          <w:szCs w:val="20"/>
        </w:rPr>
        <w:t xml:space="preserve">y/o Invitación Pública </w:t>
      </w:r>
      <w:r w:rsidRPr="001B6486">
        <w:rPr>
          <w:rFonts w:ascii="Calibri" w:hAnsi="Calibri" w:cs="Calibri"/>
          <w:color w:val="EE0000"/>
          <w:sz w:val="20"/>
          <w:szCs w:val="20"/>
        </w:rPr>
        <w:t>referente al aval técnico de la propuesta,</w:t>
      </w:r>
      <w:r w:rsidR="004B1C77" w:rsidRPr="001B6486">
        <w:rPr>
          <w:rFonts w:ascii="Calibri" w:hAnsi="Calibri" w:cs="Calibri"/>
          <w:color w:val="EE0000"/>
          <w:sz w:val="20"/>
          <w:szCs w:val="20"/>
        </w:rPr>
        <w:t xml:space="preserve"> </w:t>
      </w:r>
      <w:r w:rsidRPr="001B6486">
        <w:rPr>
          <w:rFonts w:ascii="Calibri" w:hAnsi="Calibri" w:cs="Calibri"/>
          <w:color w:val="EE0000"/>
          <w:sz w:val="20"/>
          <w:szCs w:val="20"/>
        </w:rPr>
        <w:t>se debe incluir en este formato la firma y los datos de la persona que avala la propuesta. (Cuando</w:t>
      </w:r>
      <w:r w:rsidR="00DA3C47" w:rsidRPr="001B6486">
        <w:rPr>
          <w:rFonts w:ascii="Calibri" w:hAnsi="Calibri" w:cs="Calibri"/>
          <w:color w:val="EE0000"/>
          <w:sz w:val="20"/>
          <w:szCs w:val="20"/>
        </w:rPr>
        <w:t xml:space="preserve"> </w:t>
      </w:r>
      <w:r w:rsidRPr="001B6486">
        <w:rPr>
          <w:rFonts w:ascii="Calibri" w:hAnsi="Calibri" w:cs="Calibri"/>
          <w:color w:val="EE0000"/>
          <w:sz w:val="20"/>
          <w:szCs w:val="20"/>
        </w:rPr>
        <w:t>aplique)</w:t>
      </w:r>
    </w:p>
    <w:p w14:paraId="63DD0257" w14:textId="77777777" w:rsidR="00A6794C" w:rsidRPr="001B6486" w:rsidRDefault="00A6794C" w:rsidP="00A6794C">
      <w:pPr>
        <w:ind w:left="142" w:right="-234"/>
        <w:rPr>
          <w:rFonts w:ascii="Calibri" w:hAnsi="Calibri" w:cs="Calibri"/>
          <w:sz w:val="20"/>
          <w:szCs w:val="20"/>
        </w:rPr>
      </w:pPr>
      <w:r w:rsidRPr="001B6486">
        <w:rPr>
          <w:rFonts w:ascii="Calibri" w:hAnsi="Calibri" w:cs="Calibri"/>
          <w:sz w:val="20"/>
          <w:szCs w:val="20"/>
        </w:rPr>
        <w:t>_________________________________</w:t>
      </w:r>
    </w:p>
    <w:p w14:paraId="30AFADA1" w14:textId="77777777" w:rsidR="00A6794C" w:rsidRPr="001B6486" w:rsidRDefault="00A6794C" w:rsidP="00A6794C">
      <w:pPr>
        <w:ind w:left="142" w:right="-234"/>
        <w:rPr>
          <w:rFonts w:ascii="Calibri" w:hAnsi="Calibri" w:cs="Calibri"/>
          <w:sz w:val="20"/>
          <w:szCs w:val="20"/>
        </w:rPr>
      </w:pPr>
      <w:r w:rsidRPr="001B6486">
        <w:rPr>
          <w:rFonts w:ascii="Calibri" w:hAnsi="Calibri" w:cs="Calibri"/>
          <w:sz w:val="20"/>
          <w:szCs w:val="20"/>
        </w:rPr>
        <w:t>FIRMA DE QUIEN (AVALA) LA PROPUESTA</w:t>
      </w:r>
    </w:p>
    <w:p w14:paraId="5EA4D426" w14:textId="77777777" w:rsidR="00A6794C" w:rsidRPr="001B6486" w:rsidRDefault="00A6794C" w:rsidP="00A6794C">
      <w:pPr>
        <w:ind w:left="142" w:right="-234"/>
        <w:rPr>
          <w:rFonts w:ascii="Calibri" w:hAnsi="Calibri" w:cs="Calibri"/>
          <w:sz w:val="20"/>
          <w:szCs w:val="20"/>
        </w:rPr>
      </w:pPr>
      <w:r w:rsidRPr="001B6486">
        <w:rPr>
          <w:rFonts w:ascii="Calibri" w:hAnsi="Calibri" w:cs="Calibri"/>
          <w:sz w:val="20"/>
          <w:szCs w:val="20"/>
        </w:rPr>
        <w:t>Nombre:</w:t>
      </w:r>
    </w:p>
    <w:p w14:paraId="746BADC3" w14:textId="77777777" w:rsidR="00A6794C" w:rsidRPr="001B6486" w:rsidRDefault="00A6794C" w:rsidP="00A6794C">
      <w:pPr>
        <w:ind w:left="142" w:right="-234"/>
        <w:rPr>
          <w:rFonts w:ascii="Calibri" w:hAnsi="Calibri" w:cs="Calibri"/>
          <w:sz w:val="20"/>
          <w:szCs w:val="20"/>
        </w:rPr>
      </w:pPr>
      <w:r w:rsidRPr="001B6486">
        <w:rPr>
          <w:rFonts w:ascii="Calibri" w:hAnsi="Calibri" w:cs="Calibri"/>
          <w:sz w:val="20"/>
          <w:szCs w:val="20"/>
        </w:rPr>
        <w:t>Cédula:</w:t>
      </w:r>
    </w:p>
    <w:p w14:paraId="033D64EA" w14:textId="61F60A9F" w:rsidR="00315FC4" w:rsidRPr="001B6486" w:rsidRDefault="00A6794C" w:rsidP="00A6794C">
      <w:pPr>
        <w:ind w:left="142" w:right="-234"/>
        <w:rPr>
          <w:rFonts w:ascii="Calibri" w:hAnsi="Calibri" w:cs="Calibri"/>
          <w:sz w:val="20"/>
          <w:szCs w:val="20"/>
        </w:rPr>
      </w:pPr>
      <w:r w:rsidRPr="001B6486">
        <w:rPr>
          <w:rFonts w:ascii="Calibri" w:hAnsi="Calibri" w:cs="Calibri"/>
          <w:sz w:val="20"/>
          <w:szCs w:val="20"/>
        </w:rPr>
        <w:t>T.P. No.</w:t>
      </w:r>
    </w:p>
    <w:sectPr w:rsidR="00315FC4" w:rsidRPr="001B6486" w:rsidSect="00212296">
      <w:headerReference w:type="default" r:id="rId11"/>
      <w:footerReference w:type="default" r:id="rId12"/>
      <w:pgSz w:w="12240" w:h="15840"/>
      <w:pgMar w:top="1418" w:right="1418" w:bottom="1418" w:left="1418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E9C5F" w14:textId="77777777" w:rsidR="00F0593E" w:rsidRDefault="00F0593E" w:rsidP="00A150B3">
      <w:r>
        <w:separator/>
      </w:r>
    </w:p>
  </w:endnote>
  <w:endnote w:type="continuationSeparator" w:id="0">
    <w:p w14:paraId="5CB16925" w14:textId="77777777" w:rsidR="00F0593E" w:rsidRDefault="00F0593E" w:rsidP="00A150B3">
      <w:r>
        <w:continuationSeparator/>
      </w:r>
    </w:p>
  </w:endnote>
  <w:endnote w:type="continuationNotice" w:id="1">
    <w:p w14:paraId="45949251" w14:textId="77777777" w:rsidR="00F0593E" w:rsidRDefault="00F059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082D4" w14:textId="77777777" w:rsidR="00A20FD1" w:rsidRDefault="00A20FD1" w:rsidP="00A150B3">
    <w:pPr>
      <w:pStyle w:val="Piedepgina"/>
      <w:tabs>
        <w:tab w:val="clear" w:pos="8838"/>
        <w:tab w:val="right" w:pos="8647"/>
      </w:tabs>
      <w:ind w:right="-93"/>
      <w:rPr>
        <w:rFonts w:ascii="Calibri" w:hAnsi="Calibri"/>
        <w:i/>
        <w:sz w:val="18"/>
        <w:lang w:val="es-ES"/>
      </w:rPr>
    </w:pPr>
    <w:bookmarkStart w:id="0" w:name="_Hlk4000960"/>
  </w:p>
  <w:p w14:paraId="3C6538D0" w14:textId="45CBE86D" w:rsidR="00A150B3" w:rsidRDefault="00A150B3" w:rsidP="00A150B3">
    <w:pPr>
      <w:pStyle w:val="Piedepgina"/>
      <w:tabs>
        <w:tab w:val="clear" w:pos="8838"/>
        <w:tab w:val="right" w:pos="8647"/>
      </w:tabs>
      <w:ind w:right="-93"/>
      <w:rPr>
        <w:rFonts w:ascii="Calibri" w:hAnsi="Calibri"/>
        <w:i/>
        <w:sz w:val="18"/>
        <w:lang w:val="es-ES"/>
      </w:rPr>
    </w:pPr>
    <w:r w:rsidRPr="00DC4BE2">
      <w:rPr>
        <w:rFonts w:ascii="Calibri" w:hAnsi="Calibri"/>
        <w:i/>
        <w:sz w:val="18"/>
        <w:lang w:val="es-ES"/>
      </w:rPr>
      <w:t xml:space="preserve">La </w:t>
    </w:r>
    <w:r>
      <w:rPr>
        <w:rFonts w:ascii="Calibri" w:hAnsi="Calibri"/>
        <w:i/>
        <w:sz w:val="18"/>
        <w:lang w:val="es-ES"/>
      </w:rPr>
      <w:t>EMB</w:t>
    </w:r>
    <w:r w:rsidRPr="00DC4BE2">
      <w:rPr>
        <w:rFonts w:ascii="Calibri" w:hAnsi="Calibri"/>
        <w:i/>
        <w:sz w:val="18"/>
        <w:lang w:val="es-ES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bookmarkEnd w:id="0"/>
    <w:r>
      <w:rPr>
        <w:rFonts w:ascii="Calibri" w:hAnsi="Calibri"/>
        <w:i/>
        <w:sz w:val="18"/>
        <w:lang w:val="es-ES"/>
      </w:rPr>
      <w:t>.</w:t>
    </w:r>
  </w:p>
  <w:p w14:paraId="124156F6" w14:textId="77777777" w:rsidR="00A150B3" w:rsidRPr="00FC4612" w:rsidRDefault="00A150B3" w:rsidP="00A150B3">
    <w:pPr>
      <w:pStyle w:val="Piedepgina"/>
      <w:rPr>
        <w:rFonts w:ascii="Calibri" w:hAnsi="Calibri"/>
        <w:sz w:val="16"/>
        <w:szCs w:val="16"/>
        <w:lang w:val="es-ES"/>
      </w:rPr>
    </w:pPr>
  </w:p>
  <w:p w14:paraId="306D4669" w14:textId="54F1751E" w:rsidR="00A150B3" w:rsidRPr="00A150B3" w:rsidRDefault="00A150B3">
    <w:pPr>
      <w:pStyle w:val="Piedepgina"/>
      <w:rPr>
        <w:rFonts w:ascii="Calibri" w:hAnsi="Calibri"/>
        <w:bCs/>
        <w:sz w:val="18"/>
        <w:szCs w:val="14"/>
      </w:rPr>
    </w:pPr>
    <w:r>
      <w:rPr>
        <w:rFonts w:ascii="Calibri" w:hAnsi="Calibri"/>
        <w:sz w:val="16"/>
        <w:szCs w:val="16"/>
        <w:lang w:val="es-ES"/>
      </w:rPr>
      <w:t>DO-FR-010_V.0</w:t>
    </w:r>
    <w:r w:rsidR="0042641C">
      <w:rPr>
        <w:rFonts w:ascii="Calibri" w:hAnsi="Calibri"/>
        <w:sz w:val="16"/>
        <w:szCs w:val="16"/>
        <w:lang w:val="es-ES"/>
      </w:rPr>
      <w:t>3</w:t>
    </w:r>
    <w:r w:rsidR="003D0009">
      <w:rPr>
        <w:rFonts w:ascii="Calibri" w:hAnsi="Calibri"/>
        <w:sz w:val="16"/>
        <w:szCs w:val="16"/>
        <w:lang w:val="es-ES"/>
      </w:rPr>
      <w:t xml:space="preserve"> </w:t>
    </w:r>
    <w:r w:rsidR="003D0009">
      <w:rPr>
        <w:rFonts w:ascii="Calibri" w:hAnsi="Calibri"/>
        <w:sz w:val="16"/>
        <w:szCs w:val="16"/>
        <w:lang w:val="es-ES"/>
      </w:rPr>
      <w:tab/>
    </w:r>
    <w:r w:rsidR="003D0009">
      <w:rPr>
        <w:rFonts w:ascii="Calibri" w:hAnsi="Calibri"/>
        <w:sz w:val="16"/>
        <w:szCs w:val="16"/>
        <w:lang w:val="es-ES"/>
      </w:rPr>
      <w:tab/>
    </w:r>
    <w:r w:rsidRPr="00FC4612">
      <w:rPr>
        <w:rFonts w:ascii="Calibri" w:hAnsi="Calibri"/>
        <w:sz w:val="18"/>
        <w:szCs w:val="14"/>
        <w:lang w:val="es-ES"/>
      </w:rPr>
      <w:t xml:space="preserve">Página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PAGE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>
      <w:rPr>
        <w:rFonts w:ascii="Calibri" w:hAnsi="Calibri"/>
        <w:bCs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  <w:r w:rsidRPr="00FC4612">
      <w:rPr>
        <w:rFonts w:ascii="Calibri" w:hAnsi="Calibri"/>
        <w:sz w:val="18"/>
        <w:szCs w:val="14"/>
        <w:lang w:val="es-ES"/>
      </w:rPr>
      <w:t xml:space="preserve"> de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NUMPAGES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>
      <w:rPr>
        <w:rFonts w:ascii="Calibri" w:hAnsi="Calibri"/>
        <w:bCs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DD1C1" w14:textId="77777777" w:rsidR="00F0593E" w:rsidRDefault="00F0593E" w:rsidP="00A150B3">
      <w:r>
        <w:separator/>
      </w:r>
    </w:p>
  </w:footnote>
  <w:footnote w:type="continuationSeparator" w:id="0">
    <w:p w14:paraId="0255E959" w14:textId="77777777" w:rsidR="00F0593E" w:rsidRDefault="00F0593E" w:rsidP="00A150B3">
      <w:r>
        <w:continuationSeparator/>
      </w:r>
    </w:p>
  </w:footnote>
  <w:footnote w:type="continuationNotice" w:id="1">
    <w:p w14:paraId="6822C762" w14:textId="77777777" w:rsidR="00F0593E" w:rsidRDefault="00F059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60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89"/>
      <w:gridCol w:w="3212"/>
      <w:gridCol w:w="3070"/>
      <w:gridCol w:w="1589"/>
    </w:tblGrid>
    <w:tr w:rsidR="00A150B3" w14:paraId="258E171B" w14:textId="77777777" w:rsidTr="00805984">
      <w:trPr>
        <w:trHeight w:val="402"/>
      </w:trPr>
      <w:tc>
        <w:tcPr>
          <w:tcW w:w="1789" w:type="dxa"/>
          <w:vMerge w:val="restart"/>
        </w:tcPr>
        <w:p w14:paraId="47C404AB" w14:textId="77777777" w:rsidR="00A150B3" w:rsidRDefault="00A150B3" w:rsidP="00A150B3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58241" behindDoc="0" locked="0" layoutInCell="1" allowOverlap="1" wp14:anchorId="51CFA3D4" wp14:editId="539322D5">
                <wp:simplePos x="0" y="0"/>
                <wp:positionH relativeFrom="column">
                  <wp:posOffset>155982</wp:posOffset>
                </wp:positionH>
                <wp:positionV relativeFrom="paragraph">
                  <wp:posOffset>26873</wp:posOffset>
                </wp:positionV>
                <wp:extent cx="570586" cy="760587"/>
                <wp:effectExtent l="0" t="0" r="1270" b="1905"/>
                <wp:wrapNone/>
                <wp:docPr id="2" name="Imagen 2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736" cy="7687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282" w:type="dxa"/>
          <w:gridSpan w:val="2"/>
          <w:vAlign w:val="center"/>
        </w:tcPr>
        <w:p w14:paraId="45F3F621" w14:textId="77777777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 xml:space="preserve">PROCESO: </w:t>
          </w:r>
          <w:r>
            <w:rPr>
              <w:rFonts w:ascii="Calibri" w:hAnsi="Calibri"/>
            </w:rPr>
            <w:t>GESTIÓN CONTRACTUAL</w:t>
          </w:r>
        </w:p>
      </w:tc>
      <w:tc>
        <w:tcPr>
          <w:tcW w:w="1589" w:type="dxa"/>
          <w:vMerge w:val="restart"/>
        </w:tcPr>
        <w:p w14:paraId="3B3619F1" w14:textId="77777777" w:rsidR="00A150B3" w:rsidRDefault="00A150B3" w:rsidP="00A150B3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41A77C87" wp14:editId="68389105">
                <wp:simplePos x="0" y="0"/>
                <wp:positionH relativeFrom="column">
                  <wp:posOffset>111634</wp:posOffset>
                </wp:positionH>
                <wp:positionV relativeFrom="paragraph">
                  <wp:posOffset>26873</wp:posOffset>
                </wp:positionV>
                <wp:extent cx="607162" cy="788364"/>
                <wp:effectExtent l="0" t="0" r="2540" b="0"/>
                <wp:wrapNone/>
                <wp:docPr id="1" name="Imagen 1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8979" cy="7907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A150B3" w14:paraId="42A0F62E" w14:textId="77777777" w:rsidTr="00805984">
      <w:tblPrEx>
        <w:tblCellMar>
          <w:left w:w="108" w:type="dxa"/>
          <w:right w:w="108" w:type="dxa"/>
        </w:tblCellMar>
      </w:tblPrEx>
      <w:trPr>
        <w:trHeight w:val="402"/>
      </w:trPr>
      <w:tc>
        <w:tcPr>
          <w:tcW w:w="1789" w:type="dxa"/>
          <w:vMerge/>
        </w:tcPr>
        <w:p w14:paraId="57193781" w14:textId="77777777" w:rsidR="00A150B3" w:rsidRDefault="00A150B3" w:rsidP="00A150B3">
          <w:pPr>
            <w:pStyle w:val="Encabezado"/>
          </w:pPr>
        </w:p>
      </w:tc>
      <w:tc>
        <w:tcPr>
          <w:tcW w:w="6282" w:type="dxa"/>
          <w:gridSpan w:val="2"/>
          <w:vAlign w:val="center"/>
        </w:tcPr>
        <w:p w14:paraId="7D7341C0" w14:textId="42D83FEA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>FORMATO CARTA DE PRESENTACIÓN DE LA OFERTA</w:t>
          </w:r>
          <w:r w:rsidR="003D0009">
            <w:rPr>
              <w:rFonts w:ascii="Calibri" w:hAnsi="Calibri"/>
            </w:rPr>
            <w:t xml:space="preserve"> </w:t>
          </w:r>
        </w:p>
      </w:tc>
      <w:tc>
        <w:tcPr>
          <w:tcW w:w="1589" w:type="dxa"/>
          <w:vMerge/>
        </w:tcPr>
        <w:p w14:paraId="49AE668C" w14:textId="77777777" w:rsidR="00A150B3" w:rsidRDefault="00A150B3" w:rsidP="00A150B3">
          <w:pPr>
            <w:pStyle w:val="Encabezado"/>
          </w:pPr>
        </w:p>
      </w:tc>
    </w:tr>
    <w:tr w:rsidR="00A150B3" w14:paraId="434F3C78" w14:textId="77777777" w:rsidTr="00805984">
      <w:tblPrEx>
        <w:tblCellMar>
          <w:left w:w="108" w:type="dxa"/>
          <w:right w:w="108" w:type="dxa"/>
        </w:tblCellMar>
      </w:tblPrEx>
      <w:trPr>
        <w:trHeight w:val="425"/>
      </w:trPr>
      <w:tc>
        <w:tcPr>
          <w:tcW w:w="1789" w:type="dxa"/>
          <w:vMerge/>
        </w:tcPr>
        <w:p w14:paraId="34111D13" w14:textId="77777777" w:rsidR="00A150B3" w:rsidRDefault="00A150B3" w:rsidP="00A150B3">
          <w:pPr>
            <w:pStyle w:val="Encabezado"/>
          </w:pPr>
        </w:p>
      </w:tc>
      <w:tc>
        <w:tcPr>
          <w:tcW w:w="3212" w:type="dxa"/>
          <w:vAlign w:val="center"/>
        </w:tcPr>
        <w:p w14:paraId="0F953DFE" w14:textId="77777777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 xml:space="preserve"> </w:t>
          </w:r>
          <w:r w:rsidRPr="00AA5E2C">
            <w:rPr>
              <w:rFonts w:ascii="Calibri" w:hAnsi="Calibri"/>
            </w:rPr>
            <w:t xml:space="preserve">CODIGO: </w:t>
          </w:r>
          <w:r>
            <w:rPr>
              <w:rFonts w:ascii="Calibri" w:hAnsi="Calibri"/>
            </w:rPr>
            <w:t>GC-FR-027</w:t>
          </w:r>
        </w:p>
      </w:tc>
      <w:tc>
        <w:tcPr>
          <w:tcW w:w="3070" w:type="dxa"/>
          <w:vAlign w:val="center"/>
        </w:tcPr>
        <w:p w14:paraId="6B77F5D0" w14:textId="173BCDC5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>VERSIÓN: 0</w:t>
          </w:r>
          <w:r w:rsidR="005F0F35">
            <w:rPr>
              <w:rFonts w:ascii="Calibri" w:hAnsi="Calibri"/>
            </w:rPr>
            <w:t>5</w:t>
          </w:r>
        </w:p>
      </w:tc>
      <w:tc>
        <w:tcPr>
          <w:tcW w:w="1589" w:type="dxa"/>
          <w:vMerge/>
        </w:tcPr>
        <w:p w14:paraId="741E23C5" w14:textId="77777777" w:rsidR="00A150B3" w:rsidRDefault="00A150B3" w:rsidP="00A150B3">
          <w:pPr>
            <w:pStyle w:val="Encabezado"/>
          </w:pPr>
        </w:p>
      </w:tc>
    </w:tr>
  </w:tbl>
  <w:p w14:paraId="59DA92F2" w14:textId="77777777" w:rsidR="00A150B3" w:rsidRDefault="00A150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25E8"/>
    <w:multiLevelType w:val="hybridMultilevel"/>
    <w:tmpl w:val="B43CE4B0"/>
    <w:lvl w:ilvl="0" w:tplc="0422EE4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D6C19"/>
    <w:multiLevelType w:val="hybridMultilevel"/>
    <w:tmpl w:val="6D54ACBA"/>
    <w:lvl w:ilvl="0" w:tplc="CDB89296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90910"/>
    <w:multiLevelType w:val="hybridMultilevel"/>
    <w:tmpl w:val="A5228916"/>
    <w:lvl w:ilvl="0" w:tplc="FFFFFFFF">
      <w:start w:val="1"/>
      <w:numFmt w:val="lowerLetter"/>
      <w:lvlText w:val="(%1)"/>
      <w:lvlJc w:val="left"/>
      <w:pPr>
        <w:ind w:left="360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096216"/>
    <w:multiLevelType w:val="hybridMultilevel"/>
    <w:tmpl w:val="954044F2"/>
    <w:lvl w:ilvl="0" w:tplc="83D8633C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312A8"/>
    <w:multiLevelType w:val="hybridMultilevel"/>
    <w:tmpl w:val="519C5124"/>
    <w:lvl w:ilvl="0" w:tplc="240A0017">
      <w:start w:val="1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6" w15:restartNumberingAfterBreak="0">
    <w:nsid w:val="5F5F7785"/>
    <w:multiLevelType w:val="hybridMultilevel"/>
    <w:tmpl w:val="A5228916"/>
    <w:lvl w:ilvl="0" w:tplc="B7B8806A">
      <w:start w:val="1"/>
      <w:numFmt w:val="lowerLetter"/>
      <w:lvlText w:val="(%1)"/>
      <w:lvlJc w:val="left"/>
      <w:pPr>
        <w:ind w:left="426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240A0019">
      <w:start w:val="1"/>
      <w:numFmt w:val="lowerLetter"/>
      <w:lvlText w:val="%2."/>
      <w:lvlJc w:val="left"/>
      <w:pPr>
        <w:ind w:left="1146" w:hanging="360"/>
      </w:pPr>
    </w:lvl>
    <w:lvl w:ilvl="2" w:tplc="240A001B" w:tentative="1">
      <w:start w:val="1"/>
      <w:numFmt w:val="lowerRoman"/>
      <w:lvlText w:val="%3."/>
      <w:lvlJc w:val="right"/>
      <w:pPr>
        <w:ind w:left="1866" w:hanging="180"/>
      </w:pPr>
    </w:lvl>
    <w:lvl w:ilvl="3" w:tplc="240A000F" w:tentative="1">
      <w:start w:val="1"/>
      <w:numFmt w:val="decimal"/>
      <w:lvlText w:val="%4."/>
      <w:lvlJc w:val="left"/>
      <w:pPr>
        <w:ind w:left="2586" w:hanging="360"/>
      </w:pPr>
    </w:lvl>
    <w:lvl w:ilvl="4" w:tplc="240A0019" w:tentative="1">
      <w:start w:val="1"/>
      <w:numFmt w:val="lowerLetter"/>
      <w:lvlText w:val="%5."/>
      <w:lvlJc w:val="left"/>
      <w:pPr>
        <w:ind w:left="3306" w:hanging="360"/>
      </w:pPr>
    </w:lvl>
    <w:lvl w:ilvl="5" w:tplc="240A001B" w:tentative="1">
      <w:start w:val="1"/>
      <w:numFmt w:val="lowerRoman"/>
      <w:lvlText w:val="%6."/>
      <w:lvlJc w:val="right"/>
      <w:pPr>
        <w:ind w:left="4026" w:hanging="180"/>
      </w:pPr>
    </w:lvl>
    <w:lvl w:ilvl="6" w:tplc="240A000F" w:tentative="1">
      <w:start w:val="1"/>
      <w:numFmt w:val="decimal"/>
      <w:lvlText w:val="%7."/>
      <w:lvlJc w:val="left"/>
      <w:pPr>
        <w:ind w:left="4746" w:hanging="360"/>
      </w:pPr>
    </w:lvl>
    <w:lvl w:ilvl="7" w:tplc="240A0019" w:tentative="1">
      <w:start w:val="1"/>
      <w:numFmt w:val="lowerLetter"/>
      <w:lvlText w:val="%8."/>
      <w:lvlJc w:val="left"/>
      <w:pPr>
        <w:ind w:left="5466" w:hanging="360"/>
      </w:pPr>
    </w:lvl>
    <w:lvl w:ilvl="8" w:tplc="24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6B25344C"/>
    <w:multiLevelType w:val="hybridMultilevel"/>
    <w:tmpl w:val="4EA8DA96"/>
    <w:lvl w:ilvl="0" w:tplc="819A60CE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05545C"/>
    <w:multiLevelType w:val="hybridMultilevel"/>
    <w:tmpl w:val="4620AA14"/>
    <w:lvl w:ilvl="0" w:tplc="8DC68694">
      <w:start w:val="1"/>
      <w:numFmt w:val="lowerRoman"/>
      <w:lvlText w:val="%1)"/>
      <w:lvlJc w:val="left"/>
      <w:pPr>
        <w:ind w:left="1440" w:hanging="720"/>
      </w:pPr>
      <w:rPr>
        <w:rFonts w:ascii="Calibri" w:eastAsia="Arial" w:hAnsi="Calibri" w:cs="Calibri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CBE56D8"/>
    <w:multiLevelType w:val="hybridMultilevel"/>
    <w:tmpl w:val="C45234B0"/>
    <w:lvl w:ilvl="0" w:tplc="920C5936">
      <w:start w:val="1"/>
      <w:numFmt w:val="upperRoman"/>
      <w:lvlText w:val="(%1)"/>
      <w:lvlJc w:val="left"/>
      <w:pPr>
        <w:ind w:left="360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DC46CF"/>
    <w:multiLevelType w:val="hybridMultilevel"/>
    <w:tmpl w:val="169EF9F8"/>
    <w:lvl w:ilvl="0" w:tplc="CDB89296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602687698">
    <w:abstractNumId w:val="6"/>
  </w:num>
  <w:num w:numId="2" w16cid:durableId="166940144">
    <w:abstractNumId w:val="4"/>
  </w:num>
  <w:num w:numId="3" w16cid:durableId="29958809">
    <w:abstractNumId w:val="8"/>
  </w:num>
  <w:num w:numId="4" w16cid:durableId="1246770366">
    <w:abstractNumId w:val="2"/>
  </w:num>
  <w:num w:numId="5" w16cid:durableId="598637491">
    <w:abstractNumId w:val="10"/>
  </w:num>
  <w:num w:numId="6" w16cid:durableId="1536967631">
    <w:abstractNumId w:val="5"/>
  </w:num>
  <w:num w:numId="7" w16cid:durableId="2012684368">
    <w:abstractNumId w:val="3"/>
  </w:num>
  <w:num w:numId="8" w16cid:durableId="936211158">
    <w:abstractNumId w:val="9"/>
  </w:num>
  <w:num w:numId="9" w16cid:durableId="1901473581">
    <w:abstractNumId w:val="1"/>
  </w:num>
  <w:num w:numId="10" w16cid:durableId="227959398">
    <w:abstractNumId w:val="7"/>
  </w:num>
  <w:num w:numId="11" w16cid:durableId="401148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0B3"/>
    <w:rsid w:val="00003980"/>
    <w:rsid w:val="00007AA4"/>
    <w:rsid w:val="000124F4"/>
    <w:rsid w:val="00023CCA"/>
    <w:rsid w:val="00024F9D"/>
    <w:rsid w:val="00037B9E"/>
    <w:rsid w:val="0005292F"/>
    <w:rsid w:val="00053791"/>
    <w:rsid w:val="00071F23"/>
    <w:rsid w:val="00077693"/>
    <w:rsid w:val="00083B2F"/>
    <w:rsid w:val="00094B28"/>
    <w:rsid w:val="00095BBA"/>
    <w:rsid w:val="000A7C5E"/>
    <w:rsid w:val="000B113F"/>
    <w:rsid w:val="000B398F"/>
    <w:rsid w:val="000B48EA"/>
    <w:rsid w:val="000B5DAF"/>
    <w:rsid w:val="000C322C"/>
    <w:rsid w:val="000C7F76"/>
    <w:rsid w:val="000D0EBE"/>
    <w:rsid w:val="000D2F57"/>
    <w:rsid w:val="000D7EDC"/>
    <w:rsid w:val="000F4E84"/>
    <w:rsid w:val="00100C40"/>
    <w:rsid w:val="0011679C"/>
    <w:rsid w:val="001265DD"/>
    <w:rsid w:val="00132E7A"/>
    <w:rsid w:val="001343DA"/>
    <w:rsid w:val="00135D5B"/>
    <w:rsid w:val="00137F02"/>
    <w:rsid w:val="00156572"/>
    <w:rsid w:val="00160D8F"/>
    <w:rsid w:val="001765E3"/>
    <w:rsid w:val="00181F0D"/>
    <w:rsid w:val="00192E61"/>
    <w:rsid w:val="0019368E"/>
    <w:rsid w:val="00195E43"/>
    <w:rsid w:val="001A7484"/>
    <w:rsid w:val="001B4824"/>
    <w:rsid w:val="001B6486"/>
    <w:rsid w:val="001C5951"/>
    <w:rsid w:val="001E47C8"/>
    <w:rsid w:val="001F0895"/>
    <w:rsid w:val="00212296"/>
    <w:rsid w:val="002147FF"/>
    <w:rsid w:val="00236B80"/>
    <w:rsid w:val="002460DC"/>
    <w:rsid w:val="002675CF"/>
    <w:rsid w:val="00267959"/>
    <w:rsid w:val="00294C3E"/>
    <w:rsid w:val="0029625A"/>
    <w:rsid w:val="00297548"/>
    <w:rsid w:val="002B15D0"/>
    <w:rsid w:val="002B3BF4"/>
    <w:rsid w:val="002C0D16"/>
    <w:rsid w:val="002C0DCC"/>
    <w:rsid w:val="002D0FFB"/>
    <w:rsid w:val="002D40F1"/>
    <w:rsid w:val="002D7698"/>
    <w:rsid w:val="002E2072"/>
    <w:rsid w:val="002E5E69"/>
    <w:rsid w:val="002E7211"/>
    <w:rsid w:val="002F0357"/>
    <w:rsid w:val="00301656"/>
    <w:rsid w:val="00304E62"/>
    <w:rsid w:val="00313B7C"/>
    <w:rsid w:val="0031412D"/>
    <w:rsid w:val="00315FC4"/>
    <w:rsid w:val="00316AFE"/>
    <w:rsid w:val="0032243E"/>
    <w:rsid w:val="00374117"/>
    <w:rsid w:val="00377C11"/>
    <w:rsid w:val="003A74C3"/>
    <w:rsid w:val="003B58F9"/>
    <w:rsid w:val="003B59D0"/>
    <w:rsid w:val="003C042F"/>
    <w:rsid w:val="003C5B62"/>
    <w:rsid w:val="003D0009"/>
    <w:rsid w:val="003D0692"/>
    <w:rsid w:val="003D2BCB"/>
    <w:rsid w:val="003D6E41"/>
    <w:rsid w:val="003E3677"/>
    <w:rsid w:val="0042641C"/>
    <w:rsid w:val="00460C07"/>
    <w:rsid w:val="004732E2"/>
    <w:rsid w:val="00481AE6"/>
    <w:rsid w:val="004955E0"/>
    <w:rsid w:val="004B1C77"/>
    <w:rsid w:val="004C32A7"/>
    <w:rsid w:val="004D0996"/>
    <w:rsid w:val="004D7F17"/>
    <w:rsid w:val="004F15AC"/>
    <w:rsid w:val="00510203"/>
    <w:rsid w:val="005119CB"/>
    <w:rsid w:val="00533DCA"/>
    <w:rsid w:val="00535DAF"/>
    <w:rsid w:val="005377E5"/>
    <w:rsid w:val="00547F61"/>
    <w:rsid w:val="00551A58"/>
    <w:rsid w:val="00562FDB"/>
    <w:rsid w:val="005704AA"/>
    <w:rsid w:val="00585039"/>
    <w:rsid w:val="005948EB"/>
    <w:rsid w:val="005A2309"/>
    <w:rsid w:val="005A7E2A"/>
    <w:rsid w:val="005C0FF3"/>
    <w:rsid w:val="005C72E9"/>
    <w:rsid w:val="005D0816"/>
    <w:rsid w:val="005D3CDE"/>
    <w:rsid w:val="005E590C"/>
    <w:rsid w:val="005F0F35"/>
    <w:rsid w:val="005F4FF0"/>
    <w:rsid w:val="006039D1"/>
    <w:rsid w:val="00603D50"/>
    <w:rsid w:val="00615560"/>
    <w:rsid w:val="006439E2"/>
    <w:rsid w:val="00644710"/>
    <w:rsid w:val="006623C8"/>
    <w:rsid w:val="00681C33"/>
    <w:rsid w:val="006838BF"/>
    <w:rsid w:val="006B3320"/>
    <w:rsid w:val="006C50EE"/>
    <w:rsid w:val="006C57ED"/>
    <w:rsid w:val="006F4638"/>
    <w:rsid w:val="006F6323"/>
    <w:rsid w:val="007056FC"/>
    <w:rsid w:val="007077B9"/>
    <w:rsid w:val="0072430C"/>
    <w:rsid w:val="00740D5B"/>
    <w:rsid w:val="0074296F"/>
    <w:rsid w:val="00745C75"/>
    <w:rsid w:val="00745D3C"/>
    <w:rsid w:val="00754854"/>
    <w:rsid w:val="00756C70"/>
    <w:rsid w:val="0077371C"/>
    <w:rsid w:val="007738B1"/>
    <w:rsid w:val="00773B15"/>
    <w:rsid w:val="0077565D"/>
    <w:rsid w:val="00797A08"/>
    <w:rsid w:val="007A1E25"/>
    <w:rsid w:val="007B0B75"/>
    <w:rsid w:val="007C0785"/>
    <w:rsid w:val="007D0F00"/>
    <w:rsid w:val="007E240D"/>
    <w:rsid w:val="007E75E0"/>
    <w:rsid w:val="00805984"/>
    <w:rsid w:val="00806931"/>
    <w:rsid w:val="00817C4F"/>
    <w:rsid w:val="008373FA"/>
    <w:rsid w:val="00844A39"/>
    <w:rsid w:val="00845D7D"/>
    <w:rsid w:val="008505A4"/>
    <w:rsid w:val="00854300"/>
    <w:rsid w:val="008609FC"/>
    <w:rsid w:val="008708F6"/>
    <w:rsid w:val="00872640"/>
    <w:rsid w:val="00873820"/>
    <w:rsid w:val="0088082C"/>
    <w:rsid w:val="00896510"/>
    <w:rsid w:val="008B2523"/>
    <w:rsid w:val="008B596B"/>
    <w:rsid w:val="008B6662"/>
    <w:rsid w:val="008C3B30"/>
    <w:rsid w:val="008C72FB"/>
    <w:rsid w:val="008D5A59"/>
    <w:rsid w:val="00913AA6"/>
    <w:rsid w:val="009204D1"/>
    <w:rsid w:val="0092146D"/>
    <w:rsid w:val="00922B08"/>
    <w:rsid w:val="00931697"/>
    <w:rsid w:val="009545BD"/>
    <w:rsid w:val="00954F21"/>
    <w:rsid w:val="00985168"/>
    <w:rsid w:val="009862DE"/>
    <w:rsid w:val="0099672A"/>
    <w:rsid w:val="009B0ABA"/>
    <w:rsid w:val="009B21FD"/>
    <w:rsid w:val="009C0F25"/>
    <w:rsid w:val="009D0504"/>
    <w:rsid w:val="009E1EFD"/>
    <w:rsid w:val="00A02637"/>
    <w:rsid w:val="00A13846"/>
    <w:rsid w:val="00A150B3"/>
    <w:rsid w:val="00A20FD1"/>
    <w:rsid w:val="00A23938"/>
    <w:rsid w:val="00A36305"/>
    <w:rsid w:val="00A36C8A"/>
    <w:rsid w:val="00A5180C"/>
    <w:rsid w:val="00A5585D"/>
    <w:rsid w:val="00A6794C"/>
    <w:rsid w:val="00A715CE"/>
    <w:rsid w:val="00A90772"/>
    <w:rsid w:val="00AA3018"/>
    <w:rsid w:val="00AA31A8"/>
    <w:rsid w:val="00AA61C0"/>
    <w:rsid w:val="00AA6CBD"/>
    <w:rsid w:val="00AB768A"/>
    <w:rsid w:val="00AD4D70"/>
    <w:rsid w:val="00AD4E62"/>
    <w:rsid w:val="00AE024F"/>
    <w:rsid w:val="00AE1EC9"/>
    <w:rsid w:val="00AE5645"/>
    <w:rsid w:val="00AE59AD"/>
    <w:rsid w:val="00AF291D"/>
    <w:rsid w:val="00AF3313"/>
    <w:rsid w:val="00AF4987"/>
    <w:rsid w:val="00AF6CED"/>
    <w:rsid w:val="00B0193D"/>
    <w:rsid w:val="00B05417"/>
    <w:rsid w:val="00B1098F"/>
    <w:rsid w:val="00B2611A"/>
    <w:rsid w:val="00B40AB9"/>
    <w:rsid w:val="00B42815"/>
    <w:rsid w:val="00B678EE"/>
    <w:rsid w:val="00B72489"/>
    <w:rsid w:val="00B7760B"/>
    <w:rsid w:val="00B83C2A"/>
    <w:rsid w:val="00B850C6"/>
    <w:rsid w:val="00B9146D"/>
    <w:rsid w:val="00B94C96"/>
    <w:rsid w:val="00B95B5B"/>
    <w:rsid w:val="00BA5DEA"/>
    <w:rsid w:val="00BB7173"/>
    <w:rsid w:val="00BC096E"/>
    <w:rsid w:val="00BC1F75"/>
    <w:rsid w:val="00BD46F2"/>
    <w:rsid w:val="00BE1468"/>
    <w:rsid w:val="00BE696E"/>
    <w:rsid w:val="00BE780B"/>
    <w:rsid w:val="00BE7F05"/>
    <w:rsid w:val="00C04C6C"/>
    <w:rsid w:val="00C05806"/>
    <w:rsid w:val="00C171DA"/>
    <w:rsid w:val="00C23A80"/>
    <w:rsid w:val="00C3063E"/>
    <w:rsid w:val="00C53B88"/>
    <w:rsid w:val="00C6273C"/>
    <w:rsid w:val="00C6565D"/>
    <w:rsid w:val="00C6733C"/>
    <w:rsid w:val="00C7301E"/>
    <w:rsid w:val="00C77DCB"/>
    <w:rsid w:val="00C95980"/>
    <w:rsid w:val="00CA207F"/>
    <w:rsid w:val="00CB30B2"/>
    <w:rsid w:val="00CC6B05"/>
    <w:rsid w:val="00CD0160"/>
    <w:rsid w:val="00CD2529"/>
    <w:rsid w:val="00CE0D51"/>
    <w:rsid w:val="00CE161F"/>
    <w:rsid w:val="00CE7CF8"/>
    <w:rsid w:val="00D076DF"/>
    <w:rsid w:val="00D17607"/>
    <w:rsid w:val="00D21393"/>
    <w:rsid w:val="00D22886"/>
    <w:rsid w:val="00D30BCF"/>
    <w:rsid w:val="00D43A53"/>
    <w:rsid w:val="00D45EF8"/>
    <w:rsid w:val="00D5436E"/>
    <w:rsid w:val="00DA3C47"/>
    <w:rsid w:val="00DB395F"/>
    <w:rsid w:val="00DB4B3E"/>
    <w:rsid w:val="00DC65C2"/>
    <w:rsid w:val="00DD000A"/>
    <w:rsid w:val="00DD05A0"/>
    <w:rsid w:val="00DD2A01"/>
    <w:rsid w:val="00DD5D88"/>
    <w:rsid w:val="00E047BA"/>
    <w:rsid w:val="00E13F6E"/>
    <w:rsid w:val="00E50590"/>
    <w:rsid w:val="00E50EC3"/>
    <w:rsid w:val="00E5303A"/>
    <w:rsid w:val="00E71D82"/>
    <w:rsid w:val="00EA044F"/>
    <w:rsid w:val="00EA4F61"/>
    <w:rsid w:val="00EB493F"/>
    <w:rsid w:val="00EC11FD"/>
    <w:rsid w:val="00ED2438"/>
    <w:rsid w:val="00ED7BAF"/>
    <w:rsid w:val="00EE2210"/>
    <w:rsid w:val="00EF029A"/>
    <w:rsid w:val="00EF57CD"/>
    <w:rsid w:val="00EF6127"/>
    <w:rsid w:val="00F01595"/>
    <w:rsid w:val="00F02A25"/>
    <w:rsid w:val="00F058D6"/>
    <w:rsid w:val="00F0593E"/>
    <w:rsid w:val="00F11B52"/>
    <w:rsid w:val="00F15813"/>
    <w:rsid w:val="00F16452"/>
    <w:rsid w:val="00F27E31"/>
    <w:rsid w:val="00F422C8"/>
    <w:rsid w:val="00F853EF"/>
    <w:rsid w:val="00FA2986"/>
    <w:rsid w:val="00FB3810"/>
    <w:rsid w:val="00FB3A78"/>
    <w:rsid w:val="00FB4FF9"/>
    <w:rsid w:val="00FC1EBF"/>
    <w:rsid w:val="00FC37FB"/>
    <w:rsid w:val="00FC7B11"/>
    <w:rsid w:val="00FD23DC"/>
    <w:rsid w:val="00FD7F62"/>
    <w:rsid w:val="00FE10DA"/>
    <w:rsid w:val="00FE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E6C7D"/>
  <w15:chartTrackingRefBased/>
  <w15:docId w15:val="{78B05AAA-7708-4716-98A3-E7C550A6E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150B3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,Encabezado Car Car"/>
    <w:basedOn w:val="Normal"/>
    <w:link w:val="EncabezadoCar"/>
    <w:unhideWhenUsed/>
    <w:qFormat/>
    <w:rsid w:val="00A150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,Encabezado Car Car Car"/>
    <w:basedOn w:val="Fuentedeprrafopredeter"/>
    <w:link w:val="Encabezado"/>
    <w:rsid w:val="00A150B3"/>
  </w:style>
  <w:style w:type="paragraph" w:styleId="Piedepgina">
    <w:name w:val="footer"/>
    <w:basedOn w:val="Normal"/>
    <w:link w:val="PiedepginaCar"/>
    <w:uiPriority w:val="99"/>
    <w:unhideWhenUsed/>
    <w:rsid w:val="00A150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50B3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A150B3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A150B3"/>
    <w:rPr>
      <w:rFonts w:ascii="Arial" w:eastAsia="Arial" w:hAnsi="Arial" w:cs="Arial"/>
      <w:color w:val="00000A"/>
      <w:lang w:eastAsia="es-ES"/>
    </w:rPr>
  </w:style>
  <w:style w:type="paragraph" w:customStyle="1" w:styleId="Tibitoc">
    <w:name w:val="Tibitoc"/>
    <w:basedOn w:val="Normal"/>
    <w:uiPriority w:val="99"/>
    <w:rsid w:val="00A150B3"/>
    <w:pPr>
      <w:autoSpaceDE w:val="0"/>
      <w:autoSpaceDN w:val="0"/>
      <w:adjustRightInd w:val="0"/>
      <w:jc w:val="center"/>
    </w:pPr>
    <w:rPr>
      <w:rFonts w:ascii="Arial Narrow" w:eastAsia="Times New Roman" w:hAnsi="Arial Narrow" w:cs="Calibri"/>
      <w:b/>
      <w:color w:val="000000"/>
      <w:szCs w:val="24"/>
      <w:lang w:val="es-ES_tradnl"/>
    </w:rPr>
  </w:style>
  <w:style w:type="paragraph" w:styleId="Revisin">
    <w:name w:val="Revision"/>
    <w:hidden/>
    <w:uiPriority w:val="99"/>
    <w:semiHidden/>
    <w:rsid w:val="00D076DF"/>
    <w:pPr>
      <w:spacing w:after="0" w:line="240" w:lineRule="auto"/>
    </w:pPr>
    <w:rPr>
      <w:rFonts w:ascii="Arial" w:eastAsia="Arial" w:hAnsi="Arial" w:cs="Arial"/>
      <w:color w:val="00000A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D6E4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D6E4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D6E41"/>
    <w:rPr>
      <w:rFonts w:ascii="Arial" w:eastAsia="Arial" w:hAnsi="Arial" w:cs="Arial"/>
      <w:color w:val="00000A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D6E4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D6E41"/>
    <w:rPr>
      <w:rFonts w:ascii="Arial" w:eastAsia="Arial" w:hAnsi="Arial" w:cs="Arial"/>
      <w:b/>
      <w:bCs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5A7E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5A7E2A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customStyle="1" w:styleId="Default">
    <w:name w:val="Default"/>
    <w:link w:val="DefaultCar"/>
    <w:qFormat/>
    <w:rsid w:val="009E1EF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E1EFD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854fd8-63cb-42a3-977f-161619776c3e" xsi:nil="true"/>
    <lcf76f155ced4ddcb4097134ff3c332f xmlns="975e6d86-0457-4d81-89a1-5c85f652f20b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9" ma:contentTypeDescription="Crear nuevo documento." ma:contentTypeScope="" ma:versionID="2cfec2b779988135940ce3f376f544b3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87b2fb933a13ad9b111b71877680f377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30e45d-ff58-484d-ba48-523dcaace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7a6de5-1576-47e7-9099-c64b82ff647b}" ma:internalName="TaxCatchAll" ma:showField="CatchAllData" ma:web="7f854fd8-63cb-42a3-977f-16161977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042EBE-E1AF-4B19-A1C5-D5247F13BAF9}">
  <ds:schemaRefs>
    <ds:schemaRef ds:uri="http://schemas.microsoft.com/office/2006/metadata/properties"/>
    <ds:schemaRef ds:uri="http://schemas.microsoft.com/office/infopath/2007/PartnerControls"/>
    <ds:schemaRef ds:uri="7f854fd8-63cb-42a3-977f-161619776c3e"/>
    <ds:schemaRef ds:uri="975e6d86-0457-4d81-89a1-5c85f652f20b"/>
  </ds:schemaRefs>
</ds:datastoreItem>
</file>

<file path=customXml/itemProps2.xml><?xml version="1.0" encoding="utf-8"?>
<ds:datastoreItem xmlns:ds="http://schemas.openxmlformats.org/officeDocument/2006/customXml" ds:itemID="{9C591D4E-C5B1-4B27-9BD0-35D5A881E0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2928927-ECB9-4529-8534-37ED104831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04557A-748B-407A-A061-07E795D33E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1560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ROZO RODRIGUEZ</dc:creator>
  <cp:keywords/>
  <dc:description/>
  <cp:lastModifiedBy>MARCO ANDRES TRIVIÑO BERNAL</cp:lastModifiedBy>
  <cp:revision>9</cp:revision>
  <cp:lastPrinted>2022-09-19T22:32:00Z</cp:lastPrinted>
  <dcterms:created xsi:type="dcterms:W3CDTF">2026-06-11T22:30:00Z</dcterms:created>
  <dcterms:modified xsi:type="dcterms:W3CDTF">2026-10-07T19:36:00Z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0x01010015EF93D83CAFC84A96F60D14C1A635F8</vt:lpwstr>
  </property>
  <property fmtid="{D5CDD505-2E9C-101B-9397-08002B2CF9AE}" pid="3" name="MediaServiceImageTags">
    <vt:lpwstr/>
  </property>
</Properties>
</file>