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412FC4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FA5058">
        <w:rPr>
          <w:rFonts w:eastAsiaTheme="minorHAnsi" w:cs="Arial"/>
          <w:b/>
          <w:bCs/>
          <w:sz w:val="20"/>
          <w:szCs w:val="20"/>
          <w:lang w:eastAsia="en-US"/>
        </w:rPr>
        <w:t>6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0D5B81">
        <w:rPr>
          <w:rFonts w:eastAsiaTheme="minorHAnsi" w:cs="Arial"/>
          <w:b/>
          <w:bCs/>
          <w:sz w:val="20"/>
          <w:szCs w:val="20"/>
          <w:lang w:eastAsia="en-US"/>
        </w:rPr>
        <w:t>REPUTACION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AEB4A7C" w:rsidR="00D56D9E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</w:t>
      </w:r>
      <w:r w:rsidR="000D5B81">
        <w:rPr>
          <w:rFonts w:cs="Arial"/>
          <w:sz w:val="20"/>
          <w:szCs w:val="20"/>
          <w:highlight w:val="lightGray"/>
        </w:rPr>
        <w:t xml:space="preserve">el Proponente y </w:t>
      </w:r>
      <w:r w:rsidR="00CB4314">
        <w:rPr>
          <w:rFonts w:cs="Arial"/>
          <w:sz w:val="20"/>
          <w:szCs w:val="20"/>
          <w:highlight w:val="lightGray"/>
        </w:rPr>
        <w:t>los integrante</w:t>
      </w:r>
      <w:r w:rsidR="001A2DD7">
        <w:rPr>
          <w:rFonts w:cs="Arial"/>
          <w:sz w:val="20"/>
          <w:szCs w:val="20"/>
          <w:highlight w:val="lightGray"/>
        </w:rPr>
        <w:t>s del Proponente Plural</w:t>
      </w:r>
      <w:r w:rsidR="004B4A3C">
        <w:rPr>
          <w:rFonts w:cs="Arial"/>
          <w:sz w:val="20"/>
          <w:szCs w:val="20"/>
          <w:highlight w:val="lightGray"/>
        </w:rPr>
        <w:t>, así como por sus representantes legales, socio o junta directiva</w:t>
      </w:r>
      <w:r w:rsidR="00EE1D43">
        <w:rPr>
          <w:rFonts w:cs="Arial"/>
          <w:sz w:val="20"/>
          <w:szCs w:val="20"/>
          <w:highlight w:val="lightGray"/>
        </w:rPr>
        <w:t>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3D914E2" w14:textId="77777777" w:rsidR="004B4A3C" w:rsidRDefault="004B4A3C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2B4F4EDA" w14:textId="77777777" w:rsidR="004B4A3C" w:rsidRPr="00155556" w:rsidRDefault="004B4A3C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015580A" w14:textId="77777777" w:rsidR="00E86480" w:rsidRPr="00754C9D" w:rsidRDefault="00E86480" w:rsidP="00E8648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Señores</w:t>
      </w:r>
    </w:p>
    <w:p w14:paraId="7DDF791B" w14:textId="77777777" w:rsidR="00E86480" w:rsidRPr="00754C9D" w:rsidRDefault="00E86480" w:rsidP="00E8648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b/>
          <w:bCs/>
          <w:color w:val="3B3838"/>
          <w:sz w:val="20"/>
          <w:szCs w:val="20"/>
        </w:rPr>
      </w:pPr>
      <w:r w:rsidRPr="00754C9D">
        <w:rPr>
          <w:rFonts w:cs="Arial"/>
          <w:b/>
          <w:bCs/>
          <w:color w:val="3B3838"/>
          <w:sz w:val="20"/>
          <w:szCs w:val="20"/>
        </w:rPr>
        <w:t>SECRETARIA DE BIENESTAR SOCIAL</w:t>
      </w:r>
    </w:p>
    <w:p w14:paraId="0135FC38" w14:textId="77777777" w:rsidR="00E86480" w:rsidRPr="00754C9D" w:rsidRDefault="00E86480" w:rsidP="00E8648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b/>
          <w:bCs/>
          <w:color w:val="3B3838"/>
          <w:sz w:val="20"/>
          <w:szCs w:val="20"/>
        </w:rPr>
      </w:pPr>
      <w:r w:rsidRPr="00754C9D">
        <w:rPr>
          <w:rFonts w:cs="Arial"/>
          <w:b/>
          <w:bCs/>
          <w:color w:val="3B3838"/>
          <w:sz w:val="20"/>
          <w:szCs w:val="20"/>
        </w:rPr>
        <w:t>DISTRITO ESPECIAL DE SANTIAGO DE CALI</w:t>
      </w:r>
    </w:p>
    <w:p w14:paraId="0F19AA1E" w14:textId="77777777" w:rsidR="00E86480" w:rsidRPr="00754C9D" w:rsidRDefault="00E86480" w:rsidP="00E8648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Centro Administrativo Municipal</w:t>
      </w:r>
    </w:p>
    <w:p w14:paraId="669FF619" w14:textId="77777777" w:rsidR="00E86480" w:rsidRPr="00754C9D" w:rsidRDefault="00E86480" w:rsidP="00E8648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cs="Arial"/>
          <w:color w:val="3B3838"/>
          <w:sz w:val="20"/>
          <w:szCs w:val="20"/>
        </w:rPr>
      </w:pPr>
      <w:r w:rsidRPr="00754C9D">
        <w:rPr>
          <w:rFonts w:cs="Arial"/>
          <w:color w:val="3B3838"/>
          <w:sz w:val="20"/>
          <w:szCs w:val="20"/>
        </w:rPr>
        <w:t>Cali, Valle del Cauca</w:t>
      </w:r>
    </w:p>
    <w:p w14:paraId="21B10113" w14:textId="77777777" w:rsidR="00E86480" w:rsidRPr="00754C9D" w:rsidRDefault="00E86480" w:rsidP="00E86480">
      <w:pPr>
        <w:spacing w:after="120"/>
        <w:jc w:val="both"/>
        <w:rPr>
          <w:rFonts w:cs="Arial"/>
          <w:b/>
          <w:bCs/>
          <w:color w:val="3B3838"/>
          <w:sz w:val="20"/>
          <w:szCs w:val="20"/>
        </w:rPr>
      </w:pPr>
    </w:p>
    <w:p w14:paraId="4817171D" w14:textId="77777777" w:rsidR="00877BD9" w:rsidRDefault="00877BD9" w:rsidP="00877BD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3B3838"/>
          <w:sz w:val="20"/>
          <w:szCs w:val="20"/>
        </w:rPr>
      </w:pPr>
      <w:bookmarkStart w:id="0" w:name="_heading=h.gjdgxs" w:colFirst="0" w:colLast="0"/>
      <w:bookmarkEnd w:id="0"/>
      <w:r>
        <w:rPr>
          <w:b/>
          <w:bCs/>
          <w:color w:val="3B3838"/>
          <w:sz w:val="20"/>
          <w:szCs w:val="20"/>
        </w:rPr>
        <w:t>REFERENCIA:</w:t>
      </w:r>
      <w:r>
        <w:rPr>
          <w:color w:val="3B3838"/>
          <w:sz w:val="20"/>
          <w:szCs w:val="20"/>
        </w:rPr>
        <w:tab/>
        <w:t xml:space="preserve">PROCESO COMPETITIVO ESAL No. </w:t>
      </w:r>
      <w:r w:rsidRPr="00BB7B40">
        <w:rPr>
          <w:color w:val="3B3838"/>
          <w:sz w:val="20"/>
          <w:szCs w:val="20"/>
        </w:rPr>
        <w:t>4146.010.32.1.2</w:t>
      </w:r>
      <w:r>
        <w:rPr>
          <w:color w:val="3B3838"/>
          <w:sz w:val="20"/>
          <w:szCs w:val="20"/>
        </w:rPr>
        <w:t>754</w:t>
      </w:r>
      <w:r w:rsidRPr="00BB7B40">
        <w:rPr>
          <w:color w:val="3B3838"/>
          <w:sz w:val="20"/>
          <w:szCs w:val="20"/>
        </w:rPr>
        <w:t>.2026</w:t>
      </w:r>
      <w:r>
        <w:rPr>
          <w:color w:val="3B3838"/>
          <w:sz w:val="20"/>
          <w:szCs w:val="20"/>
        </w:rPr>
        <w:t xml:space="preserve">, en adelante el “Proceso de Contratación” </w:t>
      </w:r>
    </w:p>
    <w:p w14:paraId="38DE7EFD" w14:textId="77777777" w:rsidR="00877BD9" w:rsidRDefault="00877BD9" w:rsidP="00877BD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b/>
          <w:bCs/>
          <w:color w:val="3B3838"/>
          <w:sz w:val="20"/>
          <w:szCs w:val="20"/>
          <w:u w:val="single"/>
        </w:rPr>
      </w:pPr>
    </w:p>
    <w:p w14:paraId="4ABA8661" w14:textId="77777777" w:rsidR="00877BD9" w:rsidRDefault="00877BD9" w:rsidP="00877BD9">
      <w:pPr>
        <w:rPr>
          <w:sz w:val="20"/>
          <w:szCs w:val="20"/>
        </w:rPr>
      </w:pPr>
      <w:bookmarkStart w:id="1" w:name="_heading=h.30j0zll" w:colFirst="0" w:colLast="0"/>
      <w:bookmarkEnd w:id="1"/>
      <w:r>
        <w:rPr>
          <w:color w:val="3B3838"/>
          <w:sz w:val="20"/>
          <w:szCs w:val="20"/>
        </w:rPr>
        <w:t xml:space="preserve">Objeto: </w:t>
      </w:r>
      <w:r>
        <w:rPr>
          <w:sz w:val="20"/>
          <w:szCs w:val="20"/>
        </w:rPr>
        <w:t>“</w:t>
      </w:r>
      <w:r w:rsidRPr="000049AF">
        <w:rPr>
          <w:sz w:val="20"/>
          <w:szCs w:val="20"/>
        </w:rPr>
        <w:t>Aunar esfuerzos técnicos, humanos, administrativos y financieros para el desarrollo de procesos de atención integral que contribuyan a la garantía de derechos e inclusión social de la población en situación de calle del Distrito de Santiago de Cali</w:t>
      </w:r>
      <w:r>
        <w:rPr>
          <w:sz w:val="20"/>
          <w:szCs w:val="20"/>
        </w:rPr>
        <w:t>”</w:t>
      </w:r>
    </w:p>
    <w:p w14:paraId="69E8A86E" w14:textId="60830351" w:rsidR="001B43C4" w:rsidRPr="00492E9F" w:rsidRDefault="00FA5058" w:rsidP="00887D23">
      <w:pPr>
        <w:tabs>
          <w:tab w:val="left" w:pos="6470"/>
        </w:tabs>
        <w:spacing w:line="276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ab/>
      </w: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BE4D7B0" w14:textId="77777777" w:rsidR="00FF14FF" w:rsidRPr="00E7257E" w:rsidRDefault="00FF14FF" w:rsidP="00FF14FF">
      <w:pPr>
        <w:jc w:val="center"/>
        <w:rPr>
          <w:rFonts w:cs="Arial"/>
        </w:rPr>
      </w:pPr>
      <w:r w:rsidRPr="00E7257E">
        <w:rPr>
          <w:rFonts w:cs="Arial"/>
          <w:i/>
          <w:sz w:val="20"/>
        </w:rPr>
        <w:t>(Cumplimiento Decreto 830 de 2021 / SAGRILAFT / SIPLAFT)</w:t>
      </w:r>
    </w:p>
    <w:p w14:paraId="05334ABD" w14:textId="77777777" w:rsidR="00FF14FF" w:rsidRPr="00E7257E" w:rsidRDefault="00FF14FF" w:rsidP="00FF14FF">
      <w:pPr>
        <w:rPr>
          <w:rFonts w:cs="Arial"/>
          <w:sz w:val="20"/>
          <w:szCs w:val="20"/>
        </w:rPr>
      </w:pPr>
    </w:p>
    <w:p w14:paraId="1BC6F94C" w14:textId="4263CFA6" w:rsidR="00FF14FF" w:rsidRPr="004B4A3C" w:rsidRDefault="00FF14FF" w:rsidP="004B4A3C">
      <w:pPr>
        <w:pStyle w:val="Prrafodelista"/>
        <w:numPr>
          <w:ilvl w:val="0"/>
          <w:numId w:val="4"/>
        </w:numPr>
        <w:rPr>
          <w:rFonts w:cs="Arial"/>
          <w:b/>
          <w:sz w:val="20"/>
          <w:szCs w:val="20"/>
        </w:rPr>
      </w:pPr>
      <w:r w:rsidRPr="004B4A3C">
        <w:rPr>
          <w:rFonts w:cs="Arial"/>
          <w:b/>
          <w:sz w:val="20"/>
          <w:szCs w:val="20"/>
        </w:rPr>
        <w:t>IDENTIFICACIÓN DE LA ESAL Y DEL DECLARANTE</w:t>
      </w:r>
    </w:p>
    <w:p w14:paraId="566A2D97" w14:textId="77777777" w:rsidR="004B4A3C" w:rsidRPr="004B4A3C" w:rsidRDefault="004B4A3C" w:rsidP="004B4A3C">
      <w:pPr>
        <w:pStyle w:val="Prrafodelista"/>
        <w:rPr>
          <w:rFonts w:cs="Arial"/>
          <w:sz w:val="20"/>
          <w:szCs w:val="20"/>
        </w:rPr>
      </w:pPr>
    </w:p>
    <w:tbl>
      <w:tblPr>
        <w:tblW w:w="90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1"/>
        <w:gridCol w:w="5760"/>
      </w:tblGrid>
      <w:tr w:rsidR="00FF14FF" w:rsidRPr="00E7257E" w14:paraId="3287DAB8" w14:textId="77777777" w:rsidTr="004B4A3C">
        <w:trPr>
          <w:jc w:val="center"/>
        </w:trPr>
        <w:tc>
          <w:tcPr>
            <w:tcW w:w="332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569AC6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b/>
                <w:sz w:val="20"/>
                <w:szCs w:val="20"/>
              </w:rPr>
              <w:t>Razón Social de la ESAL:</w:t>
            </w:r>
          </w:p>
        </w:tc>
        <w:tc>
          <w:tcPr>
            <w:tcW w:w="576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7C6052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E7257E" w14:paraId="169B0709" w14:textId="77777777" w:rsidTr="004B4A3C">
        <w:trPr>
          <w:jc w:val="center"/>
        </w:trPr>
        <w:tc>
          <w:tcPr>
            <w:tcW w:w="332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DE8FC6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b/>
                <w:sz w:val="20"/>
                <w:szCs w:val="20"/>
              </w:rPr>
              <w:t>NIT de la ESAL:</w:t>
            </w:r>
          </w:p>
        </w:tc>
        <w:tc>
          <w:tcPr>
            <w:tcW w:w="576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3E6AFC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E7257E" w14:paraId="4A715EA2" w14:textId="77777777" w:rsidTr="004B4A3C">
        <w:trPr>
          <w:jc w:val="center"/>
        </w:trPr>
        <w:tc>
          <w:tcPr>
            <w:tcW w:w="332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69B4AB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b/>
                <w:sz w:val="20"/>
                <w:szCs w:val="20"/>
              </w:rPr>
              <w:t>Nombre Completo del Declarante:</w:t>
            </w:r>
          </w:p>
        </w:tc>
        <w:tc>
          <w:tcPr>
            <w:tcW w:w="576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44DA23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E7257E" w14:paraId="49D700C1" w14:textId="77777777" w:rsidTr="004B4A3C">
        <w:trPr>
          <w:jc w:val="center"/>
        </w:trPr>
        <w:tc>
          <w:tcPr>
            <w:tcW w:w="332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4858AC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b/>
                <w:sz w:val="20"/>
                <w:szCs w:val="20"/>
              </w:rPr>
              <w:t>Tipo y Número de Documento:</w:t>
            </w:r>
          </w:p>
        </w:tc>
        <w:tc>
          <w:tcPr>
            <w:tcW w:w="576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7EA6EF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E7257E" w14:paraId="09F4BCD3" w14:textId="77777777" w:rsidTr="004B4A3C">
        <w:trPr>
          <w:jc w:val="center"/>
        </w:trPr>
        <w:tc>
          <w:tcPr>
            <w:tcW w:w="332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44D576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b/>
                <w:sz w:val="20"/>
                <w:szCs w:val="20"/>
              </w:rPr>
              <w:t>Nacionalidad / Correo Electrónico:</w:t>
            </w:r>
          </w:p>
        </w:tc>
        <w:tc>
          <w:tcPr>
            <w:tcW w:w="576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BDF88A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E7257E" w14:paraId="20EE8188" w14:textId="77777777" w:rsidTr="004B4A3C">
        <w:trPr>
          <w:jc w:val="center"/>
        </w:trPr>
        <w:tc>
          <w:tcPr>
            <w:tcW w:w="3321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CFC9358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b/>
                <w:sz w:val="20"/>
                <w:szCs w:val="20"/>
              </w:rPr>
              <w:t>Vínculo con la ESAL:</w:t>
            </w:r>
          </w:p>
        </w:tc>
        <w:tc>
          <w:tcPr>
            <w:tcW w:w="5760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AD3C48" w14:textId="77777777" w:rsidR="00FF14FF" w:rsidRPr="00E7257E" w:rsidRDefault="00FF14FF" w:rsidP="00F37099">
            <w:pPr>
              <w:rPr>
                <w:rFonts w:cs="Arial"/>
                <w:sz w:val="20"/>
                <w:szCs w:val="20"/>
              </w:rPr>
            </w:pPr>
            <w:r w:rsidRPr="00E7257E">
              <w:rPr>
                <w:rFonts w:cs="Arial"/>
                <w:sz w:val="20"/>
                <w:szCs w:val="20"/>
              </w:rPr>
              <w:t>[ ] Representante Legal  [ ] Miembro de Junta/Consejo</w:t>
            </w:r>
            <w:r w:rsidRPr="00E7257E">
              <w:rPr>
                <w:rFonts w:cs="Arial"/>
                <w:sz w:val="20"/>
                <w:szCs w:val="20"/>
              </w:rPr>
              <w:br/>
              <w:t>[ ] Fundador/Asociado   [ ] Donante Principal  [ ] Otro:</w:t>
            </w:r>
          </w:p>
        </w:tc>
      </w:tr>
    </w:tbl>
    <w:p w14:paraId="78EBFD0B" w14:textId="77777777" w:rsidR="00FF14FF" w:rsidRPr="00E7257E" w:rsidRDefault="00FF14FF" w:rsidP="00FF14FF">
      <w:pPr>
        <w:rPr>
          <w:rFonts w:cs="Arial"/>
          <w:sz w:val="20"/>
          <w:szCs w:val="20"/>
        </w:rPr>
      </w:pPr>
    </w:p>
    <w:p w14:paraId="10578982" w14:textId="77777777" w:rsidR="00FF14FF" w:rsidRDefault="00FF14FF" w:rsidP="00FF14FF">
      <w:pPr>
        <w:rPr>
          <w:rFonts w:cs="Arial"/>
          <w:b/>
          <w:sz w:val="20"/>
          <w:szCs w:val="20"/>
        </w:rPr>
      </w:pPr>
      <w:r w:rsidRPr="00E7257E">
        <w:rPr>
          <w:rFonts w:cs="Arial"/>
          <w:b/>
          <w:sz w:val="20"/>
          <w:szCs w:val="20"/>
        </w:rPr>
        <w:t>2. DECLARACIÓN DE CONDICIÓN PEP</w:t>
      </w:r>
    </w:p>
    <w:p w14:paraId="30CF32DA" w14:textId="77777777" w:rsidR="00E7257E" w:rsidRPr="00E7257E" w:rsidRDefault="00E7257E" w:rsidP="00FF14FF">
      <w:pPr>
        <w:rPr>
          <w:rFonts w:cs="Arial"/>
          <w:sz w:val="20"/>
          <w:szCs w:val="20"/>
        </w:rPr>
      </w:pPr>
    </w:p>
    <w:p w14:paraId="0F0E4AA1" w14:textId="77777777" w:rsidR="00FF14FF" w:rsidRPr="00E7257E" w:rsidRDefault="00FF14FF" w:rsidP="00FF14FF">
      <w:pPr>
        <w:rPr>
          <w:rFonts w:cs="Arial"/>
          <w:b/>
          <w:sz w:val="20"/>
          <w:szCs w:val="20"/>
        </w:rPr>
      </w:pPr>
      <w:r w:rsidRPr="00E7257E">
        <w:rPr>
          <w:rFonts w:cs="Arial"/>
          <w:i/>
          <w:sz w:val="20"/>
          <w:szCs w:val="20"/>
        </w:rPr>
        <w:t>¿Por el cargo que ejerce, ejerció (en los últimos 2 años), o por las funciones que administra, se considera usted una Persona Expuesta Políticamente (PEP) según el Decreto 830 de 2021?</w:t>
      </w:r>
    </w:p>
    <w:p w14:paraId="0942F31B" w14:textId="517BA24D" w:rsidR="00FF14FF" w:rsidRDefault="00FF14FF" w:rsidP="00FF14FF">
      <w:pPr>
        <w:rPr>
          <w:rFonts w:cs="Arial"/>
          <w:b/>
          <w:sz w:val="20"/>
          <w:szCs w:val="20"/>
        </w:rPr>
      </w:pPr>
      <w:r w:rsidRPr="00E7257E">
        <w:rPr>
          <w:rFonts w:cs="Arial"/>
          <w:b/>
          <w:sz w:val="20"/>
          <w:szCs w:val="20"/>
        </w:rPr>
        <w:t xml:space="preserve"> [  ] SÍ      [  ] NO</w:t>
      </w:r>
    </w:p>
    <w:p w14:paraId="53B46C09" w14:textId="77777777" w:rsidR="00E7257E" w:rsidRPr="00E7257E" w:rsidRDefault="00E7257E" w:rsidP="00FF14FF">
      <w:pPr>
        <w:rPr>
          <w:rFonts w:cs="Arial"/>
          <w:sz w:val="20"/>
          <w:szCs w:val="20"/>
        </w:rPr>
      </w:pPr>
    </w:p>
    <w:p w14:paraId="36CDFB40" w14:textId="77777777" w:rsidR="00FF14FF" w:rsidRPr="00E7257E" w:rsidRDefault="00FF14FF" w:rsidP="00FF14FF">
      <w:pPr>
        <w:rPr>
          <w:rFonts w:cs="Arial"/>
          <w:b/>
          <w:sz w:val="20"/>
          <w:szCs w:val="20"/>
        </w:rPr>
      </w:pPr>
      <w:r w:rsidRPr="00E7257E">
        <w:rPr>
          <w:rFonts w:cs="Arial"/>
          <w:i/>
          <w:sz w:val="20"/>
          <w:szCs w:val="20"/>
        </w:rPr>
        <w:t>¿Maneja, custodia o administra recursos públicos, o ejerce algún grado de poder preferente?</w:t>
      </w:r>
    </w:p>
    <w:p w14:paraId="68751318" w14:textId="7CA09055" w:rsidR="00FF14FF" w:rsidRPr="00E7257E" w:rsidRDefault="00FF14FF" w:rsidP="00FF14FF">
      <w:pPr>
        <w:rPr>
          <w:rFonts w:cs="Arial"/>
          <w:sz w:val="20"/>
          <w:szCs w:val="20"/>
        </w:rPr>
      </w:pPr>
      <w:r w:rsidRPr="00E7257E">
        <w:rPr>
          <w:rFonts w:cs="Arial"/>
          <w:b/>
          <w:sz w:val="20"/>
          <w:szCs w:val="20"/>
        </w:rPr>
        <w:t xml:space="preserve"> [  ] SÍ      [  ] NO</w:t>
      </w:r>
    </w:p>
    <w:p w14:paraId="6E6A7A13" w14:textId="77777777" w:rsidR="00FF14FF" w:rsidRPr="00E7257E" w:rsidRDefault="00FF14FF" w:rsidP="00FF14FF">
      <w:pPr>
        <w:rPr>
          <w:rFonts w:cs="Arial"/>
          <w:sz w:val="20"/>
          <w:szCs w:val="20"/>
        </w:rPr>
      </w:pPr>
    </w:p>
    <w:p w14:paraId="05DA1C7F" w14:textId="77777777" w:rsidR="00FF14FF" w:rsidRDefault="00FF14FF" w:rsidP="00E7257E">
      <w:pPr>
        <w:jc w:val="both"/>
        <w:rPr>
          <w:rFonts w:cs="Arial"/>
          <w:b/>
          <w:sz w:val="20"/>
          <w:szCs w:val="20"/>
        </w:rPr>
      </w:pPr>
      <w:r w:rsidRPr="00E7257E">
        <w:rPr>
          <w:rFonts w:cs="Arial"/>
          <w:b/>
          <w:sz w:val="20"/>
          <w:szCs w:val="20"/>
        </w:rPr>
        <w:t>3. RELACIONES FAMILIARES Y VÍNCULOS HASTA SEGUNDO GRADO DE CONSANGUINIDAD O AFINIDAD</w:t>
      </w:r>
    </w:p>
    <w:p w14:paraId="0F3288AD" w14:textId="77777777" w:rsidR="00E7257E" w:rsidRPr="00E7257E" w:rsidRDefault="00E7257E" w:rsidP="00E7257E">
      <w:pPr>
        <w:jc w:val="both"/>
        <w:rPr>
          <w:rFonts w:cs="Arial"/>
          <w:sz w:val="20"/>
          <w:szCs w:val="20"/>
        </w:rPr>
      </w:pPr>
    </w:p>
    <w:p w14:paraId="1B83F5B4" w14:textId="77777777" w:rsidR="00FF14FF" w:rsidRDefault="00FF14FF" w:rsidP="00FF14FF">
      <w:pPr>
        <w:rPr>
          <w:rFonts w:cs="Arial"/>
          <w:sz w:val="20"/>
          <w:szCs w:val="20"/>
        </w:rPr>
      </w:pPr>
      <w:r w:rsidRPr="00E7257E">
        <w:rPr>
          <w:rFonts w:cs="Arial"/>
          <w:sz w:val="20"/>
          <w:szCs w:val="20"/>
        </w:rPr>
        <w:t>Diligencie esta sección únicamente si posee familiares directos o cónyuges que ostenten la calidad de PEP:</w:t>
      </w:r>
    </w:p>
    <w:p w14:paraId="71AB3F56" w14:textId="77777777" w:rsidR="004B4A3C" w:rsidRPr="00E7257E" w:rsidRDefault="004B4A3C" w:rsidP="00FF14FF">
      <w:pPr>
        <w:rPr>
          <w:rFonts w:cs="Arial"/>
          <w:sz w:val="20"/>
          <w:szCs w:val="20"/>
        </w:rPr>
      </w:pPr>
    </w:p>
    <w:tbl>
      <w:tblPr>
        <w:tblW w:w="8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1872"/>
        <w:gridCol w:w="2160"/>
        <w:gridCol w:w="2160"/>
      </w:tblGrid>
      <w:tr w:rsidR="00FF14FF" w:rsidRPr="00FF14FF" w14:paraId="295FCFC4" w14:textId="77777777" w:rsidTr="004B4A3C">
        <w:trPr>
          <w:jc w:val="center"/>
        </w:trPr>
        <w:tc>
          <w:tcPr>
            <w:tcW w:w="261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5AB65" w14:textId="77777777" w:rsidR="00FF14FF" w:rsidRPr="00B97F7A" w:rsidRDefault="00FF14FF" w:rsidP="00F37099">
            <w:pPr>
              <w:jc w:val="center"/>
              <w:rPr>
                <w:rFonts w:cs="Arial"/>
                <w:sz w:val="20"/>
                <w:szCs w:val="20"/>
              </w:rPr>
            </w:pPr>
            <w:r w:rsidRPr="00B97F7A">
              <w:rPr>
                <w:rFonts w:cs="Arial"/>
                <w:b/>
                <w:sz w:val="20"/>
                <w:szCs w:val="20"/>
              </w:rPr>
              <w:t>Nombre Completo</w:t>
            </w:r>
          </w:p>
        </w:tc>
        <w:tc>
          <w:tcPr>
            <w:tcW w:w="1872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D1397" w14:textId="77777777" w:rsidR="00FF14FF" w:rsidRPr="00B97F7A" w:rsidRDefault="00FF14FF" w:rsidP="00F37099">
            <w:pPr>
              <w:jc w:val="center"/>
              <w:rPr>
                <w:rFonts w:cs="Arial"/>
                <w:sz w:val="20"/>
                <w:szCs w:val="20"/>
              </w:rPr>
            </w:pPr>
            <w:r w:rsidRPr="00B97F7A">
              <w:rPr>
                <w:rFonts w:cs="Arial"/>
                <w:b/>
                <w:sz w:val="20"/>
                <w:szCs w:val="20"/>
              </w:rPr>
              <w:t>Parentesco</w:t>
            </w:r>
          </w:p>
        </w:tc>
        <w:tc>
          <w:tcPr>
            <w:tcW w:w="216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54FCA" w14:textId="77777777" w:rsidR="00FF14FF" w:rsidRPr="00B97F7A" w:rsidRDefault="00FF14FF" w:rsidP="00F37099">
            <w:pPr>
              <w:jc w:val="center"/>
              <w:rPr>
                <w:rFonts w:cs="Arial"/>
                <w:sz w:val="20"/>
                <w:szCs w:val="20"/>
              </w:rPr>
            </w:pPr>
            <w:r w:rsidRPr="00B97F7A">
              <w:rPr>
                <w:rFonts w:cs="Arial"/>
                <w:b/>
                <w:sz w:val="20"/>
                <w:szCs w:val="20"/>
              </w:rPr>
              <w:t>Cargo PEP que ejerce</w:t>
            </w:r>
          </w:p>
        </w:tc>
        <w:tc>
          <w:tcPr>
            <w:tcW w:w="216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2BA40" w14:textId="77777777" w:rsidR="00FF14FF" w:rsidRPr="00B97F7A" w:rsidRDefault="00FF14FF" w:rsidP="00F37099">
            <w:pPr>
              <w:jc w:val="center"/>
              <w:rPr>
                <w:rFonts w:cs="Arial"/>
                <w:sz w:val="20"/>
                <w:szCs w:val="20"/>
              </w:rPr>
            </w:pPr>
            <w:r w:rsidRPr="00B97F7A">
              <w:rPr>
                <w:rFonts w:cs="Arial"/>
                <w:b/>
                <w:sz w:val="20"/>
                <w:szCs w:val="20"/>
              </w:rPr>
              <w:t>Entidad Pública</w:t>
            </w:r>
          </w:p>
        </w:tc>
      </w:tr>
      <w:tr w:rsidR="00FF14FF" w:rsidRPr="00FF14FF" w14:paraId="67A390A3" w14:textId="77777777" w:rsidTr="004B4A3C">
        <w:trPr>
          <w:jc w:val="center"/>
        </w:trPr>
        <w:tc>
          <w:tcPr>
            <w:tcW w:w="261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5BB2539E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872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633EA954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75F2E443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022BDC00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FF14FF" w14:paraId="4D4C9FB9" w14:textId="77777777" w:rsidTr="004B4A3C">
        <w:trPr>
          <w:jc w:val="center"/>
        </w:trPr>
        <w:tc>
          <w:tcPr>
            <w:tcW w:w="261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08F0B69B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872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159A0651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50F11922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4C5E00AC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  <w:tr w:rsidR="00FF14FF" w:rsidRPr="00FF14FF" w14:paraId="7B413E97" w14:textId="77777777" w:rsidTr="004B4A3C">
        <w:trPr>
          <w:jc w:val="center"/>
        </w:trPr>
        <w:tc>
          <w:tcPr>
            <w:tcW w:w="261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0F9862DD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872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641565EA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23F3B39A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160" w:type="dxa"/>
            <w:tcMar>
              <w:top w:w="150" w:type="dxa"/>
              <w:left w:w="100" w:type="dxa"/>
              <w:bottom w:w="150" w:type="dxa"/>
              <w:right w:w="100" w:type="dxa"/>
            </w:tcMar>
          </w:tcPr>
          <w:p w14:paraId="573DDC82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110B1F1E" w14:textId="77777777" w:rsidR="00FF14FF" w:rsidRPr="00B97F7A" w:rsidRDefault="00FF14FF" w:rsidP="00FF14FF">
      <w:pPr>
        <w:rPr>
          <w:rFonts w:cs="Arial"/>
          <w:sz w:val="20"/>
          <w:szCs w:val="20"/>
        </w:rPr>
      </w:pPr>
    </w:p>
    <w:p w14:paraId="64EEB6D0" w14:textId="29A08743" w:rsidR="00A821A2" w:rsidRDefault="00FF14FF" w:rsidP="00FF14FF">
      <w:pPr>
        <w:rPr>
          <w:rFonts w:cs="Arial"/>
          <w:b/>
          <w:sz w:val="20"/>
          <w:szCs w:val="20"/>
        </w:rPr>
      </w:pPr>
      <w:r w:rsidRPr="00B97F7A">
        <w:rPr>
          <w:rFonts w:cs="Arial"/>
          <w:b/>
          <w:sz w:val="20"/>
          <w:szCs w:val="20"/>
        </w:rPr>
        <w:t xml:space="preserve">4. </w:t>
      </w:r>
      <w:r w:rsidR="005D39B0">
        <w:rPr>
          <w:rFonts w:cs="Arial"/>
          <w:b/>
          <w:sz w:val="20"/>
          <w:szCs w:val="20"/>
        </w:rPr>
        <w:t>INHABILIDADES O INCOMPATIBILIDADES</w:t>
      </w:r>
    </w:p>
    <w:p w14:paraId="4B381A58" w14:textId="22E806D8" w:rsidR="00A821A2" w:rsidRDefault="005D39B0" w:rsidP="00FF14FF">
      <w:pPr>
        <w:rPr>
          <w:rFonts w:cs="Arial"/>
          <w:b/>
          <w:sz w:val="20"/>
          <w:szCs w:val="20"/>
        </w:rPr>
      </w:pPr>
      <w:r w:rsidRPr="00B97F7A">
        <w:rPr>
          <w:rFonts w:cs="Arial"/>
          <w:sz w:val="20"/>
          <w:szCs w:val="20"/>
        </w:rPr>
        <w:t>Manifiesto bajo la gravedad de juramento</w:t>
      </w:r>
      <w:r>
        <w:rPr>
          <w:rFonts w:cs="Arial"/>
          <w:sz w:val="20"/>
          <w:szCs w:val="20"/>
        </w:rPr>
        <w:t xml:space="preserve"> que no me encuentro incurso en causales de inhabilidad o incompatibilidad definidas en la normatividad vigente para contratar con el Estado.</w:t>
      </w:r>
    </w:p>
    <w:p w14:paraId="32D37340" w14:textId="77777777" w:rsidR="00A821A2" w:rsidRDefault="00A821A2" w:rsidP="00FF14FF">
      <w:pPr>
        <w:rPr>
          <w:rFonts w:cs="Arial"/>
          <w:b/>
          <w:sz w:val="20"/>
          <w:szCs w:val="20"/>
        </w:rPr>
      </w:pPr>
    </w:p>
    <w:p w14:paraId="72B589E7" w14:textId="16E5FC4C" w:rsidR="00FF14FF" w:rsidRPr="00B97F7A" w:rsidRDefault="005D39B0" w:rsidP="00FF14FF">
      <w:p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5. </w:t>
      </w:r>
      <w:r w:rsidR="00FF14FF" w:rsidRPr="00B97F7A">
        <w:rPr>
          <w:rFonts w:cs="Arial"/>
          <w:b/>
          <w:sz w:val="20"/>
          <w:szCs w:val="20"/>
        </w:rPr>
        <w:t>CLÁUSULA DE AUTORIZACIÓN Y HABEAS DATA (LEY 1581 DE 2012)</w:t>
      </w:r>
    </w:p>
    <w:p w14:paraId="3978521D" w14:textId="5F79A6E1" w:rsidR="00FF14FF" w:rsidRPr="00B97F7A" w:rsidRDefault="00FF14FF" w:rsidP="00FF14FF">
      <w:pPr>
        <w:jc w:val="both"/>
        <w:rPr>
          <w:rFonts w:cs="Arial"/>
          <w:sz w:val="20"/>
          <w:szCs w:val="20"/>
        </w:rPr>
      </w:pPr>
      <w:r w:rsidRPr="00B97F7A">
        <w:rPr>
          <w:rFonts w:cs="Arial"/>
          <w:sz w:val="20"/>
          <w:szCs w:val="20"/>
        </w:rPr>
        <w:t>Manifiesto bajo la gravedad de juramento que la información aquí consignada es veraz, completa y exacta. Autorizo de manera expresa a la ESAL para recolectar, almacenar, consultar, verificar y tratar mis datos personales con la exclusiva finalidad de dar cumplimiento a las normas legales vigentes sobre prevención y control del lavado de activos, financiación del terrorismo y proliferación de armas de destrucción masiva (LA/FT/FPADM).</w:t>
      </w:r>
    </w:p>
    <w:p w14:paraId="57F2EB4A" w14:textId="77777777" w:rsidR="00FF14FF" w:rsidRPr="00B97F7A" w:rsidRDefault="00FF14FF" w:rsidP="00FF14FF">
      <w:pPr>
        <w:rPr>
          <w:rFonts w:cs="Arial"/>
          <w:sz w:val="20"/>
          <w:szCs w:val="20"/>
        </w:rPr>
      </w:pPr>
    </w:p>
    <w:p w14:paraId="1D395E09" w14:textId="77777777" w:rsidR="00FF14FF" w:rsidRPr="00B97F7A" w:rsidRDefault="00FF14FF" w:rsidP="00FF14FF">
      <w:pPr>
        <w:rPr>
          <w:rFonts w:cs="Arial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276"/>
        <w:gridCol w:w="2562"/>
      </w:tblGrid>
      <w:tr w:rsidR="00FF14FF" w:rsidRPr="00FF14FF" w14:paraId="05FF28F2" w14:textId="77777777" w:rsidTr="00F37099">
        <w:trPr>
          <w:jc w:val="center"/>
        </w:trPr>
        <w:tc>
          <w:tcPr>
            <w:tcW w:w="6480" w:type="dxa"/>
          </w:tcPr>
          <w:p w14:paraId="3CD9452E" w14:textId="77777777" w:rsidR="00FF14FF" w:rsidRPr="00B97F7A" w:rsidRDefault="00FF14FF" w:rsidP="00F37099">
            <w:pPr>
              <w:rPr>
                <w:rFonts w:cs="Arial"/>
                <w:sz w:val="20"/>
                <w:szCs w:val="20"/>
              </w:rPr>
            </w:pPr>
            <w:r w:rsidRPr="00B97F7A">
              <w:rPr>
                <w:rFonts w:cs="Arial"/>
                <w:sz w:val="20"/>
                <w:szCs w:val="20"/>
              </w:rPr>
              <w:t>_________________________________________</w:t>
            </w:r>
            <w:r w:rsidRPr="00B97F7A">
              <w:rPr>
                <w:rFonts w:cs="Arial"/>
                <w:sz w:val="20"/>
                <w:szCs w:val="20"/>
              </w:rPr>
              <w:br/>
              <w:t>Firma del Declarante</w:t>
            </w:r>
            <w:r w:rsidRPr="00B97F7A">
              <w:rPr>
                <w:rFonts w:cs="Arial"/>
                <w:sz w:val="20"/>
                <w:szCs w:val="20"/>
              </w:rPr>
              <w:br/>
              <w:t>C.C. No.</w:t>
            </w:r>
            <w:r w:rsidRPr="00B97F7A">
              <w:rPr>
                <w:rFonts w:cs="Arial"/>
                <w:sz w:val="20"/>
                <w:szCs w:val="20"/>
              </w:rPr>
              <w:br/>
              <w:t>Fecha: ____ / ____ / 202__</w:t>
            </w:r>
          </w:p>
        </w:tc>
        <w:tc>
          <w:tcPr>
            <w:tcW w:w="2880" w:type="dxa"/>
          </w:tcPr>
          <w:p w14:paraId="763FBB3E" w14:textId="6C0F5799" w:rsidR="00FF14FF" w:rsidRPr="00B97F7A" w:rsidRDefault="00FF14FF" w:rsidP="00F37099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052237ED" w14:textId="77777777" w:rsidR="00FF14FF" w:rsidRDefault="00FF14FF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5ADF591" w14:textId="77777777" w:rsidR="00FF14FF" w:rsidRDefault="00FF14FF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E77B116" w14:textId="3AF67D9F" w:rsidR="00464795" w:rsidRPr="00886735" w:rsidRDefault="00464795" w:rsidP="0046479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10B1CED2" w14:textId="15C0C543" w:rsidR="00FB2617" w:rsidRPr="00464795" w:rsidRDefault="00464795" w:rsidP="00464795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886735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</w:t>
      </w:r>
    </w:p>
    <w:sectPr w:rsidR="00FB2617" w:rsidRPr="00464795" w:rsidSect="00775454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464E3" w14:textId="77777777" w:rsidR="003F096D" w:rsidRDefault="003F096D" w:rsidP="00A10899">
      <w:r>
        <w:separator/>
      </w:r>
    </w:p>
  </w:endnote>
  <w:endnote w:type="continuationSeparator" w:id="0">
    <w:p w14:paraId="6F6BCF2F" w14:textId="77777777" w:rsidR="003F096D" w:rsidRDefault="003F096D" w:rsidP="00A10899">
      <w:r>
        <w:continuationSeparator/>
      </w:r>
    </w:p>
  </w:endnote>
  <w:endnote w:type="continuationNotice" w:id="1">
    <w:p w14:paraId="6AF0AFC9" w14:textId="77777777" w:rsidR="003F096D" w:rsidRDefault="003F09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F28B2" w14:textId="77777777" w:rsidR="003F096D" w:rsidRDefault="003F096D" w:rsidP="00A10899">
      <w:r>
        <w:separator/>
      </w:r>
    </w:p>
  </w:footnote>
  <w:footnote w:type="continuationSeparator" w:id="0">
    <w:p w14:paraId="33BC5B93" w14:textId="77777777" w:rsidR="003F096D" w:rsidRDefault="003F096D" w:rsidP="00A10899">
      <w:r>
        <w:continuationSeparator/>
      </w:r>
    </w:p>
  </w:footnote>
  <w:footnote w:type="continuationNotice" w:id="1">
    <w:p w14:paraId="35E71B75" w14:textId="77777777" w:rsidR="003F096D" w:rsidRDefault="003F09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4A35" w14:textId="7AF00903" w:rsidR="00555BD3" w:rsidRPr="00555BD3" w:rsidRDefault="00555BD3" w:rsidP="00555BD3">
    <w:pPr>
      <w:pStyle w:val="Encabezado"/>
      <w:rPr>
        <w:b/>
        <w:bCs/>
        <w:sz w:val="20"/>
        <w:szCs w:val="20"/>
      </w:rPr>
    </w:pPr>
    <w:r w:rsidRPr="00555BD3">
      <w:rPr>
        <w:b/>
        <w:bCs/>
        <w:sz w:val="20"/>
        <w:szCs w:val="20"/>
      </w:rPr>
      <w:t>No. 4146.010.32.1.2</w:t>
    </w:r>
    <w:r w:rsidR="00877BD9">
      <w:rPr>
        <w:b/>
        <w:bCs/>
        <w:sz w:val="20"/>
        <w:szCs w:val="20"/>
      </w:rPr>
      <w:t>754</w:t>
    </w:r>
    <w:r w:rsidRPr="00555BD3">
      <w:rPr>
        <w:b/>
        <w:bCs/>
        <w:sz w:val="20"/>
        <w:szCs w:val="20"/>
      </w:rPr>
      <w:t>.2026</w:t>
    </w:r>
  </w:p>
  <w:p w14:paraId="127F0B1C" w14:textId="2E6979D7" w:rsidR="00786BD8" w:rsidRPr="00162BD9" w:rsidRDefault="00786BD8" w:rsidP="00786BD8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FA5058">
      <w:rPr>
        <w:rFonts w:cs="Arial"/>
        <w:b/>
        <w:color w:val="3B3838" w:themeColor="background2" w:themeShade="40"/>
        <w:sz w:val="20"/>
        <w:szCs w:val="20"/>
      </w:rPr>
      <w:t>6</w:t>
    </w:r>
  </w:p>
  <w:p w14:paraId="2ED9F4E9" w14:textId="4CF9F4E0" w:rsidR="00786BD8" w:rsidRDefault="00555BD3" w:rsidP="00786BD8">
    <w:pPr>
      <w:pStyle w:val="Encabezado"/>
    </w:pPr>
    <w:r w:rsidRPr="001717C2">
      <w:rPr>
        <w:noProof/>
        <w:color w:val="000000"/>
        <w:sz w:val="21"/>
        <w:lang w:val="en-US" w:eastAsia="en-US"/>
      </w:rPr>
      <w:drawing>
        <wp:anchor distT="0" distB="0" distL="114935" distR="114935" simplePos="0" relativeHeight="251664384" behindDoc="0" locked="0" layoutInCell="1" allowOverlap="1" wp14:anchorId="214D534C" wp14:editId="0EF76033">
          <wp:simplePos x="0" y="0"/>
          <wp:positionH relativeFrom="margin">
            <wp:posOffset>2253615</wp:posOffset>
          </wp:positionH>
          <wp:positionV relativeFrom="paragraph">
            <wp:posOffset>30187</wp:posOffset>
          </wp:positionV>
          <wp:extent cx="1313815" cy="970671"/>
          <wp:effectExtent l="0" t="0" r="635" b="1270"/>
          <wp:wrapNone/>
          <wp:docPr id="1355576287" name="Imagen 13555762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31" r="-29" b="17620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7067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9549E9" w14:textId="77777777" w:rsidR="00786BD8" w:rsidRDefault="00786BD8" w:rsidP="00786BD8">
    <w:pPr>
      <w:pStyle w:val="Encabezado"/>
    </w:pPr>
  </w:p>
  <w:p w14:paraId="6331E73B" w14:textId="789B9DB2" w:rsidR="00EC2475" w:rsidRDefault="00EC2475">
    <w:pPr>
      <w:pStyle w:val="Encabezado"/>
    </w:pPr>
  </w:p>
  <w:p w14:paraId="3F9560F5" w14:textId="0253643D" w:rsidR="00EC2475" w:rsidRDefault="00EC2475">
    <w:pPr>
      <w:pStyle w:val="Encabezado"/>
    </w:pPr>
  </w:p>
  <w:p w14:paraId="2B2A067B" w14:textId="1F0264A2" w:rsidR="00EC2475" w:rsidRDefault="00EC2475">
    <w:pPr>
      <w:pStyle w:val="Encabezado"/>
    </w:pPr>
  </w:p>
  <w:p w14:paraId="14105A89" w14:textId="032AF607" w:rsidR="00A10899" w:rsidRDefault="00A108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56CBC"/>
    <w:multiLevelType w:val="hybridMultilevel"/>
    <w:tmpl w:val="7564F0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43744"/>
    <w:multiLevelType w:val="hybridMultilevel"/>
    <w:tmpl w:val="CB2873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F4246"/>
    <w:multiLevelType w:val="hybridMultilevel"/>
    <w:tmpl w:val="29B8020A"/>
    <w:lvl w:ilvl="0" w:tplc="08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29641E3"/>
    <w:multiLevelType w:val="hybridMultilevel"/>
    <w:tmpl w:val="CFB63424"/>
    <w:lvl w:ilvl="0" w:tplc="4CE6A2CA">
      <w:numFmt w:val="bullet"/>
      <w:lvlText w:val="•"/>
      <w:lvlJc w:val="left"/>
      <w:pPr>
        <w:ind w:left="1070" w:hanging="71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90642">
    <w:abstractNumId w:val="1"/>
  </w:num>
  <w:num w:numId="2" w16cid:durableId="118452599">
    <w:abstractNumId w:val="3"/>
  </w:num>
  <w:num w:numId="3" w16cid:durableId="1686322271">
    <w:abstractNumId w:val="2"/>
  </w:num>
  <w:num w:numId="4" w16cid:durableId="1359820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18FC"/>
    <w:rsid w:val="000024C5"/>
    <w:rsid w:val="00005255"/>
    <w:rsid w:val="00012A61"/>
    <w:rsid w:val="00014640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3859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97514"/>
    <w:rsid w:val="000A3B84"/>
    <w:rsid w:val="000A4E5C"/>
    <w:rsid w:val="000A7EE0"/>
    <w:rsid w:val="000B14D6"/>
    <w:rsid w:val="000B57BB"/>
    <w:rsid w:val="000C23CD"/>
    <w:rsid w:val="000C2991"/>
    <w:rsid w:val="000C2DDB"/>
    <w:rsid w:val="000C7E54"/>
    <w:rsid w:val="000D5B81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02D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4D29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4777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5F3A"/>
    <w:rsid w:val="002569E3"/>
    <w:rsid w:val="0026250B"/>
    <w:rsid w:val="00263137"/>
    <w:rsid w:val="00266E5C"/>
    <w:rsid w:val="00267B71"/>
    <w:rsid w:val="002720D2"/>
    <w:rsid w:val="00272E8E"/>
    <w:rsid w:val="002836D0"/>
    <w:rsid w:val="00283DA4"/>
    <w:rsid w:val="00284D19"/>
    <w:rsid w:val="002865FB"/>
    <w:rsid w:val="002873F0"/>
    <w:rsid w:val="00291FB2"/>
    <w:rsid w:val="00294647"/>
    <w:rsid w:val="00295808"/>
    <w:rsid w:val="00296739"/>
    <w:rsid w:val="00297578"/>
    <w:rsid w:val="002A30EA"/>
    <w:rsid w:val="002A7392"/>
    <w:rsid w:val="002B2F57"/>
    <w:rsid w:val="002B421B"/>
    <w:rsid w:val="002B5AFC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E208C"/>
    <w:rsid w:val="002F1A2F"/>
    <w:rsid w:val="002F2381"/>
    <w:rsid w:val="002F2C41"/>
    <w:rsid w:val="002F6706"/>
    <w:rsid w:val="002F7DB9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314B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096D"/>
    <w:rsid w:val="003F20E6"/>
    <w:rsid w:val="003F2E17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795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3F8B"/>
    <w:rsid w:val="00495A2E"/>
    <w:rsid w:val="004A507D"/>
    <w:rsid w:val="004A50A6"/>
    <w:rsid w:val="004A7313"/>
    <w:rsid w:val="004A7A36"/>
    <w:rsid w:val="004B2A30"/>
    <w:rsid w:val="004B4A3C"/>
    <w:rsid w:val="004C0F6B"/>
    <w:rsid w:val="004C387A"/>
    <w:rsid w:val="004C3F10"/>
    <w:rsid w:val="004C55EE"/>
    <w:rsid w:val="004C5D9C"/>
    <w:rsid w:val="004D0C17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1A9C"/>
    <w:rsid w:val="00503459"/>
    <w:rsid w:val="00505423"/>
    <w:rsid w:val="00517F51"/>
    <w:rsid w:val="005229A5"/>
    <w:rsid w:val="0052515E"/>
    <w:rsid w:val="00526CEF"/>
    <w:rsid w:val="005277FD"/>
    <w:rsid w:val="00531A87"/>
    <w:rsid w:val="00533ABA"/>
    <w:rsid w:val="005403F4"/>
    <w:rsid w:val="00543BF6"/>
    <w:rsid w:val="00547090"/>
    <w:rsid w:val="00551573"/>
    <w:rsid w:val="00555BD3"/>
    <w:rsid w:val="00557C05"/>
    <w:rsid w:val="00560EEE"/>
    <w:rsid w:val="00572E0A"/>
    <w:rsid w:val="00584754"/>
    <w:rsid w:val="005848AD"/>
    <w:rsid w:val="00590237"/>
    <w:rsid w:val="005916E4"/>
    <w:rsid w:val="0059217D"/>
    <w:rsid w:val="005921EE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39B0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115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0530"/>
    <w:rsid w:val="00771AA8"/>
    <w:rsid w:val="0077374D"/>
    <w:rsid w:val="00775454"/>
    <w:rsid w:val="0077709F"/>
    <w:rsid w:val="00777209"/>
    <w:rsid w:val="007776DE"/>
    <w:rsid w:val="00781B1A"/>
    <w:rsid w:val="00786590"/>
    <w:rsid w:val="00786BD8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B7B59"/>
    <w:rsid w:val="007C0B86"/>
    <w:rsid w:val="007C1A0E"/>
    <w:rsid w:val="007C2119"/>
    <w:rsid w:val="007C52C0"/>
    <w:rsid w:val="007C7221"/>
    <w:rsid w:val="007D0E31"/>
    <w:rsid w:val="007D2C85"/>
    <w:rsid w:val="007D3FA1"/>
    <w:rsid w:val="007D4083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3E67"/>
    <w:rsid w:val="008166D0"/>
    <w:rsid w:val="00822CDB"/>
    <w:rsid w:val="0082443C"/>
    <w:rsid w:val="0083312D"/>
    <w:rsid w:val="00834FB1"/>
    <w:rsid w:val="00840F3A"/>
    <w:rsid w:val="00841156"/>
    <w:rsid w:val="00842F78"/>
    <w:rsid w:val="008435DC"/>
    <w:rsid w:val="00844F84"/>
    <w:rsid w:val="008540DE"/>
    <w:rsid w:val="00855079"/>
    <w:rsid w:val="008554B0"/>
    <w:rsid w:val="008653F4"/>
    <w:rsid w:val="0087465B"/>
    <w:rsid w:val="00877BD9"/>
    <w:rsid w:val="00887D23"/>
    <w:rsid w:val="0089059B"/>
    <w:rsid w:val="00897975"/>
    <w:rsid w:val="008A469B"/>
    <w:rsid w:val="008A47FE"/>
    <w:rsid w:val="008A56BA"/>
    <w:rsid w:val="008B08AD"/>
    <w:rsid w:val="008B1BD3"/>
    <w:rsid w:val="008C2DEA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46E8"/>
    <w:rsid w:val="00995747"/>
    <w:rsid w:val="009975C0"/>
    <w:rsid w:val="009A0EEC"/>
    <w:rsid w:val="009A1ED8"/>
    <w:rsid w:val="009A2316"/>
    <w:rsid w:val="009A46F5"/>
    <w:rsid w:val="009B119D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19E8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1A2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0C35"/>
    <w:rsid w:val="00AE1C23"/>
    <w:rsid w:val="00AE5727"/>
    <w:rsid w:val="00AE5AD2"/>
    <w:rsid w:val="00AE6C3B"/>
    <w:rsid w:val="00AF376B"/>
    <w:rsid w:val="00AF5367"/>
    <w:rsid w:val="00AF5980"/>
    <w:rsid w:val="00B03868"/>
    <w:rsid w:val="00B03FBA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1C44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97F7A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2D5"/>
    <w:rsid w:val="00BE59D5"/>
    <w:rsid w:val="00BF07EE"/>
    <w:rsid w:val="00BF0AC3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162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22D"/>
    <w:rsid w:val="00D6563E"/>
    <w:rsid w:val="00D659AD"/>
    <w:rsid w:val="00D65ACC"/>
    <w:rsid w:val="00D66B6D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270B"/>
    <w:rsid w:val="00DB3B0B"/>
    <w:rsid w:val="00DB5E04"/>
    <w:rsid w:val="00DC0917"/>
    <w:rsid w:val="00DC0C82"/>
    <w:rsid w:val="00DC3632"/>
    <w:rsid w:val="00DC3E86"/>
    <w:rsid w:val="00DD4426"/>
    <w:rsid w:val="00DE09CA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257E"/>
    <w:rsid w:val="00E732DE"/>
    <w:rsid w:val="00E75583"/>
    <w:rsid w:val="00E77626"/>
    <w:rsid w:val="00E82008"/>
    <w:rsid w:val="00E832C2"/>
    <w:rsid w:val="00E835FF"/>
    <w:rsid w:val="00E84CFB"/>
    <w:rsid w:val="00E85DC0"/>
    <w:rsid w:val="00E8648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A9D"/>
    <w:rsid w:val="00EB4BAE"/>
    <w:rsid w:val="00EB4F1B"/>
    <w:rsid w:val="00EC19CB"/>
    <w:rsid w:val="00EC2475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069F"/>
    <w:rsid w:val="00F2194B"/>
    <w:rsid w:val="00F257C0"/>
    <w:rsid w:val="00F25F64"/>
    <w:rsid w:val="00F31B9C"/>
    <w:rsid w:val="00F31BDA"/>
    <w:rsid w:val="00F36619"/>
    <w:rsid w:val="00F3687F"/>
    <w:rsid w:val="00F40DF9"/>
    <w:rsid w:val="00F418ED"/>
    <w:rsid w:val="00F420A2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2ED2"/>
    <w:rsid w:val="00FA3724"/>
    <w:rsid w:val="00FA4FFD"/>
    <w:rsid w:val="00FA5058"/>
    <w:rsid w:val="00FA6F23"/>
    <w:rsid w:val="00FB0FDE"/>
    <w:rsid w:val="00FB1168"/>
    <w:rsid w:val="00FB2617"/>
    <w:rsid w:val="00FB347B"/>
    <w:rsid w:val="00FB401B"/>
    <w:rsid w:val="00FB4790"/>
    <w:rsid w:val="00FB56D5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14FF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786BD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86BD8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titulo 3,Normal. Viñetas,Ha,Bullet List,FooterText,numbered,Paragraphe de liste1,Bulletr List Paragraph,列出段落,列出段落1,List Paragraph21,Listeafsnit1,Parágrafo da Lista1,Cita textual,Cuadrícula media 1 - Énfasis 21,Bolita,Guión,Viñeta 2,BOLA"/>
    <w:basedOn w:val="Normal"/>
    <w:link w:val="PrrafodelistaCar"/>
    <w:uiPriority w:val="1"/>
    <w:qFormat/>
    <w:rsid w:val="007D4083"/>
    <w:pPr>
      <w:ind w:left="720"/>
      <w:contextualSpacing/>
    </w:pPr>
  </w:style>
  <w:style w:type="character" w:customStyle="1" w:styleId="PrrafodelistaCar">
    <w:name w:val="Párrafo de lista Car"/>
    <w:aliases w:val="titulo 3 Car,Normal. Viñetas Car,Ha Car,Bullet List Car,FooterText Car,numbered Car,Paragraphe de liste1 Car,Bulletr List Paragraph Car,列出段落 Car,列出段落1 Car,List Paragraph21 Car,Listeafsnit1 Car,Parágrafo da Lista1 Car,Bolita Car"/>
    <w:link w:val="Prrafodelista"/>
    <w:uiPriority w:val="1"/>
    <w:qFormat/>
    <w:locked/>
    <w:rsid w:val="004B4A3C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6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C203DD-A010-407E-973C-BC34431556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Holguín</cp:lastModifiedBy>
  <cp:revision>12</cp:revision>
  <cp:lastPrinted>2022-06-28T23:34:00Z</cp:lastPrinted>
  <dcterms:created xsi:type="dcterms:W3CDTF">2026-09-10T02:09:00Z</dcterms:created>
  <dcterms:modified xsi:type="dcterms:W3CDTF">2026-10-22T17:42:00Z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